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E6" w:rsidRDefault="004F65D0" w:rsidP="009E35E6">
      <w:pPr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9E35E6" w:rsidRPr="004A1921">
        <w:rPr>
          <w:sz w:val="23"/>
          <w:szCs w:val="23"/>
        </w:rPr>
        <w:t>УТВЕРЖДА</w:t>
      </w:r>
      <w:r w:rsidR="009E35E6">
        <w:rPr>
          <w:sz w:val="23"/>
          <w:szCs w:val="23"/>
        </w:rPr>
        <w:t>Ю</w:t>
      </w:r>
    </w:p>
    <w:p w:rsidR="009E35E6" w:rsidRDefault="004F65D0" w:rsidP="009E35E6">
      <w:pPr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E35E6" w:rsidRPr="004A1921">
        <w:rPr>
          <w:sz w:val="23"/>
          <w:szCs w:val="23"/>
        </w:rPr>
        <w:t xml:space="preserve">Заместитель начальника </w:t>
      </w:r>
    </w:p>
    <w:p w:rsidR="009E35E6" w:rsidRPr="004A1921" w:rsidRDefault="004F65D0" w:rsidP="004F65D0">
      <w:pPr>
        <w:rPr>
          <w:rFonts w:ascii="Arial CYR" w:hAnsi="Arial CYR" w:cs="Arial CYR"/>
          <w:sz w:val="19"/>
          <w:szCs w:val="19"/>
        </w:rPr>
      </w:pPr>
      <w:r>
        <w:rPr>
          <w:sz w:val="23"/>
          <w:szCs w:val="23"/>
        </w:rPr>
        <w:t xml:space="preserve">                                                                                       </w:t>
      </w:r>
      <w:r w:rsidR="009E35E6">
        <w:rPr>
          <w:sz w:val="23"/>
          <w:szCs w:val="23"/>
        </w:rPr>
        <w:t>А</w:t>
      </w:r>
      <w:r w:rsidR="009E35E6" w:rsidRPr="004A1921">
        <w:rPr>
          <w:sz w:val="23"/>
          <w:szCs w:val="23"/>
        </w:rPr>
        <w:t>кадемии</w:t>
      </w:r>
      <w:r w:rsidR="009E35E6">
        <w:rPr>
          <w:sz w:val="23"/>
          <w:szCs w:val="23"/>
        </w:rPr>
        <w:t xml:space="preserve"> ФСИН России</w:t>
      </w:r>
      <w:r>
        <w:rPr>
          <w:sz w:val="23"/>
          <w:szCs w:val="23"/>
        </w:rPr>
        <w:t xml:space="preserve">  </w:t>
      </w:r>
      <w:r w:rsidR="009E35E6" w:rsidRPr="004A1921">
        <w:rPr>
          <w:sz w:val="23"/>
          <w:szCs w:val="23"/>
        </w:rPr>
        <w:t>по учебной работе</w:t>
      </w:r>
    </w:p>
    <w:p w:rsidR="009E35E6" w:rsidRDefault="009E35E6" w:rsidP="009E35E6">
      <w:pPr>
        <w:ind w:left="5664"/>
        <w:rPr>
          <w:sz w:val="23"/>
          <w:szCs w:val="23"/>
        </w:rPr>
      </w:pPr>
      <w:r w:rsidRPr="004A1921">
        <w:rPr>
          <w:sz w:val="23"/>
          <w:szCs w:val="23"/>
        </w:rPr>
        <w:t xml:space="preserve">кандидат </w:t>
      </w:r>
      <w:r>
        <w:rPr>
          <w:sz w:val="23"/>
          <w:szCs w:val="23"/>
        </w:rPr>
        <w:t>технических наук, доцент</w:t>
      </w:r>
    </w:p>
    <w:p w:rsidR="004F65D0" w:rsidRDefault="004F65D0" w:rsidP="009E35E6">
      <w:pPr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 полковник внутренней службы</w:t>
      </w:r>
    </w:p>
    <w:p w:rsidR="00A46E39" w:rsidRPr="004A1921" w:rsidRDefault="00A46E39" w:rsidP="009E35E6">
      <w:pPr>
        <w:ind w:left="5664"/>
        <w:rPr>
          <w:sz w:val="23"/>
          <w:szCs w:val="23"/>
        </w:rPr>
      </w:pPr>
    </w:p>
    <w:p w:rsidR="009E35E6" w:rsidRDefault="009E35E6" w:rsidP="009E35E6">
      <w:pPr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А.В. Корячко</w:t>
      </w:r>
    </w:p>
    <w:p w:rsidR="009E35E6" w:rsidRPr="004A1921" w:rsidRDefault="009E35E6" w:rsidP="009E35E6">
      <w:pPr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«    »   _________________  </w:t>
      </w:r>
      <w:r w:rsidRPr="004A1921">
        <w:rPr>
          <w:sz w:val="23"/>
          <w:szCs w:val="23"/>
        </w:rPr>
        <w:t xml:space="preserve">   </w:t>
      </w:r>
      <w:smartTag w:uri="urn:schemas-microsoft-com:office:smarttags" w:element="metricconverter">
        <w:smartTagPr>
          <w:attr w:name="ProductID" w:val="2011 г"/>
        </w:smartTagPr>
        <w:r w:rsidRPr="004A1921">
          <w:rPr>
            <w:sz w:val="23"/>
            <w:szCs w:val="23"/>
          </w:rPr>
          <w:t>20</w:t>
        </w:r>
        <w:r>
          <w:rPr>
            <w:sz w:val="23"/>
            <w:szCs w:val="23"/>
          </w:rPr>
          <w:t>11</w:t>
        </w:r>
        <w:r w:rsidRPr="004A1921">
          <w:rPr>
            <w:sz w:val="23"/>
            <w:szCs w:val="23"/>
          </w:rPr>
          <w:t xml:space="preserve"> г</w:t>
        </w:r>
      </w:smartTag>
      <w:r w:rsidRPr="004A1921">
        <w:rPr>
          <w:sz w:val="23"/>
          <w:szCs w:val="23"/>
        </w:rPr>
        <w:t>.</w:t>
      </w:r>
    </w:p>
    <w:p w:rsidR="009E35E6" w:rsidRDefault="009E35E6" w:rsidP="009E35E6">
      <w:pPr>
        <w:ind w:left="4956" w:firstLine="708"/>
        <w:rPr>
          <w:sz w:val="23"/>
          <w:szCs w:val="23"/>
        </w:rPr>
      </w:pPr>
    </w:p>
    <w:p w:rsidR="004F65D0" w:rsidRDefault="004F65D0" w:rsidP="009E35E6">
      <w:pPr>
        <w:ind w:left="4956" w:firstLine="708"/>
        <w:rPr>
          <w:sz w:val="23"/>
          <w:szCs w:val="23"/>
        </w:rPr>
      </w:pPr>
    </w:p>
    <w:p w:rsidR="009E35E6" w:rsidRPr="0077076B" w:rsidRDefault="009E35E6" w:rsidP="009E35E6">
      <w:pPr>
        <w:jc w:val="center"/>
        <w:rPr>
          <w:b/>
          <w:sz w:val="23"/>
          <w:szCs w:val="23"/>
        </w:rPr>
      </w:pPr>
      <w:r w:rsidRPr="0077076B">
        <w:rPr>
          <w:b/>
          <w:sz w:val="23"/>
          <w:szCs w:val="23"/>
        </w:rPr>
        <w:t>РАСПИСАНИЕ</w:t>
      </w:r>
    </w:p>
    <w:p w:rsidR="00A11250" w:rsidRDefault="00A11250" w:rsidP="00A11250">
      <w:pPr>
        <w:spacing w:line="260" w:lineRule="exact"/>
        <w:ind w:firstLine="567"/>
        <w:jc w:val="center"/>
        <w:rPr>
          <w:b/>
          <w:sz w:val="24"/>
        </w:rPr>
      </w:pPr>
      <w:r>
        <w:rPr>
          <w:b/>
          <w:sz w:val="24"/>
        </w:rPr>
        <w:t xml:space="preserve">учебных занятий студентов 1 курса очной формы обучения </w:t>
      </w:r>
    </w:p>
    <w:p w:rsidR="00A11250" w:rsidRDefault="00A11250" w:rsidP="00A11250">
      <w:pPr>
        <w:spacing w:line="260" w:lineRule="exact"/>
        <w:ind w:firstLine="567"/>
        <w:jc w:val="center"/>
        <w:rPr>
          <w:b/>
          <w:sz w:val="24"/>
        </w:rPr>
      </w:pPr>
      <w:r>
        <w:rPr>
          <w:b/>
          <w:sz w:val="24"/>
        </w:rPr>
        <w:t>Института Академии ФСИН России</w:t>
      </w:r>
    </w:p>
    <w:p w:rsidR="00A11250" w:rsidRDefault="00A11250" w:rsidP="00A11250">
      <w:pPr>
        <w:spacing w:line="260" w:lineRule="exact"/>
        <w:ind w:firstLine="567"/>
        <w:jc w:val="center"/>
        <w:rPr>
          <w:b/>
          <w:sz w:val="24"/>
        </w:rPr>
      </w:pPr>
      <w:r>
        <w:rPr>
          <w:b/>
          <w:sz w:val="24"/>
        </w:rPr>
        <w:t>направления 030</w:t>
      </w:r>
      <w:r w:rsidR="009E35E6">
        <w:rPr>
          <w:b/>
          <w:sz w:val="24"/>
        </w:rPr>
        <w:t>9</w:t>
      </w:r>
      <w:r>
        <w:rPr>
          <w:b/>
          <w:sz w:val="24"/>
        </w:rPr>
        <w:t>00.68 – Юриспруденция</w:t>
      </w:r>
    </w:p>
    <w:p w:rsidR="00A11250" w:rsidRDefault="00A11250" w:rsidP="00A11250">
      <w:pPr>
        <w:spacing w:line="260" w:lineRule="exact"/>
        <w:ind w:firstLine="567"/>
        <w:jc w:val="center"/>
        <w:rPr>
          <w:b/>
          <w:sz w:val="24"/>
        </w:rPr>
      </w:pPr>
      <w:r>
        <w:rPr>
          <w:b/>
          <w:sz w:val="24"/>
        </w:rPr>
        <w:t>в 1 семестре 20</w:t>
      </w:r>
      <w:r w:rsidR="009E35E6">
        <w:rPr>
          <w:b/>
          <w:sz w:val="24"/>
        </w:rPr>
        <w:t>11</w:t>
      </w:r>
      <w:r>
        <w:rPr>
          <w:b/>
          <w:sz w:val="24"/>
        </w:rPr>
        <w:t>/1</w:t>
      </w:r>
      <w:r w:rsidR="009E35E6">
        <w:rPr>
          <w:b/>
          <w:sz w:val="24"/>
        </w:rPr>
        <w:t>2</w:t>
      </w:r>
      <w:r>
        <w:rPr>
          <w:b/>
          <w:sz w:val="24"/>
        </w:rPr>
        <w:t xml:space="preserve"> учебного года</w:t>
      </w:r>
    </w:p>
    <w:p w:rsidR="00A11250" w:rsidRDefault="00A11250" w:rsidP="00A11250">
      <w:pPr>
        <w:spacing w:line="260" w:lineRule="exact"/>
        <w:ind w:firstLine="567"/>
        <w:jc w:val="center"/>
        <w:rPr>
          <w:b/>
        </w:rPr>
      </w:pPr>
    </w:p>
    <w:p w:rsidR="00A11250" w:rsidRDefault="00A11250" w:rsidP="00A11250">
      <w:pPr>
        <w:spacing w:line="260" w:lineRule="exact"/>
        <w:ind w:firstLine="567"/>
        <w:jc w:val="center"/>
        <w:rPr>
          <w:b/>
        </w:rPr>
      </w:pPr>
    </w:p>
    <w:p w:rsidR="00A11250" w:rsidRPr="00FC4B8A" w:rsidRDefault="00A11250" w:rsidP="00A11250">
      <w:pPr>
        <w:rPr>
          <w:b/>
          <w:sz w:val="24"/>
          <w:szCs w:val="24"/>
        </w:rPr>
      </w:pPr>
      <w:r w:rsidRPr="00FC4B8A">
        <w:rPr>
          <w:b/>
          <w:sz w:val="24"/>
          <w:szCs w:val="24"/>
        </w:rPr>
        <w:t>Выписка из учебного плана:</w:t>
      </w:r>
    </w:p>
    <w:p w:rsidR="00A11250" w:rsidRPr="00FC4B8A" w:rsidRDefault="00A11250" w:rsidP="00A11250">
      <w:pPr>
        <w:spacing w:line="260" w:lineRule="exact"/>
        <w:rPr>
          <w:sz w:val="24"/>
          <w:szCs w:val="24"/>
        </w:rPr>
      </w:pPr>
      <w:r w:rsidRPr="00FC4B8A">
        <w:rPr>
          <w:sz w:val="24"/>
          <w:szCs w:val="24"/>
        </w:rPr>
        <w:t>Теоретическое обучение</w:t>
      </w:r>
      <w:r>
        <w:rPr>
          <w:sz w:val="24"/>
          <w:szCs w:val="24"/>
        </w:rPr>
        <w:t>:</w:t>
      </w:r>
      <w:r w:rsidRPr="00FC4B8A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FC4B8A">
        <w:rPr>
          <w:sz w:val="24"/>
          <w:szCs w:val="24"/>
        </w:rPr>
        <w:t xml:space="preserve"> сентября </w:t>
      </w:r>
      <w:smartTag w:uri="urn:schemas-microsoft-com:office:smarttags" w:element="metricconverter">
        <w:smartTagPr>
          <w:attr w:name="ProductID" w:val="2011 г"/>
        </w:smartTagPr>
        <w:r w:rsidRPr="00FC4B8A">
          <w:rPr>
            <w:sz w:val="24"/>
            <w:szCs w:val="24"/>
          </w:rPr>
          <w:t>20</w:t>
        </w:r>
        <w:r w:rsidR="008B6453">
          <w:rPr>
            <w:sz w:val="24"/>
            <w:szCs w:val="24"/>
          </w:rPr>
          <w:t>11</w:t>
        </w:r>
        <w:r w:rsidRPr="00FC4B8A">
          <w:rPr>
            <w:sz w:val="24"/>
            <w:szCs w:val="24"/>
          </w:rPr>
          <w:t xml:space="preserve"> г</w:t>
        </w:r>
      </w:smartTag>
      <w:r w:rsidRPr="00FC4B8A">
        <w:rPr>
          <w:sz w:val="24"/>
          <w:szCs w:val="24"/>
        </w:rPr>
        <w:t xml:space="preserve">. </w:t>
      </w:r>
      <w:r>
        <w:rPr>
          <w:sz w:val="24"/>
          <w:szCs w:val="24"/>
        </w:rPr>
        <w:t>-</w:t>
      </w:r>
      <w:r w:rsidRPr="00FC4B8A">
        <w:rPr>
          <w:sz w:val="24"/>
          <w:szCs w:val="24"/>
        </w:rPr>
        <w:t xml:space="preserve"> </w:t>
      </w:r>
      <w:r w:rsidR="008B6453">
        <w:rPr>
          <w:sz w:val="24"/>
          <w:szCs w:val="24"/>
        </w:rPr>
        <w:t>29</w:t>
      </w:r>
      <w:r w:rsidRPr="00FC4B8A">
        <w:rPr>
          <w:sz w:val="24"/>
          <w:szCs w:val="24"/>
        </w:rPr>
        <w:t xml:space="preserve"> </w:t>
      </w:r>
      <w:r w:rsidR="004530AB">
        <w:rPr>
          <w:sz w:val="24"/>
          <w:szCs w:val="24"/>
        </w:rPr>
        <w:t>января</w:t>
      </w:r>
      <w:r w:rsidRPr="00FC4B8A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FC4B8A">
          <w:rPr>
            <w:sz w:val="24"/>
            <w:szCs w:val="24"/>
          </w:rPr>
          <w:t>20</w:t>
        </w:r>
        <w:r w:rsidR="004530AB">
          <w:rPr>
            <w:sz w:val="24"/>
            <w:szCs w:val="24"/>
          </w:rPr>
          <w:t>1</w:t>
        </w:r>
        <w:r w:rsidR="008B6453">
          <w:rPr>
            <w:sz w:val="24"/>
            <w:szCs w:val="24"/>
          </w:rPr>
          <w:t>2</w:t>
        </w:r>
        <w:r w:rsidRPr="00FC4B8A">
          <w:rPr>
            <w:sz w:val="24"/>
            <w:szCs w:val="24"/>
          </w:rPr>
          <w:t xml:space="preserve"> г</w:t>
        </w:r>
      </w:smartTag>
      <w:r w:rsidRPr="00FC4B8A">
        <w:rPr>
          <w:sz w:val="24"/>
          <w:szCs w:val="24"/>
        </w:rPr>
        <w:t xml:space="preserve">.  </w:t>
      </w:r>
    </w:p>
    <w:p w:rsidR="00A11250" w:rsidRPr="00FC4B8A" w:rsidRDefault="00A11250" w:rsidP="00A11250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Новогодние</w:t>
      </w:r>
      <w:r w:rsidRPr="00FC4B8A">
        <w:rPr>
          <w:sz w:val="24"/>
          <w:szCs w:val="24"/>
        </w:rPr>
        <w:t xml:space="preserve"> каникулы</w:t>
      </w:r>
      <w:r>
        <w:rPr>
          <w:sz w:val="24"/>
          <w:szCs w:val="24"/>
        </w:rPr>
        <w:t>:</w:t>
      </w:r>
      <w:r w:rsidRPr="00FC4B8A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FC4B8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C4B8A">
        <w:rPr>
          <w:sz w:val="24"/>
          <w:szCs w:val="24"/>
        </w:rPr>
        <w:t xml:space="preserve"> </w:t>
      </w:r>
      <w:r w:rsidR="008B6453">
        <w:rPr>
          <w:sz w:val="24"/>
          <w:szCs w:val="24"/>
        </w:rPr>
        <w:t>9</w:t>
      </w:r>
      <w:r w:rsidRPr="00FC4B8A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12 г"/>
        </w:smartTagPr>
        <w:r w:rsidRPr="00FC4B8A">
          <w:rPr>
            <w:sz w:val="24"/>
            <w:szCs w:val="24"/>
          </w:rPr>
          <w:t>20</w:t>
        </w:r>
        <w:r w:rsidR="004530AB">
          <w:rPr>
            <w:sz w:val="24"/>
            <w:szCs w:val="24"/>
          </w:rPr>
          <w:t>1</w:t>
        </w:r>
        <w:r w:rsidR="008B6453">
          <w:rPr>
            <w:sz w:val="24"/>
            <w:szCs w:val="24"/>
          </w:rPr>
          <w:t>2</w:t>
        </w:r>
        <w:r w:rsidRPr="00FC4B8A">
          <w:rPr>
            <w:sz w:val="24"/>
            <w:szCs w:val="24"/>
          </w:rPr>
          <w:t xml:space="preserve"> г</w:t>
        </w:r>
      </w:smartTag>
      <w:r w:rsidRPr="00FC4B8A">
        <w:rPr>
          <w:sz w:val="24"/>
          <w:szCs w:val="24"/>
        </w:rPr>
        <w:t xml:space="preserve">. </w:t>
      </w:r>
    </w:p>
    <w:p w:rsidR="00A11250" w:rsidRPr="00FC4B8A" w:rsidRDefault="00A11250" w:rsidP="00A11250">
      <w:pPr>
        <w:spacing w:line="260" w:lineRule="exact"/>
        <w:rPr>
          <w:sz w:val="24"/>
          <w:szCs w:val="24"/>
        </w:rPr>
      </w:pPr>
      <w:r w:rsidRPr="00FC4B8A">
        <w:rPr>
          <w:sz w:val="24"/>
          <w:szCs w:val="24"/>
        </w:rPr>
        <w:t>Экзаменационная сессия</w:t>
      </w:r>
      <w:r>
        <w:rPr>
          <w:sz w:val="24"/>
          <w:szCs w:val="24"/>
        </w:rPr>
        <w:t xml:space="preserve">:  </w:t>
      </w:r>
      <w:r w:rsidRPr="00FC4B8A">
        <w:rPr>
          <w:sz w:val="24"/>
          <w:szCs w:val="24"/>
        </w:rPr>
        <w:t xml:space="preserve"> </w:t>
      </w:r>
      <w:r w:rsidR="008B6453">
        <w:rPr>
          <w:sz w:val="24"/>
          <w:szCs w:val="24"/>
        </w:rPr>
        <w:t>30 января</w:t>
      </w:r>
      <w:r w:rsidRPr="00FC4B8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C4B8A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B6453">
        <w:rPr>
          <w:sz w:val="24"/>
          <w:szCs w:val="24"/>
        </w:rPr>
        <w:t>2</w:t>
      </w:r>
      <w:r w:rsidRPr="00FC4B8A">
        <w:rPr>
          <w:sz w:val="24"/>
          <w:szCs w:val="24"/>
        </w:rPr>
        <w:t xml:space="preserve"> </w:t>
      </w:r>
      <w:r w:rsidR="004530AB">
        <w:rPr>
          <w:sz w:val="24"/>
          <w:szCs w:val="24"/>
        </w:rPr>
        <w:t>февраля</w:t>
      </w:r>
      <w:r w:rsidRPr="00FC4B8A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FC4B8A">
          <w:rPr>
            <w:sz w:val="24"/>
            <w:szCs w:val="24"/>
          </w:rPr>
          <w:t>20</w:t>
        </w:r>
        <w:r w:rsidR="004530AB">
          <w:rPr>
            <w:sz w:val="24"/>
            <w:szCs w:val="24"/>
          </w:rPr>
          <w:t>1</w:t>
        </w:r>
        <w:r w:rsidR="008B6453">
          <w:rPr>
            <w:sz w:val="24"/>
            <w:szCs w:val="24"/>
          </w:rPr>
          <w:t>2</w:t>
        </w:r>
        <w:r w:rsidRPr="00FC4B8A">
          <w:rPr>
            <w:sz w:val="24"/>
            <w:szCs w:val="24"/>
          </w:rPr>
          <w:t xml:space="preserve"> г</w:t>
        </w:r>
      </w:smartTag>
      <w:r w:rsidRPr="00FC4B8A">
        <w:rPr>
          <w:sz w:val="24"/>
          <w:szCs w:val="24"/>
        </w:rPr>
        <w:t>.</w:t>
      </w:r>
    </w:p>
    <w:p w:rsidR="00A11250" w:rsidRDefault="00A11250" w:rsidP="00A11250">
      <w:pPr>
        <w:rPr>
          <w:sz w:val="24"/>
        </w:rPr>
      </w:pPr>
    </w:p>
    <w:p w:rsidR="006B1D43" w:rsidRDefault="006B1D43" w:rsidP="008B6453">
      <w:pPr>
        <w:rPr>
          <w:b/>
          <w:sz w:val="24"/>
        </w:rPr>
      </w:pPr>
      <w:r>
        <w:rPr>
          <w:b/>
          <w:sz w:val="24"/>
        </w:rPr>
        <w:t>Зачеты:</w:t>
      </w:r>
    </w:p>
    <w:p w:rsidR="006B1D43" w:rsidRDefault="008B6453" w:rsidP="008B6453">
      <w:pPr>
        <w:pStyle w:val="a3"/>
        <w:numPr>
          <w:ilvl w:val="0"/>
          <w:numId w:val="4"/>
        </w:numPr>
        <w:tabs>
          <w:tab w:val="clear" w:pos="720"/>
          <w:tab w:val="num" w:pos="180"/>
        </w:tabs>
        <w:spacing w:line="260" w:lineRule="exact"/>
        <w:ind w:left="714" w:hanging="714"/>
      </w:pPr>
      <w:r>
        <w:t xml:space="preserve"> </w:t>
      </w:r>
      <w:r w:rsidR="006B1D43">
        <w:t>История и методология юридической науки</w:t>
      </w:r>
    </w:p>
    <w:p w:rsidR="006B1D43" w:rsidRDefault="008B6453" w:rsidP="008B6453">
      <w:pPr>
        <w:pStyle w:val="a3"/>
        <w:numPr>
          <w:ilvl w:val="0"/>
          <w:numId w:val="4"/>
        </w:numPr>
        <w:tabs>
          <w:tab w:val="clear" w:pos="720"/>
          <w:tab w:val="num" w:pos="180"/>
        </w:tabs>
        <w:spacing w:line="260" w:lineRule="exact"/>
        <w:ind w:left="714" w:hanging="714"/>
      </w:pPr>
      <w:r>
        <w:t xml:space="preserve"> </w:t>
      </w:r>
      <w:r w:rsidR="006B1D43">
        <w:t>Компьютерные технологии в образовании и науке</w:t>
      </w:r>
    </w:p>
    <w:p w:rsidR="006B1D43" w:rsidRDefault="008B6453" w:rsidP="008B6453">
      <w:pPr>
        <w:pStyle w:val="a3"/>
        <w:numPr>
          <w:ilvl w:val="0"/>
          <w:numId w:val="4"/>
        </w:numPr>
        <w:tabs>
          <w:tab w:val="clear" w:pos="720"/>
          <w:tab w:val="num" w:pos="180"/>
        </w:tabs>
        <w:spacing w:line="260" w:lineRule="exact"/>
        <w:ind w:left="714" w:hanging="714"/>
      </w:pPr>
      <w:r>
        <w:t xml:space="preserve"> </w:t>
      </w:r>
      <w:r w:rsidR="006B1D43">
        <w:t>Психология и педагогика высшей школы</w:t>
      </w:r>
    </w:p>
    <w:p w:rsidR="008B6453" w:rsidRDefault="008B6453" w:rsidP="008B6453">
      <w:pPr>
        <w:pStyle w:val="a3"/>
        <w:numPr>
          <w:ilvl w:val="0"/>
          <w:numId w:val="4"/>
        </w:numPr>
        <w:tabs>
          <w:tab w:val="clear" w:pos="720"/>
          <w:tab w:val="num" w:pos="180"/>
        </w:tabs>
        <w:spacing w:line="260" w:lineRule="exact"/>
        <w:ind w:left="714" w:hanging="714"/>
      </w:pPr>
      <w:r>
        <w:t xml:space="preserve"> Сравнительное правоведение</w:t>
      </w:r>
    </w:p>
    <w:p w:rsidR="008B6453" w:rsidRDefault="008B6453" w:rsidP="008B6453">
      <w:pPr>
        <w:pStyle w:val="a3"/>
        <w:numPr>
          <w:ilvl w:val="0"/>
          <w:numId w:val="4"/>
        </w:numPr>
        <w:tabs>
          <w:tab w:val="clear" w:pos="720"/>
          <w:tab w:val="num" w:pos="180"/>
        </w:tabs>
        <w:spacing w:line="260" w:lineRule="exact"/>
        <w:ind w:left="714" w:hanging="714"/>
      </w:pPr>
      <w:r>
        <w:t xml:space="preserve"> Нормативно-правовые основы высшего и послевузовского  </w:t>
      </w:r>
      <w:r w:rsidR="005F085C">
        <w:t>о</w:t>
      </w:r>
      <w:r>
        <w:t>бразования</w:t>
      </w:r>
    </w:p>
    <w:p w:rsidR="005F085C" w:rsidRDefault="005F085C" w:rsidP="005F085C">
      <w:pPr>
        <w:pStyle w:val="a3"/>
        <w:spacing w:line="240" w:lineRule="auto"/>
        <w:ind w:left="0" w:hanging="9"/>
        <w:jc w:val="center"/>
        <w:rPr>
          <w:b/>
        </w:rPr>
      </w:pPr>
      <w:r>
        <w:rPr>
          <w:b/>
        </w:rPr>
        <w:t>в том числе по программам подготовки:</w:t>
      </w:r>
    </w:p>
    <w:p w:rsidR="005F085C" w:rsidRDefault="00481A2C" w:rsidP="005F085C">
      <w:pPr>
        <w:pStyle w:val="a3"/>
        <w:spacing w:line="240" w:lineRule="auto"/>
        <w:ind w:left="0" w:hanging="9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  <w:r w:rsidR="00591595">
        <w:rPr>
          <w:b/>
          <w:i/>
          <w:sz w:val="20"/>
        </w:rPr>
        <w:t>уголовное право, криминология</w:t>
      </w:r>
      <w:r w:rsidR="005F085C">
        <w:rPr>
          <w:b/>
          <w:i/>
          <w:sz w:val="20"/>
        </w:rPr>
        <w:t>,</w:t>
      </w:r>
      <w:r w:rsidR="005F085C" w:rsidRPr="005F085C">
        <w:rPr>
          <w:b/>
          <w:i/>
          <w:sz w:val="20"/>
        </w:rPr>
        <w:t xml:space="preserve"> </w:t>
      </w:r>
      <w:r w:rsidR="005F085C">
        <w:rPr>
          <w:b/>
          <w:i/>
          <w:sz w:val="20"/>
        </w:rPr>
        <w:t>уголовно-исполнительное право     гражданское право, семейное</w:t>
      </w:r>
      <w:r w:rsidR="00591595">
        <w:rPr>
          <w:b/>
          <w:i/>
          <w:sz w:val="20"/>
        </w:rPr>
        <w:t xml:space="preserve"> право, </w:t>
      </w:r>
      <w:r w:rsidR="005F085C">
        <w:rPr>
          <w:b/>
          <w:i/>
          <w:sz w:val="20"/>
        </w:rPr>
        <w:t xml:space="preserve">             </w:t>
      </w:r>
    </w:p>
    <w:p w:rsidR="00591595" w:rsidRPr="00591595" w:rsidRDefault="005F085C" w:rsidP="005F085C">
      <w:pPr>
        <w:pStyle w:val="a3"/>
        <w:spacing w:line="240" w:lineRule="auto"/>
        <w:ind w:left="0" w:hanging="9"/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</w:t>
      </w:r>
      <w:r w:rsidR="00591595">
        <w:rPr>
          <w:b/>
          <w:i/>
          <w:sz w:val="20"/>
        </w:rPr>
        <w:t>международное частное право</w:t>
      </w:r>
    </w:p>
    <w:p w:rsidR="006B1D43" w:rsidRDefault="005F085C" w:rsidP="005F085C">
      <w:pPr>
        <w:pStyle w:val="a3"/>
        <w:spacing w:line="240" w:lineRule="auto"/>
        <w:ind w:left="0"/>
      </w:pPr>
      <w:r>
        <w:t xml:space="preserve">6. </w:t>
      </w:r>
      <w:r w:rsidR="00CD22A1">
        <w:t>Проблемы исполнения уголовных наказаний                   6. Вещное право и вещные права</w:t>
      </w:r>
    </w:p>
    <w:p w:rsidR="00CD22A1" w:rsidRDefault="00CD22A1" w:rsidP="008670C3">
      <w:pPr>
        <w:tabs>
          <w:tab w:val="left" w:pos="-1701"/>
          <w:tab w:val="left" w:pos="-709"/>
        </w:tabs>
        <w:jc w:val="center"/>
        <w:rPr>
          <w:sz w:val="24"/>
        </w:rPr>
      </w:pPr>
    </w:p>
    <w:p w:rsidR="006B1D43" w:rsidRDefault="006B1D43" w:rsidP="00CD22A1">
      <w:pPr>
        <w:tabs>
          <w:tab w:val="left" w:pos="-1701"/>
          <w:tab w:val="left" w:pos="-709"/>
        </w:tabs>
        <w:rPr>
          <w:b/>
          <w:sz w:val="24"/>
        </w:rPr>
      </w:pPr>
      <w:r>
        <w:rPr>
          <w:b/>
          <w:sz w:val="24"/>
        </w:rPr>
        <w:t>Экзамены:</w:t>
      </w:r>
    </w:p>
    <w:p w:rsidR="001B3262" w:rsidRDefault="00CD22A1" w:rsidP="00CD22A1">
      <w:pPr>
        <w:numPr>
          <w:ilvl w:val="0"/>
          <w:numId w:val="5"/>
        </w:numPr>
        <w:tabs>
          <w:tab w:val="clear" w:pos="720"/>
          <w:tab w:val="left" w:pos="-1701"/>
          <w:tab w:val="left" w:pos="-709"/>
          <w:tab w:val="num" w:pos="180"/>
        </w:tabs>
        <w:ind w:hanging="720"/>
        <w:rPr>
          <w:bCs/>
          <w:sz w:val="24"/>
        </w:rPr>
      </w:pPr>
      <w:r>
        <w:rPr>
          <w:bCs/>
          <w:sz w:val="24"/>
        </w:rPr>
        <w:t xml:space="preserve"> Философия права</w:t>
      </w:r>
    </w:p>
    <w:p w:rsidR="00CD22A1" w:rsidRDefault="00CD22A1" w:rsidP="00CD22A1">
      <w:pPr>
        <w:numPr>
          <w:ilvl w:val="0"/>
          <w:numId w:val="5"/>
        </w:numPr>
        <w:tabs>
          <w:tab w:val="clear" w:pos="720"/>
          <w:tab w:val="left" w:pos="-1701"/>
          <w:tab w:val="left" w:pos="-709"/>
          <w:tab w:val="num" w:pos="180"/>
        </w:tabs>
        <w:ind w:hanging="720"/>
        <w:rPr>
          <w:bCs/>
          <w:sz w:val="24"/>
        </w:rPr>
      </w:pPr>
      <w:r>
        <w:rPr>
          <w:bCs/>
          <w:sz w:val="24"/>
        </w:rPr>
        <w:t xml:space="preserve"> История политических и правовых учений</w:t>
      </w:r>
    </w:p>
    <w:p w:rsidR="006B1D43" w:rsidRDefault="006B1D43" w:rsidP="006B1D43">
      <w:pPr>
        <w:pStyle w:val="a3"/>
        <w:spacing w:line="240" w:lineRule="auto"/>
        <w:ind w:left="0" w:hanging="9"/>
        <w:jc w:val="center"/>
        <w:rPr>
          <w:b/>
        </w:rPr>
      </w:pPr>
      <w:r>
        <w:rPr>
          <w:b/>
        </w:rPr>
        <w:t xml:space="preserve">в том числе по </w:t>
      </w:r>
      <w:r w:rsidR="00CD22A1">
        <w:rPr>
          <w:b/>
        </w:rPr>
        <w:t>программам подготовки</w:t>
      </w:r>
      <w:r>
        <w:rPr>
          <w:b/>
        </w:rPr>
        <w:t>:</w:t>
      </w:r>
    </w:p>
    <w:p w:rsidR="00CD22A1" w:rsidRDefault="00CD22A1" w:rsidP="00CD22A1">
      <w:pPr>
        <w:pStyle w:val="a3"/>
        <w:spacing w:line="240" w:lineRule="auto"/>
        <w:ind w:left="0" w:hanging="9"/>
        <w:rPr>
          <w:b/>
          <w:i/>
          <w:sz w:val="20"/>
        </w:rPr>
      </w:pPr>
      <w:r>
        <w:rPr>
          <w:b/>
          <w:i/>
          <w:sz w:val="20"/>
        </w:rPr>
        <w:t>уголовное право, криминология,</w:t>
      </w:r>
      <w:r w:rsidRPr="005F085C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уголовно-исполнительное право     гражданское право, семейное право,              </w:t>
      </w:r>
    </w:p>
    <w:p w:rsidR="00CD22A1" w:rsidRPr="00591595" w:rsidRDefault="00CD22A1" w:rsidP="00CD22A1">
      <w:pPr>
        <w:pStyle w:val="a3"/>
        <w:spacing w:line="240" w:lineRule="auto"/>
        <w:ind w:left="0" w:hanging="9"/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международное частное право</w:t>
      </w:r>
    </w:p>
    <w:p w:rsidR="00F44F57" w:rsidRDefault="00F44F57" w:rsidP="00CD22A1">
      <w:pPr>
        <w:pStyle w:val="a3"/>
        <w:spacing w:line="240" w:lineRule="auto"/>
        <w:ind w:left="0" w:hanging="9"/>
      </w:pPr>
      <w:r w:rsidRPr="00F44F57">
        <w:t xml:space="preserve">3. Современные теоретические проблемы учения </w:t>
      </w:r>
      <w:r>
        <w:t xml:space="preserve">               3. Актуальные проблемы семейного права</w:t>
      </w:r>
    </w:p>
    <w:p w:rsidR="00CD22A1" w:rsidRDefault="00F44F57" w:rsidP="00CD22A1">
      <w:pPr>
        <w:pStyle w:val="a3"/>
        <w:spacing w:line="240" w:lineRule="auto"/>
        <w:ind w:left="0" w:hanging="9"/>
      </w:pPr>
      <w:r>
        <w:t xml:space="preserve">     </w:t>
      </w:r>
      <w:r w:rsidRPr="00F44F57">
        <w:t>о преступлении</w:t>
      </w:r>
    </w:p>
    <w:p w:rsidR="004F65D0" w:rsidRPr="00F44F57" w:rsidRDefault="004F65D0" w:rsidP="00CD22A1">
      <w:pPr>
        <w:pStyle w:val="a3"/>
        <w:spacing w:line="240" w:lineRule="auto"/>
        <w:ind w:left="0" w:hanging="9"/>
      </w:pPr>
    </w:p>
    <w:p w:rsidR="00F32C77" w:rsidRDefault="00591595" w:rsidP="001B3262">
      <w:pPr>
        <w:tabs>
          <w:tab w:val="left" w:pos="-1701"/>
          <w:tab w:val="left" w:pos="-709"/>
        </w:tabs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  <w:r w:rsidR="00A11250">
        <w:rPr>
          <w:b/>
          <w:sz w:val="24"/>
        </w:rPr>
        <w:t>Курсовая работа:</w:t>
      </w:r>
    </w:p>
    <w:p w:rsidR="00591595" w:rsidRDefault="00591595" w:rsidP="00591595">
      <w:pPr>
        <w:pStyle w:val="a3"/>
        <w:spacing w:line="240" w:lineRule="auto"/>
        <w:ind w:left="0" w:right="-442" w:firstLine="360"/>
        <w:rPr>
          <w:b/>
          <w:i/>
          <w:sz w:val="20"/>
        </w:rPr>
      </w:pPr>
      <w:r w:rsidRPr="007426B3">
        <w:rPr>
          <w:b/>
          <w:i/>
          <w:sz w:val="20"/>
          <w:u w:val="single"/>
        </w:rPr>
        <w:t>программа подготовки</w:t>
      </w:r>
      <w:r>
        <w:rPr>
          <w:b/>
          <w:i/>
          <w:sz w:val="20"/>
        </w:rPr>
        <w:t>:</w:t>
      </w:r>
      <w:r w:rsidR="00A8427B">
        <w:rPr>
          <w:b/>
          <w:i/>
          <w:sz w:val="20"/>
        </w:rPr>
        <w:t xml:space="preserve"> </w:t>
      </w:r>
      <w:r>
        <w:rPr>
          <w:b/>
          <w:i/>
          <w:sz w:val="20"/>
        </w:rPr>
        <w:t>уголовное право, криминология</w:t>
      </w:r>
      <w:r w:rsidRPr="00591595">
        <w:rPr>
          <w:b/>
          <w:i/>
          <w:sz w:val="20"/>
        </w:rPr>
        <w:t xml:space="preserve">,      </w:t>
      </w:r>
      <w:r>
        <w:rPr>
          <w:b/>
          <w:i/>
          <w:sz w:val="20"/>
        </w:rPr>
        <w:t xml:space="preserve"> </w:t>
      </w:r>
      <w:r w:rsidRPr="00591595">
        <w:rPr>
          <w:b/>
          <w:i/>
          <w:sz w:val="20"/>
        </w:rPr>
        <w:t xml:space="preserve"> </w:t>
      </w:r>
      <w:r w:rsidRPr="007426B3">
        <w:rPr>
          <w:b/>
          <w:i/>
          <w:sz w:val="20"/>
          <w:u w:val="single"/>
        </w:rPr>
        <w:t>программа подготовки</w:t>
      </w:r>
      <w:r>
        <w:rPr>
          <w:b/>
          <w:i/>
          <w:sz w:val="20"/>
        </w:rPr>
        <w:t xml:space="preserve">: гражданское право, </w:t>
      </w:r>
    </w:p>
    <w:p w:rsidR="00591595" w:rsidRPr="00591595" w:rsidRDefault="00591595" w:rsidP="00591595">
      <w:pPr>
        <w:pStyle w:val="a3"/>
        <w:spacing w:line="240" w:lineRule="auto"/>
        <w:ind w:left="0" w:right="-442" w:firstLine="360"/>
        <w:rPr>
          <w:b/>
          <w:i/>
          <w:sz w:val="20"/>
        </w:rPr>
      </w:pPr>
      <w:r>
        <w:rPr>
          <w:b/>
          <w:i/>
          <w:sz w:val="20"/>
        </w:rPr>
        <w:t>уголовно-исполнительное право                                                   семейное право, международное частное право</w:t>
      </w:r>
    </w:p>
    <w:p w:rsidR="001B3262" w:rsidRDefault="00F32C77" w:rsidP="001B3262">
      <w:pPr>
        <w:tabs>
          <w:tab w:val="left" w:pos="-1701"/>
          <w:tab w:val="left" w:pos="-709"/>
        </w:tabs>
        <w:ind w:left="360"/>
        <w:rPr>
          <w:sz w:val="24"/>
        </w:rPr>
      </w:pPr>
      <w:r>
        <w:rPr>
          <w:sz w:val="24"/>
        </w:rPr>
        <w:t xml:space="preserve">Современные теоретические проблемы </w:t>
      </w:r>
      <w:r w:rsidR="001B3262">
        <w:rPr>
          <w:sz w:val="24"/>
        </w:rPr>
        <w:t xml:space="preserve">              </w:t>
      </w:r>
      <w:r w:rsidR="00591595">
        <w:rPr>
          <w:sz w:val="24"/>
        </w:rPr>
        <w:t xml:space="preserve">        </w:t>
      </w:r>
      <w:r w:rsidR="001B3262">
        <w:rPr>
          <w:sz w:val="24"/>
        </w:rPr>
        <w:t xml:space="preserve">Актуальные проблемы </w:t>
      </w:r>
      <w:r w:rsidR="00F44F57">
        <w:rPr>
          <w:sz w:val="24"/>
        </w:rPr>
        <w:t>семейного права</w:t>
      </w:r>
      <w:r w:rsidR="00591595">
        <w:rPr>
          <w:sz w:val="24"/>
        </w:rPr>
        <w:t xml:space="preserve">            </w:t>
      </w:r>
    </w:p>
    <w:p w:rsidR="00F44F57" w:rsidRDefault="001B3262" w:rsidP="001B3262">
      <w:pPr>
        <w:tabs>
          <w:tab w:val="left" w:pos="-1701"/>
          <w:tab w:val="left" w:pos="-709"/>
        </w:tabs>
        <w:ind w:left="360"/>
        <w:rPr>
          <w:sz w:val="24"/>
        </w:rPr>
      </w:pPr>
      <w:r>
        <w:rPr>
          <w:sz w:val="24"/>
        </w:rPr>
        <w:t xml:space="preserve"> </w:t>
      </w:r>
      <w:r w:rsidR="00F32C77">
        <w:rPr>
          <w:sz w:val="24"/>
        </w:rPr>
        <w:t>учения о преступлении</w:t>
      </w:r>
      <w:r w:rsidR="00591595">
        <w:rPr>
          <w:sz w:val="24"/>
        </w:rPr>
        <w:t xml:space="preserve">      </w:t>
      </w:r>
    </w:p>
    <w:p w:rsidR="00F44F57" w:rsidRDefault="00F44F57" w:rsidP="001B3262">
      <w:pPr>
        <w:tabs>
          <w:tab w:val="left" w:pos="-1701"/>
          <w:tab w:val="left" w:pos="-709"/>
        </w:tabs>
        <w:ind w:left="360"/>
        <w:rPr>
          <w:sz w:val="24"/>
        </w:rPr>
      </w:pPr>
    </w:p>
    <w:p w:rsidR="00F44F57" w:rsidRDefault="00F44F57" w:rsidP="001B3262">
      <w:pPr>
        <w:tabs>
          <w:tab w:val="left" w:pos="-1701"/>
          <w:tab w:val="left" w:pos="-709"/>
        </w:tabs>
        <w:ind w:left="360"/>
        <w:rPr>
          <w:sz w:val="24"/>
        </w:rPr>
      </w:pPr>
    </w:p>
    <w:p w:rsidR="00F44F57" w:rsidRDefault="00F44F57" w:rsidP="001B3262">
      <w:pPr>
        <w:tabs>
          <w:tab w:val="left" w:pos="-1701"/>
          <w:tab w:val="left" w:pos="-709"/>
        </w:tabs>
        <w:ind w:left="360"/>
        <w:rPr>
          <w:sz w:val="24"/>
        </w:rPr>
      </w:pPr>
    </w:p>
    <w:p w:rsidR="00F44F57" w:rsidRDefault="00F44F57" w:rsidP="001B3262">
      <w:pPr>
        <w:tabs>
          <w:tab w:val="left" w:pos="-1701"/>
          <w:tab w:val="left" w:pos="-709"/>
        </w:tabs>
        <w:ind w:left="360"/>
        <w:rPr>
          <w:sz w:val="24"/>
        </w:rPr>
      </w:pPr>
    </w:p>
    <w:p w:rsidR="00F32C77" w:rsidRDefault="00591595" w:rsidP="001B3262">
      <w:pPr>
        <w:tabs>
          <w:tab w:val="left" w:pos="-1701"/>
          <w:tab w:val="left" w:pos="-709"/>
        </w:tabs>
        <w:ind w:left="360"/>
        <w:rPr>
          <w:sz w:val="24"/>
        </w:rPr>
      </w:pPr>
      <w:r>
        <w:rPr>
          <w:sz w:val="24"/>
        </w:rPr>
        <w:t xml:space="preserve">                 </w:t>
      </w:r>
      <w:r w:rsidR="00F44F57">
        <w:rPr>
          <w:sz w:val="24"/>
        </w:rPr>
        <w:t xml:space="preserve">                           </w:t>
      </w:r>
    </w:p>
    <w:p w:rsidR="00A11250" w:rsidRDefault="00A11250" w:rsidP="000A66BD">
      <w:pPr>
        <w:tabs>
          <w:tab w:val="left" w:pos="-1701"/>
          <w:tab w:val="left" w:pos="-709"/>
        </w:tabs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Pr="004F65D0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 w:rsidRPr="004F65D0">
              <w:rPr>
                <w:sz w:val="20"/>
                <w:szCs w:val="18"/>
              </w:rPr>
              <w:t>147-М</w:t>
            </w:r>
          </w:p>
          <w:p w:rsidR="00787993" w:rsidRPr="001B754A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  <w:p w:rsidR="000D7215" w:rsidRPr="004F65D0" w:rsidRDefault="000D7215" w:rsidP="000D7215"/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Pr="004F65D0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 w:rsidRPr="004F65D0"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Pr="004F65D0" w:rsidRDefault="00571507" w:rsidP="00787993">
            <w:pPr>
              <w:spacing w:line="280" w:lineRule="exact"/>
              <w:jc w:val="center"/>
              <w:rPr>
                <w:b/>
              </w:rPr>
            </w:pPr>
            <w:r w:rsidRPr="004F65D0">
              <w:rPr>
                <w:b/>
              </w:rPr>
              <w:t>5</w:t>
            </w:r>
            <w:r w:rsidR="00787993" w:rsidRPr="004F65D0">
              <w:rPr>
                <w:b/>
              </w:rPr>
              <w:t>.09.20</w:t>
            </w:r>
            <w:r w:rsidRPr="004F65D0">
              <w:rPr>
                <w:b/>
              </w:rPr>
              <w:t>11</w:t>
            </w:r>
          </w:p>
        </w:tc>
      </w:tr>
      <w:tr w:rsidR="00787993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Pr="004F65D0" w:rsidRDefault="00197393" w:rsidP="002E7F82">
            <w:pPr>
              <w:spacing w:line="200" w:lineRule="exact"/>
              <w:jc w:val="center"/>
            </w:pPr>
            <w:r w:rsidRPr="004F65D0">
              <w:t>Программа подготовки:</w:t>
            </w:r>
          </w:p>
          <w:p w:rsidR="00355A0D" w:rsidRPr="004F65D0" w:rsidRDefault="00197393" w:rsidP="002E7F82">
            <w:pPr>
              <w:spacing w:line="200" w:lineRule="exact"/>
              <w:jc w:val="center"/>
            </w:pPr>
            <w:r w:rsidRPr="004F65D0">
              <w:t xml:space="preserve">уголовное право, криминология, </w:t>
            </w:r>
          </w:p>
          <w:p w:rsidR="00787993" w:rsidRPr="004F65D0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F65D0"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Pr="004F65D0" w:rsidRDefault="00197393" w:rsidP="002E7F82">
            <w:pPr>
              <w:spacing w:line="200" w:lineRule="exact"/>
              <w:jc w:val="center"/>
            </w:pPr>
            <w:r w:rsidRPr="004F65D0">
              <w:t>Программа подготовки:</w:t>
            </w:r>
          </w:p>
          <w:p w:rsidR="00787993" w:rsidRPr="004F65D0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F65D0">
              <w:t>гражданское право, семейное право, международное частное право</w:t>
            </w:r>
          </w:p>
        </w:tc>
      </w:tr>
      <w:tr w:rsidR="00571507">
        <w:trPr>
          <w:cantSplit/>
          <w:trHeight w:val="565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571507" w:rsidRDefault="00571507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71507" w:rsidRDefault="00571507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571507" w:rsidRDefault="00571507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Pr="004F65D0" w:rsidRDefault="000D7215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71507" w:rsidRPr="004F65D0" w:rsidRDefault="00571507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ИСТОРИЯ ПОЛИТИЧЕСКИХ И ПРАВОВЫХ УЧЕНИЙ   Л.Т.1</w:t>
            </w:r>
          </w:p>
          <w:p w:rsidR="00571507" w:rsidRPr="004F65D0" w:rsidRDefault="00571507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Профессор Бадальянц  Ю.С.</w:t>
            </w:r>
          </w:p>
          <w:p w:rsidR="00571507" w:rsidRPr="004F65D0" w:rsidRDefault="00571507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8E00F4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8E00F4" w:rsidRDefault="008E00F4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E00F4" w:rsidRDefault="00571507" w:rsidP="0078799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571507" w:rsidRDefault="00571507" w:rsidP="0078799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Pr="004F65D0" w:rsidRDefault="000D7215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E00F4" w:rsidRPr="004F65D0" w:rsidRDefault="00571507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СРАВНИТЕЛЬНОЕ ПРАВОВЕДЕНИЕ   Л.Т.1</w:t>
            </w:r>
          </w:p>
          <w:p w:rsidR="00571507" w:rsidRPr="004F65D0" w:rsidRDefault="00571507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Профессор Бадальянц Ю.С.</w:t>
            </w:r>
          </w:p>
          <w:p w:rsidR="000D7215" w:rsidRPr="004F65D0" w:rsidRDefault="000D7215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71507">
        <w:trPr>
          <w:cantSplit/>
          <w:trHeight w:val="49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571507" w:rsidRDefault="00571507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right w:val="double" w:sz="4" w:space="0" w:color="auto"/>
            </w:tcBorders>
          </w:tcPr>
          <w:p w:rsidR="00571507" w:rsidRDefault="00571507" w:rsidP="0078799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571507" w:rsidRDefault="00571507" w:rsidP="0078799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1507" w:rsidRPr="004F65D0" w:rsidRDefault="00571507" w:rsidP="00571507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4F65D0">
              <w:rPr>
                <w:spacing w:val="-20"/>
                <w:sz w:val="24"/>
                <w:szCs w:val="24"/>
              </w:rPr>
              <w:t xml:space="preserve">СОВРЕМЕННЫЕ </w:t>
            </w:r>
            <w:r w:rsidR="000D7215" w:rsidRPr="004F65D0">
              <w:rPr>
                <w:spacing w:val="-20"/>
                <w:sz w:val="24"/>
                <w:szCs w:val="24"/>
              </w:rPr>
              <w:t xml:space="preserve">   </w:t>
            </w:r>
            <w:r w:rsidRPr="004F65D0">
              <w:rPr>
                <w:spacing w:val="-20"/>
                <w:sz w:val="24"/>
                <w:szCs w:val="24"/>
              </w:rPr>
              <w:t>ТЕОРЕТИЧЕСКИЕ ПРОБЛЕМЫ  УЧЕНИЯ   О    ПРЕСТУПЛЕНИИ       Л.Т.1</w:t>
            </w:r>
          </w:p>
          <w:p w:rsidR="00571507" w:rsidRPr="004F65D0" w:rsidRDefault="00571507" w:rsidP="005715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Профессор Сыч К.А.</w:t>
            </w: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71507" w:rsidRPr="004F65D0" w:rsidRDefault="00B11A2C" w:rsidP="00B11A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 xml:space="preserve">АКТУАЛЬНЫЕ </w:t>
            </w:r>
            <w:r w:rsidR="000D7215" w:rsidRPr="004F65D0">
              <w:rPr>
                <w:sz w:val="24"/>
                <w:szCs w:val="24"/>
              </w:rPr>
              <w:t xml:space="preserve"> </w:t>
            </w:r>
            <w:r w:rsidRPr="004F65D0">
              <w:rPr>
                <w:sz w:val="24"/>
                <w:szCs w:val="24"/>
              </w:rPr>
              <w:t>ПРОБЛЕМЫ СЕМЕЙНОГО ПРАВА   Л.Т.1</w:t>
            </w:r>
            <w:r w:rsidR="00966CE1" w:rsidRPr="004F65D0">
              <w:rPr>
                <w:sz w:val="24"/>
                <w:szCs w:val="24"/>
              </w:rPr>
              <w:t xml:space="preserve">  208ю</w:t>
            </w:r>
          </w:p>
          <w:p w:rsidR="00B11A2C" w:rsidRPr="004F65D0" w:rsidRDefault="00B11A2C" w:rsidP="00B11A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Доцент Чичерова Л.Е.</w:t>
            </w:r>
          </w:p>
        </w:tc>
      </w:tr>
      <w:tr w:rsidR="008E00F4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00F4" w:rsidRPr="004F65D0" w:rsidRDefault="008E00F4" w:rsidP="00787993">
            <w:pPr>
              <w:pStyle w:val="6"/>
              <w:spacing w:line="280" w:lineRule="exact"/>
              <w:rPr>
                <w:sz w:val="20"/>
              </w:rPr>
            </w:pPr>
            <w:r w:rsidRPr="004F65D0"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00F4" w:rsidRPr="004F65D0" w:rsidRDefault="00571507" w:rsidP="00787993">
            <w:pPr>
              <w:spacing w:line="280" w:lineRule="exact"/>
              <w:jc w:val="center"/>
              <w:rPr>
                <w:b/>
              </w:rPr>
            </w:pPr>
            <w:r w:rsidRPr="004F65D0">
              <w:rPr>
                <w:b/>
              </w:rPr>
              <w:t>6</w:t>
            </w:r>
            <w:r w:rsidR="008E00F4" w:rsidRPr="004F65D0">
              <w:rPr>
                <w:b/>
              </w:rPr>
              <w:t>.09.20</w:t>
            </w:r>
            <w:r w:rsidRPr="004F65D0">
              <w:rPr>
                <w:b/>
              </w:rPr>
              <w:t>11</w:t>
            </w:r>
          </w:p>
        </w:tc>
      </w:tr>
      <w:tr w:rsidR="00B11A2C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B11A2C" w:rsidRDefault="00B11A2C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1A2C" w:rsidRDefault="00B11A2C" w:rsidP="004F569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B11A2C" w:rsidRDefault="00B11A2C" w:rsidP="004F569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4F5694" w:rsidRDefault="004F5694" w:rsidP="004F5694">
            <w:pPr>
              <w:spacing w:line="240" w:lineRule="exact"/>
              <w:rPr>
                <w:sz w:val="24"/>
                <w:szCs w:val="24"/>
              </w:rPr>
            </w:pPr>
          </w:p>
          <w:p w:rsidR="00DB481F" w:rsidRPr="004F65D0" w:rsidRDefault="00B11A2C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НОРМАТИВНО-ПРАВОВЫЕ ОСНОВЫ ВЫСШЕГО И</w:t>
            </w:r>
          </w:p>
          <w:p w:rsidR="00B11A2C" w:rsidRPr="004F65D0" w:rsidRDefault="00B11A2C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ПОСЛЕВУЗОВСКОГО ОБРАЗОВАНИЯ   Л.Т.1</w:t>
            </w:r>
          </w:p>
          <w:p w:rsidR="00B11A2C" w:rsidRPr="004F65D0" w:rsidRDefault="00B11A2C" w:rsidP="00A8427B">
            <w:pPr>
              <w:spacing w:line="240" w:lineRule="exact"/>
              <w:ind w:left="360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К.ю.н. Дазмарова Т.Н.</w:t>
            </w:r>
          </w:p>
        </w:tc>
      </w:tr>
      <w:tr w:rsidR="00B11A2C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11A2C" w:rsidRDefault="00B11A2C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</w:tcPr>
          <w:p w:rsidR="00B11A2C" w:rsidRDefault="00B11A2C" w:rsidP="00B11A2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B11A2C" w:rsidRDefault="00B11A2C" w:rsidP="00B11A2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11A2C" w:rsidRPr="004F65D0" w:rsidRDefault="00B11A2C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История политических и правовых учений   с.т.1</w:t>
            </w:r>
          </w:p>
          <w:p w:rsidR="00B11A2C" w:rsidRPr="004F65D0" w:rsidRDefault="00B11A2C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Профессор Бадальянц  Ю.С.</w:t>
            </w:r>
          </w:p>
          <w:p w:rsidR="00B11A2C" w:rsidRPr="004F65D0" w:rsidRDefault="00B11A2C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11A2C">
        <w:trPr>
          <w:cantSplit/>
          <w:trHeight w:val="509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11A2C" w:rsidRDefault="00B11A2C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</w:tcPr>
          <w:p w:rsidR="00B11A2C" w:rsidRDefault="00B11A2C" w:rsidP="00B11A2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B11A2C" w:rsidRDefault="00B11A2C" w:rsidP="00B11A2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B11A2C" w:rsidRPr="004F65D0" w:rsidRDefault="00B11A2C" w:rsidP="008E00F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00F4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00F4" w:rsidRDefault="008E00F4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00F4" w:rsidRPr="004F65D0" w:rsidRDefault="00571507" w:rsidP="00787993">
            <w:pPr>
              <w:spacing w:line="280" w:lineRule="exact"/>
              <w:jc w:val="center"/>
              <w:rPr>
                <w:b/>
              </w:rPr>
            </w:pPr>
            <w:r w:rsidRPr="004F65D0">
              <w:rPr>
                <w:b/>
              </w:rPr>
              <w:t>7</w:t>
            </w:r>
            <w:r w:rsidR="008E00F4" w:rsidRPr="004F65D0">
              <w:rPr>
                <w:b/>
              </w:rPr>
              <w:t>.09.20</w:t>
            </w:r>
            <w:r w:rsidRPr="004F65D0">
              <w:rPr>
                <w:b/>
              </w:rPr>
              <w:t>11</w:t>
            </w:r>
          </w:p>
        </w:tc>
      </w:tr>
      <w:tr w:rsidR="00571507">
        <w:trPr>
          <w:cantSplit/>
          <w:trHeight w:val="567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71507" w:rsidRDefault="00571507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507" w:rsidRDefault="00571507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571507" w:rsidRDefault="00571507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Pr="004F65D0" w:rsidRDefault="000D7215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71507" w:rsidRPr="004F65D0" w:rsidRDefault="00B11A2C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ПСИХОЛОГИЯ И ПЕДАГОГИКА ВЫСШЕЙ ШКОЛЫ  Л.Т.1</w:t>
            </w:r>
          </w:p>
          <w:p w:rsidR="00B11A2C" w:rsidRPr="004F65D0" w:rsidRDefault="00B11A2C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Профессор Тюгаева Н.А.</w:t>
            </w:r>
          </w:p>
          <w:p w:rsidR="000D7215" w:rsidRPr="004F65D0" w:rsidRDefault="000D7215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71507">
        <w:trPr>
          <w:cantSplit/>
          <w:trHeight w:val="567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71507" w:rsidRDefault="00571507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71507" w:rsidRDefault="00571507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571507" w:rsidRDefault="00571507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Pr="004F65D0" w:rsidRDefault="000D7215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11A2C" w:rsidRPr="004F65D0" w:rsidRDefault="00B11A2C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Нормативно-правовые основы высшего и послевузовского образования   с.т.1</w:t>
            </w:r>
          </w:p>
          <w:p w:rsidR="00571507" w:rsidRPr="004F65D0" w:rsidRDefault="00B11A2C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К.ю.н. Дазмарова Т.Н.</w:t>
            </w:r>
          </w:p>
          <w:p w:rsidR="000D7215" w:rsidRPr="004F65D0" w:rsidRDefault="000D7215" w:rsidP="000D72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0028C">
        <w:trPr>
          <w:cantSplit/>
          <w:trHeight w:val="485"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0028C" w:rsidRDefault="0090028C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028C" w:rsidRDefault="0090028C" w:rsidP="004F5694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90028C" w:rsidRDefault="0090028C" w:rsidP="004F5694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48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94" w:rsidRDefault="004F5694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0028C" w:rsidRPr="004F65D0" w:rsidRDefault="0090028C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С</w:t>
            </w:r>
            <w:r w:rsidR="004F5694">
              <w:rPr>
                <w:sz w:val="24"/>
                <w:szCs w:val="24"/>
              </w:rPr>
              <w:t>о</w:t>
            </w:r>
            <w:r w:rsidRPr="004F65D0">
              <w:rPr>
                <w:sz w:val="24"/>
                <w:szCs w:val="24"/>
              </w:rPr>
              <w:t>временные теоретические проблемы  учения   о    преступлении       с.т.1</w:t>
            </w:r>
          </w:p>
          <w:p w:rsidR="0090028C" w:rsidRDefault="0090028C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Профессор Сыч К.А.</w:t>
            </w:r>
          </w:p>
          <w:p w:rsidR="004F5694" w:rsidRPr="004F65D0" w:rsidRDefault="004F5694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28C" w:rsidRPr="004F65D0" w:rsidRDefault="0090028C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Актуальные проблемы семейного</w:t>
            </w:r>
          </w:p>
          <w:p w:rsidR="0090028C" w:rsidRPr="004F65D0" w:rsidRDefault="0090028C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права   с.т.1</w:t>
            </w:r>
            <w:r w:rsidR="00966CE1" w:rsidRPr="004F65D0">
              <w:rPr>
                <w:sz w:val="24"/>
                <w:szCs w:val="24"/>
              </w:rPr>
              <w:t xml:space="preserve">   208ю</w:t>
            </w:r>
          </w:p>
          <w:p w:rsidR="0090028C" w:rsidRPr="004F65D0" w:rsidRDefault="0090028C" w:rsidP="004F569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5D0">
              <w:rPr>
                <w:sz w:val="24"/>
                <w:szCs w:val="24"/>
              </w:rPr>
              <w:t>Доцент Чичерова Л.Е.</w:t>
            </w:r>
          </w:p>
        </w:tc>
      </w:tr>
    </w:tbl>
    <w:p w:rsidR="00274FF4" w:rsidRDefault="00274FF4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F03292" w:rsidRDefault="00F03292" w:rsidP="00274FF4">
      <w:pPr>
        <w:spacing w:line="240" w:lineRule="exact"/>
        <w:rPr>
          <w:sz w:val="16"/>
        </w:rPr>
      </w:pPr>
    </w:p>
    <w:p w:rsidR="00F03292" w:rsidRDefault="00F03292" w:rsidP="00274FF4">
      <w:pPr>
        <w:spacing w:line="240" w:lineRule="exact"/>
        <w:rPr>
          <w:sz w:val="16"/>
        </w:rPr>
      </w:pPr>
    </w:p>
    <w:p w:rsidR="00F03292" w:rsidRDefault="00F03292" w:rsidP="00274FF4">
      <w:pPr>
        <w:spacing w:line="240" w:lineRule="exact"/>
        <w:rPr>
          <w:sz w:val="16"/>
        </w:rPr>
      </w:pPr>
    </w:p>
    <w:p w:rsidR="00F03292" w:rsidRDefault="00F03292" w:rsidP="00274FF4">
      <w:pPr>
        <w:spacing w:line="240" w:lineRule="exact"/>
        <w:rPr>
          <w:sz w:val="16"/>
        </w:rPr>
      </w:pPr>
    </w:p>
    <w:p w:rsidR="00F03292" w:rsidRDefault="00F03292" w:rsidP="00274FF4">
      <w:pPr>
        <w:spacing w:line="240" w:lineRule="exact"/>
        <w:rPr>
          <w:sz w:val="16"/>
        </w:rPr>
      </w:pPr>
    </w:p>
    <w:p w:rsidR="00F03292" w:rsidRDefault="00F03292" w:rsidP="00274FF4">
      <w:pPr>
        <w:spacing w:line="240" w:lineRule="exact"/>
        <w:rPr>
          <w:sz w:val="16"/>
        </w:rPr>
      </w:pPr>
    </w:p>
    <w:p w:rsidR="00F03292" w:rsidRDefault="00F03292" w:rsidP="00274FF4">
      <w:pPr>
        <w:spacing w:line="240" w:lineRule="exact"/>
        <w:rPr>
          <w:sz w:val="16"/>
        </w:rPr>
      </w:pPr>
    </w:p>
    <w:p w:rsidR="002627EB" w:rsidRDefault="002627EB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3292">
              <w:rPr>
                <w:b/>
              </w:rPr>
              <w:t>2</w:t>
            </w:r>
            <w:r>
              <w:rPr>
                <w:b/>
              </w:rPr>
              <w:t>.09.20</w:t>
            </w:r>
            <w:r w:rsidR="00F03292">
              <w:rPr>
                <w:b/>
              </w:rPr>
              <w:t>11</w:t>
            </w:r>
          </w:p>
        </w:tc>
      </w:tr>
      <w:tr w:rsidR="00787993">
        <w:trPr>
          <w:cantSplit/>
          <w:trHeight w:val="776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355A0D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787993" w:rsidRPr="00C56E68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787993" w:rsidRPr="00C56E68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ED5F7B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ED5F7B" w:rsidRDefault="00ED5F7B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D5F7B" w:rsidRDefault="00ED5F7B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ED5F7B" w:rsidRDefault="00ED5F7B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Default="000D7215" w:rsidP="000D7215">
            <w:pPr>
              <w:jc w:val="center"/>
              <w:rPr>
                <w:sz w:val="24"/>
                <w:szCs w:val="24"/>
              </w:rPr>
            </w:pP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ФИЛОСОФИЯ ПРАВА  Л.Т.1</w:t>
            </w:r>
          </w:p>
          <w:p w:rsid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К.ф.н.    Везломцев В.Е.</w:t>
            </w:r>
          </w:p>
          <w:p w:rsidR="000D7215" w:rsidRPr="00ED5F7B" w:rsidRDefault="000D7215" w:rsidP="000D7215">
            <w:pPr>
              <w:jc w:val="center"/>
              <w:rPr>
                <w:sz w:val="24"/>
                <w:szCs w:val="24"/>
              </w:rPr>
            </w:pPr>
          </w:p>
        </w:tc>
      </w:tr>
      <w:tr w:rsidR="00F03292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F03292" w:rsidRDefault="00F03292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03292" w:rsidRDefault="00F03292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F03292" w:rsidRDefault="00F03292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Default="000D7215" w:rsidP="000D7215">
            <w:pPr>
              <w:jc w:val="center"/>
              <w:rPr>
                <w:sz w:val="24"/>
                <w:szCs w:val="24"/>
              </w:rPr>
            </w:pP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История политических и правовых учений   с.т.2</w:t>
            </w: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Бадальянц  Ю.С.</w:t>
            </w:r>
          </w:p>
          <w:p w:rsidR="00F03292" w:rsidRPr="00ED5F7B" w:rsidRDefault="00F03292" w:rsidP="000D7215">
            <w:pPr>
              <w:jc w:val="center"/>
              <w:rPr>
                <w:sz w:val="24"/>
                <w:szCs w:val="24"/>
              </w:rPr>
            </w:pPr>
          </w:p>
        </w:tc>
      </w:tr>
      <w:tr w:rsidR="00F03292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F03292" w:rsidRDefault="00F03292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03292" w:rsidRDefault="00F03292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F03292" w:rsidRDefault="00F03292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Default="000D7215" w:rsidP="000D7215">
            <w:pPr>
              <w:jc w:val="center"/>
              <w:rPr>
                <w:sz w:val="24"/>
                <w:szCs w:val="24"/>
              </w:rPr>
            </w:pPr>
          </w:p>
          <w:p w:rsidR="00ED5F7B" w:rsidRPr="00ED5F7B" w:rsidRDefault="003B54E8" w:rsidP="000D7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D5F7B">
              <w:rPr>
                <w:sz w:val="24"/>
                <w:szCs w:val="24"/>
              </w:rPr>
              <w:t xml:space="preserve">равнительное правоведение   </w:t>
            </w:r>
            <w:r>
              <w:rPr>
                <w:sz w:val="24"/>
                <w:szCs w:val="24"/>
              </w:rPr>
              <w:t>с</w:t>
            </w:r>
            <w:r w:rsidRPr="00ED5F7B">
              <w:rPr>
                <w:sz w:val="24"/>
                <w:szCs w:val="24"/>
              </w:rPr>
              <w:t>.т.1</w:t>
            </w:r>
          </w:p>
          <w:p w:rsidR="00F03292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Бадальянц Ю.С.</w:t>
            </w:r>
          </w:p>
          <w:p w:rsidR="000D7215" w:rsidRPr="00ED5F7B" w:rsidRDefault="000D7215" w:rsidP="000D7215">
            <w:pPr>
              <w:jc w:val="center"/>
              <w:rPr>
                <w:sz w:val="24"/>
                <w:szCs w:val="24"/>
              </w:rPr>
            </w:pPr>
          </w:p>
        </w:tc>
      </w:tr>
      <w:tr w:rsidR="00C56E68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56E68" w:rsidRDefault="00C56E68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56E68" w:rsidRDefault="00C56E6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5F7B">
              <w:rPr>
                <w:b/>
              </w:rPr>
              <w:t>3</w:t>
            </w:r>
            <w:r>
              <w:rPr>
                <w:b/>
              </w:rPr>
              <w:t>.09.20</w:t>
            </w:r>
            <w:r w:rsidR="00F03292">
              <w:rPr>
                <w:b/>
              </w:rPr>
              <w:t>11</w:t>
            </w:r>
          </w:p>
        </w:tc>
      </w:tr>
      <w:tr w:rsidR="00ED5F7B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D5F7B" w:rsidRDefault="00ED5F7B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F7B" w:rsidRDefault="00ED5F7B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ED5F7B" w:rsidRDefault="00ED5F7B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Свременные теоретические проблемы  учения   о    преступлении       с.т.1</w:t>
            </w: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права   </w:t>
            </w:r>
            <w:r>
              <w:rPr>
                <w:sz w:val="24"/>
                <w:szCs w:val="24"/>
              </w:rPr>
              <w:t>пр</w:t>
            </w:r>
            <w:r w:rsidRPr="00ED5F7B">
              <w:rPr>
                <w:sz w:val="24"/>
                <w:szCs w:val="24"/>
              </w:rPr>
              <w:t>.т.1</w:t>
            </w:r>
            <w:r w:rsidR="00966CE1">
              <w:rPr>
                <w:sz w:val="24"/>
                <w:szCs w:val="24"/>
              </w:rPr>
              <w:t xml:space="preserve">   208ю</w:t>
            </w: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ED5F7B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</w:tcPr>
          <w:p w:rsidR="00ED5F7B" w:rsidRDefault="00ED5F7B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5F7B" w:rsidRDefault="00ED5F7B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ED5F7B" w:rsidRDefault="00ED5F7B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D7215" w:rsidRDefault="000D7215" w:rsidP="000D7215">
            <w:pPr>
              <w:jc w:val="center"/>
              <w:rPr>
                <w:sz w:val="24"/>
                <w:szCs w:val="24"/>
              </w:rPr>
            </w:pP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5F7B">
              <w:rPr>
                <w:sz w:val="24"/>
                <w:szCs w:val="24"/>
              </w:rPr>
              <w:t xml:space="preserve">сихология и педагогика высшей школы  </w:t>
            </w:r>
            <w:r>
              <w:rPr>
                <w:sz w:val="24"/>
                <w:szCs w:val="24"/>
              </w:rPr>
              <w:t>с</w:t>
            </w:r>
            <w:r w:rsidRPr="00ED5F7B">
              <w:rPr>
                <w:sz w:val="24"/>
                <w:szCs w:val="24"/>
              </w:rPr>
              <w:t>.т.1</w:t>
            </w:r>
          </w:p>
          <w:p w:rsid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Тюгаева Н.А.</w:t>
            </w:r>
          </w:p>
          <w:p w:rsidR="000D7215" w:rsidRPr="00C56E68" w:rsidRDefault="000D7215" w:rsidP="000D7215">
            <w:pPr>
              <w:jc w:val="center"/>
              <w:rPr>
                <w:sz w:val="22"/>
                <w:szCs w:val="22"/>
              </w:rPr>
            </w:pPr>
          </w:p>
        </w:tc>
      </w:tr>
      <w:tr w:rsidR="00C56E68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6E68" w:rsidRDefault="00C56E68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6E68" w:rsidRDefault="00C56E6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5F7B">
              <w:rPr>
                <w:b/>
              </w:rPr>
              <w:t>4</w:t>
            </w:r>
            <w:r>
              <w:rPr>
                <w:b/>
              </w:rPr>
              <w:t>.09.20</w:t>
            </w:r>
            <w:r w:rsidR="00F03292">
              <w:rPr>
                <w:b/>
              </w:rPr>
              <w:t>11</w:t>
            </w:r>
          </w:p>
        </w:tc>
      </w:tr>
      <w:tr w:rsidR="00ED5F7B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D5F7B" w:rsidRDefault="00ED5F7B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F7B" w:rsidRDefault="00ED5F7B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ED5F7B" w:rsidRDefault="00ED5F7B" w:rsidP="000D72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0D7215" w:rsidRDefault="000D7215" w:rsidP="000D7215">
            <w:pPr>
              <w:jc w:val="center"/>
              <w:rPr>
                <w:sz w:val="24"/>
                <w:szCs w:val="24"/>
              </w:rPr>
            </w:pPr>
          </w:p>
          <w:p w:rsidR="00ED5F7B" w:rsidRP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Нормативно-правовые основы высшего и послевузовского образования   с</w:t>
            </w:r>
            <w:r>
              <w:rPr>
                <w:sz w:val="24"/>
                <w:szCs w:val="24"/>
              </w:rPr>
              <w:t>.т.2</w:t>
            </w:r>
          </w:p>
          <w:p w:rsidR="00ED5F7B" w:rsidRDefault="00ED5F7B" w:rsidP="000D7215">
            <w:pPr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К.ю.н. </w:t>
            </w:r>
            <w:r>
              <w:rPr>
                <w:sz w:val="24"/>
                <w:szCs w:val="24"/>
              </w:rPr>
              <w:t xml:space="preserve">   </w:t>
            </w:r>
            <w:r w:rsidRPr="00ED5F7B">
              <w:rPr>
                <w:sz w:val="24"/>
                <w:szCs w:val="24"/>
              </w:rPr>
              <w:t>Дазмарова Т.Н.</w:t>
            </w:r>
          </w:p>
          <w:p w:rsidR="000D7215" w:rsidRPr="00C56E68" w:rsidRDefault="000D7215" w:rsidP="000D7215">
            <w:pPr>
              <w:jc w:val="center"/>
              <w:rPr>
                <w:sz w:val="22"/>
                <w:szCs w:val="22"/>
              </w:rPr>
            </w:pPr>
          </w:p>
        </w:tc>
      </w:tr>
      <w:tr w:rsidR="00ED5F7B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5F7B" w:rsidRDefault="00ED5F7B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D5F7B" w:rsidRDefault="00ED5F7B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ED5F7B" w:rsidRDefault="00ED5F7B" w:rsidP="000D72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7215" w:rsidRDefault="000D7215" w:rsidP="000D7215">
            <w:pPr>
              <w:jc w:val="center"/>
              <w:rPr>
                <w:sz w:val="24"/>
                <w:szCs w:val="24"/>
              </w:rPr>
            </w:pPr>
          </w:p>
          <w:p w:rsidR="00ED5F7B" w:rsidRPr="00B11A2C" w:rsidRDefault="00ED5F7B" w:rsidP="000D7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11A2C">
              <w:rPr>
                <w:sz w:val="24"/>
                <w:szCs w:val="24"/>
              </w:rPr>
              <w:t xml:space="preserve">стория политических и правовых учений   </w:t>
            </w:r>
            <w:r>
              <w:rPr>
                <w:sz w:val="24"/>
                <w:szCs w:val="24"/>
              </w:rPr>
              <w:t>с.т.2</w:t>
            </w:r>
          </w:p>
          <w:p w:rsidR="00ED5F7B" w:rsidRDefault="00ED5F7B" w:rsidP="000D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ED5F7B" w:rsidRPr="00C56E68" w:rsidRDefault="00ED5F7B" w:rsidP="000D72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F7437" w:rsidRDefault="007F7437" w:rsidP="00274FF4">
      <w:pPr>
        <w:spacing w:line="240" w:lineRule="exact"/>
        <w:rPr>
          <w:sz w:val="16"/>
        </w:rPr>
      </w:pPr>
    </w:p>
    <w:p w:rsidR="007F7437" w:rsidRDefault="007F7437" w:rsidP="00274FF4">
      <w:pPr>
        <w:spacing w:line="240" w:lineRule="exact"/>
        <w:rPr>
          <w:sz w:val="16"/>
        </w:rPr>
      </w:pPr>
    </w:p>
    <w:p w:rsidR="007F7437" w:rsidRDefault="007F7437" w:rsidP="00274FF4">
      <w:pPr>
        <w:spacing w:line="240" w:lineRule="exact"/>
        <w:rPr>
          <w:sz w:val="16"/>
        </w:rPr>
      </w:pPr>
    </w:p>
    <w:p w:rsidR="003E4C0D" w:rsidRDefault="003E4C0D" w:rsidP="00274FF4">
      <w:pPr>
        <w:spacing w:line="240" w:lineRule="exact"/>
        <w:rPr>
          <w:sz w:val="16"/>
        </w:rPr>
      </w:pPr>
    </w:p>
    <w:p w:rsidR="003E4C0D" w:rsidRDefault="003E4C0D" w:rsidP="00274FF4">
      <w:pPr>
        <w:spacing w:line="240" w:lineRule="exact"/>
        <w:rPr>
          <w:sz w:val="16"/>
        </w:rPr>
      </w:pPr>
    </w:p>
    <w:p w:rsidR="003E4C0D" w:rsidRDefault="003E4C0D" w:rsidP="00274FF4">
      <w:pPr>
        <w:spacing w:line="240" w:lineRule="exact"/>
        <w:rPr>
          <w:sz w:val="16"/>
        </w:rPr>
      </w:pPr>
    </w:p>
    <w:p w:rsidR="002627EB" w:rsidRDefault="002627EB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966CE1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87993">
              <w:rPr>
                <w:b/>
              </w:rPr>
              <w:t>.09.20</w:t>
            </w:r>
            <w:r>
              <w:rPr>
                <w:b/>
              </w:rPr>
              <w:t>11</w:t>
            </w:r>
          </w:p>
        </w:tc>
      </w:tr>
      <w:tr w:rsidR="00787993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355A0D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787993" w:rsidRPr="00225E34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787993" w:rsidRPr="00225E34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966CE1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966CE1" w:rsidRDefault="00966CE1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6CE1" w:rsidRDefault="00966CE1" w:rsidP="003E4C0D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966CE1" w:rsidRDefault="00966CE1" w:rsidP="003E4C0D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C0D" w:rsidRDefault="003E4C0D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66CE1" w:rsidRPr="00ED5F7B" w:rsidRDefault="00966CE1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С</w:t>
            </w:r>
            <w:r w:rsidR="003E4C0D">
              <w:rPr>
                <w:sz w:val="24"/>
                <w:szCs w:val="24"/>
              </w:rPr>
              <w:t>о</w:t>
            </w:r>
            <w:r w:rsidRPr="00ED5F7B">
              <w:rPr>
                <w:sz w:val="24"/>
                <w:szCs w:val="24"/>
              </w:rPr>
              <w:t xml:space="preserve">временные теоретические проблемы  учения   о    преступлении       </w:t>
            </w:r>
            <w:r>
              <w:rPr>
                <w:sz w:val="24"/>
                <w:szCs w:val="24"/>
              </w:rPr>
              <w:t>пр</w:t>
            </w:r>
            <w:r w:rsidRPr="00ED5F7B">
              <w:rPr>
                <w:sz w:val="24"/>
                <w:szCs w:val="24"/>
              </w:rPr>
              <w:t>.т.1</w:t>
            </w:r>
          </w:p>
          <w:p w:rsidR="00966CE1" w:rsidRDefault="00966CE1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3E4C0D" w:rsidRPr="00ED5F7B" w:rsidRDefault="003E4C0D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E4C0D" w:rsidRDefault="003E4C0D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66CE1" w:rsidRPr="00ED5F7B" w:rsidRDefault="00966CE1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966CE1" w:rsidRPr="00ED5F7B" w:rsidRDefault="00966CE1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 </w:t>
            </w:r>
            <w:r>
              <w:rPr>
                <w:sz w:val="24"/>
                <w:szCs w:val="24"/>
              </w:rPr>
              <w:t>с.т.2   208ю</w:t>
            </w:r>
          </w:p>
          <w:p w:rsidR="00966CE1" w:rsidRPr="00ED5F7B" w:rsidRDefault="00966CE1" w:rsidP="00966CE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966CE1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966CE1" w:rsidRDefault="00966CE1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6CE1" w:rsidRDefault="00966CE1" w:rsidP="003A571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966CE1" w:rsidRDefault="00966CE1" w:rsidP="003A571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A5710" w:rsidRDefault="003A5710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B54E8" w:rsidRPr="00ED5F7B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СР</w:t>
            </w:r>
            <w:r>
              <w:rPr>
                <w:sz w:val="24"/>
                <w:szCs w:val="24"/>
              </w:rPr>
              <w:t>АВНИТЕЛЬНОЕ ПРАВОВЕДЕНИЕ   Л.Т.2</w:t>
            </w:r>
          </w:p>
          <w:p w:rsidR="00966CE1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Бадальянц Ю.С.</w:t>
            </w:r>
          </w:p>
          <w:p w:rsidR="003B54E8" w:rsidRPr="00C56E68" w:rsidRDefault="003B54E8" w:rsidP="003B54E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66CE1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966CE1" w:rsidRDefault="00966CE1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6CE1" w:rsidRDefault="00966CE1" w:rsidP="003A571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966CE1" w:rsidRDefault="00966CE1" w:rsidP="003A571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A5710" w:rsidRDefault="003A5710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B54E8" w:rsidRPr="00B11A2C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11A2C">
              <w:rPr>
                <w:sz w:val="24"/>
                <w:szCs w:val="24"/>
              </w:rPr>
              <w:t xml:space="preserve">стория политических и правовых учений   </w:t>
            </w:r>
            <w:r>
              <w:rPr>
                <w:sz w:val="24"/>
                <w:szCs w:val="24"/>
              </w:rPr>
              <w:t>с.т.2</w:t>
            </w:r>
          </w:p>
          <w:p w:rsidR="003B54E8" w:rsidRDefault="003B54E8" w:rsidP="003B54E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966CE1" w:rsidRPr="003D5565" w:rsidRDefault="00966CE1" w:rsidP="003B54E8">
            <w:pPr>
              <w:spacing w:line="240" w:lineRule="exact"/>
              <w:jc w:val="center"/>
            </w:pPr>
          </w:p>
        </w:tc>
      </w:tr>
      <w:tr w:rsidR="00966CE1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6CE1" w:rsidRDefault="00966CE1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6CE1" w:rsidRDefault="00966CE1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20.09.11</w:t>
            </w:r>
          </w:p>
        </w:tc>
      </w:tr>
      <w:tr w:rsidR="003B54E8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3B54E8" w:rsidRDefault="003B54E8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B54E8" w:rsidRDefault="003B54E8" w:rsidP="00966CE1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3B54E8" w:rsidRDefault="003B54E8" w:rsidP="00966CE1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C0D" w:rsidRDefault="003E4C0D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B54E8" w:rsidRPr="00ED5F7B" w:rsidRDefault="003B54E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С</w:t>
            </w:r>
            <w:r w:rsidR="003E4C0D">
              <w:rPr>
                <w:sz w:val="24"/>
                <w:szCs w:val="24"/>
              </w:rPr>
              <w:t>о</w:t>
            </w:r>
            <w:r w:rsidRPr="00ED5F7B">
              <w:rPr>
                <w:sz w:val="24"/>
                <w:szCs w:val="24"/>
              </w:rPr>
              <w:t xml:space="preserve">временные теоретические проблемы  учения   о    преступлении       </w:t>
            </w:r>
            <w:r>
              <w:rPr>
                <w:sz w:val="24"/>
                <w:szCs w:val="24"/>
              </w:rPr>
              <w:t>пр</w:t>
            </w:r>
            <w:r w:rsidRPr="00ED5F7B">
              <w:rPr>
                <w:sz w:val="24"/>
                <w:szCs w:val="24"/>
              </w:rPr>
              <w:t>.т.1</w:t>
            </w:r>
          </w:p>
          <w:p w:rsidR="003B54E8" w:rsidRDefault="003B54E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3E4C0D" w:rsidRPr="00ED5F7B" w:rsidRDefault="003E4C0D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E4C0D" w:rsidRDefault="003E4C0D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B54E8" w:rsidRPr="00ED5F7B" w:rsidRDefault="003B54E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3B54E8" w:rsidRPr="00ED5F7B" w:rsidRDefault="003B54E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 </w:t>
            </w:r>
            <w:r>
              <w:rPr>
                <w:sz w:val="24"/>
                <w:szCs w:val="24"/>
              </w:rPr>
              <w:t>пр.т.2   208ю</w:t>
            </w:r>
          </w:p>
          <w:p w:rsidR="003B54E8" w:rsidRPr="00ED5F7B" w:rsidRDefault="003B54E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3B54E8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54E8" w:rsidRDefault="003B54E8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54E8" w:rsidRDefault="003B54E8" w:rsidP="003A571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3B54E8" w:rsidRDefault="003B54E8" w:rsidP="003A571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A5710" w:rsidRDefault="003A5710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B54E8" w:rsidRPr="00ED5F7B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D5F7B">
              <w:rPr>
                <w:sz w:val="24"/>
                <w:szCs w:val="24"/>
              </w:rPr>
              <w:t xml:space="preserve">илософия права  </w:t>
            </w:r>
            <w:r>
              <w:rPr>
                <w:sz w:val="24"/>
                <w:szCs w:val="24"/>
              </w:rPr>
              <w:t>с</w:t>
            </w:r>
            <w:r w:rsidRPr="00ED5F7B">
              <w:rPr>
                <w:sz w:val="24"/>
                <w:szCs w:val="24"/>
              </w:rPr>
              <w:t>.т. 1</w:t>
            </w:r>
          </w:p>
          <w:p w:rsidR="003B54E8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К.ф.н.    Везломцев В.Е.</w:t>
            </w:r>
          </w:p>
          <w:p w:rsidR="003B54E8" w:rsidRPr="00C56E68" w:rsidRDefault="003B54E8" w:rsidP="003B54E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B54E8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54E8" w:rsidRDefault="003B54E8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54E8" w:rsidRDefault="003B54E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21.09.11</w:t>
            </w:r>
          </w:p>
        </w:tc>
      </w:tr>
      <w:tr w:rsidR="003B54E8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3B54E8" w:rsidRDefault="003B54E8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54E8" w:rsidRDefault="003B54E8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3B54E8" w:rsidRDefault="003B54E8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5E6D2E" w:rsidRDefault="005E6D2E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B54E8" w:rsidRPr="00ED5F7B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5F7B">
              <w:rPr>
                <w:sz w:val="24"/>
                <w:szCs w:val="24"/>
              </w:rPr>
              <w:t xml:space="preserve">сихология и педагогика высшей школы  </w:t>
            </w:r>
            <w:r>
              <w:rPr>
                <w:sz w:val="24"/>
                <w:szCs w:val="24"/>
              </w:rPr>
              <w:t>с</w:t>
            </w:r>
            <w:r w:rsidRPr="00ED5F7B">
              <w:rPr>
                <w:sz w:val="24"/>
                <w:szCs w:val="24"/>
              </w:rPr>
              <w:t>.т.1</w:t>
            </w:r>
          </w:p>
          <w:p w:rsidR="003B54E8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Тюгаева Н.А.</w:t>
            </w:r>
          </w:p>
          <w:p w:rsidR="003B54E8" w:rsidRDefault="003B54E8" w:rsidP="003B54E8">
            <w:pPr>
              <w:spacing w:line="240" w:lineRule="exact"/>
              <w:jc w:val="center"/>
            </w:pPr>
          </w:p>
        </w:tc>
      </w:tr>
      <w:tr w:rsidR="003B54E8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B54E8" w:rsidRDefault="003B54E8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4E8" w:rsidRDefault="003B54E8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3B54E8" w:rsidRDefault="003B54E8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4C0D" w:rsidRDefault="003E4C0D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B481F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НОРМАТИВНО-ПРАВОВЫЕ ОСНОВЫ ВЫСШЕГО И </w:t>
            </w:r>
          </w:p>
          <w:p w:rsidR="003B54E8" w:rsidRPr="00ED5F7B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ПОСЛ</w:t>
            </w:r>
            <w:r w:rsidR="00DB481F">
              <w:rPr>
                <w:sz w:val="24"/>
                <w:szCs w:val="24"/>
              </w:rPr>
              <w:t>ЕВУЗОВСКОГО ОБРАЗОВАНИЯ   Л.Т.3</w:t>
            </w:r>
          </w:p>
          <w:p w:rsidR="003B54E8" w:rsidRDefault="003B54E8" w:rsidP="003B54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К.ю.н.</w:t>
            </w:r>
            <w:r w:rsidR="00DB481F">
              <w:rPr>
                <w:sz w:val="24"/>
                <w:szCs w:val="24"/>
              </w:rPr>
              <w:t xml:space="preserve">   </w:t>
            </w:r>
            <w:r w:rsidRPr="00ED5F7B">
              <w:rPr>
                <w:sz w:val="24"/>
                <w:szCs w:val="24"/>
              </w:rPr>
              <w:t xml:space="preserve"> Дазмарова Т.Н.</w:t>
            </w:r>
          </w:p>
          <w:p w:rsidR="003E4C0D" w:rsidRPr="00C56E68" w:rsidRDefault="003E4C0D" w:rsidP="003B54E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E85044" w:rsidRDefault="00E85044" w:rsidP="00274FF4">
      <w:pPr>
        <w:spacing w:line="240" w:lineRule="exact"/>
        <w:rPr>
          <w:sz w:val="16"/>
        </w:rPr>
      </w:pPr>
    </w:p>
    <w:p w:rsidR="00DB481F" w:rsidRDefault="00DB481F" w:rsidP="00274FF4">
      <w:pPr>
        <w:spacing w:line="240" w:lineRule="exact"/>
        <w:rPr>
          <w:sz w:val="16"/>
        </w:rPr>
      </w:pPr>
    </w:p>
    <w:p w:rsidR="00DB481F" w:rsidRDefault="00DB481F" w:rsidP="00274FF4">
      <w:pPr>
        <w:spacing w:line="240" w:lineRule="exact"/>
        <w:rPr>
          <w:sz w:val="16"/>
        </w:rPr>
      </w:pPr>
    </w:p>
    <w:p w:rsidR="00DB481F" w:rsidRDefault="00DB481F" w:rsidP="00274FF4">
      <w:pPr>
        <w:spacing w:line="240" w:lineRule="exact"/>
        <w:rPr>
          <w:sz w:val="16"/>
        </w:rPr>
      </w:pPr>
    </w:p>
    <w:p w:rsidR="00DB481F" w:rsidRDefault="00DB481F" w:rsidP="00274FF4">
      <w:pPr>
        <w:spacing w:line="240" w:lineRule="exact"/>
        <w:rPr>
          <w:sz w:val="16"/>
        </w:rPr>
      </w:pPr>
    </w:p>
    <w:p w:rsidR="00DB481F" w:rsidRDefault="00DB481F" w:rsidP="00274FF4">
      <w:pPr>
        <w:spacing w:line="240" w:lineRule="exact"/>
        <w:rPr>
          <w:sz w:val="16"/>
        </w:rPr>
      </w:pPr>
    </w:p>
    <w:p w:rsidR="00DB481F" w:rsidRDefault="00DB481F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B481F">
              <w:rPr>
                <w:b/>
              </w:rPr>
              <w:t>6</w:t>
            </w:r>
            <w:r>
              <w:rPr>
                <w:b/>
              </w:rPr>
              <w:t>.09.20</w:t>
            </w:r>
            <w:r w:rsidR="00DB481F">
              <w:rPr>
                <w:b/>
              </w:rPr>
              <w:t>11</w:t>
            </w:r>
          </w:p>
        </w:tc>
      </w:tr>
      <w:tr w:rsidR="00787993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355A0D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787993" w:rsidRPr="00E85044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787993" w:rsidRPr="00E85044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DB481F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DB481F" w:rsidRDefault="00DB481F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B481F" w:rsidRDefault="00DB481F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B481F" w:rsidRDefault="00DB481F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5E6D2E" w:rsidRDefault="005E6D2E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B481F" w:rsidRPr="00ED5F7B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ПСИХОЛОГИЯ И ПЕДАГОГИКА ВЫСШЕЙ ШКОЛЫ  Л.Т.</w:t>
            </w:r>
            <w:r>
              <w:rPr>
                <w:sz w:val="24"/>
                <w:szCs w:val="24"/>
              </w:rPr>
              <w:t>2</w:t>
            </w:r>
          </w:p>
          <w:p w:rsidR="00DB481F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Тюгаева Н.А.</w:t>
            </w:r>
          </w:p>
          <w:p w:rsidR="005E6D2E" w:rsidRPr="00C56E68" w:rsidRDefault="005E6D2E" w:rsidP="00DB481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B481F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DB481F" w:rsidRDefault="00DB481F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B481F" w:rsidRDefault="00DB481F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DB481F" w:rsidRDefault="00DB481F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5E6D2E" w:rsidRDefault="005E6D2E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B481F" w:rsidRPr="00ED5F7B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Нормативно-правовые основы высшего и послевузовского образования   </w:t>
            </w:r>
            <w:r>
              <w:rPr>
                <w:sz w:val="24"/>
                <w:szCs w:val="24"/>
              </w:rPr>
              <w:t>пр.т.3</w:t>
            </w:r>
          </w:p>
          <w:p w:rsidR="00DB481F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К.ю.н. </w:t>
            </w:r>
            <w:r>
              <w:rPr>
                <w:sz w:val="24"/>
                <w:szCs w:val="24"/>
              </w:rPr>
              <w:t xml:space="preserve">   </w:t>
            </w:r>
            <w:r w:rsidRPr="00ED5F7B">
              <w:rPr>
                <w:sz w:val="24"/>
                <w:szCs w:val="24"/>
              </w:rPr>
              <w:t>Дазмарова Т.Н.</w:t>
            </w:r>
          </w:p>
          <w:p w:rsidR="005E6D2E" w:rsidRDefault="005E6D2E" w:rsidP="00DB481F">
            <w:pPr>
              <w:spacing w:line="240" w:lineRule="exact"/>
              <w:jc w:val="center"/>
            </w:pPr>
          </w:p>
        </w:tc>
      </w:tr>
      <w:tr w:rsidR="00E85044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5044" w:rsidRDefault="00E85044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5044" w:rsidRDefault="00DB481F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27.09.11</w:t>
            </w:r>
          </w:p>
        </w:tc>
      </w:tr>
      <w:tr w:rsidR="00DB481F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B481F" w:rsidRDefault="00DB481F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481F" w:rsidRDefault="00DB481F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B481F" w:rsidRDefault="00DB481F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5E6D2E" w:rsidRDefault="005E6D2E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B481F" w:rsidRPr="00ED5F7B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ФИЛОСОФИЯ ПРАВА  Л.Т. </w:t>
            </w:r>
            <w:r>
              <w:rPr>
                <w:sz w:val="24"/>
                <w:szCs w:val="24"/>
              </w:rPr>
              <w:t>2.</w:t>
            </w:r>
            <w:r w:rsidRPr="00ED5F7B">
              <w:rPr>
                <w:sz w:val="24"/>
                <w:szCs w:val="24"/>
              </w:rPr>
              <w:t>1</w:t>
            </w:r>
          </w:p>
          <w:p w:rsidR="00DB481F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К.ф.н.    Везломцев В.Е.</w:t>
            </w:r>
          </w:p>
          <w:p w:rsidR="005E6D2E" w:rsidRPr="00782D09" w:rsidRDefault="005E6D2E" w:rsidP="00DB481F">
            <w:pPr>
              <w:spacing w:line="240" w:lineRule="exact"/>
              <w:jc w:val="center"/>
            </w:pPr>
          </w:p>
        </w:tc>
      </w:tr>
      <w:tr w:rsidR="00DB481F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</w:tcPr>
          <w:p w:rsidR="00DB481F" w:rsidRDefault="00DB481F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481F" w:rsidRDefault="00DB481F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DB481F" w:rsidRDefault="00DB481F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5E6D2E" w:rsidRDefault="005E6D2E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B481F" w:rsidRPr="00ED5F7B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D5F7B">
              <w:rPr>
                <w:sz w:val="24"/>
                <w:szCs w:val="24"/>
              </w:rPr>
              <w:t xml:space="preserve">равнительное правоведение   </w:t>
            </w:r>
            <w:r>
              <w:rPr>
                <w:sz w:val="24"/>
                <w:szCs w:val="24"/>
              </w:rPr>
              <w:t>с.т.3</w:t>
            </w:r>
          </w:p>
          <w:p w:rsidR="00DB481F" w:rsidRDefault="00DB481F" w:rsidP="00DB48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Бадальянц Ю.С.</w:t>
            </w:r>
          </w:p>
          <w:p w:rsidR="005E6D2E" w:rsidRPr="00C56E68" w:rsidRDefault="005E6D2E" w:rsidP="00DB481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23428">
        <w:trPr>
          <w:cantSplit/>
          <w:trHeight w:val="509"/>
        </w:trPr>
        <w:tc>
          <w:tcPr>
            <w:tcW w:w="419" w:type="dxa"/>
            <w:vMerge/>
            <w:tcBorders>
              <w:left w:val="double" w:sz="4" w:space="0" w:color="auto"/>
            </w:tcBorders>
          </w:tcPr>
          <w:p w:rsidR="00223428" w:rsidRDefault="00223428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</w:tcPr>
          <w:p w:rsidR="00223428" w:rsidRDefault="00223428" w:rsidP="0022342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223428" w:rsidRDefault="00223428" w:rsidP="0022342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4C0D" w:rsidRDefault="003E4C0D" w:rsidP="0022342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223428" w:rsidRDefault="0022342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>СОВРЕМЕННЫЕ ТЕОРЕТИЧЕСКИЕ ПРОБЛЕМЫ  УЧЕНИЯ   О    ПРЕСТУПЛЕНИИ    Л.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223428">
              <w:rPr>
                <w:spacing w:val="-20"/>
                <w:sz w:val="24"/>
                <w:szCs w:val="24"/>
              </w:rPr>
              <w:t xml:space="preserve">Т.2 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  <w:r w:rsidRPr="00ED5F7B">
              <w:rPr>
                <w:sz w:val="24"/>
                <w:szCs w:val="24"/>
              </w:rPr>
              <w:t>Профессор Сыч К.А.</w:t>
            </w:r>
          </w:p>
          <w:p w:rsidR="003E4C0D" w:rsidRPr="00ED5F7B" w:rsidRDefault="003E4C0D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E4C0D" w:rsidRDefault="003E4C0D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23428" w:rsidRPr="00ED5F7B" w:rsidRDefault="0022342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223428" w:rsidRPr="00ED5F7B" w:rsidRDefault="0022342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 </w:t>
            </w:r>
            <w:r>
              <w:rPr>
                <w:sz w:val="24"/>
                <w:szCs w:val="24"/>
              </w:rPr>
              <w:t>с.т.3   208ю</w:t>
            </w:r>
          </w:p>
          <w:p w:rsidR="00223428" w:rsidRPr="00ED5F7B" w:rsidRDefault="00223428" w:rsidP="002234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223428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3428" w:rsidRDefault="00223428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3428" w:rsidRDefault="0022342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28.09.11</w:t>
            </w:r>
          </w:p>
        </w:tc>
      </w:tr>
      <w:tr w:rsidR="00141B5E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41B5E" w:rsidRDefault="00141B5E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B5E" w:rsidRDefault="00141B5E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141B5E" w:rsidRDefault="00141B5E" w:rsidP="005E6D2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5E6D2E" w:rsidRDefault="005E6D2E" w:rsidP="00B0378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41B5E" w:rsidRDefault="00141B5E" w:rsidP="00B0378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41B5E">
              <w:rPr>
                <w:sz w:val="24"/>
                <w:szCs w:val="24"/>
              </w:rPr>
              <w:t>ИСТОРИЯ И МЕТОДОЛОГИЯ ЮРИДИЧЕСКОЙ НАУКИ</w:t>
            </w:r>
            <w:r>
              <w:rPr>
                <w:sz w:val="24"/>
                <w:szCs w:val="24"/>
              </w:rPr>
              <w:t xml:space="preserve">    Л.Т.1</w:t>
            </w:r>
          </w:p>
          <w:p w:rsidR="00141B5E" w:rsidRDefault="00141B5E" w:rsidP="00B0378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5E6D2E" w:rsidRPr="00141B5E" w:rsidRDefault="005E6D2E" w:rsidP="00B0378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223428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3428" w:rsidRDefault="00223428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3428" w:rsidRDefault="00223428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223428" w:rsidRDefault="00223428" w:rsidP="005E6D2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6D2E" w:rsidRDefault="005E6D2E" w:rsidP="00141B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41B5E" w:rsidRPr="00B11A2C" w:rsidRDefault="00141B5E" w:rsidP="00141B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11A2C">
              <w:rPr>
                <w:sz w:val="24"/>
                <w:szCs w:val="24"/>
              </w:rPr>
              <w:t xml:space="preserve">СТОРИЯ ПОЛИТИЧЕСКИХ И ПРАВОВЫХ УЧЕНИЙ   </w:t>
            </w:r>
            <w:r>
              <w:rPr>
                <w:sz w:val="24"/>
                <w:szCs w:val="24"/>
              </w:rPr>
              <w:t>Л.Т.3</w:t>
            </w:r>
          </w:p>
          <w:p w:rsidR="00141B5E" w:rsidRPr="00141B5E" w:rsidRDefault="00DB1B32" w:rsidP="00DB1B3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141B5E">
              <w:rPr>
                <w:sz w:val="24"/>
                <w:szCs w:val="24"/>
              </w:rPr>
              <w:t xml:space="preserve">Профессор </w:t>
            </w:r>
            <w:r>
              <w:rPr>
                <w:sz w:val="24"/>
                <w:szCs w:val="24"/>
              </w:rPr>
              <w:t xml:space="preserve">   Б</w:t>
            </w:r>
            <w:r w:rsidRPr="00141B5E">
              <w:rPr>
                <w:sz w:val="24"/>
                <w:szCs w:val="24"/>
              </w:rPr>
              <w:t xml:space="preserve">адальянц  </w:t>
            </w:r>
            <w:r>
              <w:rPr>
                <w:sz w:val="24"/>
                <w:szCs w:val="24"/>
              </w:rPr>
              <w:t>Ю</w:t>
            </w:r>
            <w:r w:rsidRPr="00141B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r w:rsidRPr="00141B5E">
              <w:rPr>
                <w:sz w:val="24"/>
                <w:szCs w:val="24"/>
              </w:rPr>
              <w:t>.</w:t>
            </w:r>
          </w:p>
          <w:p w:rsidR="00223428" w:rsidRPr="00C56E68" w:rsidRDefault="00223428" w:rsidP="005B1E1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F343F8" w:rsidRDefault="00F343F8" w:rsidP="00274FF4">
      <w:pPr>
        <w:spacing w:line="240" w:lineRule="exact"/>
        <w:rPr>
          <w:sz w:val="16"/>
        </w:rPr>
      </w:pPr>
    </w:p>
    <w:p w:rsidR="00F343F8" w:rsidRDefault="00F343F8" w:rsidP="00274FF4">
      <w:pPr>
        <w:spacing w:line="240" w:lineRule="exact"/>
        <w:rPr>
          <w:sz w:val="16"/>
        </w:rPr>
      </w:pPr>
    </w:p>
    <w:p w:rsidR="00F343F8" w:rsidRDefault="00F343F8" w:rsidP="00274FF4">
      <w:pPr>
        <w:spacing w:line="240" w:lineRule="exact"/>
        <w:rPr>
          <w:sz w:val="16"/>
        </w:rPr>
      </w:pPr>
    </w:p>
    <w:p w:rsidR="00F343F8" w:rsidRDefault="00F343F8" w:rsidP="00274FF4">
      <w:pPr>
        <w:spacing w:line="240" w:lineRule="exact"/>
        <w:rPr>
          <w:sz w:val="16"/>
        </w:rPr>
      </w:pPr>
    </w:p>
    <w:p w:rsidR="00F343F8" w:rsidRDefault="00F343F8" w:rsidP="00274FF4">
      <w:pPr>
        <w:spacing w:line="240" w:lineRule="exact"/>
        <w:rPr>
          <w:sz w:val="16"/>
        </w:rPr>
      </w:pPr>
    </w:p>
    <w:p w:rsidR="00F343F8" w:rsidRDefault="00F343F8" w:rsidP="00274FF4">
      <w:pPr>
        <w:spacing w:line="240" w:lineRule="exact"/>
        <w:rPr>
          <w:sz w:val="16"/>
        </w:rPr>
      </w:pPr>
    </w:p>
    <w:p w:rsidR="00F343F8" w:rsidRDefault="00F343F8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35"/>
        <w:gridCol w:w="4445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F343F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87993">
              <w:rPr>
                <w:b/>
              </w:rPr>
              <w:t>.10.20</w:t>
            </w:r>
            <w:r>
              <w:rPr>
                <w:b/>
              </w:rPr>
              <w:t>11</w:t>
            </w:r>
          </w:p>
        </w:tc>
      </w:tr>
      <w:tr w:rsidR="00787993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787993" w:rsidRPr="0084528B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787993" w:rsidRPr="0084528B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F343F8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F343F8" w:rsidRDefault="00F343F8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343F8" w:rsidRDefault="00F343F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F343F8" w:rsidRDefault="00F343F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3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F343F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343F8" w:rsidRPr="00ED5F7B" w:rsidRDefault="00F343F8" w:rsidP="00F343F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5F7B">
              <w:rPr>
                <w:sz w:val="24"/>
                <w:szCs w:val="24"/>
              </w:rPr>
              <w:t xml:space="preserve">сихология и педагогика высшей школы  </w:t>
            </w:r>
            <w:r>
              <w:rPr>
                <w:sz w:val="24"/>
                <w:szCs w:val="24"/>
              </w:rPr>
              <w:t>с.т.2</w:t>
            </w:r>
          </w:p>
          <w:p w:rsidR="00F343F8" w:rsidRDefault="00F343F8" w:rsidP="00F343F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Тюгаева Н.А.</w:t>
            </w:r>
          </w:p>
          <w:p w:rsidR="00F343F8" w:rsidRPr="00782D09" w:rsidRDefault="00F343F8" w:rsidP="00787993">
            <w:pPr>
              <w:spacing w:line="240" w:lineRule="exact"/>
              <w:jc w:val="center"/>
            </w:pPr>
          </w:p>
        </w:tc>
      </w:tr>
      <w:tr w:rsidR="006408DF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6408DF" w:rsidRDefault="006408DF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51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05AE" w:rsidRDefault="009505AE" w:rsidP="006408DF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6408DF" w:rsidRDefault="006408DF" w:rsidP="006408DF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6408DF" w:rsidRDefault="006408DF" w:rsidP="006408DF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</w:t>
            </w:r>
            <w:r w:rsidRPr="00223428">
              <w:rPr>
                <w:spacing w:val="-20"/>
                <w:sz w:val="24"/>
                <w:szCs w:val="24"/>
              </w:rPr>
              <w:t xml:space="preserve">.2 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6408DF" w:rsidRDefault="006408DF" w:rsidP="006408D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9505AE" w:rsidRPr="00ED5F7B" w:rsidRDefault="009505AE" w:rsidP="006408D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4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505AE" w:rsidRDefault="009505AE" w:rsidP="006408D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408DF" w:rsidRPr="00ED5F7B" w:rsidRDefault="006408DF" w:rsidP="006408D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6408DF" w:rsidRPr="00ED5F7B" w:rsidRDefault="006408DF" w:rsidP="006408D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 </w:t>
            </w:r>
            <w:r>
              <w:rPr>
                <w:sz w:val="24"/>
                <w:szCs w:val="24"/>
              </w:rPr>
              <w:t>пр.т.3   208ю</w:t>
            </w:r>
          </w:p>
          <w:p w:rsidR="006408DF" w:rsidRPr="00ED5F7B" w:rsidRDefault="006408DF" w:rsidP="006408D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6408DF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6408DF" w:rsidRDefault="006408DF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3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0C267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0C2674" w:rsidRDefault="000C2674" w:rsidP="000C267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с.т.3</w:t>
            </w:r>
          </w:p>
          <w:p w:rsidR="000C2674" w:rsidRDefault="000C2674" w:rsidP="000C267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6408DF" w:rsidRPr="00C56E68" w:rsidRDefault="006408DF" w:rsidP="00DE42A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408DF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08DF" w:rsidRDefault="006408DF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08DF" w:rsidRDefault="006408DF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4.10.11</w:t>
            </w:r>
          </w:p>
        </w:tc>
      </w:tr>
      <w:tr w:rsidR="00EA55F1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A55F1" w:rsidRDefault="00EA55F1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55F1" w:rsidRDefault="00EA55F1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EA55F1" w:rsidRDefault="00EA55F1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A55F1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41B5E">
              <w:rPr>
                <w:sz w:val="24"/>
                <w:szCs w:val="24"/>
              </w:rPr>
              <w:t>ИСТОРИЯ И МЕТОДОЛОГИЯ ЮРИДИЧЕСКОЙ НАУКИ</w:t>
            </w:r>
            <w:r>
              <w:rPr>
                <w:sz w:val="24"/>
                <w:szCs w:val="24"/>
              </w:rPr>
              <w:t xml:space="preserve">    Л.Т.1</w:t>
            </w:r>
          </w:p>
          <w:p w:rsidR="00EA55F1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6F6439" w:rsidRPr="00782D09" w:rsidRDefault="006F6439" w:rsidP="00EA55F1">
            <w:pPr>
              <w:spacing w:line="240" w:lineRule="exact"/>
              <w:jc w:val="center"/>
            </w:pPr>
          </w:p>
        </w:tc>
      </w:tr>
      <w:tr w:rsidR="006408DF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</w:tcPr>
          <w:p w:rsidR="006408DF" w:rsidRDefault="006408DF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3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A55F1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правоведение   с.т.4</w:t>
            </w:r>
          </w:p>
          <w:p w:rsidR="006408DF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Бадальянц Ю.С.</w:t>
            </w:r>
          </w:p>
          <w:p w:rsidR="006F6439" w:rsidRPr="00C56E68" w:rsidRDefault="006F6439" w:rsidP="00EA55F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408DF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08DF" w:rsidRDefault="006408DF" w:rsidP="00BE7515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08DF" w:rsidRDefault="006408DF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5.10.11</w:t>
            </w:r>
          </w:p>
        </w:tc>
      </w:tr>
      <w:tr w:rsidR="00EA55F1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A55F1" w:rsidRDefault="00EA55F1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55F1" w:rsidRDefault="00EA55F1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EA55F1" w:rsidRDefault="00EA55F1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A55F1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пр.т. 2.1</w:t>
            </w:r>
          </w:p>
          <w:p w:rsidR="00EA55F1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6F6439" w:rsidRDefault="006F6439" w:rsidP="00EA55F1">
            <w:pPr>
              <w:spacing w:line="240" w:lineRule="exact"/>
              <w:jc w:val="center"/>
            </w:pPr>
          </w:p>
        </w:tc>
      </w:tr>
      <w:tr w:rsidR="006408DF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08DF" w:rsidRDefault="006408DF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6408DF" w:rsidRDefault="006408DF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7515" w:rsidRDefault="00BE7515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505AE" w:rsidRDefault="009505AE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A55F1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Нормативно-правовые основы высшего и послевузовского образования   с.т.3</w:t>
            </w:r>
          </w:p>
          <w:p w:rsidR="006408DF" w:rsidRDefault="00EA55F1" w:rsidP="00EA55F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К.ю.н.    Дазмарова Т.Н.</w:t>
            </w:r>
          </w:p>
          <w:p w:rsidR="006F6439" w:rsidRPr="00C56E68" w:rsidRDefault="006F6439" w:rsidP="00EA55F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89703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10.10.11</w:t>
            </w:r>
          </w:p>
        </w:tc>
      </w:tr>
      <w:tr w:rsidR="00897038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897038" w:rsidRDefault="00897038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7038" w:rsidRDefault="00897038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7038" w:rsidRDefault="00897038" w:rsidP="00897038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897038" w:rsidRDefault="00897038" w:rsidP="00897038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897038" w:rsidRPr="0084528B" w:rsidRDefault="00897038" w:rsidP="0089703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97038" w:rsidRDefault="00897038" w:rsidP="00897038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897038" w:rsidRPr="0084528B" w:rsidRDefault="00897038" w:rsidP="0089703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897038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97038" w:rsidRDefault="00897038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97038" w:rsidRDefault="0089703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897038" w:rsidRDefault="0089703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с.т.3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897038" w:rsidRPr="00C56E68" w:rsidRDefault="00897038" w:rsidP="008A00B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97038">
        <w:trPr>
          <w:cantSplit/>
          <w:trHeight w:val="24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97038" w:rsidRDefault="00897038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97038" w:rsidRDefault="00897038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897038" w:rsidRDefault="00897038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05AE" w:rsidRDefault="009505AE" w:rsidP="0089703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897038" w:rsidRDefault="00897038" w:rsidP="0089703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</w:t>
            </w:r>
            <w:r w:rsidRPr="00223428">
              <w:rPr>
                <w:spacing w:val="-20"/>
                <w:sz w:val="24"/>
                <w:szCs w:val="24"/>
              </w:rPr>
              <w:t xml:space="preserve">.2 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9505AE" w:rsidRPr="00ED5F7B" w:rsidRDefault="009505AE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505AE" w:rsidRDefault="009505AE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Pr="00ED5F7B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  <w:r>
              <w:rPr>
                <w:sz w:val="24"/>
                <w:szCs w:val="24"/>
              </w:rPr>
              <w:t xml:space="preserve">  </w:t>
            </w:r>
            <w:r w:rsidRPr="00ED5F7B">
              <w:rPr>
                <w:sz w:val="24"/>
                <w:szCs w:val="24"/>
              </w:rPr>
              <w:t xml:space="preserve"> ПРАВА   </w:t>
            </w:r>
            <w:r>
              <w:rPr>
                <w:sz w:val="24"/>
                <w:szCs w:val="24"/>
              </w:rPr>
              <w:t>Л.Т.4   208ю</w:t>
            </w:r>
          </w:p>
          <w:p w:rsidR="00897038" w:rsidRPr="00ED5F7B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897038">
        <w:trPr>
          <w:cantSplit/>
          <w:trHeight w:val="24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97038" w:rsidRDefault="00897038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97038" w:rsidRDefault="00897038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897038" w:rsidRDefault="00897038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с.т.2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BE7515" w:rsidRDefault="00BE7515" w:rsidP="00897038">
            <w:pPr>
              <w:spacing w:line="240" w:lineRule="exact"/>
              <w:jc w:val="center"/>
            </w:pPr>
          </w:p>
        </w:tc>
      </w:tr>
      <w:tr w:rsidR="00897038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7038" w:rsidRDefault="00897038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7038" w:rsidRDefault="0089703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11.10.11</w:t>
            </w:r>
          </w:p>
        </w:tc>
      </w:tr>
      <w:tr w:rsidR="00897038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897038" w:rsidRDefault="00897038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7038" w:rsidRDefault="0089703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897038" w:rsidRDefault="0089703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 высшей школы  с.т.2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Тюгаева Н.А.</w:t>
            </w:r>
          </w:p>
          <w:p w:rsidR="00897038" w:rsidRPr="00782D09" w:rsidRDefault="00897038" w:rsidP="00787993">
            <w:pPr>
              <w:spacing w:line="240" w:lineRule="exact"/>
              <w:jc w:val="center"/>
            </w:pPr>
          </w:p>
        </w:tc>
      </w:tr>
      <w:tr w:rsidR="00897038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7038" w:rsidRDefault="00897038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97038" w:rsidRDefault="00897038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897038" w:rsidRDefault="00897038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правоведение   с.т.5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Бадальянц Ю.С.</w:t>
            </w:r>
          </w:p>
          <w:p w:rsidR="00897038" w:rsidRPr="00C56E68" w:rsidRDefault="00897038" w:rsidP="008970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97038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7038" w:rsidRDefault="00897038" w:rsidP="00BE7515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7038" w:rsidRDefault="00897038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12.10.11</w:t>
            </w:r>
          </w:p>
        </w:tc>
      </w:tr>
      <w:tr w:rsidR="00897038">
        <w:trPr>
          <w:cantSplit/>
          <w:trHeight w:val="485"/>
        </w:trPr>
        <w:tc>
          <w:tcPr>
            <w:tcW w:w="41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97038" w:rsidRDefault="00897038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97038" w:rsidRDefault="0089703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897038" w:rsidRDefault="00897038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505AE" w:rsidRDefault="009505AE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 2.1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897038" w:rsidRPr="00C56E68" w:rsidRDefault="00897038" w:rsidP="008970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97038">
        <w:trPr>
          <w:cantSplit/>
          <w:trHeight w:val="160"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97038" w:rsidRDefault="00897038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97038" w:rsidRDefault="00897038" w:rsidP="009505A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897038" w:rsidRDefault="00897038" w:rsidP="009505A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7515" w:rsidRDefault="00BE7515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Нормативно-правовые основы высшего и послевузовского образования   пр.т.3</w:t>
            </w:r>
          </w:p>
          <w:p w:rsidR="00897038" w:rsidRDefault="00897038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К.ю.н.    Дазмарова Т.Н.</w:t>
            </w:r>
          </w:p>
          <w:p w:rsidR="009505AE" w:rsidRDefault="009505AE" w:rsidP="008970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038" w:rsidRPr="00782D09" w:rsidRDefault="00897038" w:rsidP="00897038">
            <w:pPr>
              <w:spacing w:line="240" w:lineRule="exact"/>
              <w:jc w:val="center"/>
            </w:pP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897038" w:rsidRDefault="00897038" w:rsidP="00274FF4">
      <w:pPr>
        <w:spacing w:line="240" w:lineRule="exact"/>
        <w:rPr>
          <w:sz w:val="16"/>
        </w:rPr>
      </w:pPr>
    </w:p>
    <w:p w:rsidR="00E05481" w:rsidRDefault="00E05481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BE0E2A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53B8E">
              <w:rPr>
                <w:b/>
              </w:rPr>
              <w:t>7</w:t>
            </w:r>
            <w:r w:rsidR="00787993">
              <w:rPr>
                <w:b/>
              </w:rPr>
              <w:t>.</w:t>
            </w:r>
            <w:r>
              <w:rPr>
                <w:b/>
              </w:rPr>
              <w:t>1</w:t>
            </w:r>
            <w:r w:rsidR="00787993">
              <w:rPr>
                <w:b/>
              </w:rPr>
              <w:t>0.2009</w:t>
            </w:r>
          </w:p>
        </w:tc>
      </w:tr>
      <w:tr w:rsidR="00787993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787993" w:rsidRPr="00E05481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787993" w:rsidRPr="00E05481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753B8E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753B8E" w:rsidRDefault="00753B8E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53B8E" w:rsidRDefault="00753B8E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53B8E" w:rsidRDefault="00753B8E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 высшей школы  с.т.3</w:t>
            </w:r>
          </w:p>
          <w:p w:rsidR="00753B8E" w:rsidRDefault="00753B8E" w:rsidP="00E0548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Тюгаева Н.А.</w:t>
            </w:r>
          </w:p>
          <w:p w:rsidR="00BE7515" w:rsidRPr="00782D09" w:rsidRDefault="00BE7515" w:rsidP="00E05481">
            <w:pPr>
              <w:spacing w:line="240" w:lineRule="exact"/>
              <w:jc w:val="center"/>
            </w:pPr>
          </w:p>
        </w:tc>
      </w:tr>
      <w:tr w:rsidR="00FF1E20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FF1E20" w:rsidRDefault="00FF1E20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F1E20" w:rsidRDefault="00FF1E20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FF1E20" w:rsidRDefault="00FF1E20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с.т.4</w:t>
            </w:r>
          </w:p>
          <w:p w:rsidR="00753B8E" w:rsidRDefault="00753B8E" w:rsidP="00753B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FF1E20" w:rsidRPr="00C56E68" w:rsidRDefault="00FF1E20" w:rsidP="00E054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F1E20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FF1E20" w:rsidRDefault="00FF1E20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F1E20" w:rsidRDefault="00FF1E20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FF1E20" w:rsidRDefault="00FF1E20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с.т.3</w:t>
            </w:r>
          </w:p>
          <w:p w:rsidR="00FF1E20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753B8E" w:rsidRPr="003D5565" w:rsidRDefault="00753B8E" w:rsidP="00753B8E">
            <w:pPr>
              <w:spacing w:line="240" w:lineRule="exact"/>
              <w:jc w:val="center"/>
            </w:pPr>
          </w:p>
        </w:tc>
      </w:tr>
      <w:tr w:rsidR="00E05481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481" w:rsidRDefault="00E05481" w:rsidP="00BE7515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5481" w:rsidRDefault="00753B8E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18.10.11</w:t>
            </w:r>
          </w:p>
        </w:tc>
      </w:tr>
      <w:tr w:rsidR="00753B8E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53B8E" w:rsidRDefault="00753B8E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B8E" w:rsidRDefault="00753B8E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53B8E" w:rsidRDefault="00753B8E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3B8E" w:rsidRDefault="00753B8E" w:rsidP="00753B8E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753B8E" w:rsidRDefault="00753B8E" w:rsidP="00753B8E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пр.т.</w:t>
            </w:r>
            <w:r w:rsidRPr="00223428">
              <w:rPr>
                <w:spacing w:val="-20"/>
                <w:sz w:val="24"/>
                <w:szCs w:val="24"/>
              </w:rPr>
              <w:t xml:space="preserve">2 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753B8E" w:rsidRPr="00ED5F7B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53B8E" w:rsidRPr="00ED5F7B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753B8E" w:rsidRPr="00ED5F7B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с.т.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 208ю</w:t>
            </w:r>
          </w:p>
          <w:p w:rsidR="00753B8E" w:rsidRPr="00ED5F7B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753B8E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53B8E" w:rsidRDefault="00753B8E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3B8E" w:rsidRDefault="00753B8E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53B8E" w:rsidRDefault="00753B8E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 2.2</w:t>
            </w: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EF216F" w:rsidRPr="00C56E68" w:rsidRDefault="00EF216F" w:rsidP="00753B8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53B8E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B8E" w:rsidRDefault="00753B8E" w:rsidP="00BE7515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3B8E" w:rsidRDefault="00753B8E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19.10.11</w:t>
            </w:r>
          </w:p>
        </w:tc>
      </w:tr>
      <w:tr w:rsidR="00753B8E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53B8E" w:rsidRDefault="00753B8E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53B8E" w:rsidRDefault="00753B8E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53B8E" w:rsidRDefault="00753B8E" w:rsidP="00BE751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BE7515" w:rsidRDefault="00BE7515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Нормативно-правовые основы высшего и послевузовского образования   пр.т.3</w:t>
            </w: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К.ю.н.    Дазмарова Т.Н.</w:t>
            </w:r>
          </w:p>
          <w:p w:rsidR="00EF216F" w:rsidRPr="00C56E68" w:rsidRDefault="00EF216F" w:rsidP="00753B8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53B8E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53B8E" w:rsidRDefault="00753B8E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3B8E" w:rsidRDefault="00753B8E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53B8E" w:rsidRDefault="00753B8E" w:rsidP="00BE751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7515" w:rsidRDefault="00BE7515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правоведение   с.т.6</w:t>
            </w:r>
          </w:p>
          <w:p w:rsidR="00753B8E" w:rsidRDefault="00753B8E" w:rsidP="00753B8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Бадальянц Ю.С.</w:t>
            </w:r>
          </w:p>
          <w:p w:rsidR="00EF216F" w:rsidRPr="00C56E68" w:rsidRDefault="00EF216F" w:rsidP="00753B8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AD6921" w:rsidRDefault="00AD6921" w:rsidP="00274FF4">
      <w:pPr>
        <w:spacing w:line="240" w:lineRule="exact"/>
        <w:rPr>
          <w:sz w:val="16"/>
        </w:rPr>
      </w:pPr>
    </w:p>
    <w:p w:rsidR="000F0E43" w:rsidRDefault="000F0E43" w:rsidP="00274FF4">
      <w:pPr>
        <w:spacing w:line="240" w:lineRule="exact"/>
        <w:rPr>
          <w:sz w:val="16"/>
        </w:rPr>
      </w:pPr>
    </w:p>
    <w:p w:rsidR="000F0E43" w:rsidRDefault="000F0E43" w:rsidP="00274FF4">
      <w:pPr>
        <w:spacing w:line="240" w:lineRule="exact"/>
        <w:rPr>
          <w:sz w:val="16"/>
        </w:rPr>
      </w:pPr>
    </w:p>
    <w:p w:rsidR="000F0E43" w:rsidRDefault="000F0E43" w:rsidP="00274FF4">
      <w:pPr>
        <w:spacing w:line="240" w:lineRule="exact"/>
        <w:rPr>
          <w:sz w:val="16"/>
        </w:rPr>
      </w:pPr>
    </w:p>
    <w:p w:rsidR="000F0E43" w:rsidRDefault="000F0E43" w:rsidP="00274FF4">
      <w:pPr>
        <w:spacing w:line="240" w:lineRule="exact"/>
        <w:rPr>
          <w:sz w:val="16"/>
        </w:rPr>
      </w:pPr>
    </w:p>
    <w:p w:rsidR="00AD6921" w:rsidRDefault="00AD6921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5657D0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F0E43">
              <w:rPr>
                <w:b/>
              </w:rPr>
              <w:t>4</w:t>
            </w:r>
            <w:r>
              <w:rPr>
                <w:b/>
              </w:rPr>
              <w:t>.10.20</w:t>
            </w:r>
            <w:r w:rsidR="000F0E43">
              <w:rPr>
                <w:b/>
              </w:rPr>
              <w:t>11</w:t>
            </w:r>
          </w:p>
        </w:tc>
      </w:tr>
      <w:tr w:rsidR="00787993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787993" w:rsidRPr="00AD6921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787993" w:rsidRPr="00AD6921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0F0E43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0F0E43" w:rsidRDefault="000F0E43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F0E43" w:rsidRDefault="000F0E43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0F0E43" w:rsidRDefault="000F0E43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9505AE" w:rsidRDefault="009505A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НОРМАТИВНО-ПРАВОВЫЕ ОСНОВЫ ВЫСШЕГО И </w:t>
            </w: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ПОСЛЕВУЗОВСКОГО ОБРАЗОВАНИЯ   Л.Т.4</w:t>
            </w:r>
          </w:p>
          <w:p w:rsidR="000F0E43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К.ю.н.    Дазмарова Т.Н.</w:t>
            </w:r>
          </w:p>
          <w:p w:rsidR="009505AE" w:rsidRPr="00782D09" w:rsidRDefault="009505AE" w:rsidP="00DD5C8C">
            <w:pPr>
              <w:spacing w:line="240" w:lineRule="exact"/>
              <w:jc w:val="center"/>
            </w:pPr>
          </w:p>
        </w:tc>
      </w:tr>
      <w:tr w:rsidR="000F0E43">
        <w:trPr>
          <w:cantSplit/>
          <w:trHeight w:val="24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0F0E43" w:rsidRDefault="000F0E43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F0E43" w:rsidRDefault="000F0E43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0F0E43" w:rsidRDefault="000F0E43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Л.Т.4</w:t>
            </w:r>
          </w:p>
          <w:p w:rsidR="000F0E43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28614E" w:rsidRPr="00C56E68" w:rsidRDefault="0028614E" w:rsidP="00DD5C8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332EB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32EB" w:rsidRDefault="00B332EB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32EB" w:rsidRDefault="000F0E43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25.10.11</w:t>
            </w:r>
          </w:p>
        </w:tc>
      </w:tr>
      <w:tr w:rsidR="00DD5C8C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DD5C8C" w:rsidRDefault="00DD5C8C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C8C" w:rsidRDefault="00DD5C8C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D5C8C" w:rsidRDefault="00DD5C8C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 высшей школы  с.т.3</w:t>
            </w: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Тюгаева Н.А.</w:t>
            </w:r>
          </w:p>
          <w:p w:rsidR="00DD5C8C" w:rsidRPr="00782D09" w:rsidRDefault="00DD5C8C" w:rsidP="00787993">
            <w:pPr>
              <w:spacing w:line="240" w:lineRule="exact"/>
              <w:jc w:val="center"/>
            </w:pPr>
          </w:p>
        </w:tc>
      </w:tr>
      <w:tr w:rsidR="000F0E43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0E43" w:rsidRDefault="000F0E43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0E43" w:rsidRDefault="000F0E43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0F0E43" w:rsidRDefault="000F0E43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с.т.4</w:t>
            </w:r>
          </w:p>
          <w:p w:rsidR="00DD5C8C" w:rsidRDefault="00DD5C8C" w:rsidP="00DD5C8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0F0E43" w:rsidRPr="00C56E68" w:rsidRDefault="000F0E43" w:rsidP="00B332E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F0E43">
        <w:trPr>
          <w:cantSplit/>
          <w:trHeight w:val="509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0E43" w:rsidRDefault="000F0E43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0E43" w:rsidRDefault="000F0E43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0F0E43" w:rsidRDefault="000F0E43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правоведение   пр.т.7</w:t>
            </w:r>
          </w:p>
          <w:p w:rsidR="000F0E43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Бадальянц Ю.С.</w:t>
            </w:r>
          </w:p>
          <w:p w:rsidR="00DD5C8C" w:rsidRPr="00C56E68" w:rsidRDefault="00DD5C8C" w:rsidP="00DD5C8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C1D94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1D94" w:rsidRDefault="000C1D94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C1D94" w:rsidRDefault="000F0E43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26.10.11</w:t>
            </w:r>
          </w:p>
        </w:tc>
      </w:tr>
      <w:tr w:rsidR="00DD5C8C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DD5C8C" w:rsidRDefault="00DD5C8C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D5C8C" w:rsidRDefault="00DD5C8C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D5C8C" w:rsidRDefault="00DD5C8C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с.т.2.2.</w:t>
            </w: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28614E" w:rsidRDefault="0028614E" w:rsidP="00DD5C8C">
            <w:pPr>
              <w:spacing w:line="240" w:lineRule="exact"/>
              <w:jc w:val="center"/>
            </w:pPr>
          </w:p>
        </w:tc>
      </w:tr>
      <w:tr w:rsidR="00DD5C8C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D5C8C" w:rsidRDefault="00DD5C8C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D5C8C" w:rsidRDefault="00DD5C8C" w:rsidP="009505A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DD5C8C" w:rsidRDefault="00DD5C8C" w:rsidP="009505A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05AE" w:rsidRDefault="009505AE" w:rsidP="00DD5C8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DD5C8C" w:rsidRDefault="00DD5C8C" w:rsidP="00DD5C8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DD5C8C" w:rsidRDefault="00DD5C8C" w:rsidP="00DD5C8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пр.т</w:t>
            </w:r>
            <w:r w:rsidRPr="00223428">
              <w:rPr>
                <w:spacing w:val="-20"/>
                <w:sz w:val="24"/>
                <w:szCs w:val="24"/>
              </w:rPr>
              <w:t xml:space="preserve">.2 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DD5C8C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9505AE" w:rsidRPr="00ED5F7B" w:rsidRDefault="009505A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05AE" w:rsidRDefault="009505AE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D5C8C" w:rsidRPr="00ED5F7B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DD5C8C" w:rsidRPr="00ED5F7B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с.т.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 208ю</w:t>
            </w:r>
          </w:p>
          <w:p w:rsidR="00DD5C8C" w:rsidRPr="00ED5F7B" w:rsidRDefault="00DD5C8C" w:rsidP="00DD5C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7D6A15" w:rsidRDefault="007D6A15" w:rsidP="00274FF4">
      <w:pPr>
        <w:spacing w:line="240" w:lineRule="exact"/>
        <w:rPr>
          <w:sz w:val="16"/>
        </w:rPr>
      </w:pPr>
    </w:p>
    <w:p w:rsidR="007D6A15" w:rsidRDefault="007D6A15" w:rsidP="00274FF4">
      <w:pPr>
        <w:spacing w:line="240" w:lineRule="exact"/>
        <w:rPr>
          <w:sz w:val="16"/>
        </w:rPr>
      </w:pPr>
    </w:p>
    <w:p w:rsidR="007D6A15" w:rsidRDefault="007D6A15" w:rsidP="00274FF4">
      <w:pPr>
        <w:spacing w:line="240" w:lineRule="exact"/>
        <w:rPr>
          <w:sz w:val="16"/>
        </w:rPr>
      </w:pPr>
    </w:p>
    <w:p w:rsidR="000C1D94" w:rsidRDefault="000C1D94" w:rsidP="00274FF4">
      <w:pPr>
        <w:spacing w:line="240" w:lineRule="exact"/>
        <w:rPr>
          <w:sz w:val="16"/>
        </w:rPr>
      </w:pPr>
    </w:p>
    <w:p w:rsidR="000C1D94" w:rsidRDefault="000C1D94" w:rsidP="00274FF4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787993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787993" w:rsidRDefault="00787993" w:rsidP="00787993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87993" w:rsidRDefault="00787993" w:rsidP="00787993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787993" w:rsidRDefault="001B754A" w:rsidP="00787993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78799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D6A15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5657D0">
              <w:rPr>
                <w:b/>
              </w:rPr>
              <w:t>.1</w:t>
            </w:r>
            <w:r>
              <w:rPr>
                <w:b/>
              </w:rPr>
              <w:t>0</w:t>
            </w:r>
            <w:r w:rsidR="005657D0">
              <w:rPr>
                <w:b/>
              </w:rPr>
              <w:t>.</w:t>
            </w:r>
            <w:r>
              <w:rPr>
                <w:b/>
              </w:rPr>
              <w:t>11</w:t>
            </w:r>
          </w:p>
        </w:tc>
      </w:tr>
      <w:tr w:rsidR="00787993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87993" w:rsidRDefault="00787993" w:rsidP="00787993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993" w:rsidRDefault="00787993" w:rsidP="0078799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787993" w:rsidRPr="002B1105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787993" w:rsidRPr="002B1105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7D6A15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7D6A15" w:rsidRDefault="007D6A15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D6A15" w:rsidRDefault="007D6A15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D6A15" w:rsidRDefault="007D6A15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7D6A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D6A15" w:rsidRDefault="007D6A15" w:rsidP="007D6A1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с.т.2.3.</w:t>
            </w:r>
          </w:p>
          <w:p w:rsidR="007D6A15" w:rsidRDefault="007D6A15" w:rsidP="007D6A1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C818B2" w:rsidRPr="00782D09" w:rsidRDefault="00C818B2" w:rsidP="007D6A15">
            <w:pPr>
              <w:spacing w:line="240" w:lineRule="exact"/>
              <w:jc w:val="center"/>
            </w:pPr>
          </w:p>
        </w:tc>
      </w:tr>
      <w:tr w:rsidR="007D6A15">
        <w:trPr>
          <w:cantSplit/>
          <w:trHeight w:val="24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7D6A15" w:rsidRDefault="007D6A15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D6A15" w:rsidRDefault="007D6A15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D6A15" w:rsidRDefault="007D6A15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 высшей школы  с.т.4</w:t>
            </w: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Тюгаева Н.А.</w:t>
            </w:r>
          </w:p>
          <w:p w:rsidR="007D6A15" w:rsidRPr="00C56E68" w:rsidRDefault="007D6A15" w:rsidP="002B110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D6A15">
        <w:trPr>
          <w:cantSplit/>
          <w:trHeight w:val="24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7D6A15" w:rsidRDefault="007D6A15" w:rsidP="00787993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D6A15" w:rsidRDefault="007D6A15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7D6A15" w:rsidRDefault="007D6A15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Л.Т.5</w:t>
            </w:r>
          </w:p>
          <w:p w:rsidR="00C818B2" w:rsidRDefault="00C818B2" w:rsidP="00C818B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7D6A15" w:rsidRDefault="007D6A15" w:rsidP="002B1105">
            <w:pPr>
              <w:spacing w:line="240" w:lineRule="exact"/>
              <w:jc w:val="center"/>
            </w:pPr>
          </w:p>
        </w:tc>
      </w:tr>
      <w:tr w:rsidR="002B1105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105" w:rsidRDefault="002B1105" w:rsidP="0028614E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105" w:rsidRDefault="007D6A15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1.11.11</w:t>
            </w:r>
          </w:p>
        </w:tc>
      </w:tr>
      <w:tr w:rsidR="007D6A15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D6A15" w:rsidRDefault="007D6A15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A15" w:rsidRDefault="007D6A15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D6A15" w:rsidRDefault="007D6A15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с.т.5</w:t>
            </w:r>
          </w:p>
          <w:p w:rsidR="007D6A15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28614E" w:rsidRPr="00C56E68" w:rsidRDefault="0028614E" w:rsidP="00C818B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D6A15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D6A15" w:rsidRDefault="007D6A15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D6A15" w:rsidRDefault="007D6A15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D6A15" w:rsidRDefault="007D6A15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8614E" w:rsidRDefault="0028614E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правоведение   с.т.8</w:t>
            </w:r>
          </w:p>
          <w:p w:rsidR="007D6A15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Бадальянц Ю.С.</w:t>
            </w:r>
          </w:p>
          <w:p w:rsidR="0028614E" w:rsidRPr="00C56E68" w:rsidRDefault="0028614E" w:rsidP="00C818B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B1105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105" w:rsidRDefault="002B1105" w:rsidP="0028614E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105" w:rsidRDefault="007D6A15" w:rsidP="0078799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2.11.11</w:t>
            </w:r>
          </w:p>
        </w:tc>
      </w:tr>
      <w:tr w:rsidR="007D6A15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D6A15" w:rsidRDefault="007D6A15" w:rsidP="00787993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A15" w:rsidRDefault="007D6A15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D6A15" w:rsidRDefault="007D6A15" w:rsidP="0028614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9505AE" w:rsidRDefault="009505AE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НОРМАТИВНО-ПРАВОВЫЕ ОСНОВЫ ВЫСШЕГО И </w:t>
            </w: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ПОСЛЕВУЗОВСКОГО ОБРАЗОВАНИЯ   Л.Т.7</w:t>
            </w:r>
          </w:p>
          <w:p w:rsidR="009505AE" w:rsidRPr="005657D0" w:rsidRDefault="00C818B2" w:rsidP="00C818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К.ю.н.    Дазмарова Т.Н.</w:t>
            </w:r>
          </w:p>
        </w:tc>
      </w:tr>
      <w:tr w:rsidR="00C818B2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818B2" w:rsidRDefault="00C818B2" w:rsidP="00787993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18B2" w:rsidRDefault="00C818B2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C818B2" w:rsidRDefault="00C818B2" w:rsidP="0028614E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05AE" w:rsidRDefault="009505AE" w:rsidP="00C818B2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C818B2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223428">
              <w:rPr>
                <w:spacing w:val="-20"/>
                <w:sz w:val="24"/>
                <w:szCs w:val="24"/>
              </w:rPr>
              <w:t xml:space="preserve"> УЧЕНИЯ   О   </w:t>
            </w:r>
            <w:r>
              <w:rPr>
                <w:spacing w:val="-20"/>
                <w:sz w:val="24"/>
                <w:szCs w:val="24"/>
              </w:rPr>
              <w:t>ПРЕСТУПЛЕНИИ          Л.Т.3</w:t>
            </w:r>
            <w:r w:rsidRPr="00223428"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  <w:r w:rsidRPr="00ED5F7B">
              <w:rPr>
                <w:sz w:val="24"/>
                <w:szCs w:val="24"/>
              </w:rPr>
              <w:t>Профессор Сыч К.А.</w:t>
            </w:r>
          </w:p>
          <w:p w:rsidR="009505AE" w:rsidRPr="00ED5F7B" w:rsidRDefault="009505AE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05AE" w:rsidRDefault="009505AE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8B2" w:rsidRPr="00ED5F7B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  <w:r>
              <w:rPr>
                <w:sz w:val="24"/>
                <w:szCs w:val="24"/>
              </w:rPr>
              <w:t xml:space="preserve">  </w:t>
            </w: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Л.Т.5   208ю</w:t>
            </w:r>
          </w:p>
          <w:p w:rsidR="00C818B2" w:rsidRPr="00ED5F7B" w:rsidRDefault="00C818B2" w:rsidP="00C818B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</w:tbl>
    <w:p w:rsidR="00787993" w:rsidRDefault="00787993" w:rsidP="00274FF4">
      <w:pPr>
        <w:spacing w:line="240" w:lineRule="exact"/>
        <w:rPr>
          <w:sz w:val="16"/>
        </w:rPr>
      </w:pPr>
    </w:p>
    <w:p w:rsidR="00787993" w:rsidRDefault="00787993" w:rsidP="00274FF4">
      <w:pPr>
        <w:spacing w:line="240" w:lineRule="exact"/>
        <w:rPr>
          <w:sz w:val="16"/>
        </w:rPr>
      </w:pPr>
    </w:p>
    <w:p w:rsidR="00274FF4" w:rsidRDefault="00274FF4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p w:rsidR="00373800" w:rsidRDefault="00373800" w:rsidP="005657D0">
      <w:pPr>
        <w:spacing w:line="240" w:lineRule="exact"/>
        <w:rPr>
          <w:sz w:val="16"/>
        </w:rPr>
      </w:pPr>
    </w:p>
    <w:p w:rsidR="00C737A0" w:rsidRDefault="00C737A0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5657D0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1A2F27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61B31">
              <w:rPr>
                <w:b/>
              </w:rPr>
              <w:t>.11.</w:t>
            </w:r>
            <w:r>
              <w:rPr>
                <w:b/>
              </w:rPr>
              <w:t>11</w:t>
            </w:r>
          </w:p>
        </w:tc>
      </w:tr>
      <w:tr w:rsidR="005657D0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2E7F82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C737A0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7393" w:rsidRDefault="00197393" w:rsidP="002E7F82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C737A0" w:rsidRDefault="00197393" w:rsidP="002E7F8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373800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373800" w:rsidRDefault="00373800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73800" w:rsidRDefault="00373800" w:rsidP="0093707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373800" w:rsidRDefault="00373800" w:rsidP="0093707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937075" w:rsidRDefault="00937075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3800" w:rsidRDefault="00373800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с.т.5</w:t>
            </w:r>
          </w:p>
          <w:p w:rsidR="00373800" w:rsidRDefault="00373800" w:rsidP="0037380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373800" w:rsidRPr="00782D09" w:rsidRDefault="00373800" w:rsidP="002627EB">
            <w:pPr>
              <w:spacing w:line="240" w:lineRule="exact"/>
              <w:jc w:val="center"/>
            </w:pPr>
          </w:p>
        </w:tc>
      </w:tr>
      <w:tr w:rsidR="00373800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373800" w:rsidRDefault="00373800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73800" w:rsidRDefault="00373800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373800" w:rsidRDefault="00373800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937075" w:rsidRDefault="00937075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73800" w:rsidRDefault="00373800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 высшей школы  с.т.4</w:t>
            </w:r>
          </w:p>
          <w:p w:rsidR="00373800" w:rsidRDefault="00373800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Тюгаева Н.А.</w:t>
            </w:r>
          </w:p>
          <w:p w:rsidR="00373800" w:rsidRPr="002C43BD" w:rsidRDefault="00373800" w:rsidP="00201492">
            <w:pPr>
              <w:spacing w:line="240" w:lineRule="exact"/>
              <w:jc w:val="center"/>
            </w:pPr>
          </w:p>
        </w:tc>
      </w:tr>
      <w:tr w:rsidR="00373800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373800" w:rsidRDefault="00373800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73800" w:rsidRDefault="00373800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373800" w:rsidRDefault="00373800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937075" w:rsidRDefault="00937075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73800" w:rsidRDefault="00373800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 2.3</w:t>
            </w:r>
          </w:p>
          <w:p w:rsidR="00373800" w:rsidRDefault="00373800" w:rsidP="003738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373800" w:rsidRPr="003D5565" w:rsidRDefault="00373800" w:rsidP="00373800">
            <w:pPr>
              <w:spacing w:line="240" w:lineRule="exact"/>
              <w:jc w:val="center"/>
            </w:pPr>
          </w:p>
        </w:tc>
      </w:tr>
      <w:tr w:rsidR="00201492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1492" w:rsidRDefault="00201492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1492" w:rsidRDefault="001A2F27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8.11.11</w:t>
            </w:r>
          </w:p>
        </w:tc>
      </w:tr>
      <w:tr w:rsidR="00373800">
        <w:trPr>
          <w:cantSplit/>
          <w:trHeight w:val="255"/>
        </w:trPr>
        <w:tc>
          <w:tcPr>
            <w:tcW w:w="419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373800" w:rsidRPr="00C737A0" w:rsidRDefault="00373800" w:rsidP="00C737A0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 w:rsidRPr="00C737A0"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3800" w:rsidRDefault="00373800" w:rsidP="0093707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373800" w:rsidRDefault="00373800" w:rsidP="0093707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05AE" w:rsidRDefault="009505AE" w:rsidP="0083020E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373800" w:rsidRDefault="00373800" w:rsidP="0083020E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373800" w:rsidRDefault="00373800" w:rsidP="0083020E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 w:rsidR="0083020E">
              <w:rPr>
                <w:spacing w:val="-20"/>
                <w:sz w:val="24"/>
                <w:szCs w:val="24"/>
              </w:rPr>
              <w:t>с.т. 3</w:t>
            </w:r>
            <w:r>
              <w:rPr>
                <w:spacing w:val="-20"/>
                <w:sz w:val="24"/>
                <w:szCs w:val="24"/>
              </w:rPr>
              <w:t xml:space="preserve">   </w:t>
            </w:r>
          </w:p>
          <w:p w:rsidR="00373800" w:rsidRDefault="00373800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9505AE" w:rsidRPr="00ED5F7B" w:rsidRDefault="009505AE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505AE" w:rsidRDefault="009505AE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6613" w:rsidRDefault="009E6613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ПРАВА Л.Т.1    208ю </w:t>
            </w:r>
          </w:p>
          <w:p w:rsidR="00373800" w:rsidRPr="00ED5F7B" w:rsidRDefault="009E6613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83020E">
        <w:trPr>
          <w:cantSplit/>
          <w:trHeight w:val="255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3020E" w:rsidRPr="00C737A0" w:rsidRDefault="0083020E" w:rsidP="00C737A0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3020E" w:rsidRDefault="0083020E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83020E" w:rsidRDefault="0083020E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05AE" w:rsidRDefault="009505AE" w:rsidP="0083020E">
            <w:pPr>
              <w:pStyle w:val="a3"/>
              <w:spacing w:line="260" w:lineRule="exact"/>
              <w:ind w:left="714" w:hanging="714"/>
              <w:jc w:val="center"/>
              <w:rPr>
                <w:sz w:val="22"/>
                <w:szCs w:val="22"/>
              </w:rPr>
            </w:pPr>
          </w:p>
          <w:p w:rsidR="0083020E" w:rsidRDefault="0083020E" w:rsidP="0083020E">
            <w:pPr>
              <w:pStyle w:val="a3"/>
              <w:spacing w:line="260" w:lineRule="exact"/>
              <w:ind w:left="714" w:hanging="714"/>
              <w:jc w:val="center"/>
              <w:rPr>
                <w:sz w:val="22"/>
                <w:szCs w:val="22"/>
              </w:rPr>
            </w:pPr>
            <w:r w:rsidRPr="0083020E">
              <w:rPr>
                <w:sz w:val="22"/>
                <w:szCs w:val="22"/>
              </w:rPr>
              <w:t xml:space="preserve">ПРОБЛЕМЫ ИСПОЛНЕНИЯ </w:t>
            </w:r>
            <w:r w:rsidRPr="0083020E">
              <w:rPr>
                <w:spacing w:val="-20"/>
                <w:sz w:val="22"/>
                <w:szCs w:val="22"/>
              </w:rPr>
              <w:t>УГОЛОВНЫХ</w:t>
            </w:r>
            <w:r w:rsidRPr="0083020E">
              <w:rPr>
                <w:sz w:val="22"/>
                <w:szCs w:val="22"/>
              </w:rPr>
              <w:t xml:space="preserve"> НАКАЗАНИЙ</w:t>
            </w:r>
            <w:r>
              <w:rPr>
                <w:sz w:val="22"/>
                <w:szCs w:val="22"/>
              </w:rPr>
              <w:t xml:space="preserve">  Л.Т.1</w:t>
            </w:r>
          </w:p>
          <w:p w:rsidR="0083020E" w:rsidRDefault="0083020E" w:rsidP="0083020E">
            <w:pPr>
              <w:pStyle w:val="a3"/>
              <w:spacing w:line="260" w:lineRule="exact"/>
              <w:ind w:left="714" w:hanging="7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Доцент Козаченко Б.П.</w:t>
            </w:r>
          </w:p>
          <w:p w:rsidR="009505AE" w:rsidRPr="0083020E" w:rsidRDefault="009505AE" w:rsidP="0083020E">
            <w:pPr>
              <w:pStyle w:val="a3"/>
              <w:spacing w:line="260" w:lineRule="exact"/>
              <w:ind w:left="714" w:hanging="714"/>
              <w:jc w:val="center"/>
              <w:rPr>
                <w:sz w:val="22"/>
                <w:szCs w:val="22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505AE" w:rsidRDefault="009505AE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020E" w:rsidRPr="00ED5F7B" w:rsidRDefault="0083020E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83020E" w:rsidRPr="00ED5F7B" w:rsidRDefault="0083020E" w:rsidP="0083020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с.т.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 208ю</w:t>
            </w:r>
          </w:p>
          <w:p w:rsidR="0083020E" w:rsidRPr="00C56E68" w:rsidRDefault="0083020E" w:rsidP="0083020E">
            <w:pPr>
              <w:pStyle w:val="a3"/>
              <w:spacing w:line="260" w:lineRule="exact"/>
              <w:ind w:left="714" w:hanging="714"/>
              <w:jc w:val="center"/>
              <w:rPr>
                <w:b/>
                <w:sz w:val="22"/>
                <w:szCs w:val="22"/>
              </w:rPr>
            </w:pPr>
            <w:r w:rsidRPr="00ED5F7B">
              <w:rPr>
                <w:szCs w:val="24"/>
              </w:rPr>
              <w:t>Доцент Чичерова Л.Е.</w:t>
            </w:r>
          </w:p>
        </w:tc>
      </w:tr>
      <w:tr w:rsidR="009E6613">
        <w:trPr>
          <w:cantSplit/>
          <w:trHeight w:val="1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E6613" w:rsidRDefault="009E6613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613" w:rsidRDefault="009E6613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9E6613" w:rsidRDefault="009E6613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937075" w:rsidRDefault="00937075" w:rsidP="009E661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9E6613" w:rsidRDefault="009E6613" w:rsidP="009E661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b/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 xml:space="preserve">  </w:t>
            </w:r>
            <w:r w:rsidR="00223CB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Нормативно-правовые основы высшего и послевузовского образования   </w:t>
            </w:r>
          </w:p>
          <w:p w:rsidR="009E6613" w:rsidRDefault="009E6613" w:rsidP="009E661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К.ю.н.    Дазмарова Т.Н.</w:t>
            </w:r>
          </w:p>
          <w:p w:rsidR="00937075" w:rsidRPr="009E6613" w:rsidRDefault="00937075" w:rsidP="009E661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73800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3800" w:rsidRDefault="0037380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3800" w:rsidRDefault="001A2F27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9.11.11</w:t>
            </w:r>
          </w:p>
        </w:tc>
      </w:tr>
      <w:tr w:rsidR="00373800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373800" w:rsidRDefault="00373800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3800" w:rsidRDefault="00373800" w:rsidP="0093707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373800" w:rsidRDefault="00373800" w:rsidP="0093707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937075" w:rsidRDefault="00937075" w:rsidP="001A2F2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A2F27" w:rsidRDefault="001A2F27" w:rsidP="001A2F2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с.т.6</w:t>
            </w:r>
          </w:p>
          <w:p w:rsidR="00373800" w:rsidRDefault="001A2F27" w:rsidP="001A2F2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1A2F27" w:rsidRDefault="001A2F27" w:rsidP="001A2F27">
            <w:pPr>
              <w:spacing w:line="240" w:lineRule="exact"/>
              <w:jc w:val="center"/>
            </w:pPr>
          </w:p>
        </w:tc>
      </w:tr>
      <w:tr w:rsidR="00373800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73800" w:rsidRDefault="00373800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3800" w:rsidRDefault="00373800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373800" w:rsidRDefault="00373800" w:rsidP="0093707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7075" w:rsidRDefault="00937075" w:rsidP="001A2F2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A2F27" w:rsidRDefault="001A2F27" w:rsidP="001A2F2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правоведение   с.т.9</w:t>
            </w:r>
          </w:p>
          <w:p w:rsidR="00373800" w:rsidRDefault="001A2F27" w:rsidP="001A2F2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 </w:t>
            </w:r>
            <w:r w:rsidR="0091147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Бадальянц Ю.С.</w:t>
            </w:r>
          </w:p>
          <w:p w:rsidR="001A2F27" w:rsidRPr="00C56E68" w:rsidRDefault="001A2F27" w:rsidP="001A2F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5657D0" w:rsidRDefault="005657D0" w:rsidP="005657D0">
      <w:pPr>
        <w:spacing w:line="240" w:lineRule="exact"/>
        <w:rPr>
          <w:sz w:val="16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p w:rsidR="00301F31" w:rsidRDefault="00301F31" w:rsidP="005657D0">
      <w:pPr>
        <w:spacing w:line="240" w:lineRule="exact"/>
        <w:rPr>
          <w:sz w:val="16"/>
        </w:rPr>
      </w:pPr>
    </w:p>
    <w:p w:rsidR="00301F31" w:rsidRDefault="00301F31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5657D0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61B31">
              <w:rPr>
                <w:b/>
              </w:rPr>
              <w:t>4.11.</w:t>
            </w:r>
            <w:r w:rsidR="003C3EDE">
              <w:rPr>
                <w:b/>
              </w:rPr>
              <w:t>11</w:t>
            </w:r>
          </w:p>
        </w:tc>
      </w:tr>
      <w:tr w:rsidR="005657D0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B245E7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B245E7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301F31" w:rsidRDefault="00197393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B245E7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301F31" w:rsidRDefault="007366F9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C61B31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C61B31" w:rsidRDefault="00C61B31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61B31" w:rsidRDefault="00C61B31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C61B31" w:rsidRDefault="00C61B31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09C9" w:rsidRDefault="008409C9" w:rsidP="00223CB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C61B31" w:rsidRDefault="00C61B31" w:rsidP="00223CB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C61B31" w:rsidRDefault="00C61B31" w:rsidP="00223CB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с.т.3</w:t>
            </w:r>
            <w:r w:rsidRPr="00223428"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C61B31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8409C9" w:rsidRPr="00ED5F7B" w:rsidRDefault="008409C9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09C9" w:rsidRDefault="008409C9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61B31" w:rsidRPr="00ED5F7B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C61B31" w:rsidRPr="00ED5F7B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пр.т.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 208ю</w:t>
            </w:r>
          </w:p>
          <w:p w:rsidR="00C61B31" w:rsidRPr="00ED5F7B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C61B31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C61B31" w:rsidRDefault="00C61B31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61B31" w:rsidRDefault="00C61B3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C61B31" w:rsidRDefault="00C61B3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</w:tcPr>
          <w:p w:rsidR="00DE3158" w:rsidRDefault="00DE3158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61B31" w:rsidRDefault="00C61B31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с.т.5</w:t>
            </w:r>
          </w:p>
          <w:p w:rsidR="00C61B31" w:rsidRDefault="00C61B31" w:rsidP="00C61B3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C61B31" w:rsidRPr="002C43BD" w:rsidRDefault="00C61B31" w:rsidP="009303BB">
            <w:pPr>
              <w:spacing w:line="240" w:lineRule="exact"/>
              <w:jc w:val="center"/>
            </w:pPr>
          </w:p>
        </w:tc>
      </w:tr>
      <w:tr w:rsidR="00C61B31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textDirection w:val="btLr"/>
          </w:tcPr>
          <w:p w:rsidR="00C61B31" w:rsidRDefault="00C61B31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61B31" w:rsidRDefault="00C61B3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C61B31" w:rsidRDefault="00C61B3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C61B31" w:rsidRPr="003D5565" w:rsidRDefault="00C61B31" w:rsidP="00301F31">
            <w:pPr>
              <w:spacing w:line="240" w:lineRule="exact"/>
              <w:jc w:val="center"/>
            </w:pPr>
          </w:p>
        </w:tc>
      </w:tr>
      <w:tr w:rsidR="00C61B31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1B31" w:rsidRDefault="00C61B31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1B31" w:rsidRDefault="00C61B31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15.11.11</w:t>
            </w:r>
          </w:p>
        </w:tc>
      </w:tr>
      <w:tr w:rsidR="00C61B31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61B31" w:rsidRDefault="00C61B31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1B31" w:rsidRDefault="00C61B31" w:rsidP="00DE315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C61B31" w:rsidRDefault="00C61B31" w:rsidP="00DE315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09C9" w:rsidRDefault="008409C9" w:rsidP="00223CB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C61B31" w:rsidRDefault="00C61B31" w:rsidP="00223CB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C61B31" w:rsidRDefault="00C61B31" w:rsidP="00223CBC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пр.т..3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C61B31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8409C9" w:rsidRPr="00ED5F7B" w:rsidRDefault="008409C9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09C9" w:rsidRDefault="008409C9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61B31" w:rsidRPr="00ED5F7B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C61B31" w:rsidRPr="00ED5F7B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с.т.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 208ю</w:t>
            </w:r>
          </w:p>
          <w:p w:rsidR="00C61B31" w:rsidRPr="00ED5F7B" w:rsidRDefault="00C61B31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C61B31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</w:tcPr>
          <w:p w:rsidR="00C61B31" w:rsidRDefault="00C61B31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1B31" w:rsidRDefault="00C61B31" w:rsidP="00DE315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C61B31" w:rsidRDefault="00C61B31" w:rsidP="00DE315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09C9" w:rsidRDefault="008409C9" w:rsidP="00C61B31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</w:p>
          <w:p w:rsidR="00C61B31" w:rsidRPr="00C61B31" w:rsidRDefault="00C61B31" w:rsidP="00C61B31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  <w:r w:rsidRPr="00C61B31">
              <w:rPr>
                <w:szCs w:val="24"/>
              </w:rPr>
              <w:t xml:space="preserve">Проблемы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</w:t>
            </w:r>
            <w:r w:rsidRPr="00C61B31">
              <w:rPr>
                <w:szCs w:val="24"/>
              </w:rPr>
              <w:t>.т.1</w:t>
            </w:r>
          </w:p>
          <w:p w:rsidR="00C61B31" w:rsidRDefault="00C61B31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sz w:val="24"/>
                <w:szCs w:val="24"/>
              </w:rPr>
              <w:t xml:space="preserve">            Доцент Козаченко Б.П.</w:t>
            </w:r>
          </w:p>
          <w:p w:rsidR="008409C9" w:rsidRPr="00C61B31" w:rsidRDefault="008409C9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09C9" w:rsidRDefault="008409C9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61B31" w:rsidRDefault="00C61B31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C61B31" w:rsidRDefault="00C61B31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с.т.1    208ю </w:t>
            </w:r>
          </w:p>
          <w:p w:rsidR="00C61B31" w:rsidRPr="00C56E68" w:rsidRDefault="00C61B31" w:rsidP="00C61B3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C61B31">
        <w:trPr>
          <w:cantSplit/>
          <w:trHeight w:val="509"/>
        </w:trPr>
        <w:tc>
          <w:tcPr>
            <w:tcW w:w="419" w:type="dxa"/>
            <w:vMerge/>
            <w:tcBorders>
              <w:left w:val="double" w:sz="4" w:space="0" w:color="auto"/>
            </w:tcBorders>
          </w:tcPr>
          <w:p w:rsidR="00C61B31" w:rsidRDefault="00C61B31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1B31" w:rsidRDefault="00C61B31" w:rsidP="00DE315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C61B31" w:rsidRDefault="00C61B31" w:rsidP="00DE315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DE3158" w:rsidRDefault="00DE3158" w:rsidP="00C61B3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C61B31" w:rsidRDefault="00C61B31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b/>
                <w:sz w:val="22"/>
                <w:szCs w:val="22"/>
              </w:rPr>
              <w:t>Зачет</w:t>
            </w:r>
            <w:r>
              <w:rPr>
                <w:b/>
                <w:sz w:val="22"/>
                <w:szCs w:val="22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Психология и педагогика высшей школы  </w:t>
            </w:r>
          </w:p>
          <w:p w:rsidR="00C61B31" w:rsidRDefault="00C61B31" w:rsidP="00C61B3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Тюгаева Н.А.</w:t>
            </w:r>
          </w:p>
          <w:p w:rsidR="00C61B31" w:rsidRPr="00C61B31" w:rsidRDefault="00C61B31" w:rsidP="00301F3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C61B31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1B31" w:rsidRDefault="00C61B31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1B31" w:rsidRDefault="00EA3B19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16.11.11</w:t>
            </w:r>
          </w:p>
        </w:tc>
      </w:tr>
      <w:tr w:rsidR="00223CBC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223CBC" w:rsidRDefault="00223CBC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3CBC" w:rsidRDefault="00223CBC" w:rsidP="00DE315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223CBC" w:rsidRDefault="00223CBC" w:rsidP="00DE315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DE3158" w:rsidRDefault="00DE3158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23CBC" w:rsidRDefault="00223CBC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с.т.2.4</w:t>
            </w:r>
          </w:p>
          <w:p w:rsidR="00223CBC" w:rsidRDefault="00223CBC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DE3158" w:rsidRDefault="00DE3158" w:rsidP="00223CBC">
            <w:pPr>
              <w:spacing w:line="240" w:lineRule="exact"/>
              <w:jc w:val="center"/>
            </w:pPr>
          </w:p>
        </w:tc>
      </w:tr>
      <w:tr w:rsidR="00C61B31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61B31" w:rsidRDefault="00C61B31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1B31" w:rsidRDefault="00C61B31" w:rsidP="00DE315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C61B31" w:rsidRDefault="00C61B31" w:rsidP="00DE3158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3158" w:rsidRDefault="00DE3158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23CBC" w:rsidRDefault="00223CBC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с.т.7</w:t>
            </w:r>
          </w:p>
          <w:p w:rsidR="00C61B31" w:rsidRDefault="00223CBC" w:rsidP="00223CB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DE3158" w:rsidRPr="00C56E68" w:rsidRDefault="00DE3158" w:rsidP="00223CB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5657D0" w:rsidRDefault="005657D0" w:rsidP="005657D0">
      <w:pPr>
        <w:spacing w:line="240" w:lineRule="exact"/>
        <w:rPr>
          <w:sz w:val="16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FE73DF" w:rsidRDefault="00FE73DF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26432" w:rsidRDefault="00526432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827"/>
        <w:gridCol w:w="4482"/>
        <w:gridCol w:w="4480"/>
      </w:tblGrid>
      <w:tr w:rsidR="005657D0">
        <w:trPr>
          <w:cantSplit/>
          <w:trHeight w:val="443"/>
        </w:trPr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E73DF">
              <w:rPr>
                <w:b/>
              </w:rPr>
              <w:t>1</w:t>
            </w:r>
            <w:r>
              <w:rPr>
                <w:b/>
              </w:rPr>
              <w:t>.11.</w:t>
            </w:r>
            <w:r w:rsidR="00FE73DF">
              <w:rPr>
                <w:b/>
              </w:rPr>
              <w:t>11</w:t>
            </w:r>
          </w:p>
        </w:tc>
      </w:tr>
      <w:tr w:rsidR="005657D0">
        <w:trPr>
          <w:cantSplit/>
          <w:trHeight w:val="203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2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B245E7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B245E7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526432" w:rsidRDefault="00197393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B245E7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526432" w:rsidRDefault="007366F9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FE73DF">
        <w:trPr>
          <w:cantSplit/>
          <w:trHeight w:val="202"/>
        </w:trPr>
        <w:tc>
          <w:tcPr>
            <w:tcW w:w="417" w:type="dxa"/>
            <w:vMerge/>
            <w:tcBorders>
              <w:left w:val="double" w:sz="4" w:space="0" w:color="auto"/>
            </w:tcBorders>
            <w:textDirection w:val="btLr"/>
          </w:tcPr>
          <w:p w:rsidR="00FE73DF" w:rsidRDefault="00FE73DF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73DF" w:rsidRDefault="00FE73DF" w:rsidP="00E45F7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FE73DF" w:rsidRDefault="00FE73DF" w:rsidP="00E45F7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2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45F7A" w:rsidRDefault="00E45F7A" w:rsidP="00FE73D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E73DF" w:rsidRDefault="00FE73DF" w:rsidP="00FE73D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Л.Т. 3.1</w:t>
            </w:r>
          </w:p>
          <w:p w:rsidR="00FE73DF" w:rsidRDefault="00FE73DF" w:rsidP="00FE73D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E45F7A" w:rsidRPr="00782D09" w:rsidRDefault="00E45F7A" w:rsidP="00FE73DF">
            <w:pPr>
              <w:spacing w:line="240" w:lineRule="exact"/>
              <w:jc w:val="center"/>
            </w:pPr>
          </w:p>
        </w:tc>
      </w:tr>
      <w:tr w:rsidR="00FE73DF">
        <w:trPr>
          <w:cantSplit/>
          <w:trHeight w:val="360"/>
        </w:trPr>
        <w:tc>
          <w:tcPr>
            <w:tcW w:w="417" w:type="dxa"/>
            <w:vMerge/>
            <w:tcBorders>
              <w:left w:val="double" w:sz="4" w:space="0" w:color="auto"/>
            </w:tcBorders>
            <w:textDirection w:val="btLr"/>
          </w:tcPr>
          <w:p w:rsidR="00FE73DF" w:rsidRDefault="00FE73DF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73DF" w:rsidRDefault="00FE73DF" w:rsidP="00E45F7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FE73DF" w:rsidRDefault="00FE73DF" w:rsidP="00E45F7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2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45F7A" w:rsidRDefault="00E45F7A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E6CB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Л.Т.6</w:t>
            </w:r>
          </w:p>
          <w:p w:rsidR="007E6CBB" w:rsidRDefault="007E6CBB" w:rsidP="007E6CB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FE73DF" w:rsidRPr="00782D09" w:rsidRDefault="00FE73DF" w:rsidP="00526432">
            <w:pPr>
              <w:spacing w:line="240" w:lineRule="exact"/>
              <w:jc w:val="center"/>
            </w:pPr>
          </w:p>
        </w:tc>
      </w:tr>
      <w:tr w:rsidR="00FE73DF">
        <w:trPr>
          <w:cantSplit/>
          <w:trHeight w:val="360"/>
        </w:trPr>
        <w:tc>
          <w:tcPr>
            <w:tcW w:w="417" w:type="dxa"/>
            <w:vMerge/>
            <w:tcBorders>
              <w:left w:val="double" w:sz="4" w:space="0" w:color="auto"/>
            </w:tcBorders>
            <w:textDirection w:val="btLr"/>
          </w:tcPr>
          <w:p w:rsidR="00FE73DF" w:rsidRDefault="00FE73DF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73DF" w:rsidRDefault="00FE73DF" w:rsidP="00E45F7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FE73DF" w:rsidRDefault="00FE73DF" w:rsidP="00E45F7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2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45F7A" w:rsidRDefault="00E45F7A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E6CB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с.т.28</w:t>
            </w:r>
          </w:p>
          <w:p w:rsidR="00FE73DF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E45F7A" w:rsidRPr="003D5565" w:rsidRDefault="00E45F7A" w:rsidP="007E6CBB">
            <w:pPr>
              <w:spacing w:line="240" w:lineRule="exact"/>
              <w:jc w:val="center"/>
            </w:pPr>
          </w:p>
        </w:tc>
      </w:tr>
      <w:tr w:rsidR="00526432">
        <w:trPr>
          <w:cantSplit/>
          <w:trHeight w:val="280"/>
        </w:trPr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6432" w:rsidRDefault="00526432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6432" w:rsidRDefault="00FE73DF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22.11.11</w:t>
            </w:r>
          </w:p>
        </w:tc>
      </w:tr>
      <w:tr w:rsidR="007E6CBB">
        <w:trPr>
          <w:cantSplit/>
          <w:trHeight w:val="205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E6CBB" w:rsidRDefault="007E6CBB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E6CBB" w:rsidRDefault="007E6CB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E6CBB" w:rsidRDefault="007E6CB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2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9746C" w:rsidRDefault="0029746C" w:rsidP="007E6CBB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7E6CBB" w:rsidRDefault="007E6CBB" w:rsidP="007E6CBB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7E6CBB" w:rsidRDefault="007E6CBB" w:rsidP="007E6CBB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пр.т.3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7E6CB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29746C" w:rsidRPr="00ED5F7B" w:rsidRDefault="0029746C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9746C" w:rsidRDefault="0029746C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E6CBB" w:rsidRPr="00ED5F7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7E6CBB" w:rsidRPr="00ED5F7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пр.т.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 208ю</w:t>
            </w:r>
          </w:p>
          <w:p w:rsidR="007E6CBB" w:rsidRPr="00ED5F7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7E6CBB">
        <w:trPr>
          <w:cantSplit/>
        </w:trPr>
        <w:tc>
          <w:tcPr>
            <w:tcW w:w="417" w:type="dxa"/>
            <w:vMerge/>
            <w:tcBorders>
              <w:left w:val="double" w:sz="4" w:space="0" w:color="auto"/>
            </w:tcBorders>
          </w:tcPr>
          <w:p w:rsidR="007E6CBB" w:rsidRDefault="007E6CBB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</w:tcPr>
          <w:p w:rsidR="007E6CBB" w:rsidRDefault="007E6CB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E6CBB" w:rsidRDefault="007E6CB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9746C" w:rsidRDefault="0029746C" w:rsidP="007E6CBB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</w:p>
          <w:p w:rsidR="007E6CBB" w:rsidRPr="00C61B31" w:rsidRDefault="007E6CBB" w:rsidP="007E6CBB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  <w:r w:rsidRPr="00C61B31">
              <w:rPr>
                <w:szCs w:val="24"/>
              </w:rPr>
              <w:t xml:space="preserve">Проблемы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с.т.3</w:t>
            </w:r>
          </w:p>
          <w:p w:rsidR="007E6CB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sz w:val="24"/>
                <w:szCs w:val="24"/>
              </w:rPr>
              <w:t xml:space="preserve">            Доцент Козаченко Б.П.</w:t>
            </w:r>
          </w:p>
          <w:p w:rsidR="0029746C" w:rsidRPr="00C61B31" w:rsidRDefault="0029746C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9746C" w:rsidRDefault="0029746C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E6CB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7E6CB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с.т.2    208ю </w:t>
            </w:r>
          </w:p>
          <w:p w:rsidR="007E6CBB" w:rsidRPr="00C56E68" w:rsidRDefault="007E6CBB" w:rsidP="007E6CB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7E6CBB">
        <w:trPr>
          <w:cantSplit/>
          <w:trHeight w:val="280"/>
        </w:trPr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6CBB" w:rsidRDefault="007E6CBB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6CBB" w:rsidRDefault="007E6CBB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23.11.11</w:t>
            </w:r>
          </w:p>
        </w:tc>
      </w:tr>
      <w:tr w:rsidR="007E6CBB">
        <w:trPr>
          <w:cantSplit/>
          <w:trHeight w:val="280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E6CBB" w:rsidRDefault="007E6CBB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6CBB" w:rsidRDefault="007E6CBB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E6CBB" w:rsidRDefault="007E6CBB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2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9746C" w:rsidRDefault="0029746C" w:rsidP="007E6CBB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7E6CB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  <w:r>
              <w:rPr>
                <w:spacing w:val="-20"/>
                <w:sz w:val="24"/>
                <w:szCs w:val="24"/>
              </w:rPr>
              <w:t xml:space="preserve">  УЧЕНИЯ   О   П</w:t>
            </w:r>
            <w:r w:rsidRPr="00223428">
              <w:rPr>
                <w:spacing w:val="-20"/>
                <w:sz w:val="24"/>
                <w:szCs w:val="24"/>
              </w:rPr>
              <w:t xml:space="preserve">РЕСТУПЛЕНИИ    </w:t>
            </w:r>
            <w:r>
              <w:rPr>
                <w:spacing w:val="-20"/>
                <w:sz w:val="24"/>
                <w:szCs w:val="24"/>
              </w:rPr>
              <w:t>Л.Т.4</w:t>
            </w:r>
            <w:r w:rsidRPr="00223428"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  <w:r w:rsidRPr="00ED5F7B">
              <w:rPr>
                <w:sz w:val="24"/>
                <w:szCs w:val="24"/>
              </w:rPr>
              <w:t>Профессор Сыч К.А.</w:t>
            </w:r>
          </w:p>
          <w:p w:rsidR="0029746C" w:rsidRPr="00ED5F7B" w:rsidRDefault="0029746C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9746C" w:rsidRDefault="0029746C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E6CBB" w:rsidRPr="00ED5F7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7E6CBB" w:rsidRPr="00ED5F7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с.т.7   208ю</w:t>
            </w:r>
          </w:p>
          <w:p w:rsidR="007E6CBB" w:rsidRPr="00ED5F7B" w:rsidRDefault="007E6CBB" w:rsidP="007E6CB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7E6CBB">
        <w:trPr>
          <w:cantSplit/>
        </w:trPr>
        <w:tc>
          <w:tcPr>
            <w:tcW w:w="417" w:type="dxa"/>
            <w:vMerge/>
            <w:tcBorders>
              <w:left w:val="double" w:sz="4" w:space="0" w:color="auto"/>
            </w:tcBorders>
          </w:tcPr>
          <w:p w:rsidR="007E6CBB" w:rsidRDefault="007E6CBB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vAlign w:val="center"/>
          </w:tcPr>
          <w:p w:rsidR="007E6CBB" w:rsidRDefault="007E6CBB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E6CBB" w:rsidRDefault="007E6CBB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2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C1A8B" w:rsidRDefault="00BC1A8B" w:rsidP="0068661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86615" w:rsidRDefault="00686615" w:rsidP="0068661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с.т.3.1</w:t>
            </w:r>
          </w:p>
          <w:p w:rsidR="007E6CBB" w:rsidRDefault="00686615" w:rsidP="0068661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BC1A8B" w:rsidRPr="002C43BD" w:rsidRDefault="00BC1A8B" w:rsidP="00686615">
            <w:pPr>
              <w:spacing w:line="240" w:lineRule="exact"/>
              <w:jc w:val="center"/>
            </w:pPr>
          </w:p>
        </w:tc>
      </w:tr>
      <w:tr w:rsidR="007E6CBB">
        <w:trPr>
          <w:cantSplit/>
          <w:trHeight w:val="485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6CBB" w:rsidRDefault="007E6CBB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6CBB" w:rsidRDefault="007E6CBB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7E6CBB" w:rsidRDefault="007E6CBB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2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1A8B" w:rsidRDefault="00BC1A8B" w:rsidP="0068661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686615" w:rsidRDefault="0091147F" w:rsidP="0091147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686615" w:rsidRPr="00686615">
              <w:rPr>
                <w:b/>
                <w:sz w:val="22"/>
                <w:szCs w:val="22"/>
              </w:rPr>
              <w:t>Зачет</w:t>
            </w:r>
            <w:r w:rsidR="00686615">
              <w:rPr>
                <w:b/>
                <w:sz w:val="22"/>
                <w:szCs w:val="22"/>
              </w:rPr>
              <w:t xml:space="preserve">                            </w:t>
            </w:r>
            <w:r w:rsidR="00686615">
              <w:rPr>
                <w:sz w:val="24"/>
                <w:szCs w:val="24"/>
              </w:rPr>
              <w:t xml:space="preserve">Сравнительное правоведение   </w:t>
            </w:r>
          </w:p>
          <w:p w:rsidR="007E6CBB" w:rsidRDefault="00686615" w:rsidP="0091147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91147F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Профессор Бадальянц Ю.С.</w:t>
            </w:r>
          </w:p>
          <w:p w:rsidR="00BC1A8B" w:rsidRPr="00686615" w:rsidRDefault="00BC1A8B" w:rsidP="0068661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657D0" w:rsidRDefault="005657D0" w:rsidP="005657D0">
      <w:pPr>
        <w:spacing w:line="240" w:lineRule="exact"/>
        <w:rPr>
          <w:sz w:val="16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A01173" w:rsidRDefault="00A01173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5657D0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A01173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Ауд. 413ю</w:t>
            </w:r>
          </w:p>
        </w:tc>
      </w:tr>
      <w:tr w:rsidR="005657D0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7508F2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5657D0">
              <w:rPr>
                <w:b/>
              </w:rPr>
              <w:t>.11.</w:t>
            </w:r>
            <w:r>
              <w:rPr>
                <w:b/>
              </w:rPr>
              <w:t>11</w:t>
            </w:r>
          </w:p>
        </w:tc>
      </w:tr>
      <w:tr w:rsidR="005657D0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B245E7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B245E7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31024C" w:rsidRDefault="00197393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B245E7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31024C" w:rsidRDefault="007366F9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7508F2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7508F2" w:rsidRDefault="007508F2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508F2" w:rsidRDefault="007508F2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508F2" w:rsidRDefault="007508F2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C1A8B" w:rsidRDefault="00BC1A8B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08F2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с.т.3.2.</w:t>
            </w:r>
          </w:p>
          <w:p w:rsidR="007508F2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BC1A8B" w:rsidRPr="00782D09" w:rsidRDefault="00BC1A8B" w:rsidP="007508F2">
            <w:pPr>
              <w:spacing w:line="240" w:lineRule="exact"/>
              <w:jc w:val="center"/>
            </w:pPr>
          </w:p>
        </w:tc>
      </w:tr>
      <w:tr w:rsidR="007508F2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7508F2" w:rsidRDefault="007508F2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508F2" w:rsidRDefault="007508F2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508F2" w:rsidRDefault="007508F2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7508F2" w:rsidRDefault="007508F2" w:rsidP="00BC1A8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с.т.6</w:t>
            </w:r>
          </w:p>
          <w:p w:rsidR="007508F2" w:rsidRDefault="007508F2" w:rsidP="00BC1A8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7508F2" w:rsidRDefault="007508F2" w:rsidP="00BC1A8B">
            <w:pPr>
              <w:spacing w:line="240" w:lineRule="exact"/>
              <w:jc w:val="center"/>
            </w:pPr>
          </w:p>
        </w:tc>
      </w:tr>
      <w:tr w:rsidR="007508F2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7508F2" w:rsidRDefault="007508F2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508F2" w:rsidRDefault="007508F2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7508F2" w:rsidRDefault="007508F2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7508F2" w:rsidRPr="00782D09" w:rsidRDefault="007508F2" w:rsidP="00236181">
            <w:pPr>
              <w:spacing w:line="240" w:lineRule="exact"/>
              <w:jc w:val="center"/>
            </w:pPr>
          </w:p>
        </w:tc>
      </w:tr>
      <w:tr w:rsidR="0031024C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024C" w:rsidRDefault="0031024C" w:rsidP="00BC1A8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024C" w:rsidRDefault="007508F2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29.11.11</w:t>
            </w:r>
          </w:p>
        </w:tc>
      </w:tr>
      <w:tr w:rsidR="007508F2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508F2" w:rsidRDefault="007508F2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08F2" w:rsidRDefault="007508F2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508F2" w:rsidRDefault="007508F2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7508F2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7508F2" w:rsidRDefault="007508F2" w:rsidP="007508F2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7508F2" w:rsidRDefault="007508F2" w:rsidP="007508F2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с.т.4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7508F2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08F2" w:rsidRPr="00ED5F7B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7508F2" w:rsidRPr="00ED5F7B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пр.т.7   208ю</w:t>
            </w:r>
          </w:p>
          <w:p w:rsidR="007508F2" w:rsidRPr="00ED5F7B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7508F2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508F2" w:rsidRDefault="007508F2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08F2" w:rsidRDefault="007508F2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508F2" w:rsidRDefault="007508F2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7508F2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</w:p>
          <w:p w:rsidR="007508F2" w:rsidRPr="00C61B31" w:rsidRDefault="007508F2" w:rsidP="007508F2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  <w:r w:rsidRPr="00C61B31">
              <w:rPr>
                <w:szCs w:val="24"/>
              </w:rPr>
              <w:t xml:space="preserve">Проблемы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с.т.5</w:t>
            </w:r>
          </w:p>
          <w:p w:rsidR="007508F2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sz w:val="24"/>
                <w:szCs w:val="24"/>
              </w:rPr>
              <w:t xml:space="preserve">            Доцент Козаченко Б.П.</w:t>
            </w:r>
          </w:p>
          <w:p w:rsidR="001F6244" w:rsidRPr="00C61B31" w:rsidRDefault="001F6244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08F2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7508F2" w:rsidRDefault="007508F2" w:rsidP="007508F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с.т.3    208ю </w:t>
            </w:r>
          </w:p>
          <w:p w:rsidR="007508F2" w:rsidRPr="00C56E68" w:rsidRDefault="007508F2" w:rsidP="007508F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31024C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024C" w:rsidRDefault="0031024C" w:rsidP="00BC1A8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024C" w:rsidRDefault="007508F2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30.11.11</w:t>
            </w:r>
          </w:p>
        </w:tc>
      </w:tr>
      <w:tr w:rsidR="00693F38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693F38" w:rsidRDefault="00693F38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F38" w:rsidRDefault="00693F38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693F38" w:rsidRDefault="00693F38" w:rsidP="00BC1A8B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BC1A8B" w:rsidRDefault="00BC1A8B" w:rsidP="00693F3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93F38" w:rsidRDefault="00693F38" w:rsidP="00693F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юридической науки    с.т.9</w:t>
            </w:r>
          </w:p>
          <w:p w:rsidR="00693F38" w:rsidRDefault="00693F38" w:rsidP="00693F3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    Бадальянц Ю.С.</w:t>
            </w:r>
          </w:p>
          <w:p w:rsidR="00BC1A8B" w:rsidRDefault="00BC1A8B" w:rsidP="00693F38">
            <w:pPr>
              <w:spacing w:line="240" w:lineRule="exact"/>
              <w:jc w:val="center"/>
            </w:pPr>
          </w:p>
        </w:tc>
      </w:tr>
      <w:tr w:rsidR="00955A18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5A18" w:rsidRDefault="00955A18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5A18" w:rsidRDefault="00955A18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955A18" w:rsidRDefault="00955A18" w:rsidP="00BC1A8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6244" w:rsidRDefault="001F6244" w:rsidP="00955A1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955A18" w:rsidRDefault="00955A18" w:rsidP="00955A1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955A18" w:rsidRDefault="00955A18" w:rsidP="00955A1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с.т.4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955A18" w:rsidRDefault="00955A18" w:rsidP="00955A1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955A1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955A1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55A18" w:rsidRPr="00ED5F7B" w:rsidRDefault="00955A18" w:rsidP="00955A1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  <w:r>
              <w:rPr>
                <w:sz w:val="24"/>
                <w:szCs w:val="24"/>
              </w:rPr>
              <w:t xml:space="preserve">   </w:t>
            </w: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Л.Т.8   208ю</w:t>
            </w:r>
          </w:p>
          <w:p w:rsidR="00955A18" w:rsidRPr="00ED5F7B" w:rsidRDefault="00955A18" w:rsidP="00955A1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</w:tbl>
    <w:p w:rsidR="005657D0" w:rsidRDefault="005657D0" w:rsidP="005657D0">
      <w:pPr>
        <w:spacing w:line="240" w:lineRule="exact"/>
        <w:rPr>
          <w:sz w:val="16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5657D0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8C63E3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5.12.11</w:t>
            </w:r>
          </w:p>
        </w:tc>
      </w:tr>
      <w:tr w:rsidR="005657D0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B245E7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B245E7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C74C53" w:rsidRDefault="00197393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B245E7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C74C53" w:rsidRDefault="007366F9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8C63E3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C63E3" w:rsidRDefault="008C63E3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C63E3" w:rsidRDefault="008C63E3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8C63E3" w:rsidRDefault="008C63E3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8C63E3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8C63E3" w:rsidRDefault="008C63E3" w:rsidP="008C63E3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8C63E3" w:rsidRDefault="008C63E3" w:rsidP="008C63E3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пр.т.4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8C63E3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3E3" w:rsidRPr="00ED5F7B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8C63E3" w:rsidRPr="00ED5F7B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права  </w:t>
            </w:r>
            <w:r>
              <w:rPr>
                <w:sz w:val="24"/>
                <w:szCs w:val="24"/>
              </w:rPr>
              <w:t>с.т.8   208ю</w:t>
            </w:r>
          </w:p>
          <w:p w:rsidR="008C63E3" w:rsidRPr="00ED5F7B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8C63E3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C63E3" w:rsidRDefault="008C63E3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C63E3" w:rsidRDefault="008C63E3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8C63E3" w:rsidRDefault="008C63E3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8C63E3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</w:p>
          <w:p w:rsidR="008C63E3" w:rsidRPr="00C61B31" w:rsidRDefault="008C63E3" w:rsidP="008C63E3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  <w:r w:rsidRPr="00C61B31">
              <w:rPr>
                <w:szCs w:val="24"/>
              </w:rPr>
              <w:t xml:space="preserve">Проблемы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с.т.7</w:t>
            </w:r>
          </w:p>
          <w:p w:rsidR="008C63E3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sz w:val="24"/>
                <w:szCs w:val="24"/>
              </w:rPr>
              <w:t xml:space="preserve">            Доцент Козаченко Б.П.</w:t>
            </w:r>
          </w:p>
          <w:p w:rsidR="001F6244" w:rsidRDefault="001F6244" w:rsidP="008C63E3">
            <w:pPr>
              <w:spacing w:line="240" w:lineRule="exact"/>
              <w:jc w:val="center"/>
            </w:pPr>
          </w:p>
        </w:tc>
        <w:tc>
          <w:tcPr>
            <w:tcW w:w="448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C63E3" w:rsidRDefault="008C63E3" w:rsidP="00C7610F">
            <w:pPr>
              <w:spacing w:line="240" w:lineRule="exact"/>
              <w:jc w:val="center"/>
            </w:pPr>
          </w:p>
        </w:tc>
      </w:tr>
      <w:tr w:rsidR="008C63E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3E3" w:rsidRDefault="008C63E3" w:rsidP="00245CD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3E3" w:rsidRDefault="008C63E3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6.12.11</w:t>
            </w:r>
          </w:p>
        </w:tc>
      </w:tr>
      <w:tr w:rsidR="008C63E3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8C63E3" w:rsidRDefault="008C63E3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3E3" w:rsidRDefault="008C63E3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8C63E3" w:rsidRDefault="008C63E3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8C63E3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8C63E3" w:rsidRDefault="008C63E3" w:rsidP="008C63E3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8C63E3" w:rsidRDefault="008C63E3" w:rsidP="008C63E3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пр.т.4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8C63E3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782D09" w:rsidRDefault="001F6244" w:rsidP="008C63E3">
            <w:pPr>
              <w:spacing w:line="240" w:lineRule="exact"/>
              <w:jc w:val="center"/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C63E3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8C63E3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пр.т.4    208ю </w:t>
            </w:r>
          </w:p>
          <w:p w:rsidR="008C63E3" w:rsidRPr="00782D09" w:rsidRDefault="008C63E3" w:rsidP="008C63E3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8C63E3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C63E3" w:rsidRDefault="008C63E3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63E3" w:rsidRDefault="008C63E3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8C63E3" w:rsidRDefault="008C63E3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45CD3" w:rsidRDefault="00245CD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C63E3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с.т.4.2.</w:t>
            </w:r>
          </w:p>
          <w:p w:rsidR="008C63E3" w:rsidRDefault="008C63E3" w:rsidP="008C63E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245CD3" w:rsidRPr="00C56E68" w:rsidRDefault="00245CD3" w:rsidP="008C63E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C63E3">
        <w:trPr>
          <w:cantSplit/>
          <w:trHeight w:val="509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C63E3" w:rsidRDefault="008C63E3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63E3" w:rsidRDefault="008C63E3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8C63E3" w:rsidRDefault="008C63E3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45CD3" w:rsidRDefault="007B3CA6" w:rsidP="007B3CA6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  <w:p w:rsidR="008C63E3" w:rsidRDefault="0091147F" w:rsidP="007B3CA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7B3CA6">
              <w:rPr>
                <w:b/>
                <w:sz w:val="24"/>
                <w:szCs w:val="24"/>
              </w:rPr>
              <w:t xml:space="preserve"> </w:t>
            </w:r>
            <w:r w:rsidR="008C63E3" w:rsidRPr="008C63E3">
              <w:rPr>
                <w:b/>
                <w:sz w:val="24"/>
                <w:szCs w:val="24"/>
              </w:rPr>
              <w:t>Зачет</w:t>
            </w:r>
            <w:r w:rsidR="008C63E3">
              <w:rPr>
                <w:b/>
                <w:sz w:val="24"/>
                <w:szCs w:val="24"/>
              </w:rPr>
              <w:t xml:space="preserve">             </w:t>
            </w:r>
            <w:r w:rsidR="007B3CA6" w:rsidRPr="007B3CA6">
              <w:rPr>
                <w:sz w:val="24"/>
                <w:szCs w:val="24"/>
              </w:rPr>
              <w:t>Ис</w:t>
            </w:r>
            <w:r w:rsidR="008C63E3">
              <w:rPr>
                <w:sz w:val="24"/>
                <w:szCs w:val="24"/>
              </w:rPr>
              <w:t xml:space="preserve">тория и методология юридической науки    </w:t>
            </w:r>
          </w:p>
          <w:p w:rsidR="008C63E3" w:rsidRDefault="00245CD3" w:rsidP="00245CD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91147F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</w:t>
            </w:r>
            <w:r w:rsidR="008C63E3">
              <w:rPr>
                <w:sz w:val="24"/>
                <w:szCs w:val="24"/>
              </w:rPr>
              <w:t xml:space="preserve">    </w:t>
            </w:r>
            <w:r w:rsidR="007B3CA6">
              <w:rPr>
                <w:sz w:val="24"/>
                <w:szCs w:val="24"/>
              </w:rPr>
              <w:t>Профе</w:t>
            </w:r>
            <w:r w:rsidR="008C63E3">
              <w:rPr>
                <w:sz w:val="24"/>
                <w:szCs w:val="24"/>
              </w:rPr>
              <w:t>ссор     Бадальянц Ю.С.</w:t>
            </w:r>
          </w:p>
          <w:p w:rsidR="00245CD3" w:rsidRPr="008C63E3" w:rsidRDefault="00245CD3" w:rsidP="008C63E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8C63E3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3E3" w:rsidRDefault="008C63E3" w:rsidP="00245CD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3E3" w:rsidRDefault="008C63E3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7.12.11</w:t>
            </w:r>
          </w:p>
        </w:tc>
      </w:tr>
      <w:tr w:rsidR="007B3CA6">
        <w:trPr>
          <w:cantSplit/>
          <w:trHeight w:val="80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B3CA6" w:rsidRDefault="007B3CA6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3CA6" w:rsidRDefault="007B3CA6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7B3CA6" w:rsidRDefault="007B3CA6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1F6244" w:rsidRDefault="001F6244" w:rsidP="007B3CA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F6244" w:rsidRDefault="001F6244" w:rsidP="007B3CA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B3CA6" w:rsidRDefault="007B3CA6" w:rsidP="007B3CA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с.т.7</w:t>
            </w:r>
          </w:p>
          <w:p w:rsidR="007B3CA6" w:rsidRDefault="0091147F" w:rsidP="007B3CA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B3CA6">
              <w:rPr>
                <w:sz w:val="22"/>
                <w:szCs w:val="22"/>
              </w:rPr>
              <w:t xml:space="preserve">Профессор </w:t>
            </w:r>
            <w:r>
              <w:rPr>
                <w:sz w:val="22"/>
                <w:szCs w:val="22"/>
              </w:rPr>
              <w:t xml:space="preserve">     </w:t>
            </w:r>
            <w:r w:rsidR="007B3CA6">
              <w:rPr>
                <w:sz w:val="22"/>
                <w:szCs w:val="22"/>
              </w:rPr>
              <w:t>Бадальянц  Ю.С.</w:t>
            </w:r>
          </w:p>
          <w:p w:rsidR="001F6244" w:rsidRDefault="001F6244" w:rsidP="007B3CA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1F6244" w:rsidRDefault="001F6244" w:rsidP="007B3CA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B3CA6" w:rsidRDefault="007B3CA6" w:rsidP="007B3CA6">
            <w:pPr>
              <w:spacing w:line="240" w:lineRule="exact"/>
              <w:jc w:val="center"/>
            </w:pPr>
          </w:p>
        </w:tc>
      </w:tr>
      <w:tr w:rsidR="007B3CA6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B3CA6" w:rsidRDefault="007B3CA6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3CA6" w:rsidRDefault="007B3CA6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7B3CA6" w:rsidRDefault="007B3CA6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3CA6" w:rsidRPr="00C56E68" w:rsidRDefault="007B3CA6" w:rsidP="00C7610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5657D0" w:rsidRDefault="005657D0" w:rsidP="005657D0">
      <w:pPr>
        <w:spacing w:line="240" w:lineRule="exact"/>
        <w:rPr>
          <w:sz w:val="16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p w:rsidR="008C63E3" w:rsidRDefault="008C63E3" w:rsidP="00274FF4">
      <w:pPr>
        <w:spacing w:line="180" w:lineRule="exact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27"/>
        <w:gridCol w:w="4483"/>
        <w:gridCol w:w="4478"/>
      </w:tblGrid>
      <w:tr w:rsidR="005657D0">
        <w:trPr>
          <w:cantSplit/>
          <w:trHeight w:val="443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7D75">
              <w:rPr>
                <w:b/>
              </w:rPr>
              <w:t>2.12.11</w:t>
            </w:r>
          </w:p>
        </w:tc>
      </w:tr>
      <w:tr w:rsidR="005657D0">
        <w:trPr>
          <w:cantSplit/>
          <w:trHeight w:val="203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3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B245E7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B245E7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DF22DE" w:rsidRDefault="00197393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7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B245E7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DF22DE" w:rsidRDefault="007366F9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217D75">
        <w:trPr>
          <w:cantSplit/>
          <w:trHeight w:val="202"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17D75" w:rsidRDefault="00217D75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7D75" w:rsidRDefault="00217D75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217D75" w:rsidRDefault="00217D75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45CD3" w:rsidRDefault="00245CD3" w:rsidP="003A149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17D75" w:rsidRDefault="00217D75" w:rsidP="003A149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7D75">
              <w:rPr>
                <w:sz w:val="24"/>
                <w:szCs w:val="24"/>
              </w:rPr>
              <w:t>КОМПЬЮТЕРНЫЕ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  Л.Т.1</w:t>
            </w:r>
          </w:p>
          <w:p w:rsidR="00217D75" w:rsidRDefault="00217D75" w:rsidP="003A149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245CD3" w:rsidRPr="00217D75" w:rsidRDefault="00245CD3" w:rsidP="003A149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217D75">
        <w:trPr>
          <w:cantSplit/>
          <w:trHeight w:val="360"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17D75" w:rsidRDefault="00217D75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217D7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217D75" w:rsidRDefault="00217D75" w:rsidP="00217D7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Л.Т..5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17D75" w:rsidRPr="00ED5F7B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217D75" w:rsidRPr="00ED5F7B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пр.т.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 208ю</w:t>
            </w:r>
          </w:p>
          <w:p w:rsidR="00217D75" w:rsidRPr="00ED5F7B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217D75">
        <w:trPr>
          <w:cantSplit/>
          <w:trHeight w:val="360"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17D75" w:rsidRDefault="00217D75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45CD3" w:rsidRDefault="00245CD3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F6244" w:rsidRDefault="001F6244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17D75" w:rsidRP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7D75">
              <w:rPr>
                <w:sz w:val="24"/>
                <w:szCs w:val="24"/>
              </w:rPr>
              <w:t>История политических и правовых учений   с.т.7</w:t>
            </w:r>
          </w:p>
          <w:p w:rsidR="00217D75" w:rsidRP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7D75">
              <w:rPr>
                <w:sz w:val="24"/>
                <w:szCs w:val="24"/>
              </w:rPr>
              <w:t>Профессор Бадальянц  Ю.С.</w:t>
            </w:r>
          </w:p>
          <w:p w:rsidR="00217D75" w:rsidRPr="002C43BD" w:rsidRDefault="00217D75" w:rsidP="003A1498">
            <w:pPr>
              <w:spacing w:line="240" w:lineRule="exact"/>
              <w:jc w:val="center"/>
            </w:pPr>
          </w:p>
        </w:tc>
      </w:tr>
      <w:tr w:rsidR="00217D75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D75" w:rsidRDefault="00217D75" w:rsidP="00245CD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D75" w:rsidRDefault="00217D75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13.12.11</w:t>
            </w:r>
          </w:p>
        </w:tc>
      </w:tr>
      <w:tr w:rsidR="00217D75">
        <w:trPr>
          <w:cantSplit/>
          <w:trHeight w:val="205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217D75" w:rsidRDefault="00217D75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D75" w:rsidRDefault="00217D75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217D75" w:rsidRDefault="00217D75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45CD3" w:rsidRDefault="00245CD3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с.т.4.2.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245CD3" w:rsidRPr="002C43BD" w:rsidRDefault="00245CD3" w:rsidP="00217D75">
            <w:pPr>
              <w:spacing w:line="240" w:lineRule="exact"/>
              <w:jc w:val="center"/>
            </w:pPr>
          </w:p>
        </w:tc>
      </w:tr>
      <w:tr w:rsidR="00217D75">
        <w:trPr>
          <w:cantSplit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17D75" w:rsidRDefault="00217D75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217D7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217D75" w:rsidRDefault="00217D75" w:rsidP="00217D7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с.т.5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17D75" w:rsidRPr="00ED5F7B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217D75" w:rsidRPr="00ED5F7B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пр.т.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 208ю</w:t>
            </w:r>
          </w:p>
          <w:p w:rsidR="00217D75" w:rsidRPr="00ED5F7B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217D75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D75" w:rsidRDefault="00217D75" w:rsidP="00245CD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D75" w:rsidRDefault="00217D75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14.12.11</w:t>
            </w:r>
          </w:p>
        </w:tc>
      </w:tr>
      <w:tr w:rsidR="00217D75">
        <w:trPr>
          <w:cantSplit/>
          <w:trHeight w:val="280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217D75" w:rsidRDefault="00217D75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7D75" w:rsidRDefault="00217D75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217D75" w:rsidRDefault="00217D75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245CD3" w:rsidRDefault="00245CD3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Л.Т.8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217D75" w:rsidRDefault="00217D75" w:rsidP="002627EB">
            <w:pPr>
              <w:spacing w:line="240" w:lineRule="exact"/>
              <w:jc w:val="center"/>
            </w:pPr>
          </w:p>
        </w:tc>
      </w:tr>
      <w:tr w:rsidR="00217D75">
        <w:trPr>
          <w:cantSplit/>
        </w:trPr>
        <w:tc>
          <w:tcPr>
            <w:tcW w:w="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17D75" w:rsidRDefault="00217D75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217D75" w:rsidRDefault="00217D75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3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6244" w:rsidRDefault="001F6244" w:rsidP="00217D75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</w:p>
          <w:p w:rsidR="00217D75" w:rsidRPr="00C61B31" w:rsidRDefault="00217D75" w:rsidP="00217D75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  <w:r w:rsidRPr="00C61B31">
              <w:rPr>
                <w:szCs w:val="24"/>
              </w:rPr>
              <w:t xml:space="preserve">Проблемы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с.т.8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sz w:val="24"/>
                <w:szCs w:val="24"/>
              </w:rPr>
              <w:t xml:space="preserve">            </w:t>
            </w:r>
            <w:r w:rsidR="00D15372">
              <w:rPr>
                <w:sz w:val="24"/>
                <w:szCs w:val="24"/>
              </w:rPr>
              <w:t>Доцент  Козаченко Б.П.</w:t>
            </w:r>
          </w:p>
          <w:p w:rsidR="001F6244" w:rsidRPr="00C61B31" w:rsidRDefault="001F6244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8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217D75" w:rsidRDefault="00217D75" w:rsidP="00217D7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пр.т.5    208ю </w:t>
            </w:r>
          </w:p>
          <w:p w:rsidR="00217D75" w:rsidRPr="00C56E68" w:rsidRDefault="00217D75" w:rsidP="00217D7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</w:tbl>
    <w:p w:rsidR="005657D0" w:rsidRDefault="005657D0" w:rsidP="005657D0">
      <w:pPr>
        <w:spacing w:line="240" w:lineRule="exact"/>
        <w:rPr>
          <w:sz w:val="16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D15372" w:rsidRDefault="00D15372" w:rsidP="00274FF4">
      <w:pPr>
        <w:spacing w:line="180" w:lineRule="exact"/>
        <w:rPr>
          <w:sz w:val="18"/>
          <w:szCs w:val="18"/>
        </w:rPr>
      </w:pPr>
    </w:p>
    <w:p w:rsidR="00D15372" w:rsidRDefault="00D15372" w:rsidP="00274FF4">
      <w:pPr>
        <w:spacing w:line="180" w:lineRule="exact"/>
        <w:rPr>
          <w:sz w:val="18"/>
          <w:szCs w:val="18"/>
        </w:rPr>
      </w:pPr>
    </w:p>
    <w:p w:rsidR="00D15372" w:rsidRDefault="00D15372" w:rsidP="00274FF4">
      <w:pPr>
        <w:spacing w:line="180" w:lineRule="exact"/>
        <w:rPr>
          <w:sz w:val="18"/>
          <w:szCs w:val="18"/>
        </w:rPr>
      </w:pPr>
    </w:p>
    <w:p w:rsidR="00D15372" w:rsidRDefault="00D15372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27"/>
        <w:gridCol w:w="4483"/>
        <w:gridCol w:w="4478"/>
      </w:tblGrid>
      <w:tr w:rsidR="005657D0">
        <w:trPr>
          <w:cantSplit/>
          <w:trHeight w:val="443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D15372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Ауд. 413ю</w:t>
            </w:r>
          </w:p>
        </w:tc>
      </w:tr>
      <w:tr w:rsidR="005657D0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D15372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5657D0">
              <w:rPr>
                <w:b/>
              </w:rPr>
              <w:t>.12.</w:t>
            </w:r>
            <w:r>
              <w:rPr>
                <w:b/>
              </w:rPr>
              <w:t>11</w:t>
            </w:r>
          </w:p>
        </w:tc>
      </w:tr>
      <w:tr w:rsidR="005657D0">
        <w:trPr>
          <w:cantSplit/>
          <w:trHeight w:val="203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3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B245E7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B245E7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0E2273" w:rsidRDefault="00197393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7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B245E7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0E2273" w:rsidRDefault="007366F9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D15372">
        <w:trPr>
          <w:cantSplit/>
          <w:trHeight w:val="442"/>
        </w:trPr>
        <w:tc>
          <w:tcPr>
            <w:tcW w:w="418" w:type="dxa"/>
            <w:vMerge/>
            <w:tcBorders>
              <w:left w:val="double" w:sz="4" w:space="0" w:color="auto"/>
            </w:tcBorders>
            <w:textDirection w:val="btLr"/>
          </w:tcPr>
          <w:p w:rsidR="00D15372" w:rsidRDefault="00D15372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5372" w:rsidRDefault="00D15372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15372" w:rsidRDefault="00D15372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1" w:type="dxa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1F6244" w:rsidRDefault="001F6244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15372" w:rsidRDefault="00D15372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7D75">
              <w:rPr>
                <w:sz w:val="24"/>
                <w:szCs w:val="24"/>
              </w:rPr>
              <w:t>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  пр.т.1    103и</w:t>
            </w:r>
          </w:p>
          <w:p w:rsidR="00D15372" w:rsidRDefault="00D15372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1F6244" w:rsidRPr="00782D09" w:rsidRDefault="001F6244" w:rsidP="00D15372">
            <w:pPr>
              <w:spacing w:line="240" w:lineRule="exact"/>
              <w:jc w:val="center"/>
            </w:pPr>
          </w:p>
        </w:tc>
      </w:tr>
      <w:tr w:rsidR="00D15372">
        <w:trPr>
          <w:cantSplit/>
          <w:trHeight w:val="360"/>
        </w:trPr>
        <w:tc>
          <w:tcPr>
            <w:tcW w:w="418" w:type="dxa"/>
            <w:vMerge/>
            <w:tcBorders>
              <w:left w:val="double" w:sz="4" w:space="0" w:color="auto"/>
            </w:tcBorders>
            <w:textDirection w:val="btLr"/>
          </w:tcPr>
          <w:p w:rsidR="00D15372" w:rsidRDefault="00D15372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5372" w:rsidRDefault="00D15372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D15372" w:rsidRDefault="00D15372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1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D15372" w:rsidRDefault="00D15372" w:rsidP="000E2273">
            <w:pPr>
              <w:spacing w:line="240" w:lineRule="exact"/>
              <w:jc w:val="center"/>
            </w:pPr>
          </w:p>
        </w:tc>
      </w:tr>
      <w:tr w:rsidR="00D15372">
        <w:trPr>
          <w:cantSplit/>
          <w:trHeight w:val="360"/>
        </w:trPr>
        <w:tc>
          <w:tcPr>
            <w:tcW w:w="418" w:type="dxa"/>
            <w:vMerge/>
            <w:tcBorders>
              <w:left w:val="double" w:sz="4" w:space="0" w:color="auto"/>
            </w:tcBorders>
            <w:textDirection w:val="btLr"/>
          </w:tcPr>
          <w:p w:rsidR="00D15372" w:rsidRDefault="00D15372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5372" w:rsidRDefault="00D15372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D15372" w:rsidRDefault="00D15372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245CD3" w:rsidRDefault="00245CD3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15372" w:rsidRDefault="00D15372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  ПРАВА  Л.Т.5.1</w:t>
            </w:r>
          </w:p>
          <w:p w:rsidR="00D15372" w:rsidRDefault="00D15372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245CD3" w:rsidRPr="003D5565" w:rsidRDefault="00245CD3" w:rsidP="00D15372">
            <w:pPr>
              <w:spacing w:line="240" w:lineRule="exact"/>
              <w:jc w:val="center"/>
            </w:pPr>
          </w:p>
        </w:tc>
      </w:tr>
      <w:tr w:rsidR="000E2273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273" w:rsidRDefault="000E2273" w:rsidP="00245CD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2273" w:rsidRDefault="00D15372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20.12.11</w:t>
            </w:r>
          </w:p>
        </w:tc>
      </w:tr>
      <w:tr w:rsidR="00D15372">
        <w:trPr>
          <w:cantSplit/>
          <w:trHeight w:val="868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15372" w:rsidRDefault="00D15372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372" w:rsidRDefault="00D15372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15372" w:rsidRDefault="00D15372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1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1F6244" w:rsidRDefault="001F6244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F6244" w:rsidRDefault="001F6244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F6244" w:rsidRDefault="001F6244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15372" w:rsidRDefault="00D15372" w:rsidP="00D1537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с.т.8</w:t>
            </w:r>
          </w:p>
          <w:p w:rsidR="00D15372" w:rsidRDefault="00D15372" w:rsidP="00D1537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1F6244" w:rsidRDefault="001F6244" w:rsidP="00D1537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D15372" w:rsidRPr="00782D09" w:rsidRDefault="00D15372" w:rsidP="00D15372">
            <w:pPr>
              <w:spacing w:line="240" w:lineRule="exact"/>
              <w:jc w:val="center"/>
            </w:pPr>
          </w:p>
        </w:tc>
      </w:tr>
      <w:tr w:rsidR="00D15372">
        <w:trPr>
          <w:cantSplit/>
        </w:trPr>
        <w:tc>
          <w:tcPr>
            <w:tcW w:w="418" w:type="dxa"/>
            <w:vMerge/>
            <w:tcBorders>
              <w:left w:val="double" w:sz="4" w:space="0" w:color="auto"/>
            </w:tcBorders>
          </w:tcPr>
          <w:p w:rsidR="00D15372" w:rsidRDefault="00D15372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372" w:rsidRDefault="00D15372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D15372" w:rsidRDefault="00D15372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1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D15372" w:rsidRPr="00C56E68" w:rsidRDefault="00D15372" w:rsidP="009B77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15372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372" w:rsidRDefault="00D15372" w:rsidP="00245CD3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372" w:rsidRDefault="00D15372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21.12.11</w:t>
            </w:r>
          </w:p>
        </w:tc>
      </w:tr>
      <w:tr w:rsidR="00D34908">
        <w:trPr>
          <w:cantSplit/>
          <w:trHeight w:val="280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34908" w:rsidRDefault="00D34908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4908" w:rsidRDefault="00D34908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34908" w:rsidRDefault="00D34908" w:rsidP="00245CD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3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D34908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</w:p>
          <w:p w:rsidR="00D34908" w:rsidRPr="00C61B31" w:rsidRDefault="00D34908" w:rsidP="00D34908">
            <w:pPr>
              <w:pStyle w:val="a3"/>
              <w:spacing w:line="260" w:lineRule="exact"/>
              <w:ind w:left="714" w:hanging="714"/>
              <w:jc w:val="center"/>
              <w:rPr>
                <w:szCs w:val="24"/>
              </w:rPr>
            </w:pPr>
            <w:r w:rsidRPr="00C61B31">
              <w:rPr>
                <w:szCs w:val="24"/>
              </w:rPr>
              <w:t xml:space="preserve">Проблемы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с.т.9</w:t>
            </w:r>
          </w:p>
          <w:p w:rsidR="00D34908" w:rsidRDefault="00D34908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К.ю.н.</w:t>
            </w:r>
            <w:r w:rsidRPr="00C61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Грушин Ф.В.</w:t>
            </w:r>
          </w:p>
          <w:p w:rsidR="001F6244" w:rsidRPr="00C61B31" w:rsidRDefault="001F6244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34908" w:rsidRDefault="00D34908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D34908" w:rsidRDefault="00D34908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пр.т.5    208ю </w:t>
            </w:r>
          </w:p>
          <w:p w:rsidR="00D34908" w:rsidRPr="00C56E68" w:rsidRDefault="00D34908" w:rsidP="00D3490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D34908">
        <w:trPr>
          <w:cantSplit/>
        </w:trPr>
        <w:tc>
          <w:tcPr>
            <w:tcW w:w="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4908" w:rsidRDefault="00D34908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34908" w:rsidRDefault="00D34908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D34908" w:rsidRDefault="00D34908" w:rsidP="00245CD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3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6244" w:rsidRDefault="001F6244" w:rsidP="00D3490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D34908" w:rsidRDefault="00D34908" w:rsidP="00D3490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D34908" w:rsidRDefault="00D34908" w:rsidP="00D34908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с.т..5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D34908" w:rsidRDefault="00D34908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34908" w:rsidRPr="00ED5F7B" w:rsidRDefault="00D34908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  <w:r>
              <w:rPr>
                <w:sz w:val="24"/>
                <w:szCs w:val="24"/>
              </w:rPr>
              <w:t xml:space="preserve">  </w:t>
            </w: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Л.Т.9   208ю</w:t>
            </w:r>
          </w:p>
          <w:p w:rsidR="00D34908" w:rsidRPr="00ED5F7B" w:rsidRDefault="00D34908" w:rsidP="00D3490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</w:tbl>
    <w:p w:rsidR="005657D0" w:rsidRDefault="005657D0" w:rsidP="005657D0">
      <w:pPr>
        <w:spacing w:line="240" w:lineRule="exact"/>
        <w:rPr>
          <w:sz w:val="16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D816E6" w:rsidRDefault="00D816E6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80"/>
        <w:gridCol w:w="4480"/>
      </w:tblGrid>
      <w:tr w:rsidR="005657D0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EA3B19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EA3B19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EA3B19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EA3B19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6244">
              <w:rPr>
                <w:b/>
              </w:rPr>
              <w:t>6</w:t>
            </w:r>
            <w:r>
              <w:rPr>
                <w:b/>
              </w:rPr>
              <w:t>.12.2009</w:t>
            </w:r>
          </w:p>
        </w:tc>
      </w:tr>
      <w:tr w:rsidR="005657D0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657D0" w:rsidRDefault="005657D0" w:rsidP="00EA3B19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EA3B19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EA3B19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0F01EC" w:rsidRDefault="00197393" w:rsidP="00EA3B1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EA3B19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0F01EC" w:rsidRDefault="007366F9" w:rsidP="00EA3B1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D816E6">
        <w:trPr>
          <w:cantSplit/>
          <w:trHeight w:val="202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D816E6" w:rsidRDefault="00D816E6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816E6" w:rsidRDefault="00D816E6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816E6" w:rsidRDefault="00D816E6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D816E6" w:rsidRDefault="00D816E6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D816E6" w:rsidRDefault="00D816E6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с.т.5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D816E6" w:rsidRDefault="00D816E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816E6" w:rsidRPr="00ED5F7B" w:rsidRDefault="00D816E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D816E6" w:rsidRPr="00ED5F7B" w:rsidRDefault="00D816E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с.т.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 208ю</w:t>
            </w:r>
          </w:p>
          <w:p w:rsidR="00D816E6" w:rsidRPr="00ED5F7B" w:rsidRDefault="00D816E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670528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670528" w:rsidRDefault="00670528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0528" w:rsidRDefault="00670528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670528" w:rsidRDefault="00670528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848F4" w:rsidRDefault="00C848F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с.т.8</w:t>
            </w:r>
          </w:p>
          <w:p w:rsidR="00670528" w:rsidRDefault="00670528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670528" w:rsidRPr="003D5565" w:rsidRDefault="00670528" w:rsidP="00EA3B19">
            <w:pPr>
              <w:spacing w:line="240" w:lineRule="exact"/>
              <w:jc w:val="center"/>
            </w:pPr>
          </w:p>
        </w:tc>
      </w:tr>
      <w:tr w:rsidR="00670528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670528" w:rsidRDefault="00670528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0528" w:rsidRDefault="00670528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670528" w:rsidRDefault="00670528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C848F4" w:rsidRDefault="00C848F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7D75">
              <w:rPr>
                <w:sz w:val="24"/>
                <w:szCs w:val="24"/>
              </w:rPr>
              <w:t>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  пр.т.3    103и</w:t>
            </w: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C848F4" w:rsidRPr="003D5565" w:rsidRDefault="00C848F4" w:rsidP="00EA3B19">
            <w:pPr>
              <w:spacing w:line="240" w:lineRule="exact"/>
              <w:jc w:val="center"/>
            </w:pPr>
          </w:p>
        </w:tc>
      </w:tr>
      <w:tr w:rsidR="00D816E6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6E6" w:rsidRDefault="00D816E6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16E6" w:rsidRDefault="001F6244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27.12.11</w:t>
            </w:r>
          </w:p>
        </w:tc>
      </w:tr>
      <w:tr w:rsidR="00D816E6">
        <w:trPr>
          <w:cantSplit/>
          <w:trHeight w:val="205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D816E6" w:rsidRDefault="00D816E6" w:rsidP="00EA3B19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6E6" w:rsidRDefault="00D816E6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D816E6" w:rsidRDefault="00D816E6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</w:p>
          <w:p w:rsidR="00D816E6" w:rsidRPr="00C61B31" w:rsidRDefault="00D816E6" w:rsidP="00EA3B1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  <w:r w:rsidRPr="00C61B31">
              <w:rPr>
                <w:szCs w:val="24"/>
              </w:rPr>
              <w:t xml:space="preserve">ПРОБЛЕМЫ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Л.Т.10</w:t>
            </w:r>
          </w:p>
          <w:p w:rsidR="00D816E6" w:rsidRDefault="00D816E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3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К.ю.н.</w:t>
            </w:r>
            <w:r w:rsidRPr="00C61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Грушин Ф.В.</w:t>
            </w:r>
          </w:p>
          <w:p w:rsidR="001F6244" w:rsidRPr="00782D09" w:rsidRDefault="001F6244" w:rsidP="00EA3B19">
            <w:pPr>
              <w:spacing w:line="240" w:lineRule="exact"/>
              <w:jc w:val="center"/>
            </w:pP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D816E6" w:rsidRDefault="00D816E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D816E6" w:rsidRDefault="00D816E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Л.Т.7    208ю </w:t>
            </w:r>
          </w:p>
          <w:p w:rsidR="00D816E6" w:rsidRPr="00782D09" w:rsidRDefault="00D816E6" w:rsidP="00EA3B19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670528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670528" w:rsidRDefault="00670528" w:rsidP="00EA3B19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0528" w:rsidRDefault="00670528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670528" w:rsidRDefault="00670528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C848F4" w:rsidRDefault="00C848F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с.т.5.1</w:t>
            </w: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C848F4" w:rsidRPr="00782D09" w:rsidRDefault="00C848F4" w:rsidP="00EA3B19">
            <w:pPr>
              <w:spacing w:line="240" w:lineRule="exact"/>
              <w:jc w:val="center"/>
            </w:pPr>
          </w:p>
        </w:tc>
      </w:tr>
      <w:tr w:rsidR="00D816E6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6E6" w:rsidRDefault="00D816E6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16E6" w:rsidRDefault="001F6244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28.12.11</w:t>
            </w:r>
          </w:p>
        </w:tc>
      </w:tr>
      <w:tr w:rsidR="00670528">
        <w:trPr>
          <w:cantSplit/>
          <w:trHeight w:val="28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670528" w:rsidRDefault="00670528" w:rsidP="00EA3B19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0528" w:rsidRDefault="00670528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670528" w:rsidRDefault="00670528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C848F4" w:rsidRDefault="00C848F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7D75">
              <w:rPr>
                <w:sz w:val="24"/>
                <w:szCs w:val="24"/>
              </w:rPr>
              <w:t>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  пр.т.3    103и</w:t>
            </w: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C848F4" w:rsidRDefault="00C848F4" w:rsidP="00EA3B19">
            <w:pPr>
              <w:spacing w:line="240" w:lineRule="exact"/>
              <w:jc w:val="center"/>
            </w:pPr>
          </w:p>
        </w:tc>
      </w:tr>
      <w:tr w:rsidR="00D816E6">
        <w:trPr>
          <w:cantSplit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816E6" w:rsidRDefault="00D816E6" w:rsidP="00EA3B19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16E6" w:rsidRDefault="00D816E6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D816E6" w:rsidRDefault="00D816E6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48F4" w:rsidRDefault="00C848F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70528" w:rsidRDefault="00670528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Л.Т.9</w:t>
            </w:r>
          </w:p>
          <w:p w:rsidR="00670528" w:rsidRDefault="0091147F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70528">
              <w:rPr>
                <w:sz w:val="22"/>
                <w:szCs w:val="22"/>
              </w:rPr>
              <w:t>Профессор Бадальянц  Ю.С.</w:t>
            </w:r>
          </w:p>
          <w:p w:rsidR="00D816E6" w:rsidRPr="00C56E68" w:rsidRDefault="00D816E6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5657D0" w:rsidRDefault="005657D0" w:rsidP="00EA3B19">
      <w:pPr>
        <w:spacing w:line="240" w:lineRule="exact"/>
        <w:rPr>
          <w:sz w:val="16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2627EB" w:rsidP="00EA3B19">
      <w:pPr>
        <w:rPr>
          <w:sz w:val="18"/>
          <w:szCs w:val="18"/>
        </w:rPr>
      </w:pPr>
      <w:r>
        <w:rPr>
          <w:sz w:val="24"/>
          <w:szCs w:val="24"/>
        </w:rPr>
        <w:br w:type="page"/>
      </w:r>
    </w:p>
    <w:p w:rsidR="005657D0" w:rsidRDefault="005657D0" w:rsidP="00EA3B19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827"/>
        <w:gridCol w:w="4482"/>
        <w:gridCol w:w="4480"/>
      </w:tblGrid>
      <w:tr w:rsidR="005657D0">
        <w:trPr>
          <w:cantSplit/>
          <w:trHeight w:val="443"/>
        </w:trPr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EA3B19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EA3B19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EA3B19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EA3B19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1459">
              <w:rPr>
                <w:b/>
              </w:rPr>
              <w:t>0.01.</w:t>
            </w:r>
            <w:r w:rsidR="00F11FC6">
              <w:rPr>
                <w:b/>
              </w:rPr>
              <w:t>1</w:t>
            </w:r>
            <w:r w:rsidR="00A43A50">
              <w:rPr>
                <w:b/>
              </w:rPr>
              <w:t>2</w:t>
            </w:r>
          </w:p>
        </w:tc>
      </w:tr>
      <w:tr w:rsidR="005657D0">
        <w:trPr>
          <w:cantSplit/>
          <w:trHeight w:val="203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5657D0" w:rsidRDefault="00C51459" w:rsidP="00EA3B19">
            <w:pPr>
              <w:spacing w:line="240" w:lineRule="exact"/>
              <w:jc w:val="center"/>
            </w:pPr>
            <w: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2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EA3B19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EA3B19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DC03C1" w:rsidRDefault="00197393" w:rsidP="00EA3B1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EA3B19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DC03C1" w:rsidRDefault="007366F9" w:rsidP="00EA3B1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C51459">
        <w:trPr>
          <w:cantSplit/>
          <w:trHeight w:val="202"/>
        </w:trPr>
        <w:tc>
          <w:tcPr>
            <w:tcW w:w="417" w:type="dxa"/>
            <w:vMerge/>
            <w:tcBorders>
              <w:left w:val="double" w:sz="4" w:space="0" w:color="auto"/>
            </w:tcBorders>
            <w:textDirection w:val="btLr"/>
          </w:tcPr>
          <w:p w:rsidR="00C51459" w:rsidRDefault="00C51459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51459" w:rsidRDefault="00C51459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C51459" w:rsidRDefault="00C51459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2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06A1F" w:rsidRDefault="00E06A1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51459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7D75">
              <w:rPr>
                <w:sz w:val="24"/>
                <w:szCs w:val="24"/>
              </w:rPr>
              <w:t>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   Л.Т.4    </w:t>
            </w:r>
          </w:p>
          <w:p w:rsidR="00C51459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E06A1F" w:rsidRPr="00782D09" w:rsidRDefault="00E06A1F" w:rsidP="00EA3B19">
            <w:pPr>
              <w:spacing w:line="240" w:lineRule="exact"/>
              <w:jc w:val="center"/>
            </w:pPr>
          </w:p>
        </w:tc>
      </w:tr>
      <w:tr w:rsidR="00C51459">
        <w:trPr>
          <w:cantSplit/>
          <w:trHeight w:val="360"/>
        </w:trPr>
        <w:tc>
          <w:tcPr>
            <w:tcW w:w="417" w:type="dxa"/>
            <w:vMerge/>
            <w:tcBorders>
              <w:left w:val="double" w:sz="4" w:space="0" w:color="auto"/>
            </w:tcBorders>
            <w:textDirection w:val="btLr"/>
          </w:tcPr>
          <w:p w:rsidR="00C51459" w:rsidRDefault="00C51459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51459" w:rsidRDefault="00C51459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C51459" w:rsidRDefault="00C51459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C51459" w:rsidRDefault="00C51459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C51459" w:rsidRDefault="00C51459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пр.т.5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C51459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51459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C51459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пр.т.7    208ю </w:t>
            </w:r>
          </w:p>
          <w:p w:rsidR="00C51459" w:rsidRPr="00ED5F7B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  <w:tr w:rsidR="00C51459">
        <w:trPr>
          <w:cantSplit/>
          <w:trHeight w:val="360"/>
        </w:trPr>
        <w:tc>
          <w:tcPr>
            <w:tcW w:w="417" w:type="dxa"/>
            <w:vMerge/>
            <w:tcBorders>
              <w:left w:val="double" w:sz="4" w:space="0" w:color="auto"/>
            </w:tcBorders>
            <w:textDirection w:val="btLr"/>
          </w:tcPr>
          <w:p w:rsidR="00C51459" w:rsidRDefault="00C51459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51459" w:rsidRDefault="00C51459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C51459" w:rsidRDefault="00C51459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2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06A1F" w:rsidRDefault="00E06A1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51459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с.т.5.2</w:t>
            </w:r>
          </w:p>
          <w:p w:rsidR="00C51459" w:rsidRDefault="00C51459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E06A1F" w:rsidRPr="00C56E68" w:rsidRDefault="00E06A1F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51459">
        <w:trPr>
          <w:cantSplit/>
          <w:trHeight w:val="280"/>
        </w:trPr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1459" w:rsidRDefault="00C51459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1459" w:rsidRDefault="00F11FC6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11.01.1</w:t>
            </w:r>
            <w:r w:rsidR="00A43A50">
              <w:rPr>
                <w:b/>
              </w:rPr>
              <w:t>2</w:t>
            </w:r>
          </w:p>
        </w:tc>
      </w:tr>
      <w:tr w:rsidR="0011419F">
        <w:trPr>
          <w:cantSplit/>
          <w:trHeight w:val="205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1419F" w:rsidRDefault="0011419F" w:rsidP="00EA3B19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1419F" w:rsidRDefault="0011419F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11419F" w:rsidRDefault="0011419F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2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ind w:right="-140"/>
              <w:rPr>
                <w:spacing w:val="-20"/>
                <w:sz w:val="24"/>
                <w:szCs w:val="24"/>
              </w:rPr>
            </w:pPr>
          </w:p>
          <w:p w:rsidR="0011419F" w:rsidRDefault="0011419F" w:rsidP="00EA3B19">
            <w:pPr>
              <w:spacing w:line="240" w:lineRule="exact"/>
              <w:ind w:right="-14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СОВРЕМЕННЫЕ    ТЕОРЕТИЧЕСКИЕ </w:t>
            </w:r>
            <w:r w:rsidRPr="00223428">
              <w:rPr>
                <w:spacing w:val="-20"/>
                <w:sz w:val="24"/>
                <w:szCs w:val="24"/>
              </w:rPr>
              <w:t xml:space="preserve">ПРОБЛЕМЫ </w:t>
            </w:r>
            <w:r>
              <w:rPr>
                <w:spacing w:val="-20"/>
                <w:sz w:val="24"/>
                <w:szCs w:val="24"/>
              </w:rPr>
              <w:t xml:space="preserve">   УЧЕНИЯ   О   П</w:t>
            </w:r>
            <w:r w:rsidRPr="00223428">
              <w:rPr>
                <w:spacing w:val="-20"/>
                <w:sz w:val="24"/>
                <w:szCs w:val="24"/>
              </w:rPr>
              <w:t xml:space="preserve">РЕСТУПЛЕНИИ    </w:t>
            </w:r>
            <w:r>
              <w:rPr>
                <w:spacing w:val="-20"/>
                <w:sz w:val="24"/>
                <w:szCs w:val="24"/>
              </w:rPr>
              <w:t>Л.Т.6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   </w:t>
            </w: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EA3B19">
            <w:pPr>
              <w:spacing w:line="240" w:lineRule="exact"/>
              <w:ind w:right="-140"/>
              <w:rPr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419F" w:rsidRPr="00ED5F7B" w:rsidRDefault="001141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11419F" w:rsidRPr="00ED5F7B" w:rsidRDefault="001141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права  </w:t>
            </w:r>
            <w:r w:rsidR="00F11FC6">
              <w:rPr>
                <w:sz w:val="24"/>
                <w:szCs w:val="24"/>
              </w:rPr>
              <w:t>пр.т.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 208ю</w:t>
            </w:r>
          </w:p>
          <w:p w:rsidR="0011419F" w:rsidRPr="00ED5F7B" w:rsidRDefault="001141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11419F">
        <w:trPr>
          <w:cantSplit/>
        </w:trPr>
        <w:tc>
          <w:tcPr>
            <w:tcW w:w="417" w:type="dxa"/>
            <w:vMerge/>
            <w:tcBorders>
              <w:left w:val="double" w:sz="4" w:space="0" w:color="auto"/>
            </w:tcBorders>
          </w:tcPr>
          <w:p w:rsidR="0011419F" w:rsidRDefault="0011419F" w:rsidP="00EA3B19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</w:tcPr>
          <w:p w:rsidR="0011419F" w:rsidRDefault="0011419F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11419F" w:rsidRDefault="0011419F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</w:p>
          <w:p w:rsidR="0011419F" w:rsidRPr="00C61B31" w:rsidRDefault="00F11FC6" w:rsidP="00EA3B1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C61B31">
              <w:rPr>
                <w:szCs w:val="24"/>
              </w:rPr>
              <w:t xml:space="preserve">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с.т</w:t>
            </w:r>
            <w:r w:rsidR="0011419F">
              <w:rPr>
                <w:szCs w:val="24"/>
              </w:rPr>
              <w:t>.10</w:t>
            </w:r>
          </w:p>
          <w:p w:rsidR="0011419F" w:rsidRDefault="001141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К.ю.н.</w:t>
            </w:r>
            <w:r w:rsidRPr="00C61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Грушин Ф.В.</w:t>
            </w:r>
          </w:p>
          <w:p w:rsidR="001F6244" w:rsidRPr="00782D09" w:rsidRDefault="001F6244" w:rsidP="00EA3B19">
            <w:pPr>
              <w:spacing w:line="240" w:lineRule="exact"/>
              <w:jc w:val="center"/>
            </w:pPr>
          </w:p>
        </w:tc>
        <w:tc>
          <w:tcPr>
            <w:tcW w:w="448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419F" w:rsidRPr="00782D09" w:rsidRDefault="0011419F" w:rsidP="00EA3B19">
            <w:pPr>
              <w:spacing w:line="240" w:lineRule="exact"/>
              <w:jc w:val="center"/>
            </w:pPr>
          </w:p>
        </w:tc>
      </w:tr>
      <w:tr w:rsidR="00C51459">
        <w:trPr>
          <w:cantSplit/>
          <w:trHeight w:val="280"/>
        </w:trPr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1459" w:rsidRDefault="00C51459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1459" w:rsidRDefault="00F11FC6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12.01.1</w:t>
            </w:r>
            <w:r w:rsidR="00A43A50">
              <w:rPr>
                <w:b/>
              </w:rPr>
              <w:t>2</w:t>
            </w:r>
          </w:p>
        </w:tc>
      </w:tr>
      <w:tr w:rsidR="00F11FC6">
        <w:trPr>
          <w:cantSplit/>
          <w:trHeight w:val="616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F11FC6" w:rsidRDefault="00F11FC6" w:rsidP="00EA3B19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11FC6" w:rsidRDefault="00F11FC6" w:rsidP="001F624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F11FC6" w:rsidRDefault="00F11FC6" w:rsidP="001F624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2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11FC6" w:rsidRDefault="00F11FC6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с.т.9</w:t>
            </w:r>
          </w:p>
          <w:p w:rsidR="00F11FC6" w:rsidRDefault="00F11FC6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F11FC6" w:rsidRPr="00782D09" w:rsidRDefault="00F11FC6" w:rsidP="00EA3B19">
            <w:pPr>
              <w:spacing w:line="240" w:lineRule="exact"/>
              <w:jc w:val="center"/>
            </w:pPr>
          </w:p>
        </w:tc>
      </w:tr>
      <w:tr w:rsidR="00F11FC6">
        <w:trPr>
          <w:cantSplit/>
        </w:trPr>
        <w:tc>
          <w:tcPr>
            <w:tcW w:w="417" w:type="dxa"/>
            <w:vMerge/>
            <w:tcBorders>
              <w:left w:val="double" w:sz="4" w:space="0" w:color="auto"/>
            </w:tcBorders>
          </w:tcPr>
          <w:p w:rsidR="00F11FC6" w:rsidRDefault="00F11FC6" w:rsidP="00EA3B19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</w:tcPr>
          <w:p w:rsidR="00F11FC6" w:rsidRDefault="00F11FC6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F11FC6" w:rsidRDefault="00F11FC6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2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F11FC6" w:rsidRPr="002C43BD" w:rsidRDefault="00F11FC6" w:rsidP="00EA3B19">
            <w:pPr>
              <w:spacing w:line="240" w:lineRule="exact"/>
              <w:jc w:val="center"/>
            </w:pPr>
          </w:p>
        </w:tc>
      </w:tr>
      <w:tr w:rsidR="00992F51">
        <w:trPr>
          <w:cantSplit/>
          <w:trHeight w:val="485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92F51" w:rsidRDefault="00992F51" w:rsidP="00EA3B19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2F51" w:rsidRDefault="00992F51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992F51" w:rsidRDefault="00992F51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482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pStyle w:val="a3"/>
              <w:spacing w:line="260" w:lineRule="exact"/>
              <w:ind w:left="266" w:hanging="180"/>
              <w:jc w:val="center"/>
              <w:rPr>
                <w:b/>
                <w:szCs w:val="24"/>
              </w:rPr>
            </w:pPr>
          </w:p>
          <w:p w:rsidR="00992F51" w:rsidRPr="00C61B31" w:rsidRDefault="00992F51" w:rsidP="00EA3B1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Зачет  </w:t>
            </w:r>
            <w:r>
              <w:rPr>
                <w:szCs w:val="24"/>
              </w:rPr>
              <w:t>П</w:t>
            </w:r>
            <w:r w:rsidRPr="00C61B31">
              <w:rPr>
                <w:szCs w:val="24"/>
              </w:rPr>
              <w:t xml:space="preserve">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</w:p>
          <w:p w:rsidR="00992F51" w:rsidRDefault="0091147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92F51">
              <w:rPr>
                <w:sz w:val="24"/>
                <w:szCs w:val="24"/>
              </w:rPr>
              <w:t>К.ю.н.</w:t>
            </w:r>
            <w:r w:rsidR="00992F51" w:rsidRPr="00C61B31">
              <w:rPr>
                <w:sz w:val="24"/>
                <w:szCs w:val="24"/>
              </w:rPr>
              <w:t xml:space="preserve"> </w:t>
            </w:r>
            <w:r w:rsidR="00992F51">
              <w:rPr>
                <w:sz w:val="24"/>
                <w:szCs w:val="24"/>
              </w:rPr>
              <w:t>Грушин Ф.В.</w:t>
            </w:r>
          </w:p>
          <w:p w:rsidR="001F6244" w:rsidRPr="00C56E68" w:rsidRDefault="001F6244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4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992F51" w:rsidRDefault="00992F51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Зачет     </w:t>
            </w: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992F51" w:rsidRDefault="00992F51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права     208ю </w:t>
            </w:r>
          </w:p>
          <w:p w:rsidR="00992F51" w:rsidRPr="00C56E68" w:rsidRDefault="00992F51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1147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Доцент Бондаренко И.В.</w:t>
            </w:r>
          </w:p>
        </w:tc>
      </w:tr>
    </w:tbl>
    <w:p w:rsidR="005657D0" w:rsidRDefault="005657D0" w:rsidP="00EA3B19">
      <w:pPr>
        <w:spacing w:line="240" w:lineRule="exact"/>
        <w:rPr>
          <w:sz w:val="16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2627EB" w:rsidRDefault="002627EB" w:rsidP="00EA3B19">
      <w:pPr>
        <w:spacing w:line="180" w:lineRule="exact"/>
        <w:rPr>
          <w:sz w:val="18"/>
          <w:szCs w:val="18"/>
        </w:rPr>
      </w:pPr>
    </w:p>
    <w:p w:rsidR="002627EB" w:rsidRDefault="002627EB" w:rsidP="00EA3B19">
      <w:pPr>
        <w:spacing w:line="180" w:lineRule="exact"/>
        <w:rPr>
          <w:sz w:val="18"/>
          <w:szCs w:val="18"/>
        </w:rPr>
      </w:pPr>
    </w:p>
    <w:p w:rsidR="001F6244" w:rsidRDefault="001F6244" w:rsidP="00EA3B19">
      <w:pPr>
        <w:spacing w:line="180" w:lineRule="exact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27"/>
        <w:gridCol w:w="4484"/>
        <w:gridCol w:w="4477"/>
      </w:tblGrid>
      <w:tr w:rsidR="005657D0">
        <w:trPr>
          <w:cantSplit/>
          <w:trHeight w:val="443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EA3B19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EA3B19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EA3B19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EA3B19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43A50">
              <w:rPr>
                <w:b/>
              </w:rPr>
              <w:t>6</w:t>
            </w:r>
            <w:r>
              <w:rPr>
                <w:b/>
              </w:rPr>
              <w:t>.</w:t>
            </w:r>
            <w:r w:rsidR="002627EB">
              <w:rPr>
                <w:b/>
              </w:rPr>
              <w:t>0</w:t>
            </w:r>
            <w:r>
              <w:rPr>
                <w:b/>
              </w:rPr>
              <w:t>1.</w:t>
            </w:r>
            <w:r w:rsidR="00A43A50">
              <w:rPr>
                <w:b/>
              </w:rPr>
              <w:t>12</w:t>
            </w:r>
          </w:p>
        </w:tc>
      </w:tr>
      <w:tr w:rsidR="00A43A50">
        <w:trPr>
          <w:cantSplit/>
          <w:trHeight w:val="203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A43A50" w:rsidRDefault="00A43A50" w:rsidP="00EA3B19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3A50" w:rsidRDefault="00A43A50" w:rsidP="00EA3B19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8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3A50" w:rsidRDefault="00A43A50" w:rsidP="00EA3B19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A43A50" w:rsidRDefault="00A43A50" w:rsidP="00EA3B19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A43A50" w:rsidRPr="00DC03C1" w:rsidRDefault="00A43A50" w:rsidP="00EA3B1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43A50" w:rsidRDefault="00A43A50" w:rsidP="00EA3B19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A43A50" w:rsidRPr="00DC03C1" w:rsidRDefault="00A43A50" w:rsidP="00EA3B1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A43A50">
        <w:trPr>
          <w:cantSplit/>
          <w:trHeight w:val="512"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A43A50" w:rsidRDefault="00A43A50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A43A50" w:rsidRDefault="00A43A50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1" w:type="dxa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43A50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7D75">
              <w:rPr>
                <w:sz w:val="24"/>
                <w:szCs w:val="24"/>
              </w:rPr>
              <w:t>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  пр.т.4    103и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1F6244" w:rsidRPr="00C56E68" w:rsidRDefault="001F6244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43A50">
        <w:trPr>
          <w:cantSplit/>
          <w:trHeight w:val="360"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A43A50" w:rsidRDefault="00A43A50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1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A43A50" w:rsidRPr="003D5565" w:rsidRDefault="00A43A50" w:rsidP="00EA3B19">
            <w:pPr>
              <w:spacing w:line="240" w:lineRule="exact"/>
              <w:jc w:val="center"/>
            </w:pPr>
          </w:p>
        </w:tc>
      </w:tr>
      <w:tr w:rsidR="00A43A50">
        <w:trPr>
          <w:cantSplit/>
          <w:trHeight w:val="240"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A43A50" w:rsidRDefault="00A43A50" w:rsidP="00EA3B19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F168DC" w:rsidRDefault="00F168DC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43A50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с.т.6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F168DC" w:rsidRPr="002C43BD" w:rsidRDefault="00F168DC" w:rsidP="00EA3B19">
            <w:pPr>
              <w:spacing w:line="240" w:lineRule="exact"/>
              <w:jc w:val="center"/>
            </w:pPr>
          </w:p>
        </w:tc>
      </w:tr>
      <w:tr w:rsidR="00A43A50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3A50" w:rsidRDefault="00A43A50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17.01.12</w:t>
            </w:r>
          </w:p>
        </w:tc>
      </w:tr>
      <w:tr w:rsidR="00A43A50">
        <w:trPr>
          <w:cantSplit/>
          <w:trHeight w:val="205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A43A50" w:rsidRDefault="00A43A50" w:rsidP="00EA3B19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A43A50" w:rsidRDefault="00A43A50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A43A50" w:rsidRDefault="00A43A50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с.т.6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43A50" w:rsidRPr="00ED5F7B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</w:p>
          <w:p w:rsidR="00A43A50" w:rsidRPr="00ED5F7B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>пр.т.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 208ю</w:t>
            </w:r>
          </w:p>
          <w:p w:rsidR="00A43A50" w:rsidRPr="00ED5F7B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A43A50">
        <w:trPr>
          <w:cantSplit/>
        </w:trPr>
        <w:tc>
          <w:tcPr>
            <w:tcW w:w="418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43A50" w:rsidRDefault="00A43A50" w:rsidP="00EA3B19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F168DC" w:rsidRDefault="00F168DC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43A50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с.т.9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1F6244" w:rsidRDefault="001F6244" w:rsidP="00EA3B1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50" w:rsidRPr="00782D09" w:rsidRDefault="00A43A50" w:rsidP="00EA3B19">
            <w:pPr>
              <w:spacing w:line="240" w:lineRule="exact"/>
              <w:jc w:val="center"/>
            </w:pPr>
          </w:p>
        </w:tc>
      </w:tr>
      <w:tr w:rsidR="00A43A50">
        <w:trPr>
          <w:cantSplit/>
          <w:trHeight w:val="280"/>
        </w:trPr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3A50" w:rsidRDefault="00A43A50" w:rsidP="00EA3B1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18.01.12</w:t>
            </w:r>
          </w:p>
        </w:tc>
      </w:tr>
      <w:tr w:rsidR="00A43A50">
        <w:trPr>
          <w:cantSplit/>
          <w:trHeight w:val="280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A43A50" w:rsidRDefault="00A43A50" w:rsidP="00EA3B19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3A50" w:rsidRDefault="00A43A50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A43A50" w:rsidRDefault="00A43A50" w:rsidP="00EA3B1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8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A43A50" w:rsidRDefault="00A43A50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 xml:space="preserve">овременные теоретические проблемы 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 учения   о    преступлении    </w:t>
            </w:r>
            <w:r>
              <w:rPr>
                <w:spacing w:val="-20"/>
                <w:sz w:val="24"/>
                <w:szCs w:val="24"/>
              </w:rPr>
              <w:t>с.т.6</w:t>
            </w:r>
            <w:r w:rsidRPr="00223428"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 xml:space="preserve">    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43A50" w:rsidRPr="00ED5F7B" w:rsidRDefault="00E87C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АКТУАЛЬНЫЕ ПРОБЛЕМЫ СЕМЕЙНОГО</w:t>
            </w:r>
            <w:r>
              <w:rPr>
                <w:sz w:val="24"/>
                <w:szCs w:val="24"/>
              </w:rPr>
              <w:t xml:space="preserve">  </w:t>
            </w: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 xml:space="preserve"> Л.Т.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   208ю</w:t>
            </w:r>
          </w:p>
          <w:p w:rsidR="00A43A50" w:rsidRPr="00ED5F7B" w:rsidRDefault="00A43A50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A43A50">
        <w:trPr>
          <w:cantSplit/>
        </w:trPr>
        <w:tc>
          <w:tcPr>
            <w:tcW w:w="4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3A50" w:rsidRDefault="00A43A50" w:rsidP="00EA3B19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A43A50" w:rsidRDefault="00A43A50" w:rsidP="00EA3B1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84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6244" w:rsidRDefault="001F6244" w:rsidP="00EA3B1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</w:p>
          <w:p w:rsidR="00E87C9F" w:rsidRPr="00C61B31" w:rsidRDefault="00E87C9F" w:rsidP="00EA3B1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C61B31">
              <w:rPr>
                <w:szCs w:val="24"/>
              </w:rPr>
              <w:t xml:space="preserve">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  <w:r>
              <w:rPr>
                <w:szCs w:val="24"/>
              </w:rPr>
              <w:t>с.т.11</w:t>
            </w:r>
          </w:p>
          <w:p w:rsidR="00A43A50" w:rsidRDefault="00E87C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К.ю.н.</w:t>
            </w:r>
            <w:r w:rsidRPr="00C61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Грушин Ф.В.</w:t>
            </w:r>
          </w:p>
          <w:p w:rsidR="001F6244" w:rsidRDefault="001F6244" w:rsidP="00EA3B19">
            <w:pPr>
              <w:spacing w:line="240" w:lineRule="exact"/>
              <w:jc w:val="center"/>
            </w:pPr>
          </w:p>
        </w:tc>
        <w:tc>
          <w:tcPr>
            <w:tcW w:w="447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F6244" w:rsidRDefault="001F6244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87C9F" w:rsidRDefault="00E87C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Вещное право и вещные </w:t>
            </w:r>
          </w:p>
          <w:p w:rsidR="00E87C9F" w:rsidRDefault="00E87C9F" w:rsidP="00EA3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 пр.т.8    208ю </w:t>
            </w:r>
          </w:p>
          <w:p w:rsidR="00A43A50" w:rsidRPr="002C43BD" w:rsidRDefault="00E87C9F" w:rsidP="00EA3B19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Доцент Бондаренко И.В.</w:t>
            </w:r>
          </w:p>
        </w:tc>
      </w:tr>
    </w:tbl>
    <w:p w:rsidR="005657D0" w:rsidRDefault="005657D0" w:rsidP="00EA3B19">
      <w:pPr>
        <w:spacing w:line="240" w:lineRule="exact"/>
        <w:rPr>
          <w:sz w:val="16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EA3B19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5657D0" w:rsidRDefault="005657D0" w:rsidP="005657D0">
      <w:pPr>
        <w:spacing w:line="240" w:lineRule="exact"/>
        <w:rPr>
          <w:sz w:val="16"/>
        </w:rPr>
      </w:pPr>
    </w:p>
    <w:p w:rsidR="001826F5" w:rsidRDefault="001826F5" w:rsidP="005657D0">
      <w:pPr>
        <w:spacing w:line="240" w:lineRule="exact"/>
        <w:rPr>
          <w:sz w:val="16"/>
        </w:rPr>
      </w:pPr>
    </w:p>
    <w:p w:rsidR="001826F5" w:rsidRDefault="001826F5" w:rsidP="005657D0">
      <w:pPr>
        <w:spacing w:line="240" w:lineRule="exact"/>
        <w:rPr>
          <w:sz w:val="16"/>
        </w:rPr>
      </w:pPr>
    </w:p>
    <w:p w:rsidR="0060290C" w:rsidRDefault="0060290C" w:rsidP="005657D0">
      <w:pPr>
        <w:spacing w:line="240" w:lineRule="exact"/>
        <w:rPr>
          <w:sz w:val="16"/>
        </w:rPr>
      </w:pPr>
    </w:p>
    <w:p w:rsidR="0060290C" w:rsidRDefault="0060290C" w:rsidP="005657D0">
      <w:pPr>
        <w:spacing w:line="240" w:lineRule="exact"/>
        <w:rPr>
          <w:sz w:val="16"/>
        </w:rPr>
      </w:pPr>
    </w:p>
    <w:p w:rsidR="001826F5" w:rsidRDefault="001826F5" w:rsidP="005657D0">
      <w:pPr>
        <w:spacing w:line="240" w:lineRule="exact"/>
        <w:rPr>
          <w:sz w:val="16"/>
        </w:rPr>
      </w:pPr>
    </w:p>
    <w:p w:rsidR="001826F5" w:rsidRDefault="001826F5" w:rsidP="005657D0">
      <w:pPr>
        <w:spacing w:line="240" w:lineRule="exact"/>
        <w:rPr>
          <w:sz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827"/>
        <w:gridCol w:w="4479"/>
        <w:gridCol w:w="4481"/>
      </w:tblGrid>
      <w:tr w:rsidR="005657D0">
        <w:trPr>
          <w:cantSplit/>
          <w:trHeight w:val="44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5657D0" w:rsidRDefault="005657D0" w:rsidP="002627EB">
            <w:pPr>
              <w:pStyle w:val="1"/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5"/>
              <w:spacing w:before="120" w:line="220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57D0" w:rsidRDefault="005657D0" w:rsidP="002627EB">
            <w:pPr>
              <w:pStyle w:val="6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147-М</w:t>
            </w:r>
          </w:p>
          <w:p w:rsidR="005657D0" w:rsidRDefault="001B754A" w:rsidP="002627EB">
            <w:pPr>
              <w:pStyle w:val="4"/>
              <w:spacing w:line="24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Учебно-методический кабинет кафедры физической подготовки и спорта</w:t>
            </w:r>
          </w:p>
        </w:tc>
      </w:tr>
      <w:tr w:rsidR="005657D0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2627EB" w:rsidP="002627E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516">
              <w:rPr>
                <w:b/>
              </w:rPr>
              <w:t>3</w:t>
            </w:r>
            <w:r w:rsidR="005657D0">
              <w:rPr>
                <w:b/>
              </w:rPr>
              <w:t>.</w:t>
            </w:r>
            <w:r>
              <w:rPr>
                <w:b/>
              </w:rPr>
              <w:t>0</w:t>
            </w:r>
            <w:r w:rsidR="00B65516">
              <w:rPr>
                <w:b/>
              </w:rPr>
              <w:t>1.12</w:t>
            </w:r>
          </w:p>
        </w:tc>
      </w:tr>
      <w:tr w:rsidR="005657D0">
        <w:trPr>
          <w:cantSplit/>
          <w:trHeight w:val="2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657D0" w:rsidRDefault="005657D0" w:rsidP="002627EB">
            <w:pPr>
              <w:spacing w:line="240" w:lineRule="exact"/>
              <w:jc w:val="center"/>
            </w:pPr>
            <w:r>
              <w:t>Понедельник</w:t>
            </w: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57D0" w:rsidRDefault="005657D0" w:rsidP="002627EB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47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393" w:rsidRDefault="00197393" w:rsidP="00B245E7">
            <w:pPr>
              <w:spacing w:line="200" w:lineRule="exact"/>
              <w:jc w:val="center"/>
            </w:pPr>
            <w:r>
              <w:t>Программа подготовки:</w:t>
            </w:r>
          </w:p>
          <w:p w:rsidR="00D60834" w:rsidRDefault="00197393" w:rsidP="00B245E7">
            <w:pPr>
              <w:spacing w:line="200" w:lineRule="exact"/>
              <w:jc w:val="center"/>
            </w:pPr>
            <w:r>
              <w:t xml:space="preserve">уголовное право, криминология, </w:t>
            </w:r>
          </w:p>
          <w:p w:rsidR="005657D0" w:rsidRPr="001826F5" w:rsidRDefault="00197393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уголовно-исполнительное право</w:t>
            </w:r>
          </w:p>
        </w:tc>
        <w:tc>
          <w:tcPr>
            <w:tcW w:w="44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366F9" w:rsidRDefault="007366F9" w:rsidP="00B245E7">
            <w:pPr>
              <w:spacing w:line="200" w:lineRule="exact"/>
              <w:jc w:val="center"/>
            </w:pPr>
            <w:r w:rsidRPr="00591595">
              <w:t>Программа</w:t>
            </w:r>
            <w:r>
              <w:t xml:space="preserve"> подготовки:</w:t>
            </w:r>
          </w:p>
          <w:p w:rsidR="005657D0" w:rsidRPr="001826F5" w:rsidRDefault="007366F9" w:rsidP="00B245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t>гражданское право, семейное право, международное частное право</w:t>
            </w:r>
          </w:p>
        </w:tc>
      </w:tr>
      <w:tr w:rsidR="00B65516">
        <w:trPr>
          <w:cantSplit/>
          <w:trHeight w:val="508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65516" w:rsidRDefault="00B65516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B65516" w:rsidRDefault="00B65516" w:rsidP="00175A8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1F6244" w:rsidRDefault="001F6244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7D75">
              <w:rPr>
                <w:sz w:val="24"/>
                <w:szCs w:val="24"/>
              </w:rPr>
              <w:t>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  пр.т.4    103и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1F6244" w:rsidRPr="00782D09" w:rsidRDefault="001F6244" w:rsidP="00175A89">
            <w:pPr>
              <w:spacing w:line="240" w:lineRule="exact"/>
              <w:jc w:val="center"/>
            </w:pPr>
          </w:p>
        </w:tc>
      </w:tr>
      <w:tr w:rsidR="00B65516" w:rsidRPr="0060290C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65516" w:rsidRDefault="00B65516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65516" w:rsidRPr="00782D09" w:rsidRDefault="00B65516" w:rsidP="00175A89">
            <w:pPr>
              <w:spacing w:line="240" w:lineRule="exact"/>
              <w:jc w:val="center"/>
            </w:pPr>
          </w:p>
        </w:tc>
      </w:tr>
      <w:tr w:rsidR="00B65516">
        <w:trPr>
          <w:cantSplit/>
          <w:trHeight w:val="3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65516" w:rsidRDefault="00B65516" w:rsidP="002627EB">
            <w:pPr>
              <w:spacing w:line="240" w:lineRule="exact"/>
              <w:jc w:val="center"/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61454D" w:rsidRDefault="0061454D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права  с.т. 6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К.ф.н.    Везломцев В.Е.</w:t>
            </w:r>
          </w:p>
          <w:p w:rsidR="0061454D" w:rsidRPr="00782D09" w:rsidRDefault="0061454D" w:rsidP="00175A89">
            <w:pPr>
              <w:spacing w:line="240" w:lineRule="exact"/>
              <w:jc w:val="center"/>
            </w:pPr>
          </w:p>
        </w:tc>
      </w:tr>
      <w:tr w:rsidR="001826F5">
        <w:trPr>
          <w:cantSplit/>
          <w:trHeight w:val="280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6F5" w:rsidRDefault="001826F5" w:rsidP="00175A89">
            <w:pPr>
              <w:pStyle w:val="6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6F5" w:rsidRDefault="00B65516" w:rsidP="00175A89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24.01.12</w:t>
            </w:r>
          </w:p>
        </w:tc>
      </w:tr>
      <w:tr w:rsidR="00B65516">
        <w:trPr>
          <w:cantSplit/>
          <w:trHeight w:val="547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B65516" w:rsidRDefault="00B65516" w:rsidP="002627EB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B65516" w:rsidRDefault="00B65516" w:rsidP="00175A8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447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6244" w:rsidRDefault="001F6244" w:rsidP="00175A8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  <w:p w:rsidR="00B65516" w:rsidRDefault="00B65516" w:rsidP="00175A8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С</w:t>
            </w:r>
            <w:r w:rsidRPr="00223428">
              <w:rPr>
                <w:spacing w:val="-20"/>
                <w:sz w:val="24"/>
                <w:szCs w:val="24"/>
              </w:rPr>
              <w:t>овременные теоретические проблемы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  <w:r w:rsidRPr="00223428">
              <w:rPr>
                <w:spacing w:val="-20"/>
                <w:sz w:val="24"/>
                <w:szCs w:val="24"/>
              </w:rPr>
              <w:t xml:space="preserve">учения   о    преступлении    </w:t>
            </w:r>
            <w:r>
              <w:rPr>
                <w:spacing w:val="-20"/>
                <w:sz w:val="24"/>
                <w:szCs w:val="24"/>
              </w:rPr>
              <w:t>пр.т.6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Профессор Сыч К.А.</w:t>
            </w:r>
          </w:p>
          <w:p w:rsidR="001F6244" w:rsidRPr="00ED5F7B" w:rsidRDefault="001F6244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8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B6551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5516" w:rsidRPr="00ED5F7B" w:rsidRDefault="00B65516" w:rsidP="00B6551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D5F7B">
              <w:rPr>
                <w:sz w:val="24"/>
                <w:szCs w:val="24"/>
              </w:rPr>
              <w:t>ктуальные проблемы семейного</w:t>
            </w:r>
            <w:r>
              <w:rPr>
                <w:sz w:val="24"/>
                <w:szCs w:val="24"/>
              </w:rPr>
              <w:t xml:space="preserve">  </w:t>
            </w:r>
            <w:r w:rsidRPr="00ED5F7B">
              <w:rPr>
                <w:sz w:val="24"/>
                <w:szCs w:val="24"/>
              </w:rPr>
              <w:t xml:space="preserve"> права  </w:t>
            </w:r>
            <w:r>
              <w:rPr>
                <w:sz w:val="24"/>
                <w:szCs w:val="24"/>
              </w:rPr>
              <w:t xml:space="preserve"> с.т.</w:t>
            </w:r>
            <w:r w:rsidRPr="00ED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   208ю</w:t>
            </w:r>
          </w:p>
          <w:p w:rsidR="00B65516" w:rsidRPr="00ED5F7B" w:rsidRDefault="00B65516" w:rsidP="00B6551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D5F7B">
              <w:rPr>
                <w:sz w:val="24"/>
                <w:szCs w:val="24"/>
              </w:rPr>
              <w:t>Доцент Чичерова Л.Е.</w:t>
            </w:r>
          </w:p>
        </w:tc>
      </w:tr>
      <w:tr w:rsidR="00B65516">
        <w:trPr>
          <w:cantSplit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65516" w:rsidRDefault="00B65516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4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516" w:rsidRPr="002C43BD" w:rsidRDefault="00B65516" w:rsidP="00175A89">
            <w:pPr>
              <w:spacing w:line="240" w:lineRule="exact"/>
              <w:jc w:val="center"/>
            </w:pPr>
          </w:p>
        </w:tc>
        <w:tc>
          <w:tcPr>
            <w:tcW w:w="448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65516" w:rsidRPr="00782D09" w:rsidRDefault="00B65516" w:rsidP="005D5E16">
            <w:pPr>
              <w:spacing w:line="240" w:lineRule="exact"/>
              <w:jc w:val="center"/>
            </w:pPr>
          </w:p>
        </w:tc>
      </w:tr>
      <w:tr w:rsidR="00B65516">
        <w:trPr>
          <w:cantSplit/>
          <w:trHeight w:val="509"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5516" w:rsidRDefault="00B65516" w:rsidP="002627EB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96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54D" w:rsidRDefault="0061454D" w:rsidP="00175A8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65516">
              <w:rPr>
                <w:b/>
                <w:sz w:val="24"/>
                <w:szCs w:val="24"/>
              </w:rPr>
              <w:t>Зачет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К</w:t>
            </w:r>
            <w:r w:rsidRPr="00217D75">
              <w:rPr>
                <w:sz w:val="24"/>
                <w:szCs w:val="24"/>
              </w:rPr>
              <w:t>омпьютерные технологии</w:t>
            </w:r>
            <w:r>
              <w:rPr>
                <w:sz w:val="24"/>
                <w:szCs w:val="24"/>
              </w:rPr>
              <w:t xml:space="preserve">  в образовании и науке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Петренко В.В.</w:t>
            </w:r>
          </w:p>
          <w:p w:rsidR="0061454D" w:rsidRPr="00B65516" w:rsidRDefault="0061454D" w:rsidP="00175A8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65516">
        <w:trPr>
          <w:cantSplit/>
          <w:trHeight w:val="431"/>
        </w:trPr>
        <w:tc>
          <w:tcPr>
            <w:tcW w:w="1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516" w:rsidRPr="00782D09" w:rsidRDefault="00B65516" w:rsidP="00175A89">
            <w:pPr>
              <w:spacing w:line="240" w:lineRule="exact"/>
              <w:jc w:val="center"/>
            </w:pPr>
            <w:r>
              <w:t>Дата</w:t>
            </w:r>
          </w:p>
        </w:tc>
        <w:tc>
          <w:tcPr>
            <w:tcW w:w="896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516" w:rsidRPr="00B65516" w:rsidRDefault="00B65516" w:rsidP="00175A89">
            <w:pPr>
              <w:spacing w:line="240" w:lineRule="exact"/>
              <w:jc w:val="center"/>
              <w:rPr>
                <w:b/>
              </w:rPr>
            </w:pPr>
            <w:r w:rsidRPr="00B65516">
              <w:rPr>
                <w:b/>
              </w:rPr>
              <w:t>2</w:t>
            </w:r>
            <w:r>
              <w:rPr>
                <w:b/>
              </w:rPr>
              <w:t>5</w:t>
            </w:r>
            <w:r w:rsidRPr="00B65516">
              <w:rPr>
                <w:b/>
              </w:rPr>
              <w:t>.01.12</w:t>
            </w:r>
          </w:p>
        </w:tc>
      </w:tr>
      <w:tr w:rsidR="00B65516">
        <w:trPr>
          <w:cantSplit/>
          <w:trHeight w:val="16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B65516" w:rsidRPr="0060290C" w:rsidRDefault="00B65516" w:rsidP="0060290C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82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14.00-</w:t>
            </w:r>
          </w:p>
          <w:p w:rsidR="00B65516" w:rsidRDefault="00B65516" w:rsidP="00175A8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15.35</w:t>
            </w:r>
          </w:p>
        </w:tc>
        <w:tc>
          <w:tcPr>
            <w:tcW w:w="8960" w:type="dxa"/>
            <w:gridSpan w:val="2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61454D" w:rsidRDefault="0061454D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5516" w:rsidRDefault="00B65516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политических и правовых учений   с.т.10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Бадальянц  Ю.С.</w:t>
            </w:r>
          </w:p>
          <w:p w:rsidR="00B65516" w:rsidRPr="002C43BD" w:rsidRDefault="00B65516" w:rsidP="00175A89">
            <w:pPr>
              <w:spacing w:line="240" w:lineRule="exact"/>
              <w:jc w:val="center"/>
            </w:pPr>
          </w:p>
        </w:tc>
      </w:tr>
      <w:tr w:rsidR="00B65516" w:rsidRPr="002C43BD">
        <w:trPr>
          <w:cantSplit/>
          <w:trHeight w:val="160"/>
        </w:trPr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65516" w:rsidRDefault="00B65516" w:rsidP="00B65516">
            <w:pPr>
              <w:pStyle w:val="1"/>
              <w:spacing w:line="24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15.45-</w:t>
            </w:r>
          </w:p>
          <w:p w:rsidR="00B65516" w:rsidRDefault="00B65516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8960" w:type="dxa"/>
            <w:gridSpan w:val="2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5516" w:rsidRPr="002C43BD" w:rsidRDefault="00B65516" w:rsidP="00175A89">
            <w:pPr>
              <w:spacing w:line="240" w:lineRule="exact"/>
              <w:jc w:val="center"/>
            </w:pPr>
          </w:p>
        </w:tc>
      </w:tr>
      <w:tr w:rsidR="00175A89" w:rsidRPr="00782D09">
        <w:trPr>
          <w:cantSplit/>
          <w:trHeight w:val="160"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75A89" w:rsidRDefault="00175A89" w:rsidP="00B65516">
            <w:pPr>
              <w:pStyle w:val="1"/>
              <w:spacing w:line="240" w:lineRule="exact"/>
              <w:rPr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5A89" w:rsidRDefault="00175A89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17.30-</w:t>
            </w:r>
          </w:p>
          <w:p w:rsidR="00175A89" w:rsidRDefault="00175A89" w:rsidP="00175A8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6244" w:rsidRDefault="001F6244" w:rsidP="00175A89">
            <w:pPr>
              <w:pStyle w:val="a3"/>
              <w:spacing w:line="260" w:lineRule="exact"/>
              <w:ind w:left="266" w:hanging="180"/>
              <w:jc w:val="center"/>
              <w:rPr>
                <w:b/>
                <w:szCs w:val="24"/>
              </w:rPr>
            </w:pPr>
          </w:p>
          <w:p w:rsidR="00175A89" w:rsidRPr="00C61B31" w:rsidRDefault="00175A89" w:rsidP="00175A89">
            <w:pPr>
              <w:pStyle w:val="a3"/>
              <w:spacing w:line="260" w:lineRule="exact"/>
              <w:ind w:left="266" w:hanging="18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Зачет   </w:t>
            </w:r>
            <w:r>
              <w:rPr>
                <w:szCs w:val="24"/>
              </w:rPr>
              <w:t>П</w:t>
            </w:r>
            <w:r w:rsidRPr="00C61B31">
              <w:rPr>
                <w:szCs w:val="24"/>
              </w:rPr>
              <w:t xml:space="preserve">роблемы исполнения </w:t>
            </w:r>
            <w:r w:rsidRPr="00C61B31">
              <w:rPr>
                <w:spacing w:val="-20"/>
                <w:szCs w:val="24"/>
              </w:rPr>
              <w:t>уголовных</w:t>
            </w:r>
            <w:r w:rsidRPr="00C61B31">
              <w:rPr>
                <w:szCs w:val="24"/>
              </w:rPr>
              <w:t xml:space="preserve"> наказаний  </w:t>
            </w:r>
          </w:p>
          <w:p w:rsidR="00175A89" w:rsidRDefault="00175A89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К.ю.н.</w:t>
            </w:r>
            <w:r w:rsidRPr="00C61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Грушин Ф.В.</w:t>
            </w:r>
          </w:p>
          <w:p w:rsidR="001F6244" w:rsidRDefault="001F6244" w:rsidP="00175A89">
            <w:pPr>
              <w:spacing w:line="240" w:lineRule="exact"/>
              <w:jc w:val="center"/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6244" w:rsidRDefault="001F6244" w:rsidP="00175A8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175A89" w:rsidRDefault="00175A89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75A89">
              <w:rPr>
                <w:b/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 xml:space="preserve">   Вещное право и вещные </w:t>
            </w:r>
          </w:p>
          <w:p w:rsidR="00175A89" w:rsidRDefault="00175A89" w:rsidP="00175A8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права  пр.т.8    208ю </w:t>
            </w:r>
          </w:p>
          <w:p w:rsidR="00175A89" w:rsidRPr="002C43BD" w:rsidRDefault="00175A89" w:rsidP="00175A89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 xml:space="preserve">              Доцент Бондаренко И.В.</w:t>
            </w:r>
          </w:p>
        </w:tc>
      </w:tr>
    </w:tbl>
    <w:p w:rsidR="005657D0" w:rsidRDefault="005657D0" w:rsidP="00274FF4">
      <w:pPr>
        <w:spacing w:line="180" w:lineRule="exact"/>
        <w:rPr>
          <w:sz w:val="18"/>
          <w:szCs w:val="18"/>
        </w:rPr>
      </w:pPr>
    </w:p>
    <w:p w:rsidR="001826F5" w:rsidRDefault="001826F5" w:rsidP="00274FF4">
      <w:pPr>
        <w:spacing w:line="180" w:lineRule="exact"/>
        <w:rPr>
          <w:sz w:val="18"/>
          <w:szCs w:val="18"/>
        </w:rPr>
      </w:pPr>
    </w:p>
    <w:p w:rsidR="001826F5" w:rsidRDefault="001826F5" w:rsidP="00274FF4">
      <w:pPr>
        <w:spacing w:line="180" w:lineRule="exact"/>
        <w:rPr>
          <w:sz w:val="18"/>
          <w:szCs w:val="18"/>
        </w:rPr>
      </w:pPr>
    </w:p>
    <w:p w:rsidR="00B65516" w:rsidRPr="00061172" w:rsidRDefault="00B65516" w:rsidP="00B65516">
      <w:pPr>
        <w:spacing w:line="200" w:lineRule="exact"/>
        <w:ind w:left="5664" w:hanging="5664"/>
        <w:rPr>
          <w:sz w:val="22"/>
          <w:szCs w:val="22"/>
        </w:rPr>
      </w:pPr>
      <w:r w:rsidRPr="00061172"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 xml:space="preserve">ведущий </w:t>
      </w:r>
      <w:r w:rsidRPr="00061172">
        <w:rPr>
          <w:sz w:val="22"/>
          <w:szCs w:val="22"/>
        </w:rPr>
        <w:t xml:space="preserve">менеджер Института Академии ФСИН России   Т.Ю. Полунина </w:t>
      </w:r>
    </w:p>
    <w:p w:rsidR="00B65516" w:rsidRPr="00061172" w:rsidRDefault="00B65516" w:rsidP="00B65516">
      <w:pPr>
        <w:spacing w:line="200" w:lineRule="exact"/>
        <w:ind w:left="5664"/>
        <w:rPr>
          <w:sz w:val="22"/>
          <w:szCs w:val="22"/>
        </w:rPr>
      </w:pPr>
    </w:p>
    <w:p w:rsidR="00B65516" w:rsidRPr="00061172" w:rsidRDefault="00B65516" w:rsidP="00B65516">
      <w:pPr>
        <w:jc w:val="both"/>
        <w:rPr>
          <w:sz w:val="22"/>
          <w:szCs w:val="22"/>
        </w:rPr>
      </w:pPr>
      <w:r w:rsidRPr="00061172">
        <w:rPr>
          <w:sz w:val="22"/>
          <w:szCs w:val="22"/>
        </w:rPr>
        <w:t xml:space="preserve">Директор  Института  Академии ФСИН России                                                                  </w:t>
      </w:r>
    </w:p>
    <w:p w:rsidR="00B65516" w:rsidRDefault="00B65516" w:rsidP="00B65516">
      <w:pPr>
        <w:jc w:val="both"/>
        <w:rPr>
          <w:sz w:val="22"/>
          <w:szCs w:val="22"/>
        </w:rPr>
      </w:pPr>
      <w:r>
        <w:rPr>
          <w:sz w:val="22"/>
          <w:szCs w:val="22"/>
        </w:rPr>
        <w:t>кандидат юридических наук,  профессор                                                                                      Е.В. Прысь</w:t>
      </w:r>
    </w:p>
    <w:p w:rsidR="00B65516" w:rsidRPr="00061172" w:rsidRDefault="00B65516" w:rsidP="00B655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61172">
        <w:rPr>
          <w:sz w:val="22"/>
          <w:szCs w:val="22"/>
        </w:rPr>
        <w:t xml:space="preserve">«           »     </w:t>
      </w:r>
      <w:r>
        <w:rPr>
          <w:sz w:val="22"/>
          <w:szCs w:val="22"/>
        </w:rPr>
        <w:t xml:space="preserve">августа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2"/>
            <w:szCs w:val="22"/>
          </w:rPr>
          <w:t>2011</w:t>
        </w:r>
        <w:r w:rsidRPr="00061172">
          <w:rPr>
            <w:sz w:val="22"/>
            <w:szCs w:val="22"/>
          </w:rPr>
          <w:t xml:space="preserve"> г</w:t>
        </w:r>
      </w:smartTag>
      <w:r w:rsidRPr="00061172">
        <w:rPr>
          <w:sz w:val="22"/>
          <w:szCs w:val="22"/>
        </w:rPr>
        <w:t>.</w:t>
      </w:r>
    </w:p>
    <w:p w:rsidR="00B65516" w:rsidRDefault="00B65516" w:rsidP="00B65516">
      <w:pPr>
        <w:rPr>
          <w:sz w:val="23"/>
          <w:szCs w:val="23"/>
        </w:rPr>
      </w:pPr>
    </w:p>
    <w:p w:rsidR="00A11250" w:rsidRDefault="00A11250" w:rsidP="00A11250">
      <w:pPr>
        <w:spacing w:line="200" w:lineRule="exact"/>
        <w:rPr>
          <w:sz w:val="22"/>
          <w:szCs w:val="22"/>
        </w:rPr>
      </w:pPr>
    </w:p>
    <w:p w:rsidR="00A11250" w:rsidRDefault="00A11250" w:rsidP="00A11250">
      <w:pPr>
        <w:spacing w:line="200" w:lineRule="exact"/>
        <w:rPr>
          <w:sz w:val="22"/>
          <w:szCs w:val="22"/>
        </w:rPr>
      </w:pPr>
    </w:p>
    <w:p w:rsidR="00A11250" w:rsidRDefault="00A11250" w:rsidP="00A11250">
      <w:pPr>
        <w:spacing w:line="200" w:lineRule="exact"/>
        <w:rPr>
          <w:sz w:val="22"/>
          <w:szCs w:val="22"/>
        </w:rPr>
      </w:pPr>
    </w:p>
    <w:p w:rsidR="002627EB" w:rsidRPr="00C052F0" w:rsidRDefault="002627EB" w:rsidP="00A11250">
      <w:pPr>
        <w:spacing w:line="200" w:lineRule="exact"/>
        <w:rPr>
          <w:sz w:val="22"/>
          <w:szCs w:val="22"/>
        </w:rPr>
      </w:pPr>
    </w:p>
    <w:p w:rsidR="00A11250" w:rsidRPr="00C052F0" w:rsidRDefault="00A11250" w:rsidP="00A11250">
      <w:pPr>
        <w:spacing w:line="200" w:lineRule="exact"/>
        <w:rPr>
          <w:sz w:val="22"/>
          <w:szCs w:val="22"/>
        </w:rPr>
      </w:pPr>
      <w:bookmarkStart w:id="0" w:name="_GoBack"/>
      <w:bookmarkEnd w:id="0"/>
    </w:p>
    <w:sectPr w:rsidR="00A11250" w:rsidRPr="00C052F0" w:rsidSect="000D7215">
      <w:pgSz w:w="11906" w:h="16838"/>
      <w:pgMar w:top="1618" w:right="20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7AF0"/>
    <w:multiLevelType w:val="hybridMultilevel"/>
    <w:tmpl w:val="4718E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85C03"/>
    <w:multiLevelType w:val="hybridMultilevel"/>
    <w:tmpl w:val="3C5E2A56"/>
    <w:lvl w:ilvl="0" w:tplc="EE84F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>
    <w:nsid w:val="28556F54"/>
    <w:multiLevelType w:val="singleLevel"/>
    <w:tmpl w:val="654A5772"/>
    <w:lvl w:ilvl="0">
      <w:start w:val="2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</w:abstractNum>
  <w:abstractNum w:abstractNumId="3">
    <w:nsid w:val="2ABE6C43"/>
    <w:multiLevelType w:val="singleLevel"/>
    <w:tmpl w:val="28FE0A9C"/>
    <w:lvl w:ilvl="0">
      <w:start w:val="2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</w:abstractNum>
  <w:abstractNum w:abstractNumId="4">
    <w:nsid w:val="2BFC27EB"/>
    <w:multiLevelType w:val="hybridMultilevel"/>
    <w:tmpl w:val="1F240D36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">
    <w:nsid w:val="3C5677AE"/>
    <w:multiLevelType w:val="hybridMultilevel"/>
    <w:tmpl w:val="557CE9A4"/>
    <w:lvl w:ilvl="0" w:tplc="C57A5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C1561"/>
    <w:multiLevelType w:val="multilevel"/>
    <w:tmpl w:val="999A4EA8"/>
    <w:lvl w:ilvl="0">
      <w:start w:val="13"/>
      <w:numFmt w:val="decimal"/>
      <w:lvlText w:val="%1"/>
      <w:lvlJc w:val="left"/>
      <w:pPr>
        <w:tabs>
          <w:tab w:val="num" w:pos="2355"/>
        </w:tabs>
        <w:ind w:left="2355" w:hanging="23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045"/>
        </w:tabs>
        <w:ind w:left="3045" w:hanging="23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35"/>
        </w:tabs>
        <w:ind w:left="3735" w:hanging="23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25"/>
        </w:tabs>
        <w:ind w:left="4425" w:hanging="23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15"/>
        </w:tabs>
        <w:ind w:left="5115" w:hanging="23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23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95"/>
        </w:tabs>
        <w:ind w:left="6495" w:hanging="23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85"/>
        </w:tabs>
        <w:ind w:left="7185" w:hanging="23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75"/>
        </w:tabs>
        <w:ind w:left="7875" w:hanging="2355"/>
      </w:pPr>
      <w:rPr>
        <w:rFonts w:hint="default"/>
      </w:rPr>
    </w:lvl>
  </w:abstractNum>
  <w:abstractNum w:abstractNumId="7">
    <w:nsid w:val="54D81745"/>
    <w:multiLevelType w:val="hybridMultilevel"/>
    <w:tmpl w:val="7EA86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6436C3"/>
    <w:multiLevelType w:val="hybridMultilevel"/>
    <w:tmpl w:val="A0383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97F7B"/>
    <w:multiLevelType w:val="multilevel"/>
    <w:tmpl w:val="B6DA560E"/>
    <w:lvl w:ilvl="0">
      <w:start w:val="9"/>
      <w:numFmt w:val="decimal"/>
      <w:lvlText w:val="%1.0"/>
      <w:lvlJc w:val="left"/>
      <w:pPr>
        <w:tabs>
          <w:tab w:val="num" w:pos="281"/>
        </w:tabs>
        <w:ind w:left="281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7"/>
        </w:tabs>
        <w:ind w:left="20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5"/>
        </w:tabs>
        <w:ind w:left="2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73"/>
        </w:tabs>
        <w:ind w:left="3473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1"/>
        </w:tabs>
        <w:ind w:left="454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49"/>
        </w:tabs>
        <w:ind w:left="52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7"/>
        </w:tabs>
        <w:ind w:left="6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5"/>
        </w:tabs>
        <w:ind w:left="7025" w:hanging="1440"/>
      </w:pPr>
      <w:rPr>
        <w:rFonts w:hint="default"/>
      </w:rPr>
    </w:lvl>
  </w:abstractNum>
  <w:abstractNum w:abstractNumId="10">
    <w:nsid w:val="72A73BF8"/>
    <w:multiLevelType w:val="multilevel"/>
    <w:tmpl w:val="99A6DC08"/>
    <w:lvl w:ilvl="0">
      <w:start w:val="8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  <w:sz w:val="18"/>
      </w:rPr>
    </w:lvl>
    <w:lvl w:ilvl="1">
      <w:start w:val="30"/>
      <w:numFmt w:val="decimal"/>
      <w:lvlText w:val="%1.%2"/>
      <w:lvlJc w:val="left"/>
      <w:pPr>
        <w:tabs>
          <w:tab w:val="num" w:pos="1016"/>
        </w:tabs>
        <w:ind w:left="1016" w:hanging="109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937"/>
        </w:tabs>
        <w:ind w:left="937" w:hanging="1095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58"/>
        </w:tabs>
        <w:ind w:left="858" w:hanging="109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779"/>
        </w:tabs>
        <w:ind w:left="779" w:hanging="109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9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621"/>
        </w:tabs>
        <w:ind w:left="621" w:hanging="109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887"/>
        </w:tabs>
        <w:ind w:left="887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808"/>
        </w:tabs>
        <w:ind w:left="808" w:hanging="1440"/>
      </w:pPr>
      <w:rPr>
        <w:rFonts w:hint="default"/>
        <w:sz w:val="18"/>
      </w:rPr>
    </w:lvl>
  </w:abstractNum>
  <w:abstractNum w:abstractNumId="11">
    <w:nsid w:val="75290783"/>
    <w:multiLevelType w:val="multilevel"/>
    <w:tmpl w:val="D9E82228"/>
    <w:lvl w:ilvl="0">
      <w:start w:val="9"/>
      <w:numFmt w:val="decimal"/>
      <w:lvlText w:val="%1.0"/>
      <w:lvlJc w:val="left"/>
      <w:pPr>
        <w:tabs>
          <w:tab w:val="num" w:pos="281"/>
        </w:tabs>
        <w:ind w:left="281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7"/>
        </w:tabs>
        <w:ind w:left="20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5"/>
        </w:tabs>
        <w:ind w:left="2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73"/>
        </w:tabs>
        <w:ind w:left="3473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1"/>
        </w:tabs>
        <w:ind w:left="454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49"/>
        </w:tabs>
        <w:ind w:left="52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7"/>
        </w:tabs>
        <w:ind w:left="6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5"/>
        </w:tabs>
        <w:ind w:left="7025" w:hanging="1440"/>
      </w:pPr>
      <w:rPr>
        <w:rFonts w:hint="default"/>
      </w:rPr>
    </w:lvl>
  </w:abstractNum>
  <w:abstractNum w:abstractNumId="12">
    <w:nsid w:val="7A1B203B"/>
    <w:multiLevelType w:val="hybridMultilevel"/>
    <w:tmpl w:val="5D12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250"/>
    <w:rsid w:val="0004181F"/>
    <w:rsid w:val="000A0620"/>
    <w:rsid w:val="000A66BD"/>
    <w:rsid w:val="000C1D94"/>
    <w:rsid w:val="000C2674"/>
    <w:rsid w:val="000D7215"/>
    <w:rsid w:val="000E2273"/>
    <w:rsid w:val="000E6288"/>
    <w:rsid w:val="000F01EC"/>
    <w:rsid w:val="000F0E43"/>
    <w:rsid w:val="0011350F"/>
    <w:rsid w:val="0011419F"/>
    <w:rsid w:val="0011716C"/>
    <w:rsid w:val="00141B5E"/>
    <w:rsid w:val="00175A89"/>
    <w:rsid w:val="001826F5"/>
    <w:rsid w:val="00197393"/>
    <w:rsid w:val="001A2F27"/>
    <w:rsid w:val="001B3262"/>
    <w:rsid w:val="001B754A"/>
    <w:rsid w:val="001F6244"/>
    <w:rsid w:val="00201492"/>
    <w:rsid w:val="00217D75"/>
    <w:rsid w:val="00223428"/>
    <w:rsid w:val="00223CBC"/>
    <w:rsid w:val="00225E34"/>
    <w:rsid w:val="00236181"/>
    <w:rsid w:val="00245CD3"/>
    <w:rsid w:val="002627EB"/>
    <w:rsid w:val="00274FF4"/>
    <w:rsid w:val="00282210"/>
    <w:rsid w:val="0028614E"/>
    <w:rsid w:val="0029746C"/>
    <w:rsid w:val="002B1105"/>
    <w:rsid w:val="002E7F82"/>
    <w:rsid w:val="00301F31"/>
    <w:rsid w:val="0031024C"/>
    <w:rsid w:val="00355A0D"/>
    <w:rsid w:val="00373800"/>
    <w:rsid w:val="003A1498"/>
    <w:rsid w:val="003A5710"/>
    <w:rsid w:val="003B54E8"/>
    <w:rsid w:val="003B6F0E"/>
    <w:rsid w:val="003C3EDE"/>
    <w:rsid w:val="003E4C0D"/>
    <w:rsid w:val="00401E4D"/>
    <w:rsid w:val="0040485C"/>
    <w:rsid w:val="004120F7"/>
    <w:rsid w:val="004530AB"/>
    <w:rsid w:val="00481A2C"/>
    <w:rsid w:val="004A36BF"/>
    <w:rsid w:val="004E5150"/>
    <w:rsid w:val="004F5694"/>
    <w:rsid w:val="004F65D0"/>
    <w:rsid w:val="005255C4"/>
    <w:rsid w:val="00526432"/>
    <w:rsid w:val="005657D0"/>
    <w:rsid w:val="00571507"/>
    <w:rsid w:val="005822E5"/>
    <w:rsid w:val="00591595"/>
    <w:rsid w:val="005B1E1F"/>
    <w:rsid w:val="005B28BF"/>
    <w:rsid w:val="005C6339"/>
    <w:rsid w:val="005D5E16"/>
    <w:rsid w:val="005E1AC1"/>
    <w:rsid w:val="005E6D2E"/>
    <w:rsid w:val="005F085C"/>
    <w:rsid w:val="0060290C"/>
    <w:rsid w:val="0061454D"/>
    <w:rsid w:val="006408DF"/>
    <w:rsid w:val="006471C8"/>
    <w:rsid w:val="00653670"/>
    <w:rsid w:val="00653E5B"/>
    <w:rsid w:val="00670528"/>
    <w:rsid w:val="00686615"/>
    <w:rsid w:val="00693F38"/>
    <w:rsid w:val="006B1D43"/>
    <w:rsid w:val="006F6439"/>
    <w:rsid w:val="007149EE"/>
    <w:rsid w:val="007366F9"/>
    <w:rsid w:val="007426B3"/>
    <w:rsid w:val="007508F2"/>
    <w:rsid w:val="00753B8E"/>
    <w:rsid w:val="00780F47"/>
    <w:rsid w:val="00787993"/>
    <w:rsid w:val="007B3CA6"/>
    <w:rsid w:val="007D4916"/>
    <w:rsid w:val="007D6A15"/>
    <w:rsid w:val="007E6CBB"/>
    <w:rsid w:val="007F7437"/>
    <w:rsid w:val="0083020E"/>
    <w:rsid w:val="008409C9"/>
    <w:rsid w:val="0084235F"/>
    <w:rsid w:val="0084528B"/>
    <w:rsid w:val="00857363"/>
    <w:rsid w:val="00863C59"/>
    <w:rsid w:val="008670C3"/>
    <w:rsid w:val="00897038"/>
    <w:rsid w:val="008A00B7"/>
    <w:rsid w:val="008B6453"/>
    <w:rsid w:val="008C55E6"/>
    <w:rsid w:val="008C63E3"/>
    <w:rsid w:val="008E00F4"/>
    <w:rsid w:val="0090028C"/>
    <w:rsid w:val="0091147F"/>
    <w:rsid w:val="009303BB"/>
    <w:rsid w:val="00937075"/>
    <w:rsid w:val="00947244"/>
    <w:rsid w:val="009505AE"/>
    <w:rsid w:val="00955A18"/>
    <w:rsid w:val="00966CE1"/>
    <w:rsid w:val="009730BF"/>
    <w:rsid w:val="009905D0"/>
    <w:rsid w:val="00992F51"/>
    <w:rsid w:val="009B779A"/>
    <w:rsid w:val="009E35E6"/>
    <w:rsid w:val="009E6613"/>
    <w:rsid w:val="00A01173"/>
    <w:rsid w:val="00A11250"/>
    <w:rsid w:val="00A43A50"/>
    <w:rsid w:val="00A46E39"/>
    <w:rsid w:val="00A8427B"/>
    <w:rsid w:val="00AD6921"/>
    <w:rsid w:val="00B03780"/>
    <w:rsid w:val="00B11A2C"/>
    <w:rsid w:val="00B245E7"/>
    <w:rsid w:val="00B332EB"/>
    <w:rsid w:val="00B3723C"/>
    <w:rsid w:val="00B65516"/>
    <w:rsid w:val="00B95D88"/>
    <w:rsid w:val="00BA0897"/>
    <w:rsid w:val="00BC1A8B"/>
    <w:rsid w:val="00BE0E2A"/>
    <w:rsid w:val="00BE1639"/>
    <w:rsid w:val="00BE7515"/>
    <w:rsid w:val="00C258AF"/>
    <w:rsid w:val="00C40227"/>
    <w:rsid w:val="00C51459"/>
    <w:rsid w:val="00C55507"/>
    <w:rsid w:val="00C56E68"/>
    <w:rsid w:val="00C61B31"/>
    <w:rsid w:val="00C737A0"/>
    <w:rsid w:val="00C74C53"/>
    <w:rsid w:val="00C7610F"/>
    <w:rsid w:val="00C8157F"/>
    <w:rsid w:val="00C818B2"/>
    <w:rsid w:val="00C848F4"/>
    <w:rsid w:val="00CB2A85"/>
    <w:rsid w:val="00CD22A1"/>
    <w:rsid w:val="00D1206B"/>
    <w:rsid w:val="00D15372"/>
    <w:rsid w:val="00D34908"/>
    <w:rsid w:val="00D44992"/>
    <w:rsid w:val="00D60834"/>
    <w:rsid w:val="00D816E6"/>
    <w:rsid w:val="00DB1B32"/>
    <w:rsid w:val="00DB481F"/>
    <w:rsid w:val="00DB6882"/>
    <w:rsid w:val="00DC03C1"/>
    <w:rsid w:val="00DD5C8C"/>
    <w:rsid w:val="00DE3158"/>
    <w:rsid w:val="00DE42A4"/>
    <w:rsid w:val="00DF22DE"/>
    <w:rsid w:val="00E05481"/>
    <w:rsid w:val="00E06A1F"/>
    <w:rsid w:val="00E45F7A"/>
    <w:rsid w:val="00E50581"/>
    <w:rsid w:val="00E71EE0"/>
    <w:rsid w:val="00E85044"/>
    <w:rsid w:val="00E87C9F"/>
    <w:rsid w:val="00EA0F8F"/>
    <w:rsid w:val="00EA3B19"/>
    <w:rsid w:val="00EA55F1"/>
    <w:rsid w:val="00EA7CDE"/>
    <w:rsid w:val="00ED5F7B"/>
    <w:rsid w:val="00EE6271"/>
    <w:rsid w:val="00EF216F"/>
    <w:rsid w:val="00F03292"/>
    <w:rsid w:val="00F11FC6"/>
    <w:rsid w:val="00F168DC"/>
    <w:rsid w:val="00F23682"/>
    <w:rsid w:val="00F32C77"/>
    <w:rsid w:val="00F343F8"/>
    <w:rsid w:val="00F44F57"/>
    <w:rsid w:val="00FD61C6"/>
    <w:rsid w:val="00FE73DF"/>
    <w:rsid w:val="00FF1E2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54AF-C81E-46C4-8D3A-C250C17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51"/>
  </w:style>
  <w:style w:type="paragraph" w:styleId="1">
    <w:name w:val="heading 1"/>
    <w:basedOn w:val="a"/>
    <w:next w:val="a"/>
    <w:qFormat/>
    <w:rsid w:val="00A1125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A11250"/>
    <w:pPr>
      <w:keepNext/>
      <w:spacing w:line="240" w:lineRule="exact"/>
      <w:ind w:right="-47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11250"/>
    <w:pPr>
      <w:keepNext/>
      <w:spacing w:line="240" w:lineRule="exact"/>
      <w:ind w:right="-164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11250"/>
    <w:pPr>
      <w:keepNext/>
      <w:jc w:val="center"/>
      <w:outlineLvl w:val="3"/>
    </w:pPr>
    <w:rPr>
      <w:i/>
      <w:sz w:val="16"/>
    </w:rPr>
  </w:style>
  <w:style w:type="paragraph" w:styleId="5">
    <w:name w:val="heading 5"/>
    <w:basedOn w:val="a"/>
    <w:next w:val="a"/>
    <w:qFormat/>
    <w:rsid w:val="00A11250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A11250"/>
    <w:pPr>
      <w:keepNext/>
      <w:jc w:val="center"/>
      <w:outlineLvl w:val="5"/>
    </w:pPr>
    <w:rPr>
      <w:b/>
      <w:i/>
      <w:sz w:val="24"/>
    </w:rPr>
  </w:style>
  <w:style w:type="paragraph" w:styleId="7">
    <w:name w:val="heading 7"/>
    <w:basedOn w:val="a"/>
    <w:next w:val="a"/>
    <w:qFormat/>
    <w:rsid w:val="00A11250"/>
    <w:pPr>
      <w:keepNext/>
      <w:spacing w:line="300" w:lineRule="exact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A11250"/>
    <w:pPr>
      <w:keepNext/>
      <w:spacing w:line="240" w:lineRule="exact"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rsid w:val="00A11250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A11250"/>
    <w:pPr>
      <w:ind w:left="5760"/>
    </w:pPr>
  </w:style>
  <w:style w:type="paragraph" w:styleId="a3">
    <w:name w:val="Body Text Indent"/>
    <w:basedOn w:val="a"/>
    <w:rsid w:val="00A11250"/>
    <w:pPr>
      <w:spacing w:line="200" w:lineRule="exact"/>
      <w:ind w:left="510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Irina</cp:lastModifiedBy>
  <cp:revision>2</cp:revision>
  <cp:lastPrinted>2011-08-29T08:07:00Z</cp:lastPrinted>
  <dcterms:created xsi:type="dcterms:W3CDTF">2014-07-27T17:06:00Z</dcterms:created>
  <dcterms:modified xsi:type="dcterms:W3CDTF">2014-07-27T17:06:00Z</dcterms:modified>
</cp:coreProperties>
</file>