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864" w:rsidRDefault="00860864" w:rsidP="00860864">
      <w:pPr>
        <w:jc w:val="center"/>
        <w:outlineLvl w:val="0"/>
      </w:pPr>
    </w:p>
    <w:p w:rsidR="00860864" w:rsidRPr="005351EE" w:rsidRDefault="00860864" w:rsidP="00860864">
      <w:pPr>
        <w:jc w:val="center"/>
        <w:outlineLvl w:val="0"/>
      </w:pPr>
      <w:r w:rsidRPr="005351EE">
        <w:t>МЕТОДИЧЕСКИЕ РЕКОМЕНДАЦИИ</w:t>
      </w:r>
    </w:p>
    <w:p w:rsidR="00860864" w:rsidRPr="005351EE" w:rsidRDefault="00860864" w:rsidP="00860864">
      <w:pPr>
        <w:jc w:val="center"/>
      </w:pPr>
      <w:r w:rsidRPr="005351EE">
        <w:t xml:space="preserve">К СЕМИНАРСКИМ ЗАНЯТИЯМ ПО МИРОВОЙ КУЛЬТУРЕ И ИСКУССТВУ ДЛЯ СТУДЕНТОВ </w:t>
      </w:r>
      <w:r w:rsidRPr="005351EE">
        <w:rPr>
          <w:lang w:val="en-US"/>
        </w:rPr>
        <w:t>I</w:t>
      </w:r>
      <w:r w:rsidRPr="005351EE">
        <w:t xml:space="preserve"> КУРСА ПО СЕЦИАЛЬНОСТИ «Социа</w:t>
      </w:r>
      <w:r>
        <w:t>льно-культурный сервис и туризм – Т1-1</w:t>
      </w:r>
    </w:p>
    <w:p w:rsidR="00860864" w:rsidRPr="005351EE" w:rsidRDefault="00860864" w:rsidP="00860864"/>
    <w:p w:rsidR="00860864" w:rsidRPr="005351EE" w:rsidRDefault="00860864" w:rsidP="00860864"/>
    <w:tbl>
      <w:tblPr>
        <w:tblW w:w="1127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2520"/>
        <w:gridCol w:w="6957"/>
      </w:tblGrid>
      <w:tr w:rsidR="00860864" w:rsidRPr="005351EE">
        <w:trPr>
          <w:cantSplit/>
          <w:trHeight w:val="56"/>
        </w:trPr>
        <w:tc>
          <w:tcPr>
            <w:tcW w:w="720" w:type="dxa"/>
          </w:tcPr>
          <w:p w:rsidR="00860864" w:rsidRPr="005351EE" w:rsidRDefault="00860864" w:rsidP="00860864">
            <w:r w:rsidRPr="005351EE">
              <w:t>№</w:t>
            </w:r>
          </w:p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  <w:r w:rsidRPr="005351EE">
              <w:rPr>
                <w:szCs w:val="24"/>
              </w:rPr>
              <w:t>Дата</w:t>
            </w:r>
          </w:p>
        </w:tc>
        <w:tc>
          <w:tcPr>
            <w:tcW w:w="2520" w:type="dxa"/>
          </w:tcPr>
          <w:p w:rsidR="00860864" w:rsidRPr="005351EE" w:rsidRDefault="00860864" w:rsidP="00860864">
            <w:pPr>
              <w:jc w:val="center"/>
            </w:pPr>
            <w:r w:rsidRPr="005351EE">
              <w:t>Тема</w:t>
            </w: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Вопросы к семинару</w:t>
            </w:r>
          </w:p>
        </w:tc>
      </w:tr>
      <w:tr w:rsidR="00860864" w:rsidRPr="005351EE">
        <w:trPr>
          <w:cantSplit/>
          <w:trHeight w:val="56"/>
        </w:trPr>
        <w:tc>
          <w:tcPr>
            <w:tcW w:w="720" w:type="dxa"/>
          </w:tcPr>
          <w:p w:rsidR="00860864" w:rsidRPr="005351EE" w:rsidRDefault="00860864" w:rsidP="00860864">
            <w:r w:rsidRPr="005351EE">
              <w:t>1.</w:t>
            </w:r>
          </w:p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  <w:r w:rsidRPr="005351EE">
              <w:rPr>
                <w:szCs w:val="24"/>
              </w:rPr>
              <w:t>14. 09</w:t>
            </w:r>
          </w:p>
        </w:tc>
        <w:tc>
          <w:tcPr>
            <w:tcW w:w="2520" w:type="dxa"/>
          </w:tcPr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i w:val="0"/>
                <w:sz w:val="24"/>
                <w:szCs w:val="24"/>
              </w:rPr>
              <w:t>Введение</w:t>
            </w:r>
            <w:r w:rsidRPr="005351EE">
              <w:rPr>
                <w:b w:val="0"/>
                <w:sz w:val="24"/>
                <w:szCs w:val="24"/>
              </w:rPr>
              <w:t xml:space="preserve"> </w:t>
            </w: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jc w:val="left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7"/>
              <w:rPr>
                <w:sz w:val="24"/>
                <w:szCs w:val="24"/>
              </w:rPr>
            </w:pPr>
            <w:r w:rsidRPr="005351EE">
              <w:rPr>
                <w:i w:val="0"/>
                <w:sz w:val="24"/>
                <w:szCs w:val="24"/>
              </w:rPr>
              <w:t>Тема 1. Культура эпохи первобытности</w:t>
            </w: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1. Этимология понятия «культура», ее многомерность и закономерности функционирования.</w:t>
            </w:r>
          </w:p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2. Дефиниции культуры.</w:t>
            </w:r>
          </w:p>
          <w:p w:rsidR="00860864" w:rsidRPr="005351EE" w:rsidRDefault="00860864" w:rsidP="00860864">
            <w:pPr>
              <w:pStyle w:val="7"/>
              <w:jc w:val="left"/>
              <w:rPr>
                <w:b w:val="0"/>
                <w:i w:val="0"/>
                <w:sz w:val="24"/>
                <w:szCs w:val="24"/>
              </w:rPr>
            </w:pPr>
          </w:p>
          <w:p w:rsidR="00860864" w:rsidRPr="005351EE" w:rsidRDefault="00860864" w:rsidP="00860864">
            <w:pPr>
              <w:jc w:val="both"/>
              <w:rPr>
                <w:b/>
              </w:rPr>
            </w:pPr>
            <w:r w:rsidRPr="005351EE">
              <w:rPr>
                <w:b/>
              </w:rPr>
              <w:t>Вопросы для самопроверки:</w:t>
            </w:r>
          </w:p>
          <w:p w:rsidR="00860864" w:rsidRPr="005351EE" w:rsidRDefault="00860864" w:rsidP="00860864">
            <w:pPr>
              <w:numPr>
                <w:ilvl w:val="0"/>
                <w:numId w:val="2"/>
              </w:numPr>
              <w:jc w:val="both"/>
            </w:pPr>
            <w:r w:rsidRPr="005351EE">
              <w:t>Когда и где появилось слово «культура»?</w:t>
            </w:r>
          </w:p>
          <w:p w:rsidR="00860864" w:rsidRPr="005351EE" w:rsidRDefault="00860864" w:rsidP="00860864">
            <w:pPr>
              <w:numPr>
                <w:ilvl w:val="0"/>
                <w:numId w:val="2"/>
              </w:numPr>
              <w:jc w:val="both"/>
            </w:pPr>
            <w:r w:rsidRPr="005351EE">
              <w:t>Что знаменует начало европейской культурной традиции?</w:t>
            </w:r>
          </w:p>
          <w:p w:rsidR="00860864" w:rsidRPr="005351EE" w:rsidRDefault="00860864" w:rsidP="00860864">
            <w:pPr>
              <w:numPr>
                <w:ilvl w:val="0"/>
                <w:numId w:val="2"/>
              </w:numPr>
              <w:jc w:val="both"/>
            </w:pPr>
            <w:r w:rsidRPr="005351EE">
              <w:t>Какие компоненты римляне включали в понятие «воспитанность»?</w:t>
            </w:r>
          </w:p>
          <w:p w:rsidR="00860864" w:rsidRPr="005351EE" w:rsidRDefault="00860864" w:rsidP="00860864">
            <w:pPr>
              <w:numPr>
                <w:ilvl w:val="0"/>
                <w:numId w:val="2"/>
              </w:numPr>
              <w:jc w:val="both"/>
            </w:pPr>
            <w:r w:rsidRPr="005351EE">
              <w:t>Какие формы культуры Вам известны?</w:t>
            </w:r>
          </w:p>
          <w:p w:rsidR="00860864" w:rsidRPr="005351EE" w:rsidRDefault="00860864" w:rsidP="00860864">
            <w:pPr>
              <w:numPr>
                <w:ilvl w:val="0"/>
                <w:numId w:val="2"/>
              </w:numPr>
              <w:jc w:val="both"/>
            </w:pPr>
            <w:r w:rsidRPr="005351EE">
              <w:t>Что понимают под функциями культуры?</w:t>
            </w:r>
          </w:p>
          <w:p w:rsidR="00860864" w:rsidRPr="005351EE" w:rsidRDefault="00860864" w:rsidP="00860864">
            <w:pPr>
              <w:numPr>
                <w:ilvl w:val="0"/>
                <w:numId w:val="2"/>
              </w:numPr>
              <w:jc w:val="both"/>
            </w:pPr>
            <w:r w:rsidRPr="005351EE">
              <w:t>Перечислите и охарактеризуйте известные Вам функции культуры.</w:t>
            </w:r>
          </w:p>
          <w:p w:rsidR="00860864" w:rsidRPr="005351EE" w:rsidRDefault="00860864" w:rsidP="00860864">
            <w:pPr>
              <w:numPr>
                <w:ilvl w:val="0"/>
                <w:numId w:val="2"/>
              </w:numPr>
              <w:jc w:val="both"/>
            </w:pPr>
            <w:r w:rsidRPr="005351EE">
              <w:t>Назовите задачи культуры?</w:t>
            </w:r>
          </w:p>
          <w:p w:rsidR="00860864" w:rsidRPr="005351EE" w:rsidRDefault="00860864" w:rsidP="00860864">
            <w:pPr>
              <w:numPr>
                <w:ilvl w:val="0"/>
                <w:numId w:val="2"/>
              </w:numPr>
              <w:jc w:val="both"/>
            </w:pPr>
            <w:r w:rsidRPr="005351EE">
              <w:t>Что понимают под художественным стилем эпохи?</w:t>
            </w:r>
          </w:p>
          <w:p w:rsidR="00860864" w:rsidRPr="005351EE" w:rsidRDefault="00860864" w:rsidP="00860864">
            <w:pPr>
              <w:numPr>
                <w:ilvl w:val="0"/>
                <w:numId w:val="2"/>
              </w:numPr>
              <w:jc w:val="both"/>
            </w:pPr>
            <w:r w:rsidRPr="005351EE">
              <w:t>Что относится к изобразительным, а что к неизобразительным видам искусства?</w:t>
            </w:r>
          </w:p>
          <w:p w:rsidR="00860864" w:rsidRPr="005351EE" w:rsidRDefault="00860864" w:rsidP="00860864">
            <w:pPr>
              <w:numPr>
                <w:ilvl w:val="0"/>
                <w:numId w:val="2"/>
              </w:numPr>
              <w:jc w:val="both"/>
            </w:pPr>
            <w:r w:rsidRPr="005351EE">
              <w:t>Охарактеризуйте понятие «искусство».</w:t>
            </w:r>
          </w:p>
          <w:p w:rsidR="00860864" w:rsidRPr="005351EE" w:rsidRDefault="00860864" w:rsidP="00860864">
            <w:pPr>
              <w:jc w:val="both"/>
              <w:rPr>
                <w:b/>
              </w:rPr>
            </w:pPr>
            <w:r w:rsidRPr="005351EE">
              <w:rPr>
                <w:b/>
              </w:rPr>
              <w:t>Темы докладов и сообщений:</w:t>
            </w:r>
          </w:p>
          <w:p w:rsidR="00860864" w:rsidRPr="005351EE" w:rsidRDefault="00860864" w:rsidP="00860864">
            <w:pPr>
              <w:numPr>
                <w:ilvl w:val="0"/>
                <w:numId w:val="3"/>
              </w:numPr>
              <w:jc w:val="both"/>
            </w:pPr>
            <w:r w:rsidRPr="005351EE">
              <w:t>Ретрансляция культурных ценностей в эпоху первобытности.</w:t>
            </w:r>
          </w:p>
          <w:p w:rsidR="00860864" w:rsidRPr="005351EE" w:rsidRDefault="00860864" w:rsidP="00860864">
            <w:pPr>
              <w:numPr>
                <w:ilvl w:val="0"/>
                <w:numId w:val="3"/>
              </w:numPr>
              <w:jc w:val="both"/>
            </w:pPr>
            <w:r w:rsidRPr="005351EE">
              <w:t>Человек как объект и субъект культуры.</w:t>
            </w:r>
          </w:p>
          <w:p w:rsidR="00860864" w:rsidRPr="005351EE" w:rsidRDefault="00860864" w:rsidP="00860864">
            <w:pPr>
              <w:numPr>
                <w:ilvl w:val="0"/>
                <w:numId w:val="3"/>
              </w:numPr>
              <w:jc w:val="both"/>
            </w:pPr>
            <w:r w:rsidRPr="005351EE">
              <w:t>Формы культуры.</w:t>
            </w:r>
          </w:p>
          <w:p w:rsidR="00860864" w:rsidRPr="005351EE" w:rsidRDefault="00860864" w:rsidP="00860864">
            <w:pPr>
              <w:numPr>
                <w:ilvl w:val="0"/>
                <w:numId w:val="3"/>
              </w:numPr>
              <w:jc w:val="both"/>
            </w:pPr>
            <w:r w:rsidRPr="005351EE">
              <w:t>Генезис понятия культура в эпоху Античности.</w:t>
            </w:r>
          </w:p>
          <w:p w:rsidR="00860864" w:rsidRPr="005351EE" w:rsidRDefault="00860864" w:rsidP="00860864">
            <w:pPr>
              <w:numPr>
                <w:ilvl w:val="0"/>
                <w:numId w:val="3"/>
              </w:numPr>
              <w:jc w:val="both"/>
              <w:rPr>
                <w:b/>
              </w:rPr>
            </w:pPr>
            <w:r w:rsidRPr="005351EE">
              <w:t>Виды искусства.</w:t>
            </w:r>
          </w:p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Pr="005351EE" w:rsidRDefault="00860864" w:rsidP="00860864">
            <w:pPr>
              <w:pStyle w:val="a3"/>
              <w:numPr>
                <w:ilvl w:val="0"/>
                <w:numId w:val="22"/>
              </w:numPr>
              <w:tabs>
                <w:tab w:val="clear" w:pos="720"/>
                <w:tab w:val="num" w:pos="72"/>
              </w:tabs>
              <w:ind w:left="72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Зарождение и становление религиозных воззрений.</w:t>
            </w:r>
          </w:p>
          <w:p w:rsidR="00860864" w:rsidRPr="005351EE" w:rsidRDefault="00860864" w:rsidP="00860864">
            <w:pPr>
              <w:pStyle w:val="a3"/>
              <w:numPr>
                <w:ilvl w:val="0"/>
                <w:numId w:val="22"/>
              </w:numPr>
              <w:tabs>
                <w:tab w:val="clear" w:pos="720"/>
                <w:tab w:val="num" w:pos="72"/>
              </w:tabs>
              <w:ind w:left="72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Сущность и типология мифов.</w:t>
            </w:r>
          </w:p>
          <w:p w:rsidR="00860864" w:rsidRPr="005351EE" w:rsidRDefault="00860864" w:rsidP="00860864">
            <w:pPr>
              <w:numPr>
                <w:ilvl w:val="0"/>
                <w:numId w:val="22"/>
              </w:numPr>
              <w:tabs>
                <w:tab w:val="clear" w:pos="720"/>
                <w:tab w:val="num" w:pos="72"/>
              </w:tabs>
              <w:ind w:left="72" w:firstLine="0"/>
              <w:jc w:val="both"/>
              <w:rPr>
                <w:b/>
              </w:rPr>
            </w:pPr>
            <w:r w:rsidRPr="005351EE">
              <w:t>Архитектурные мегалитические памятники</w:t>
            </w:r>
            <w:r w:rsidRPr="005351EE">
              <w:rPr>
                <w:b/>
              </w:rPr>
              <w:t>.</w:t>
            </w:r>
          </w:p>
          <w:p w:rsidR="00860864" w:rsidRPr="005351EE" w:rsidRDefault="00860864" w:rsidP="00860864">
            <w:pPr>
              <w:numPr>
                <w:ilvl w:val="0"/>
                <w:numId w:val="22"/>
              </w:numPr>
              <w:tabs>
                <w:tab w:val="clear" w:pos="720"/>
                <w:tab w:val="num" w:pos="72"/>
              </w:tabs>
              <w:ind w:left="72" w:firstLine="0"/>
              <w:jc w:val="both"/>
            </w:pPr>
            <w:r w:rsidRPr="005351EE">
              <w:t>Скульптура и музыка эпохи первобытности.</w:t>
            </w:r>
          </w:p>
        </w:tc>
      </w:tr>
      <w:tr w:rsidR="00860864" w:rsidRPr="005351EE">
        <w:trPr>
          <w:cantSplit/>
          <w:trHeight w:val="15622"/>
        </w:trPr>
        <w:tc>
          <w:tcPr>
            <w:tcW w:w="720" w:type="dxa"/>
          </w:tcPr>
          <w:p w:rsidR="00860864" w:rsidRPr="005351EE" w:rsidRDefault="00860864" w:rsidP="00860864"/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</w:p>
        </w:tc>
        <w:tc>
          <w:tcPr>
            <w:tcW w:w="2520" w:type="dxa"/>
          </w:tcPr>
          <w:p w:rsidR="00860864" w:rsidRPr="005351EE" w:rsidRDefault="00860864" w:rsidP="00860864">
            <w:pPr>
              <w:jc w:val="center"/>
              <w:rPr>
                <w:b/>
              </w:rPr>
            </w:pP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a4"/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для самопроверки: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num" w:pos="0"/>
              </w:tabs>
              <w:ind w:left="0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Вам известно о протонаучных знаниях в доисторический период?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num" w:pos="0"/>
              </w:tabs>
              <w:ind w:left="0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Дайте определение понятию «миф».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num" w:pos="0"/>
              </w:tabs>
              <w:ind w:left="0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Какова роль мифов в формировании мировоззрения древних людей?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num" w:pos="0"/>
              </w:tabs>
              <w:ind w:left="0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Назовите категории мифов.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num" w:pos="0"/>
              </w:tabs>
              <w:ind w:left="0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Какое влияние оказали древние мифы на развитие литературы и изобразительного искусства? Приведите примеры.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num" w:pos="0"/>
              </w:tabs>
              <w:ind w:left="0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Охарактеризуйте понятие «магия»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num" w:pos="0"/>
              </w:tabs>
              <w:ind w:left="0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В чем различия между контагиозной и гомеопатической магией?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num" w:pos="0"/>
              </w:tabs>
              <w:ind w:left="0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Расскажите о фетишизме.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num" w:pos="0"/>
              </w:tabs>
              <w:ind w:left="0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Вам известно об анимизме?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num" w:pos="0"/>
              </w:tabs>
              <w:ind w:left="0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Охарактеризуйте тотемизм.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left" w:pos="-130"/>
                <w:tab w:val="num" w:pos="0"/>
              </w:tabs>
              <w:ind w:left="72" w:hanging="72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Какие современные научные источники дают представление о художественной культуре первобытности?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left" w:pos="-130"/>
                <w:tab w:val="num" w:pos="0"/>
              </w:tabs>
              <w:ind w:left="72" w:hanging="72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Расскажите о достижениях в области материальной культуры в эпоху первобытности.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left" w:pos="-130"/>
                <w:tab w:val="num" w:pos="0"/>
              </w:tabs>
              <w:ind w:left="72" w:hanging="72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Перечислите первые музыкальные инструменты в истории.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left" w:pos="-130"/>
                <w:tab w:val="num" w:pos="0"/>
              </w:tabs>
              <w:ind w:left="72" w:hanging="72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Вам известно о происхождении музыкальных инструментов?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left" w:pos="-130"/>
                <w:tab w:val="num" w:pos="0"/>
              </w:tabs>
              <w:ind w:left="72" w:hanging="72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Какова была роль музыки в жизни первобытного коллектива?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left" w:pos="-130"/>
                <w:tab w:val="num" w:pos="0"/>
              </w:tabs>
              <w:ind w:left="72" w:hanging="72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Охарактеризуйте древнейшие мегалитические архитектурные сооружения.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left" w:pos="-130"/>
                <w:tab w:val="num" w:pos="0"/>
              </w:tabs>
              <w:ind w:left="72" w:hanging="72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Перечислите наиболее известные мегалитические сооружения.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left" w:pos="-130"/>
                <w:tab w:val="num" w:pos="0"/>
              </w:tabs>
              <w:ind w:left="72" w:hanging="72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Проследите эволюцию жилища человека в эпоху первобытности.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left" w:pos="-130"/>
                <w:tab w:val="num" w:pos="0"/>
              </w:tabs>
              <w:ind w:left="72" w:hanging="72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Назовите особенности первобытного изобразительного искусства.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left" w:pos="-130"/>
                <w:tab w:val="num" w:pos="0"/>
              </w:tabs>
              <w:ind w:left="72" w:hanging="72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Какие виды монументальной первобытной скульптуры Вам известны?</w:t>
            </w:r>
          </w:p>
          <w:p w:rsidR="00860864" w:rsidRPr="005351EE" w:rsidRDefault="00860864" w:rsidP="00860864">
            <w:pPr>
              <w:pStyle w:val="a4"/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Темы докладов и сообщений: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24"/>
              </w:numPr>
              <w:tabs>
                <w:tab w:val="clear" w:pos="720"/>
                <w:tab w:val="left" w:pos="-130"/>
                <w:tab w:val="left" w:pos="12"/>
                <w:tab w:val="num" w:pos="72"/>
              </w:tabs>
              <w:ind w:left="72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Жилища и быт в первобытную эпоху.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24"/>
              </w:numPr>
              <w:tabs>
                <w:tab w:val="clear" w:pos="720"/>
                <w:tab w:val="left" w:pos="-130"/>
                <w:tab w:val="left" w:pos="12"/>
                <w:tab w:val="num" w:pos="72"/>
              </w:tabs>
              <w:ind w:left="72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Загадочные лабиринты.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24"/>
              </w:numPr>
              <w:tabs>
                <w:tab w:val="clear" w:pos="720"/>
                <w:tab w:val="left" w:pos="-130"/>
                <w:tab w:val="left" w:pos="12"/>
                <w:tab w:val="num" w:pos="72"/>
              </w:tabs>
              <w:ind w:left="72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Роль музыки и танца в эпоху первобытности.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24"/>
              </w:numPr>
              <w:tabs>
                <w:tab w:val="clear" w:pos="720"/>
                <w:tab w:val="left" w:pos="-130"/>
                <w:tab w:val="left" w:pos="12"/>
                <w:tab w:val="num" w:pos="72"/>
              </w:tabs>
              <w:ind w:left="72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Разновидности первобытной скульптуры.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24"/>
              </w:numPr>
              <w:tabs>
                <w:tab w:val="clear" w:pos="720"/>
                <w:tab w:val="left" w:pos="-130"/>
                <w:tab w:val="left" w:pos="0"/>
                <w:tab w:val="num" w:pos="72"/>
              </w:tabs>
              <w:ind w:left="72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Художественная культура в эпоху первобытности: на примере Каповой пещеры.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24"/>
              </w:numPr>
              <w:tabs>
                <w:tab w:val="clear" w:pos="720"/>
                <w:tab w:val="left" w:pos="-130"/>
                <w:tab w:val="left" w:pos="0"/>
                <w:tab w:val="num" w:pos="72"/>
              </w:tabs>
              <w:ind w:left="72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Реки в истории формирования древнейших культур.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72"/>
              </w:tabs>
              <w:ind w:left="72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Религиозные воззрения первобытного человека.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72"/>
              </w:tabs>
              <w:ind w:left="72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Шаманизм.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72"/>
              </w:tabs>
              <w:ind w:left="72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Тотемизм.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72"/>
              </w:tabs>
              <w:ind w:left="72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Фетишизм.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72"/>
              </w:tabs>
              <w:ind w:left="72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Категории мифов.</w:t>
            </w:r>
          </w:p>
          <w:p w:rsidR="00860864" w:rsidRPr="005351EE" w:rsidRDefault="00860864" w:rsidP="00860864">
            <w:pPr>
              <w:numPr>
                <w:ilvl w:val="0"/>
                <w:numId w:val="24"/>
              </w:numPr>
              <w:tabs>
                <w:tab w:val="clear" w:pos="720"/>
                <w:tab w:val="num" w:pos="72"/>
              </w:tabs>
              <w:ind w:left="72" w:firstLine="0"/>
            </w:pPr>
            <w:r w:rsidRPr="005351EE">
              <w:t>Мифы о путешествиях у разных народов.</w:t>
            </w:r>
          </w:p>
          <w:p w:rsidR="00860864" w:rsidRPr="005351EE" w:rsidRDefault="00860864" w:rsidP="00860864">
            <w:pPr>
              <w:numPr>
                <w:ilvl w:val="0"/>
                <w:numId w:val="24"/>
              </w:numPr>
              <w:tabs>
                <w:tab w:val="clear" w:pos="720"/>
                <w:tab w:val="num" w:pos="72"/>
              </w:tabs>
              <w:ind w:left="72" w:firstLine="0"/>
            </w:pPr>
            <w:r w:rsidRPr="005351EE">
              <w:t>Протонаучные знания эпохи первобытности.</w:t>
            </w:r>
          </w:p>
          <w:p w:rsidR="00860864" w:rsidRPr="005351EE" w:rsidRDefault="00860864" w:rsidP="00860864">
            <w:pPr>
              <w:numPr>
                <w:ilvl w:val="0"/>
                <w:numId w:val="24"/>
              </w:numPr>
              <w:tabs>
                <w:tab w:val="clear" w:pos="720"/>
                <w:tab w:val="num" w:pos="72"/>
              </w:tabs>
              <w:ind w:left="72" w:firstLine="0"/>
            </w:pPr>
            <w:r w:rsidRPr="005351EE">
              <w:t>Стоунхендж.</w:t>
            </w:r>
          </w:p>
        </w:tc>
      </w:tr>
      <w:tr w:rsidR="00860864" w:rsidRPr="005351EE">
        <w:trPr>
          <w:cantSplit/>
          <w:trHeight w:val="15623"/>
        </w:trPr>
        <w:tc>
          <w:tcPr>
            <w:tcW w:w="720" w:type="dxa"/>
          </w:tcPr>
          <w:p w:rsidR="00860864" w:rsidRPr="005351EE" w:rsidRDefault="00860864" w:rsidP="00860864">
            <w:r w:rsidRPr="005351EE">
              <w:t>2.</w:t>
            </w:r>
          </w:p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  <w:r w:rsidRPr="005351EE">
              <w:rPr>
                <w:szCs w:val="24"/>
              </w:rPr>
              <w:t>21. 09</w:t>
            </w:r>
          </w:p>
        </w:tc>
        <w:tc>
          <w:tcPr>
            <w:tcW w:w="2520" w:type="dxa"/>
          </w:tcPr>
          <w:p w:rsidR="00860864" w:rsidRPr="005351EE" w:rsidRDefault="00860864" w:rsidP="00860864">
            <w:pPr>
              <w:jc w:val="center"/>
              <w:rPr>
                <w:b/>
              </w:rPr>
            </w:pPr>
            <w:r w:rsidRPr="005351EE">
              <w:rPr>
                <w:b/>
              </w:rPr>
              <w:t>Тема 2. Культура стран Древнего Востока</w:t>
            </w: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1. Религиозные и философские системы Древнего Востока.</w:t>
            </w:r>
          </w:p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2. Общие черты и характерные особенности в области изобразительного искусства на Древнем Востоке.</w:t>
            </w:r>
          </w:p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3. Эпос о Гильгамеше, как образец древневосточной литературы.</w:t>
            </w:r>
          </w:p>
          <w:p w:rsidR="00860864" w:rsidRPr="005351EE" w:rsidRDefault="00860864" w:rsidP="00860864">
            <w:pPr>
              <w:pStyle w:val="a4"/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для самопроверки:</w:t>
            </w:r>
          </w:p>
          <w:p w:rsidR="00860864" w:rsidRPr="005351EE" w:rsidRDefault="00860864" w:rsidP="00860864">
            <w:pPr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Что Вы знаете о религии народов Месопотамии?</w:t>
            </w:r>
          </w:p>
          <w:p w:rsidR="00860864" w:rsidRPr="005351EE" w:rsidRDefault="00860864" w:rsidP="00860864">
            <w:pPr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Какие литературные произведения, созданные в Месопотамии в древности, Вам известны? О чем они повествуют?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Расскажите о космогонических воззрениях древних египтян. О чем гласит миф «Об Исиде и Осирисе»?</w:t>
            </w:r>
          </w:p>
          <w:p w:rsidR="00860864" w:rsidRPr="005351EE" w:rsidRDefault="00860864" w:rsidP="00860864">
            <w:pPr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Почему возник обряд мумифицирования, и для какой цели строили пирамиды?</w:t>
            </w:r>
          </w:p>
          <w:p w:rsidR="00860864" w:rsidRPr="005351EE" w:rsidRDefault="00860864" w:rsidP="00860864">
            <w:pPr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Когда и кем была предпринята попытка перейти от политеизма к монотеизму, в чем ее суть? Как это отразилось в культурном наследии?</w:t>
            </w:r>
          </w:p>
          <w:p w:rsidR="00860864" w:rsidRPr="005351EE" w:rsidRDefault="00860864" w:rsidP="00860864">
            <w:pPr>
              <w:pStyle w:val="2"/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spacing w:after="0" w:line="240" w:lineRule="auto"/>
              <w:jc w:val="both"/>
            </w:pPr>
            <w:r w:rsidRPr="005351EE">
              <w:t>Каким образом можно реконструировать мифологические воззрения хараппцев, основываясь лишь на данных материальной культуры?</w:t>
            </w:r>
          </w:p>
          <w:p w:rsidR="00860864" w:rsidRPr="005351EE" w:rsidRDefault="00860864" w:rsidP="00860864">
            <w:pPr>
              <w:pStyle w:val="2"/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spacing w:after="0" w:line="240" w:lineRule="auto"/>
              <w:jc w:val="both"/>
            </w:pPr>
            <w:r w:rsidRPr="005351EE">
              <w:t>Какие религии возникли в Индии в древности?</w:t>
            </w:r>
          </w:p>
          <w:p w:rsidR="00860864" w:rsidRPr="005351EE" w:rsidRDefault="00860864" w:rsidP="00860864">
            <w:pPr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Раскройте основу вероучения буддизма.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В чем заключается своеобразие мифологии этой страны?</w:t>
            </w:r>
          </w:p>
          <w:p w:rsidR="00860864" w:rsidRPr="005351EE" w:rsidRDefault="00860864" w:rsidP="00860864">
            <w:pPr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Раскройте суть конфуцианства, даосизма, легизма.</w:t>
            </w:r>
          </w:p>
          <w:p w:rsidR="00860864" w:rsidRPr="005351EE" w:rsidRDefault="00860864" w:rsidP="00860864">
            <w:pPr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Почему философские школы не возникли в Древнем Египте и Междуречье?</w:t>
            </w:r>
          </w:p>
          <w:p w:rsidR="00860864" w:rsidRPr="005351EE" w:rsidRDefault="00860864" w:rsidP="00860864">
            <w:pPr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Какие произведения изобразительного искусства месопотамских мастеров Вы считаете наиболее выдающимися?</w:t>
            </w:r>
          </w:p>
          <w:p w:rsidR="00860864" w:rsidRPr="005351EE" w:rsidRDefault="00860864" w:rsidP="00860864">
            <w:pPr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Каковы особенности древнеегипетского изобразительного искусства?</w:t>
            </w:r>
          </w:p>
          <w:p w:rsidR="00860864" w:rsidRPr="005351EE" w:rsidRDefault="00860864" w:rsidP="00860864">
            <w:pPr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Каковы особенности художественной культуры Индской цивилизации?</w:t>
            </w:r>
          </w:p>
          <w:p w:rsidR="00860864" w:rsidRPr="005351EE" w:rsidRDefault="00860864" w:rsidP="00860864">
            <w:pPr>
              <w:pStyle w:val="2"/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spacing w:after="0" w:line="240" w:lineRule="auto"/>
              <w:jc w:val="both"/>
            </w:pPr>
            <w:r w:rsidRPr="005351EE">
              <w:t>Расскажите об изобразительном искусстве индийцев, на примере фресок пещер Аджанты.</w:t>
            </w:r>
          </w:p>
          <w:p w:rsidR="00860864" w:rsidRPr="005351EE" w:rsidRDefault="00860864" w:rsidP="00860864">
            <w:pPr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Какие эпические поэмы индийцев Вы знаете, о чем в них рассказывается?</w:t>
            </w:r>
          </w:p>
          <w:p w:rsidR="00860864" w:rsidRPr="005351EE" w:rsidRDefault="00860864" w:rsidP="00860864">
            <w:pPr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Какие памятники монументальной архитектуры, а также скульптуры характеризуют политическое устройство Древнего Китая?</w:t>
            </w:r>
          </w:p>
          <w:p w:rsidR="00860864" w:rsidRPr="005351EE" w:rsidRDefault="00860864" w:rsidP="00860864">
            <w:pPr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Когда возник Эпос о Гильгамеше?</w:t>
            </w:r>
          </w:p>
          <w:p w:rsidR="00860864" w:rsidRPr="005351EE" w:rsidRDefault="00860864" w:rsidP="00860864">
            <w:pPr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Что Вам известно о странствиях Гильгамеша к Утнапиштиму?</w:t>
            </w:r>
          </w:p>
          <w:p w:rsidR="00860864" w:rsidRPr="005351EE" w:rsidRDefault="00860864" w:rsidP="00860864">
            <w:pPr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Какова главная мысль произведения Эпос о Гильгамеше?</w:t>
            </w:r>
          </w:p>
          <w:p w:rsidR="00860864" w:rsidRPr="005351EE" w:rsidRDefault="00860864" w:rsidP="00860864">
            <w:pPr>
              <w:numPr>
                <w:ilvl w:val="0"/>
                <w:numId w:val="5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Что Вам известно о канонах в изобразительном искусстве в древности?</w:t>
            </w:r>
          </w:p>
          <w:p w:rsidR="00860864" w:rsidRPr="005351EE" w:rsidRDefault="00860864" w:rsidP="00860864">
            <w:pPr>
              <w:tabs>
                <w:tab w:val="left" w:pos="0"/>
                <w:tab w:val="left" w:pos="1004"/>
              </w:tabs>
              <w:jc w:val="both"/>
              <w:rPr>
                <w:b/>
              </w:rPr>
            </w:pPr>
            <w:r w:rsidRPr="005351EE">
              <w:rPr>
                <w:b/>
              </w:rPr>
              <w:t>Темы для докладов и сообщений:</w:t>
            </w:r>
          </w:p>
          <w:p w:rsidR="00860864" w:rsidRPr="005351EE" w:rsidRDefault="00860864" w:rsidP="00860864">
            <w:pPr>
              <w:pStyle w:val="20"/>
              <w:numPr>
                <w:ilvl w:val="0"/>
                <w:numId w:val="6"/>
              </w:numPr>
              <w:tabs>
                <w:tab w:val="left" w:pos="0"/>
                <w:tab w:val="left" w:pos="1004"/>
              </w:tabs>
              <w:spacing w:after="0" w:line="240" w:lineRule="auto"/>
              <w:jc w:val="both"/>
            </w:pPr>
            <w:r w:rsidRPr="005351EE">
              <w:t>Научные воззрения жителей Междуречья.</w:t>
            </w:r>
          </w:p>
          <w:p w:rsidR="00860864" w:rsidRPr="005351EE" w:rsidRDefault="00860864" w:rsidP="00860864">
            <w:pPr>
              <w:pStyle w:val="20"/>
              <w:numPr>
                <w:ilvl w:val="0"/>
                <w:numId w:val="6"/>
              </w:numPr>
              <w:tabs>
                <w:tab w:val="left" w:pos="0"/>
                <w:tab w:val="left" w:pos="1004"/>
              </w:tabs>
              <w:spacing w:after="0" w:line="240" w:lineRule="auto"/>
              <w:jc w:val="both"/>
            </w:pPr>
            <w:r w:rsidRPr="005351EE">
              <w:t>Литературно-философские произведения в Древнем Египте и Междуречье.</w:t>
            </w:r>
          </w:p>
          <w:p w:rsidR="00860864" w:rsidRPr="005351EE" w:rsidRDefault="00860864" w:rsidP="00860864">
            <w:pPr>
              <w:pStyle w:val="20"/>
              <w:numPr>
                <w:ilvl w:val="0"/>
                <w:numId w:val="6"/>
              </w:numPr>
              <w:tabs>
                <w:tab w:val="left" w:pos="0"/>
                <w:tab w:val="left" w:pos="1004"/>
              </w:tabs>
              <w:spacing w:after="0" w:line="240" w:lineRule="auto"/>
              <w:jc w:val="both"/>
            </w:pPr>
            <w:r w:rsidRPr="005351EE">
              <w:t>Сиддхартха Гаутама.</w:t>
            </w:r>
          </w:p>
          <w:p w:rsidR="00860864" w:rsidRPr="005351EE" w:rsidRDefault="00860864" w:rsidP="00860864">
            <w:pPr>
              <w:pStyle w:val="20"/>
              <w:numPr>
                <w:ilvl w:val="0"/>
                <w:numId w:val="6"/>
              </w:numPr>
              <w:tabs>
                <w:tab w:val="left" w:pos="0"/>
                <w:tab w:val="left" w:pos="1004"/>
              </w:tabs>
              <w:spacing w:after="0" w:line="240" w:lineRule="auto"/>
              <w:jc w:val="both"/>
            </w:pPr>
            <w:r w:rsidRPr="005351EE">
              <w:t>Конфуций.</w:t>
            </w:r>
          </w:p>
          <w:p w:rsidR="00860864" w:rsidRPr="005351EE" w:rsidRDefault="00860864" w:rsidP="00860864">
            <w:pPr>
              <w:pStyle w:val="20"/>
              <w:numPr>
                <w:ilvl w:val="0"/>
                <w:numId w:val="6"/>
              </w:numPr>
              <w:tabs>
                <w:tab w:val="left" w:pos="0"/>
                <w:tab w:val="left" w:pos="1004"/>
              </w:tabs>
              <w:spacing w:after="0" w:line="240" w:lineRule="auto"/>
              <w:jc w:val="both"/>
            </w:pPr>
            <w:r w:rsidRPr="005351EE">
              <w:t>Цинь Шихуанди и введение легизма.</w:t>
            </w:r>
          </w:p>
          <w:p w:rsidR="00860864" w:rsidRPr="005351EE" w:rsidRDefault="00860864" w:rsidP="00860864">
            <w:pPr>
              <w:pStyle w:val="20"/>
              <w:numPr>
                <w:ilvl w:val="0"/>
                <w:numId w:val="6"/>
              </w:numPr>
              <w:tabs>
                <w:tab w:val="left" w:pos="0"/>
                <w:tab w:val="left" w:pos="1004"/>
              </w:tabs>
              <w:spacing w:after="0" w:line="240" w:lineRule="auto"/>
              <w:jc w:val="both"/>
            </w:pPr>
            <w:r w:rsidRPr="005351EE">
              <w:t>Философские школы Древней Индии.</w:t>
            </w:r>
          </w:p>
          <w:p w:rsidR="00860864" w:rsidRPr="005351EE" w:rsidRDefault="00860864" w:rsidP="00860864">
            <w:pPr>
              <w:pStyle w:val="20"/>
              <w:numPr>
                <w:ilvl w:val="0"/>
                <w:numId w:val="6"/>
              </w:numPr>
              <w:tabs>
                <w:tab w:val="left" w:pos="0"/>
                <w:tab w:val="left" w:pos="1004"/>
              </w:tabs>
              <w:spacing w:after="0" w:line="240" w:lineRule="auto"/>
              <w:jc w:val="both"/>
            </w:pPr>
            <w:r w:rsidRPr="005351EE">
              <w:t>Заупокойный культ древних египтян.</w:t>
            </w:r>
          </w:p>
          <w:p w:rsidR="00860864" w:rsidRPr="005351EE" w:rsidRDefault="00860864" w:rsidP="00860864">
            <w:pPr>
              <w:numPr>
                <w:ilvl w:val="0"/>
                <w:numId w:val="6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Висячие Сады Семирамиды.</w:t>
            </w:r>
          </w:p>
          <w:p w:rsidR="00860864" w:rsidRPr="005351EE" w:rsidRDefault="00860864" w:rsidP="00860864">
            <w:pPr>
              <w:numPr>
                <w:ilvl w:val="0"/>
                <w:numId w:val="6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Фрески пещер Аджанты.</w:t>
            </w:r>
          </w:p>
          <w:p w:rsidR="00860864" w:rsidRPr="005351EE" w:rsidRDefault="00860864" w:rsidP="00860864">
            <w:pPr>
              <w:numPr>
                <w:ilvl w:val="0"/>
                <w:numId w:val="6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Гробница Цинь Шихуанди.</w:t>
            </w:r>
          </w:p>
          <w:p w:rsidR="00860864" w:rsidRPr="005351EE" w:rsidRDefault="00860864" w:rsidP="00860864">
            <w:pPr>
              <w:numPr>
                <w:ilvl w:val="0"/>
                <w:numId w:val="6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Древнеегипетская живопись.</w:t>
            </w:r>
          </w:p>
          <w:p w:rsidR="00860864" w:rsidRPr="005351EE" w:rsidRDefault="00860864" w:rsidP="00860864">
            <w:pPr>
              <w:numPr>
                <w:ilvl w:val="0"/>
                <w:numId w:val="6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Древнеегипетская скульптура.</w:t>
            </w:r>
          </w:p>
          <w:p w:rsidR="00860864" w:rsidRPr="005351EE" w:rsidRDefault="00860864" w:rsidP="00860864">
            <w:pPr>
              <w:numPr>
                <w:ilvl w:val="0"/>
                <w:numId w:val="6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Особенности скульптуры Индской цивилизации.</w:t>
            </w:r>
          </w:p>
          <w:p w:rsidR="00860864" w:rsidRPr="005351EE" w:rsidRDefault="00860864" w:rsidP="00860864">
            <w:pPr>
              <w:numPr>
                <w:ilvl w:val="0"/>
                <w:numId w:val="6"/>
              </w:numPr>
              <w:tabs>
                <w:tab w:val="left" w:pos="0"/>
                <w:tab w:val="left" w:pos="1004"/>
              </w:tabs>
              <w:jc w:val="both"/>
            </w:pPr>
            <w:r w:rsidRPr="005351EE">
              <w:t>Декоративно-прикладное искусство Древнего Китая.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860864" w:rsidRPr="005351EE">
        <w:trPr>
          <w:cantSplit/>
          <w:trHeight w:val="56"/>
        </w:trPr>
        <w:tc>
          <w:tcPr>
            <w:tcW w:w="720" w:type="dxa"/>
          </w:tcPr>
          <w:p w:rsidR="00860864" w:rsidRPr="005351EE" w:rsidRDefault="00860864" w:rsidP="00860864">
            <w:r w:rsidRPr="005351EE">
              <w:t>3.</w:t>
            </w:r>
          </w:p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  <w:r w:rsidRPr="005351EE">
              <w:rPr>
                <w:szCs w:val="24"/>
              </w:rPr>
              <w:t>28. 09</w:t>
            </w:r>
          </w:p>
        </w:tc>
        <w:tc>
          <w:tcPr>
            <w:tcW w:w="2520" w:type="dxa"/>
          </w:tcPr>
          <w:p w:rsidR="00860864" w:rsidRPr="003E3B11" w:rsidRDefault="00860864" w:rsidP="00860864">
            <w:pPr>
              <w:pStyle w:val="a3"/>
              <w:rPr>
                <w:b/>
                <w:sz w:val="24"/>
                <w:szCs w:val="24"/>
              </w:rPr>
            </w:pPr>
            <w:r w:rsidRPr="003E3B11">
              <w:rPr>
                <w:b/>
                <w:sz w:val="24"/>
                <w:szCs w:val="24"/>
              </w:rPr>
              <w:t>Тема 2. Культура стран Древнего Востока</w:t>
            </w: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a3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Тема 3. Античность, как тип культуры</w:t>
            </w:r>
          </w:p>
          <w:p w:rsidR="00860864" w:rsidRPr="005351EE" w:rsidRDefault="00860864" w:rsidP="00860864">
            <w:pPr>
              <w:jc w:val="center"/>
            </w:pP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1. Древневосточные архитектурные шедевры.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2. Культура Древней Персии:</w:t>
            </w:r>
          </w:p>
          <w:p w:rsidR="00860864" w:rsidRPr="005351EE" w:rsidRDefault="00860864" w:rsidP="00860864">
            <w:pPr>
              <w:pStyle w:val="7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72" w:hanging="72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Ахеменидский стиль.</w:t>
            </w:r>
          </w:p>
          <w:p w:rsidR="00860864" w:rsidRPr="005351EE" w:rsidRDefault="00860864" w:rsidP="00860864">
            <w:pPr>
              <w:pStyle w:val="7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72" w:hanging="72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Зороастризм.</w:t>
            </w:r>
          </w:p>
          <w:p w:rsidR="00860864" w:rsidRPr="005351EE" w:rsidRDefault="00860864" w:rsidP="00860864">
            <w:pPr>
              <w:pStyle w:val="a4"/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для самопроверки:</w:t>
            </w:r>
          </w:p>
          <w:p w:rsidR="00860864" w:rsidRPr="005351EE" w:rsidRDefault="00860864" w:rsidP="00860864">
            <w:pPr>
              <w:jc w:val="both"/>
            </w:pPr>
            <w:r w:rsidRPr="005351EE">
              <w:t>1. Что Вам известно об обычаях и быте древних персов?</w:t>
            </w:r>
          </w:p>
          <w:p w:rsidR="00860864" w:rsidRPr="005351EE" w:rsidRDefault="00860864" w:rsidP="00860864">
            <w:pPr>
              <w:jc w:val="both"/>
            </w:pPr>
            <w:r w:rsidRPr="005351EE">
              <w:t>2. В чем проявлялись особенности архитектурного стиля Древней Персии (на примере Персеполя)?</w:t>
            </w:r>
          </w:p>
          <w:p w:rsidR="00860864" w:rsidRPr="005351EE" w:rsidRDefault="00860864" w:rsidP="00860864">
            <w:pPr>
              <w:jc w:val="both"/>
            </w:pPr>
            <w:r w:rsidRPr="005351EE">
              <w:t>3. Перечислите заимствования в древнеперсидской архитектуре.</w:t>
            </w:r>
          </w:p>
          <w:p w:rsidR="00860864" w:rsidRPr="005351EE" w:rsidRDefault="00860864" w:rsidP="00860864">
            <w:pPr>
              <w:jc w:val="both"/>
            </w:pPr>
            <w:r w:rsidRPr="005351EE">
              <w:t>4. Каковы характерные черты древнеперсидского изобразительного искусства?</w:t>
            </w:r>
          </w:p>
          <w:p w:rsidR="00860864" w:rsidRPr="005351EE" w:rsidRDefault="00860864" w:rsidP="00860864">
            <w:pPr>
              <w:jc w:val="both"/>
            </w:pPr>
            <w:r w:rsidRPr="005351EE">
              <w:t>5. Каковы научные достижения народов, населявших империю Ахеменидов?</w:t>
            </w:r>
          </w:p>
          <w:p w:rsidR="00860864" w:rsidRPr="005351EE" w:rsidRDefault="00860864" w:rsidP="00860864">
            <w:pPr>
              <w:jc w:val="both"/>
            </w:pPr>
            <w:r w:rsidRPr="005351EE">
              <w:t>6. Когда возник зороастризм?</w:t>
            </w:r>
          </w:p>
          <w:p w:rsidR="00860864" w:rsidRPr="005351EE" w:rsidRDefault="00860864" w:rsidP="00860864">
            <w:pPr>
              <w:jc w:val="both"/>
            </w:pPr>
            <w:r w:rsidRPr="005351EE">
              <w:t>7. Раскройте сущность данной религии?</w:t>
            </w:r>
          </w:p>
          <w:p w:rsidR="00860864" w:rsidRPr="005351EE" w:rsidRDefault="00860864" w:rsidP="00860864">
            <w:pPr>
              <w:jc w:val="both"/>
            </w:pPr>
            <w:r w:rsidRPr="005351EE">
              <w:t>8. Кто считается основоположником зороастризма?</w:t>
            </w:r>
          </w:p>
          <w:p w:rsidR="00860864" w:rsidRPr="005351EE" w:rsidRDefault="00860864" w:rsidP="00860864">
            <w:pPr>
              <w:jc w:val="both"/>
            </w:pPr>
            <w:r w:rsidRPr="005351EE">
              <w:t>9. Зороастризм можно отнести к поли-, гено- или монотеизму?</w:t>
            </w:r>
          </w:p>
          <w:p w:rsidR="00860864" w:rsidRPr="005351EE" w:rsidRDefault="00860864" w:rsidP="00860864">
            <w:pPr>
              <w:jc w:val="both"/>
            </w:pPr>
            <w:r w:rsidRPr="005351EE">
              <w:t>10. Что понимают под дуализмом в зороастризме?</w:t>
            </w:r>
          </w:p>
          <w:p w:rsidR="00860864" w:rsidRPr="005351EE" w:rsidRDefault="00860864" w:rsidP="00860864">
            <w:pPr>
              <w:jc w:val="both"/>
            </w:pPr>
            <w:r w:rsidRPr="005351EE">
              <w:t>11. Как называются священные книги зороастрийцев?</w:t>
            </w:r>
          </w:p>
          <w:p w:rsidR="00860864" w:rsidRPr="005351EE" w:rsidRDefault="00860864" w:rsidP="00860864">
            <w:pPr>
              <w:pStyle w:val="a4"/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Темы докладов и сообщений:</w:t>
            </w:r>
          </w:p>
          <w:p w:rsidR="00860864" w:rsidRPr="005351EE" w:rsidRDefault="00860864" w:rsidP="00860864">
            <w:pPr>
              <w:jc w:val="both"/>
            </w:pPr>
            <w:r w:rsidRPr="005351EE">
              <w:t>1. Геродот об обычаях и быте древних персов.</w:t>
            </w:r>
          </w:p>
          <w:p w:rsidR="00860864" w:rsidRPr="005351EE" w:rsidRDefault="00860864" w:rsidP="00860864">
            <w:pPr>
              <w:jc w:val="both"/>
            </w:pPr>
            <w:r w:rsidRPr="005351EE">
              <w:t>2. Особенности Ахеменидского стиля:</w:t>
            </w:r>
          </w:p>
          <w:p w:rsidR="00860864" w:rsidRPr="005351EE" w:rsidRDefault="00860864" w:rsidP="00860864">
            <w:pPr>
              <w:numPr>
                <w:ilvl w:val="0"/>
                <w:numId w:val="7"/>
              </w:numPr>
              <w:tabs>
                <w:tab w:val="clear" w:pos="720"/>
                <w:tab w:val="num" w:pos="72"/>
              </w:tabs>
              <w:ind w:left="0" w:firstLine="0"/>
              <w:jc w:val="both"/>
            </w:pPr>
            <w:r w:rsidRPr="005351EE">
              <w:t>в архитектуре;</w:t>
            </w:r>
          </w:p>
          <w:p w:rsidR="00860864" w:rsidRPr="005351EE" w:rsidRDefault="00860864" w:rsidP="00860864">
            <w:pPr>
              <w:numPr>
                <w:ilvl w:val="0"/>
                <w:numId w:val="7"/>
              </w:numPr>
              <w:tabs>
                <w:tab w:val="clear" w:pos="720"/>
                <w:tab w:val="num" w:pos="72"/>
              </w:tabs>
              <w:ind w:left="0" w:firstLine="0"/>
              <w:jc w:val="both"/>
            </w:pPr>
            <w:r w:rsidRPr="005351EE">
              <w:t>в изобразительном искусстве.</w:t>
            </w:r>
          </w:p>
          <w:p w:rsidR="00860864" w:rsidRPr="005351EE" w:rsidRDefault="00860864" w:rsidP="00860864">
            <w:pPr>
              <w:jc w:val="both"/>
            </w:pPr>
            <w:r w:rsidRPr="005351EE">
              <w:t>3. Архитектурные памятники Древней Персии.</w:t>
            </w:r>
          </w:p>
          <w:p w:rsidR="00860864" w:rsidRPr="005351EE" w:rsidRDefault="00860864" w:rsidP="00860864">
            <w:pPr>
              <w:jc w:val="both"/>
            </w:pPr>
            <w:r w:rsidRPr="005351EE">
              <w:t>4. Бехистунская надпись.</w:t>
            </w:r>
          </w:p>
          <w:p w:rsidR="00860864" w:rsidRDefault="00860864" w:rsidP="00860864">
            <w:pPr>
              <w:jc w:val="both"/>
            </w:pPr>
            <w:r w:rsidRPr="005351EE">
              <w:t>5. Жизнь и учение Заратустры.</w:t>
            </w:r>
          </w:p>
          <w:p w:rsidR="00860864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1. Характерные черты культуры Древней Греции: архаика и классика.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2. Значение и роль древнегреческой архитектуры, скульптуры и театра для мировой цивилизации.</w:t>
            </w:r>
          </w:p>
          <w:p w:rsidR="00860864" w:rsidRPr="005351EE" w:rsidRDefault="00860864" w:rsidP="00860864">
            <w:pPr>
              <w:ind w:firstLine="12"/>
              <w:jc w:val="both"/>
              <w:rPr>
                <w:b/>
              </w:rPr>
            </w:pPr>
            <w:r w:rsidRPr="005351EE">
              <w:rPr>
                <w:b/>
              </w:rPr>
              <w:t>Вопросы для самопроверки: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8"/>
              </w:numPr>
              <w:tabs>
                <w:tab w:val="left" w:pos="12"/>
              </w:tabs>
              <w:spacing w:after="0"/>
              <w:jc w:val="both"/>
            </w:pPr>
            <w:r w:rsidRPr="005351EE">
              <w:t>В каких греческих мифах есть сюжеты, связанные с Критом?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8"/>
              </w:numPr>
              <w:tabs>
                <w:tab w:val="left" w:pos="12"/>
              </w:tabs>
              <w:spacing w:after="0"/>
              <w:jc w:val="both"/>
            </w:pPr>
            <w:r w:rsidRPr="005351EE">
              <w:t>Почему греки называли дворец в Кноссе – Лабиринтом?</w:t>
            </w:r>
          </w:p>
          <w:p w:rsidR="00860864" w:rsidRPr="005351EE" w:rsidRDefault="00860864" w:rsidP="00860864">
            <w:pPr>
              <w:numPr>
                <w:ilvl w:val="0"/>
                <w:numId w:val="8"/>
              </w:numPr>
              <w:tabs>
                <w:tab w:val="left" w:pos="12"/>
              </w:tabs>
              <w:jc w:val="both"/>
            </w:pPr>
            <w:r w:rsidRPr="005351EE">
              <w:t>Почему греческая мифология стала столь популярной во всем мире?</w:t>
            </w:r>
          </w:p>
          <w:p w:rsidR="00860864" w:rsidRPr="005351EE" w:rsidRDefault="00860864" w:rsidP="00860864">
            <w:pPr>
              <w:numPr>
                <w:ilvl w:val="0"/>
                <w:numId w:val="8"/>
              </w:numPr>
              <w:tabs>
                <w:tab w:val="left" w:pos="12"/>
              </w:tabs>
              <w:jc w:val="both"/>
            </w:pPr>
            <w:r w:rsidRPr="005351EE">
              <w:t>Расскажите о литературе и театре в Древней Греции.</w:t>
            </w:r>
          </w:p>
          <w:p w:rsidR="00860864" w:rsidRPr="005351EE" w:rsidRDefault="00860864" w:rsidP="00860864">
            <w:pPr>
              <w:numPr>
                <w:ilvl w:val="0"/>
                <w:numId w:val="8"/>
              </w:numPr>
              <w:tabs>
                <w:tab w:val="left" w:pos="12"/>
              </w:tabs>
              <w:jc w:val="both"/>
            </w:pPr>
            <w:r w:rsidRPr="005351EE">
              <w:t>Назовите имена поэтов, драматургов и комедиографов Древней Греции, известные Вам.</w:t>
            </w:r>
          </w:p>
          <w:p w:rsidR="00860864" w:rsidRPr="005351EE" w:rsidRDefault="00860864" w:rsidP="00860864">
            <w:pPr>
              <w:numPr>
                <w:ilvl w:val="0"/>
                <w:numId w:val="8"/>
              </w:numPr>
              <w:tabs>
                <w:tab w:val="left" w:pos="12"/>
              </w:tabs>
              <w:jc w:val="both"/>
            </w:pPr>
            <w:r w:rsidRPr="005351EE">
              <w:t>Какие наиболее выдающиеся памятники древнегреческой архитектуры Вы знаете?</w:t>
            </w:r>
          </w:p>
          <w:p w:rsidR="00860864" w:rsidRPr="005351EE" w:rsidRDefault="00860864" w:rsidP="00860864">
            <w:pPr>
              <w:numPr>
                <w:ilvl w:val="0"/>
                <w:numId w:val="8"/>
              </w:numPr>
              <w:tabs>
                <w:tab w:val="left" w:pos="12"/>
              </w:tabs>
              <w:jc w:val="both"/>
            </w:pPr>
            <w:r w:rsidRPr="005351EE">
              <w:t>Каковы характерные черты древнегреческой скульптуры? Назовите имена выдающихся скульпторов.</w:t>
            </w:r>
          </w:p>
          <w:p w:rsidR="00860864" w:rsidRPr="005351EE" w:rsidRDefault="00860864" w:rsidP="00860864">
            <w:pPr>
              <w:numPr>
                <w:ilvl w:val="0"/>
                <w:numId w:val="8"/>
              </w:numPr>
              <w:tabs>
                <w:tab w:val="left" w:pos="12"/>
              </w:tabs>
              <w:jc w:val="both"/>
            </w:pPr>
            <w:r w:rsidRPr="005351EE">
              <w:t>Что можно отнести к особенностям живописи Древней Греции?</w:t>
            </w:r>
          </w:p>
          <w:p w:rsidR="00860864" w:rsidRPr="005351EE" w:rsidRDefault="00860864" w:rsidP="00860864">
            <w:pPr>
              <w:numPr>
                <w:ilvl w:val="0"/>
                <w:numId w:val="8"/>
              </w:numPr>
              <w:tabs>
                <w:tab w:val="left" w:pos="12"/>
              </w:tabs>
              <w:jc w:val="both"/>
            </w:pPr>
            <w:r w:rsidRPr="005351EE">
              <w:t>Что Вам известно о древнегреческой философии?</w:t>
            </w:r>
          </w:p>
          <w:p w:rsidR="00860864" w:rsidRPr="005351EE" w:rsidRDefault="00860864" w:rsidP="00860864">
            <w:pPr>
              <w:numPr>
                <w:ilvl w:val="0"/>
                <w:numId w:val="8"/>
              </w:numPr>
              <w:tabs>
                <w:tab w:val="left" w:pos="12"/>
              </w:tabs>
              <w:jc w:val="both"/>
            </w:pPr>
            <w:r w:rsidRPr="005351EE">
              <w:t>Чем можно объяснить столь высокий культурный всплеск в Древней Греции классического периода?</w:t>
            </w:r>
          </w:p>
          <w:p w:rsidR="00860864" w:rsidRPr="005351EE" w:rsidRDefault="00860864" w:rsidP="00860864">
            <w:pPr>
              <w:tabs>
                <w:tab w:val="left" w:pos="12"/>
              </w:tabs>
              <w:jc w:val="both"/>
              <w:rPr>
                <w:b/>
              </w:rPr>
            </w:pPr>
            <w:r w:rsidRPr="005351EE">
              <w:rPr>
                <w:b/>
              </w:rPr>
              <w:t>Темы докладов и сообщений:</w:t>
            </w:r>
          </w:p>
          <w:p w:rsidR="00860864" w:rsidRDefault="00860864" w:rsidP="00860864">
            <w:pPr>
              <w:numPr>
                <w:ilvl w:val="0"/>
                <w:numId w:val="9"/>
              </w:numPr>
              <w:tabs>
                <w:tab w:val="clear" w:pos="720"/>
                <w:tab w:val="num" w:pos="-108"/>
              </w:tabs>
              <w:ind w:left="0" w:firstLine="0"/>
              <w:jc w:val="both"/>
            </w:pPr>
            <w:r w:rsidRPr="005351EE">
              <w:t>Дворцы Крита. Легенда о Минотавре.</w:t>
            </w:r>
          </w:p>
          <w:p w:rsidR="00860864" w:rsidRDefault="00860864" w:rsidP="00860864">
            <w:pPr>
              <w:jc w:val="both"/>
            </w:pPr>
          </w:p>
          <w:p w:rsidR="00860864" w:rsidRDefault="00860864" w:rsidP="00860864">
            <w:pPr>
              <w:jc w:val="both"/>
            </w:pPr>
          </w:p>
          <w:p w:rsidR="00860864" w:rsidRDefault="00860864" w:rsidP="00860864">
            <w:pPr>
              <w:jc w:val="both"/>
            </w:pPr>
          </w:p>
          <w:p w:rsidR="00860864" w:rsidRDefault="00860864" w:rsidP="00860864">
            <w:pPr>
              <w:jc w:val="both"/>
            </w:pPr>
          </w:p>
          <w:p w:rsidR="00860864" w:rsidRDefault="00860864" w:rsidP="00860864">
            <w:pPr>
              <w:jc w:val="both"/>
            </w:pPr>
          </w:p>
          <w:p w:rsidR="00860864" w:rsidRPr="005351EE" w:rsidRDefault="00860864" w:rsidP="00860864">
            <w:pPr>
              <w:jc w:val="both"/>
            </w:pPr>
          </w:p>
          <w:p w:rsidR="00860864" w:rsidRPr="005351EE" w:rsidRDefault="00860864" w:rsidP="00860864">
            <w:pPr>
              <w:numPr>
                <w:ilvl w:val="0"/>
                <w:numId w:val="9"/>
              </w:numPr>
              <w:tabs>
                <w:tab w:val="clear" w:pos="720"/>
                <w:tab w:val="num" w:pos="-108"/>
              </w:tabs>
              <w:ind w:left="0" w:firstLine="0"/>
              <w:jc w:val="both"/>
            </w:pPr>
            <w:r w:rsidRPr="005351EE">
              <w:t>Миф об Атлантиде – мечта о совершенном обществе.</w:t>
            </w:r>
          </w:p>
          <w:p w:rsidR="00860864" w:rsidRPr="005351EE" w:rsidRDefault="00860864" w:rsidP="00860864">
            <w:pPr>
              <w:numPr>
                <w:ilvl w:val="0"/>
                <w:numId w:val="9"/>
              </w:numPr>
              <w:tabs>
                <w:tab w:val="clear" w:pos="720"/>
                <w:tab w:val="num" w:pos="-108"/>
              </w:tabs>
              <w:ind w:left="0" w:firstLine="0"/>
              <w:jc w:val="both"/>
            </w:pPr>
            <w:r w:rsidRPr="005351EE">
              <w:t>Генрих Шлиман: в поисках Трои.</w:t>
            </w:r>
          </w:p>
          <w:p w:rsidR="00860864" w:rsidRPr="005351EE" w:rsidRDefault="00860864" w:rsidP="00860864">
            <w:pPr>
              <w:numPr>
                <w:ilvl w:val="0"/>
                <w:numId w:val="9"/>
              </w:numPr>
              <w:tabs>
                <w:tab w:val="clear" w:pos="720"/>
                <w:tab w:val="num" w:pos="-108"/>
              </w:tabs>
              <w:ind w:left="0" w:firstLine="0"/>
              <w:jc w:val="both"/>
            </w:pPr>
            <w:r w:rsidRPr="005351EE">
              <w:t>Олимпийские игры.</w:t>
            </w:r>
          </w:p>
          <w:p w:rsidR="00860864" w:rsidRPr="005351EE" w:rsidRDefault="00860864" w:rsidP="00860864">
            <w:pPr>
              <w:numPr>
                <w:ilvl w:val="0"/>
                <w:numId w:val="9"/>
              </w:numPr>
              <w:tabs>
                <w:tab w:val="clear" w:pos="720"/>
                <w:tab w:val="num" w:pos="-108"/>
              </w:tabs>
              <w:ind w:left="0" w:firstLine="0"/>
              <w:jc w:val="both"/>
            </w:pPr>
            <w:r w:rsidRPr="005351EE">
              <w:t>Древнегреческий театр – зрелище и мировоззрение.</w:t>
            </w:r>
          </w:p>
          <w:p w:rsidR="00860864" w:rsidRPr="005351EE" w:rsidRDefault="00860864" w:rsidP="00860864">
            <w:pPr>
              <w:numPr>
                <w:ilvl w:val="0"/>
                <w:numId w:val="9"/>
              </w:numPr>
              <w:tabs>
                <w:tab w:val="clear" w:pos="720"/>
                <w:tab w:val="num" w:pos="-108"/>
              </w:tabs>
              <w:ind w:left="0" w:firstLine="0"/>
              <w:jc w:val="both"/>
            </w:pPr>
            <w:r w:rsidRPr="005351EE">
              <w:t>Мифы Древней Греции как способ познания и самопознания человека.</w:t>
            </w:r>
          </w:p>
          <w:p w:rsidR="00860864" w:rsidRPr="005351EE" w:rsidRDefault="00860864" w:rsidP="00860864">
            <w:pPr>
              <w:numPr>
                <w:ilvl w:val="0"/>
                <w:numId w:val="9"/>
              </w:numPr>
              <w:tabs>
                <w:tab w:val="clear" w:pos="720"/>
                <w:tab w:val="num" w:pos="-108"/>
              </w:tabs>
              <w:ind w:left="0" w:firstLine="0"/>
            </w:pPr>
            <w:r w:rsidRPr="005351EE">
              <w:t>Роль и значение дельфийского оракула в Древней Греции.</w:t>
            </w:r>
          </w:p>
          <w:p w:rsidR="00860864" w:rsidRDefault="00860864" w:rsidP="00860864">
            <w:pPr>
              <w:jc w:val="both"/>
            </w:pPr>
            <w:r w:rsidRPr="005351EE">
              <w:t>Достижения науки в Древней Греции.</w:t>
            </w:r>
          </w:p>
          <w:p w:rsidR="00860864" w:rsidRPr="005351EE" w:rsidRDefault="00860864" w:rsidP="00860864">
            <w:pPr>
              <w:jc w:val="both"/>
            </w:pPr>
          </w:p>
        </w:tc>
      </w:tr>
      <w:tr w:rsidR="00860864" w:rsidRPr="005351EE">
        <w:trPr>
          <w:cantSplit/>
          <w:trHeight w:val="56"/>
        </w:trPr>
        <w:tc>
          <w:tcPr>
            <w:tcW w:w="720" w:type="dxa"/>
          </w:tcPr>
          <w:p w:rsidR="00860864" w:rsidRPr="005351EE" w:rsidRDefault="00860864" w:rsidP="00860864">
            <w:r w:rsidRPr="005351EE">
              <w:t>4.</w:t>
            </w:r>
          </w:p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  <w:r w:rsidRPr="005351EE">
              <w:rPr>
                <w:szCs w:val="24"/>
              </w:rPr>
              <w:t>05. 10</w:t>
            </w:r>
          </w:p>
        </w:tc>
        <w:tc>
          <w:tcPr>
            <w:tcW w:w="2520" w:type="dxa"/>
          </w:tcPr>
          <w:p w:rsidR="00860864" w:rsidRPr="005351EE" w:rsidRDefault="00860864" w:rsidP="00860864">
            <w:pPr>
              <w:pStyle w:val="a3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Тема 3. Античность, как тип культуры</w:t>
            </w:r>
          </w:p>
          <w:p w:rsidR="00860864" w:rsidRPr="005351EE" w:rsidRDefault="00860864" w:rsidP="00860864">
            <w:pPr>
              <w:pStyle w:val="a3"/>
              <w:rPr>
                <w:b/>
              </w:rPr>
            </w:pP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1. Отличия культур эллинистического и классического периодов.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2. Культура этрусков.</w:t>
            </w:r>
          </w:p>
          <w:p w:rsidR="00860864" w:rsidRPr="005351EE" w:rsidRDefault="00860864" w:rsidP="00860864">
            <w:pPr>
              <w:ind w:firstLine="12"/>
              <w:jc w:val="both"/>
              <w:rPr>
                <w:b/>
              </w:rPr>
            </w:pPr>
            <w:r w:rsidRPr="005351EE">
              <w:rPr>
                <w:b/>
              </w:rPr>
              <w:t>Вопросы для самопроверки: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0"/>
              </w:numPr>
              <w:tabs>
                <w:tab w:val="clear" w:pos="1211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Вы понимаете под термином «эллинизм»?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0"/>
              </w:numPr>
              <w:tabs>
                <w:tab w:val="clear" w:pos="1211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Назовите хронологические рамки эпохи эллинизма.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0"/>
              </w:numPr>
              <w:tabs>
                <w:tab w:val="clear" w:pos="1211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Каковы особенности изобразительного искусства эпохи эллинизма?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0"/>
              </w:numPr>
              <w:tabs>
                <w:tab w:val="clear" w:pos="1211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В чем отличие мировосприятия эпох классической Греции и эллинизма?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0"/>
              </w:numPr>
              <w:tabs>
                <w:tab w:val="clear" w:pos="1211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Перечислите выдающихся</w:t>
            </w:r>
            <w:r>
              <w:t xml:space="preserve"> </w:t>
            </w:r>
            <w:r w:rsidRPr="005351EE">
              <w:rPr>
                <w:sz w:val="24"/>
                <w:szCs w:val="24"/>
              </w:rPr>
              <w:t>художников, архитекторов и ученых эпохи эллинизма.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0"/>
              </w:numPr>
              <w:tabs>
                <w:tab w:val="clear" w:pos="1211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Почему этрусков называют учителями римлян?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0"/>
              </w:numPr>
              <w:tabs>
                <w:tab w:val="clear" w:pos="1211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Почему не дешифрована письменность этрусков?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0"/>
              </w:numPr>
              <w:tabs>
                <w:tab w:val="clear" w:pos="1211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Какие теории о появлении этрусков на Апеннинском полуострове Вы знаете?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0"/>
              </w:numPr>
              <w:tabs>
                <w:tab w:val="clear" w:pos="1211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Расскажите о достижениях этрусков в области материальной культуры.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0"/>
              </w:numPr>
              <w:tabs>
                <w:tab w:val="clear" w:pos="1211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Какую информацию о жизни этого народа дают этрусские некрополи?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0"/>
              </w:numPr>
              <w:tabs>
                <w:tab w:val="clear" w:pos="1211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Какие греческие мифы об этрусках Вам известны?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0"/>
              </w:numPr>
              <w:tabs>
                <w:tab w:val="clear" w:pos="1211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Каковы особенности изобразительного искусства этрусков?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0"/>
              </w:numPr>
              <w:tabs>
                <w:tab w:val="clear" w:pos="1211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Вам известно о заупокойном культе этрусков?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0"/>
              </w:numPr>
              <w:tabs>
                <w:tab w:val="clear" w:pos="1211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Охарактеризуйте скульптурные произведения этрусков.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0"/>
              </w:numPr>
              <w:tabs>
                <w:tab w:val="clear" w:pos="1211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Когда и почему произошел перелом в мировосприятии этого народа, что нашло отражение в художественной культуре?</w:t>
            </w:r>
          </w:p>
          <w:p w:rsidR="00860864" w:rsidRPr="005351EE" w:rsidRDefault="00860864" w:rsidP="00860864">
            <w:pPr>
              <w:tabs>
                <w:tab w:val="left" w:pos="12"/>
              </w:tabs>
              <w:jc w:val="both"/>
              <w:rPr>
                <w:b/>
              </w:rPr>
            </w:pPr>
            <w:r w:rsidRPr="005351EE">
              <w:rPr>
                <w:b/>
              </w:rPr>
              <w:t>Темы докладов и сообщений:</w:t>
            </w:r>
          </w:p>
          <w:p w:rsidR="00860864" w:rsidRPr="005351EE" w:rsidRDefault="00860864" w:rsidP="00860864">
            <w:pPr>
              <w:numPr>
                <w:ilvl w:val="0"/>
                <w:numId w:val="31"/>
              </w:numPr>
              <w:tabs>
                <w:tab w:val="clear" w:pos="1125"/>
                <w:tab w:val="left" w:pos="12"/>
                <w:tab w:val="num" w:pos="612"/>
              </w:tabs>
              <w:ind w:hanging="1053"/>
              <w:jc w:val="both"/>
            </w:pPr>
            <w:r w:rsidRPr="005351EE">
              <w:t>Чудеса света, созданные в период эллинизма:</w:t>
            </w:r>
          </w:p>
          <w:p w:rsidR="00860864" w:rsidRPr="005351EE" w:rsidRDefault="00860864" w:rsidP="00860864">
            <w:pPr>
              <w:numPr>
                <w:ilvl w:val="0"/>
                <w:numId w:val="31"/>
              </w:numPr>
              <w:tabs>
                <w:tab w:val="clear" w:pos="1125"/>
                <w:tab w:val="num" w:pos="612"/>
              </w:tabs>
              <w:ind w:hanging="1053"/>
              <w:jc w:val="both"/>
            </w:pPr>
            <w:r w:rsidRPr="005351EE">
              <w:t>Галикарнасский мавзолей,</w:t>
            </w:r>
          </w:p>
          <w:p w:rsidR="00860864" w:rsidRPr="005351EE" w:rsidRDefault="00860864" w:rsidP="00860864">
            <w:pPr>
              <w:numPr>
                <w:ilvl w:val="0"/>
                <w:numId w:val="31"/>
              </w:numPr>
              <w:tabs>
                <w:tab w:val="clear" w:pos="1125"/>
                <w:tab w:val="num" w:pos="612"/>
              </w:tabs>
              <w:ind w:hanging="1053"/>
              <w:jc w:val="both"/>
            </w:pPr>
            <w:r w:rsidRPr="005351EE">
              <w:t>Фаросский маяк,</w:t>
            </w:r>
          </w:p>
          <w:p w:rsidR="00860864" w:rsidRPr="005351EE" w:rsidRDefault="00860864" w:rsidP="00860864">
            <w:pPr>
              <w:numPr>
                <w:ilvl w:val="0"/>
                <w:numId w:val="31"/>
              </w:numPr>
              <w:tabs>
                <w:tab w:val="clear" w:pos="1125"/>
                <w:tab w:val="num" w:pos="612"/>
              </w:tabs>
              <w:ind w:hanging="1053"/>
              <w:jc w:val="both"/>
            </w:pPr>
            <w:r w:rsidRPr="005351EE">
              <w:t>Колосс Родосский.</w:t>
            </w:r>
          </w:p>
          <w:p w:rsidR="00860864" w:rsidRPr="005351EE" w:rsidRDefault="00860864" w:rsidP="00860864">
            <w:pPr>
              <w:numPr>
                <w:ilvl w:val="0"/>
                <w:numId w:val="31"/>
              </w:numPr>
              <w:tabs>
                <w:tab w:val="clear" w:pos="1125"/>
                <w:tab w:val="left" w:pos="12"/>
                <w:tab w:val="num" w:pos="612"/>
              </w:tabs>
              <w:ind w:hanging="1053"/>
              <w:jc w:val="both"/>
            </w:pPr>
            <w:r w:rsidRPr="005351EE">
              <w:t>Наука эпохи эллинизма.</w:t>
            </w:r>
          </w:p>
          <w:p w:rsidR="00860864" w:rsidRPr="005351EE" w:rsidRDefault="00860864" w:rsidP="00860864">
            <w:pPr>
              <w:numPr>
                <w:ilvl w:val="0"/>
                <w:numId w:val="31"/>
              </w:numPr>
              <w:tabs>
                <w:tab w:val="clear" w:pos="1125"/>
                <w:tab w:val="left" w:pos="12"/>
                <w:tab w:val="num" w:pos="612"/>
              </w:tabs>
              <w:ind w:hanging="1053"/>
              <w:jc w:val="both"/>
            </w:pPr>
            <w:r w:rsidRPr="005351EE">
              <w:t>Александр Македонский как основоположник культуры эпохи эллинизма.</w:t>
            </w:r>
          </w:p>
          <w:p w:rsidR="00860864" w:rsidRPr="005351EE" w:rsidRDefault="00860864" w:rsidP="00860864">
            <w:pPr>
              <w:numPr>
                <w:ilvl w:val="0"/>
                <w:numId w:val="31"/>
              </w:numPr>
              <w:tabs>
                <w:tab w:val="clear" w:pos="1125"/>
                <w:tab w:val="left" w:pos="12"/>
                <w:tab w:val="num" w:pos="612"/>
              </w:tabs>
              <w:ind w:hanging="1053"/>
              <w:jc w:val="both"/>
            </w:pPr>
            <w:r w:rsidRPr="005351EE">
              <w:t>Эллинизм как культурный феномен.</w:t>
            </w:r>
          </w:p>
          <w:p w:rsidR="00860864" w:rsidRPr="005351EE" w:rsidRDefault="00860864" w:rsidP="00860864">
            <w:pPr>
              <w:numPr>
                <w:ilvl w:val="0"/>
                <w:numId w:val="31"/>
              </w:numPr>
              <w:tabs>
                <w:tab w:val="clear" w:pos="1125"/>
                <w:tab w:val="left" w:pos="12"/>
                <w:tab w:val="num" w:pos="612"/>
              </w:tabs>
              <w:ind w:hanging="1053"/>
              <w:jc w:val="both"/>
            </w:pPr>
            <w:r w:rsidRPr="005351EE">
              <w:t>Происхождение этрусков.</w:t>
            </w:r>
          </w:p>
          <w:p w:rsidR="00860864" w:rsidRPr="005351EE" w:rsidRDefault="00860864" w:rsidP="00860864">
            <w:pPr>
              <w:numPr>
                <w:ilvl w:val="0"/>
                <w:numId w:val="31"/>
              </w:numPr>
              <w:tabs>
                <w:tab w:val="clear" w:pos="1125"/>
                <w:tab w:val="left" w:pos="12"/>
                <w:tab w:val="num" w:pos="612"/>
              </w:tabs>
              <w:ind w:hanging="1053"/>
              <w:jc w:val="both"/>
            </w:pPr>
            <w:r w:rsidRPr="005351EE">
              <w:t>Политическое устройство Двенадцатиградий.</w:t>
            </w:r>
          </w:p>
          <w:p w:rsidR="00860864" w:rsidRPr="005351EE" w:rsidRDefault="00860864" w:rsidP="00860864">
            <w:pPr>
              <w:numPr>
                <w:ilvl w:val="0"/>
                <w:numId w:val="31"/>
              </w:numPr>
              <w:tabs>
                <w:tab w:val="clear" w:pos="1125"/>
                <w:tab w:val="left" w:pos="12"/>
                <w:tab w:val="num" w:pos="612"/>
              </w:tabs>
              <w:ind w:hanging="1053"/>
              <w:jc w:val="both"/>
            </w:pPr>
            <w:r w:rsidRPr="005351EE">
              <w:t>Религия этрусков.</w:t>
            </w:r>
          </w:p>
          <w:p w:rsidR="00860864" w:rsidRPr="005351EE" w:rsidRDefault="00860864" w:rsidP="00860864">
            <w:pPr>
              <w:numPr>
                <w:ilvl w:val="0"/>
                <w:numId w:val="31"/>
              </w:numPr>
              <w:tabs>
                <w:tab w:val="clear" w:pos="1125"/>
                <w:tab w:val="left" w:pos="12"/>
                <w:tab w:val="num" w:pos="612"/>
              </w:tabs>
              <w:ind w:hanging="1053"/>
              <w:jc w:val="both"/>
            </w:pPr>
            <w:r w:rsidRPr="005351EE">
              <w:t>Особенности живописи этрусков.</w:t>
            </w:r>
          </w:p>
          <w:p w:rsidR="00860864" w:rsidRPr="005351EE" w:rsidRDefault="00860864" w:rsidP="00860864">
            <w:pPr>
              <w:numPr>
                <w:ilvl w:val="0"/>
                <w:numId w:val="31"/>
              </w:numPr>
              <w:tabs>
                <w:tab w:val="clear" w:pos="1125"/>
                <w:tab w:val="left" w:pos="12"/>
                <w:tab w:val="num" w:pos="612"/>
              </w:tabs>
              <w:ind w:hanging="1053"/>
              <w:jc w:val="both"/>
            </w:pPr>
            <w:r w:rsidRPr="005351EE">
              <w:t>Эволюция скульптуры у этрусков.</w:t>
            </w:r>
          </w:p>
          <w:p w:rsidR="00860864" w:rsidRPr="005351EE" w:rsidRDefault="00860864" w:rsidP="00860864">
            <w:pPr>
              <w:numPr>
                <w:ilvl w:val="0"/>
                <w:numId w:val="31"/>
              </w:numPr>
              <w:tabs>
                <w:tab w:val="clear" w:pos="1125"/>
                <w:tab w:val="left" w:pos="12"/>
                <w:tab w:val="num" w:pos="612"/>
              </w:tabs>
              <w:ind w:hanging="1053"/>
              <w:jc w:val="both"/>
            </w:pPr>
            <w:r w:rsidRPr="005351EE">
              <w:t>Этруски – учителя римлян.</w:t>
            </w:r>
          </w:p>
          <w:p w:rsidR="00860864" w:rsidRPr="005351EE" w:rsidRDefault="00860864" w:rsidP="00860864">
            <w:pPr>
              <w:numPr>
                <w:ilvl w:val="0"/>
                <w:numId w:val="31"/>
              </w:numPr>
              <w:tabs>
                <w:tab w:val="clear" w:pos="1125"/>
                <w:tab w:val="num" w:pos="612"/>
              </w:tabs>
              <w:ind w:hanging="1053"/>
            </w:pPr>
            <w:r w:rsidRPr="005351EE">
              <w:t>Причины исчезновения с исторической арены этрусков.</w:t>
            </w:r>
          </w:p>
        </w:tc>
      </w:tr>
      <w:tr w:rsidR="00860864" w:rsidRPr="005351EE">
        <w:trPr>
          <w:cantSplit/>
          <w:trHeight w:val="56"/>
        </w:trPr>
        <w:tc>
          <w:tcPr>
            <w:tcW w:w="720" w:type="dxa"/>
          </w:tcPr>
          <w:p w:rsidR="00860864" w:rsidRPr="005351EE" w:rsidRDefault="00860864" w:rsidP="00860864">
            <w:r w:rsidRPr="005351EE">
              <w:t>6.</w:t>
            </w:r>
          </w:p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  <w:r w:rsidRPr="005351EE">
              <w:rPr>
                <w:szCs w:val="24"/>
              </w:rPr>
              <w:t>12. 1</w:t>
            </w:r>
            <w:r w:rsidRPr="005351EE">
              <w:rPr>
                <w:szCs w:val="24"/>
                <w:lang w:val="en-US"/>
              </w:rPr>
              <w:t>0</w:t>
            </w:r>
          </w:p>
        </w:tc>
        <w:tc>
          <w:tcPr>
            <w:tcW w:w="2520" w:type="dxa"/>
          </w:tcPr>
          <w:p w:rsidR="00860864" w:rsidRPr="005351EE" w:rsidRDefault="00860864" w:rsidP="00860864">
            <w:pPr>
              <w:pStyle w:val="a3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Тема 3. Античность, как тип культуры</w:t>
            </w:r>
          </w:p>
          <w:p w:rsidR="00860864" w:rsidRPr="005351EE" w:rsidRDefault="00860864" w:rsidP="00860864">
            <w:pPr>
              <w:pStyle w:val="a3"/>
            </w:pP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1. </w:t>
            </w:r>
            <w:r w:rsidRPr="005351EE">
              <w:rPr>
                <w:b w:val="0"/>
                <w:i w:val="0"/>
                <w:sz w:val="24"/>
                <w:szCs w:val="24"/>
              </w:rPr>
              <w:t>Неизобразительные</w:t>
            </w:r>
            <w:r>
              <w:rPr>
                <w:b w:val="0"/>
                <w:i w:val="0"/>
                <w:sz w:val="24"/>
                <w:szCs w:val="24"/>
              </w:rPr>
              <w:t xml:space="preserve"> виды искусства в Древнем Риме.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2. </w:t>
            </w:r>
            <w:r w:rsidRPr="005351EE">
              <w:rPr>
                <w:b w:val="0"/>
                <w:i w:val="0"/>
                <w:sz w:val="24"/>
                <w:szCs w:val="24"/>
              </w:rPr>
              <w:t>Возникновение христианства, его сущность.</w:t>
            </w:r>
          </w:p>
          <w:p w:rsidR="00860864" w:rsidRPr="005351EE" w:rsidRDefault="00860864" w:rsidP="00860864">
            <w:pPr>
              <w:tabs>
                <w:tab w:val="left" w:pos="12"/>
              </w:tabs>
              <w:jc w:val="both"/>
              <w:rPr>
                <w:b/>
              </w:rPr>
            </w:pPr>
            <w:r w:rsidRPr="005351EE">
              <w:rPr>
                <w:b/>
              </w:rPr>
              <w:t>Вопросы для самопроверки:</w:t>
            </w:r>
          </w:p>
          <w:p w:rsidR="00860864" w:rsidRPr="005351EE" w:rsidRDefault="00860864" w:rsidP="00860864">
            <w:pPr>
              <w:numPr>
                <w:ilvl w:val="0"/>
                <w:numId w:val="11"/>
              </w:numPr>
              <w:tabs>
                <w:tab w:val="clear" w:pos="1211"/>
                <w:tab w:val="left" w:pos="12"/>
              </w:tabs>
              <w:ind w:left="12" w:firstLine="0"/>
              <w:jc w:val="both"/>
            </w:pPr>
            <w:r w:rsidRPr="005351EE">
              <w:t>Каковы архитектурные новшества древних римлян?</w:t>
            </w:r>
          </w:p>
          <w:p w:rsidR="00860864" w:rsidRPr="005351EE" w:rsidRDefault="00860864" w:rsidP="00860864">
            <w:pPr>
              <w:numPr>
                <w:ilvl w:val="0"/>
                <w:numId w:val="11"/>
              </w:numPr>
              <w:tabs>
                <w:tab w:val="clear" w:pos="1211"/>
                <w:tab w:val="left" w:pos="12"/>
              </w:tabs>
              <w:ind w:left="12" w:firstLine="0"/>
              <w:jc w:val="both"/>
            </w:pPr>
            <w:r w:rsidRPr="005351EE">
              <w:t>Перечислите и охарактеризуйте наиболее выдающиеся архитектурные памятники Древнего Рима.</w:t>
            </w:r>
          </w:p>
          <w:p w:rsidR="00860864" w:rsidRPr="005351EE" w:rsidRDefault="00860864" w:rsidP="00860864">
            <w:pPr>
              <w:numPr>
                <w:ilvl w:val="0"/>
                <w:numId w:val="11"/>
              </w:numPr>
              <w:tabs>
                <w:tab w:val="clear" w:pos="1211"/>
                <w:tab w:val="left" w:pos="12"/>
              </w:tabs>
              <w:ind w:left="12" w:firstLine="0"/>
              <w:jc w:val="both"/>
            </w:pPr>
            <w:r w:rsidRPr="005351EE">
              <w:t>Охарактеризуйте античные архитектурные ордеры. Какие из них возникли в Риме, и каковы их особенности?</w:t>
            </w:r>
          </w:p>
          <w:p w:rsidR="00860864" w:rsidRDefault="00860864" w:rsidP="00860864">
            <w:pPr>
              <w:numPr>
                <w:ilvl w:val="0"/>
                <w:numId w:val="11"/>
              </w:numPr>
              <w:tabs>
                <w:tab w:val="clear" w:pos="1211"/>
                <w:tab w:val="left" w:pos="12"/>
              </w:tabs>
              <w:ind w:left="12" w:firstLine="0"/>
              <w:jc w:val="both"/>
            </w:pPr>
            <w:r w:rsidRPr="005351EE">
              <w:t>Каково было устройство древнеримских городов?</w:t>
            </w:r>
          </w:p>
          <w:p w:rsidR="00860864" w:rsidRPr="005351EE" w:rsidRDefault="00860864" w:rsidP="00860864">
            <w:pPr>
              <w:numPr>
                <w:ilvl w:val="0"/>
                <w:numId w:val="11"/>
              </w:numPr>
              <w:tabs>
                <w:tab w:val="clear" w:pos="1211"/>
                <w:tab w:val="left" w:pos="12"/>
              </w:tabs>
              <w:ind w:left="12" w:firstLine="0"/>
              <w:jc w:val="both"/>
            </w:pPr>
            <w:r w:rsidRPr="005351EE">
              <w:t>Расскажите о монументальной скульптуре Древнего Рима.</w:t>
            </w:r>
          </w:p>
          <w:p w:rsidR="00860864" w:rsidRPr="005351EE" w:rsidRDefault="00860864" w:rsidP="00860864">
            <w:pPr>
              <w:numPr>
                <w:ilvl w:val="0"/>
                <w:numId w:val="11"/>
              </w:numPr>
              <w:tabs>
                <w:tab w:val="clear" w:pos="1211"/>
                <w:tab w:val="left" w:pos="12"/>
              </w:tabs>
              <w:ind w:left="12" w:firstLine="0"/>
              <w:jc w:val="both"/>
            </w:pPr>
            <w:r w:rsidRPr="005351EE">
              <w:t>Когда и где возникло христианство?</w:t>
            </w:r>
          </w:p>
          <w:p w:rsidR="00860864" w:rsidRPr="005351EE" w:rsidRDefault="00860864" w:rsidP="00860864">
            <w:pPr>
              <w:numPr>
                <w:ilvl w:val="0"/>
                <w:numId w:val="11"/>
              </w:numPr>
              <w:tabs>
                <w:tab w:val="clear" w:pos="1211"/>
                <w:tab w:val="left" w:pos="12"/>
              </w:tabs>
              <w:ind w:left="12" w:firstLine="0"/>
              <w:jc w:val="both"/>
            </w:pPr>
            <w:r w:rsidRPr="005351EE">
              <w:t>Каковы причины возникновения христианства?</w:t>
            </w:r>
          </w:p>
          <w:p w:rsidR="00860864" w:rsidRPr="005351EE" w:rsidRDefault="00860864" w:rsidP="00860864">
            <w:pPr>
              <w:numPr>
                <w:ilvl w:val="0"/>
                <w:numId w:val="11"/>
              </w:numPr>
              <w:tabs>
                <w:tab w:val="clear" w:pos="1211"/>
                <w:tab w:val="left" w:pos="12"/>
              </w:tabs>
              <w:ind w:left="12" w:firstLine="0"/>
              <w:jc w:val="both"/>
            </w:pPr>
            <w:r w:rsidRPr="005351EE">
              <w:t>В чем отличие христианства от языческих верований?</w:t>
            </w:r>
          </w:p>
          <w:p w:rsidR="00860864" w:rsidRPr="005351EE" w:rsidRDefault="00860864" w:rsidP="00860864">
            <w:pPr>
              <w:numPr>
                <w:ilvl w:val="0"/>
                <w:numId w:val="11"/>
              </w:numPr>
              <w:tabs>
                <w:tab w:val="clear" w:pos="1211"/>
                <w:tab w:val="left" w:pos="12"/>
              </w:tabs>
              <w:ind w:left="12" w:firstLine="0"/>
              <w:jc w:val="both"/>
            </w:pPr>
            <w:r w:rsidRPr="005351EE">
              <w:t>Что Вам известно о жизни и деятельности первых христианских общин в Древнем Риме?</w:t>
            </w:r>
          </w:p>
          <w:p w:rsidR="00860864" w:rsidRPr="005351EE" w:rsidRDefault="00860864" w:rsidP="00860864">
            <w:pPr>
              <w:numPr>
                <w:ilvl w:val="0"/>
                <w:numId w:val="11"/>
              </w:numPr>
              <w:tabs>
                <w:tab w:val="clear" w:pos="1211"/>
                <w:tab w:val="left" w:pos="12"/>
              </w:tabs>
              <w:ind w:left="12" w:firstLine="0"/>
              <w:jc w:val="both"/>
            </w:pPr>
            <w:r w:rsidRPr="005351EE">
              <w:t>Почему христиане подвергались преследованиям в Древнем Риме?</w:t>
            </w:r>
          </w:p>
          <w:p w:rsidR="00860864" w:rsidRPr="005351EE" w:rsidRDefault="00860864" w:rsidP="00860864">
            <w:pPr>
              <w:numPr>
                <w:ilvl w:val="0"/>
                <w:numId w:val="11"/>
              </w:numPr>
              <w:tabs>
                <w:tab w:val="clear" w:pos="1211"/>
                <w:tab w:val="left" w:pos="12"/>
              </w:tabs>
              <w:ind w:left="12" w:firstLine="0"/>
              <w:jc w:val="both"/>
            </w:pPr>
            <w:r w:rsidRPr="005351EE">
              <w:t>Когда и при каком императоре христианство перестало быть гонимой религией?</w:t>
            </w:r>
          </w:p>
          <w:p w:rsidR="00860864" w:rsidRPr="005351EE" w:rsidRDefault="00860864" w:rsidP="00860864">
            <w:pPr>
              <w:numPr>
                <w:ilvl w:val="0"/>
                <w:numId w:val="11"/>
              </w:numPr>
              <w:tabs>
                <w:tab w:val="clear" w:pos="1211"/>
                <w:tab w:val="left" w:pos="12"/>
              </w:tabs>
              <w:ind w:left="12" w:firstLine="0"/>
              <w:jc w:val="both"/>
            </w:pPr>
            <w:r w:rsidRPr="005351EE">
              <w:t>Что унаследовали христиане в области архитектуры у римлян?</w:t>
            </w:r>
          </w:p>
          <w:p w:rsidR="00860864" w:rsidRPr="005351EE" w:rsidRDefault="00860864" w:rsidP="00860864">
            <w:pPr>
              <w:numPr>
                <w:ilvl w:val="0"/>
                <w:numId w:val="11"/>
              </w:numPr>
              <w:tabs>
                <w:tab w:val="clear" w:pos="1211"/>
                <w:tab w:val="left" w:pos="12"/>
              </w:tabs>
              <w:ind w:left="12" w:firstLine="0"/>
              <w:jc w:val="both"/>
            </w:pPr>
            <w:r w:rsidRPr="005351EE">
              <w:t>Сравните христианскую и древнеримскую скульптурные традиции.</w:t>
            </w:r>
          </w:p>
          <w:p w:rsidR="00860864" w:rsidRPr="005351EE" w:rsidRDefault="00860864" w:rsidP="00860864">
            <w:pPr>
              <w:numPr>
                <w:ilvl w:val="0"/>
                <w:numId w:val="11"/>
              </w:numPr>
              <w:tabs>
                <w:tab w:val="clear" w:pos="1211"/>
                <w:tab w:val="left" w:pos="12"/>
              </w:tabs>
              <w:ind w:left="12" w:firstLine="0"/>
              <w:jc w:val="both"/>
            </w:pPr>
            <w:r w:rsidRPr="005351EE">
              <w:t>В чем можно проследить различия в христианской и древнеримской живописи?</w:t>
            </w:r>
          </w:p>
          <w:p w:rsidR="00860864" w:rsidRPr="005351EE" w:rsidRDefault="00860864" w:rsidP="00860864">
            <w:pPr>
              <w:tabs>
                <w:tab w:val="left" w:pos="12"/>
              </w:tabs>
              <w:ind w:left="12"/>
              <w:jc w:val="both"/>
              <w:rPr>
                <w:b/>
              </w:rPr>
            </w:pPr>
            <w:r w:rsidRPr="005351EE">
              <w:rPr>
                <w:b/>
              </w:rPr>
              <w:t>Темы докладов и сообщений:</w:t>
            </w:r>
          </w:p>
          <w:p w:rsidR="00860864" w:rsidRPr="005351EE" w:rsidRDefault="00860864" w:rsidP="00860864">
            <w:pPr>
              <w:numPr>
                <w:ilvl w:val="0"/>
                <w:numId w:val="32"/>
              </w:numPr>
              <w:tabs>
                <w:tab w:val="clear" w:pos="1125"/>
                <w:tab w:val="num" w:pos="0"/>
              </w:tabs>
              <w:ind w:left="612" w:hanging="612"/>
              <w:jc w:val="both"/>
            </w:pPr>
            <w:r w:rsidRPr="005351EE">
              <w:t>Люди, нравы, обычаи Древнего Рима.</w:t>
            </w:r>
          </w:p>
          <w:p w:rsidR="00860864" w:rsidRPr="005351EE" w:rsidRDefault="00860864" w:rsidP="00860864">
            <w:pPr>
              <w:numPr>
                <w:ilvl w:val="0"/>
                <w:numId w:val="32"/>
              </w:numPr>
              <w:tabs>
                <w:tab w:val="clear" w:pos="1125"/>
                <w:tab w:val="num" w:pos="0"/>
              </w:tabs>
              <w:ind w:left="612" w:hanging="612"/>
              <w:jc w:val="both"/>
            </w:pPr>
            <w:r w:rsidRPr="005351EE">
              <w:t>Древнеримский скульптурный портрет.</w:t>
            </w:r>
          </w:p>
          <w:p w:rsidR="00860864" w:rsidRPr="005351EE" w:rsidRDefault="00860864" w:rsidP="00860864">
            <w:pPr>
              <w:numPr>
                <w:ilvl w:val="0"/>
                <w:numId w:val="32"/>
              </w:numPr>
              <w:tabs>
                <w:tab w:val="clear" w:pos="1125"/>
                <w:tab w:val="num" w:pos="0"/>
              </w:tabs>
              <w:ind w:left="612" w:hanging="612"/>
              <w:jc w:val="both"/>
            </w:pPr>
            <w:r w:rsidRPr="005351EE">
              <w:t>Триумфальные арки Древнего Рима.</w:t>
            </w:r>
          </w:p>
          <w:p w:rsidR="00860864" w:rsidRPr="005351EE" w:rsidRDefault="00860864" w:rsidP="00860864">
            <w:pPr>
              <w:numPr>
                <w:ilvl w:val="0"/>
                <w:numId w:val="32"/>
              </w:numPr>
              <w:tabs>
                <w:tab w:val="clear" w:pos="1125"/>
                <w:tab w:val="num" w:pos="0"/>
              </w:tabs>
              <w:ind w:left="612" w:hanging="612"/>
              <w:jc w:val="both"/>
            </w:pPr>
            <w:r w:rsidRPr="005351EE">
              <w:t>Зрелища Древнего Рима.</w:t>
            </w:r>
          </w:p>
          <w:p w:rsidR="00860864" w:rsidRPr="005351EE" w:rsidRDefault="00860864" w:rsidP="00860864">
            <w:pPr>
              <w:numPr>
                <w:ilvl w:val="0"/>
                <w:numId w:val="32"/>
              </w:numPr>
              <w:tabs>
                <w:tab w:val="clear" w:pos="1125"/>
                <w:tab w:val="num" w:pos="0"/>
              </w:tabs>
              <w:ind w:left="612" w:hanging="612"/>
              <w:jc w:val="both"/>
            </w:pPr>
            <w:r w:rsidRPr="005351EE">
              <w:t>Древнеримское дорожное строительство и его влияние на культуру государства.</w:t>
            </w:r>
          </w:p>
          <w:p w:rsidR="00860864" w:rsidRPr="005351EE" w:rsidRDefault="00860864" w:rsidP="00860864">
            <w:pPr>
              <w:numPr>
                <w:ilvl w:val="0"/>
                <w:numId w:val="32"/>
              </w:numPr>
              <w:tabs>
                <w:tab w:val="clear" w:pos="1125"/>
                <w:tab w:val="num" w:pos="0"/>
              </w:tabs>
              <w:ind w:left="612" w:hanging="612"/>
              <w:jc w:val="both"/>
            </w:pPr>
            <w:r w:rsidRPr="005351EE">
              <w:t>Причины возникновения христианства.</w:t>
            </w:r>
          </w:p>
          <w:p w:rsidR="00860864" w:rsidRPr="005351EE" w:rsidRDefault="00860864" w:rsidP="00860864">
            <w:pPr>
              <w:numPr>
                <w:ilvl w:val="0"/>
                <w:numId w:val="32"/>
              </w:numPr>
              <w:tabs>
                <w:tab w:val="clear" w:pos="1125"/>
                <w:tab w:val="num" w:pos="0"/>
              </w:tabs>
              <w:ind w:left="612" w:hanging="612"/>
              <w:jc w:val="both"/>
            </w:pPr>
            <w:r w:rsidRPr="005351EE">
              <w:t>Гонения первых христиан.</w:t>
            </w:r>
          </w:p>
          <w:p w:rsidR="00860864" w:rsidRPr="005351EE" w:rsidRDefault="00860864" w:rsidP="00860864">
            <w:pPr>
              <w:numPr>
                <w:ilvl w:val="0"/>
                <w:numId w:val="32"/>
              </w:numPr>
              <w:tabs>
                <w:tab w:val="clear" w:pos="1125"/>
                <w:tab w:val="num" w:pos="0"/>
              </w:tabs>
              <w:ind w:left="612" w:hanging="612"/>
              <w:jc w:val="both"/>
            </w:pPr>
            <w:r w:rsidRPr="005351EE">
              <w:t>Роль Константина Великого в становлении христианства в империи.</w:t>
            </w:r>
          </w:p>
          <w:p w:rsidR="00860864" w:rsidRPr="005351EE" w:rsidRDefault="00860864" w:rsidP="00860864">
            <w:pPr>
              <w:numPr>
                <w:ilvl w:val="0"/>
                <w:numId w:val="32"/>
              </w:numPr>
              <w:tabs>
                <w:tab w:val="clear" w:pos="1125"/>
                <w:tab w:val="num" w:pos="0"/>
              </w:tabs>
              <w:ind w:left="612" w:hanging="612"/>
              <w:jc w:val="both"/>
            </w:pPr>
            <w:r w:rsidRPr="005351EE">
              <w:t>Жизнь и деятельность первых христианских общин.</w:t>
            </w:r>
          </w:p>
          <w:p w:rsidR="00860864" w:rsidRDefault="00860864" w:rsidP="00860864">
            <w:pPr>
              <w:numPr>
                <w:ilvl w:val="0"/>
                <w:numId w:val="32"/>
              </w:numPr>
              <w:tabs>
                <w:tab w:val="clear" w:pos="1125"/>
                <w:tab w:val="num" w:pos="0"/>
              </w:tabs>
              <w:ind w:left="612" w:hanging="612"/>
              <w:jc w:val="both"/>
            </w:pPr>
            <w:r w:rsidRPr="005351EE">
              <w:t>Влияние христианства на языческую культуру Древнего Рима.</w:t>
            </w:r>
          </w:p>
          <w:p w:rsidR="00860864" w:rsidRPr="005351EE" w:rsidRDefault="00860864" w:rsidP="00860864">
            <w:pPr>
              <w:numPr>
                <w:ilvl w:val="0"/>
                <w:numId w:val="32"/>
              </w:numPr>
              <w:tabs>
                <w:tab w:val="clear" w:pos="1125"/>
                <w:tab w:val="num" w:pos="0"/>
              </w:tabs>
              <w:ind w:left="612" w:hanging="612"/>
              <w:jc w:val="both"/>
            </w:pPr>
            <w:r w:rsidRPr="005351EE">
              <w:t>Развитие христианского паломничества в Древнем Риме.</w:t>
            </w:r>
          </w:p>
        </w:tc>
      </w:tr>
      <w:tr w:rsidR="00860864" w:rsidRPr="005351EE">
        <w:trPr>
          <w:cantSplit/>
          <w:trHeight w:val="56"/>
        </w:trPr>
        <w:tc>
          <w:tcPr>
            <w:tcW w:w="720" w:type="dxa"/>
          </w:tcPr>
          <w:p w:rsidR="00860864" w:rsidRPr="005351EE" w:rsidRDefault="00860864" w:rsidP="00860864">
            <w:r w:rsidRPr="005351EE">
              <w:t>7.</w:t>
            </w:r>
          </w:p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  <w:r w:rsidRPr="005351EE">
              <w:rPr>
                <w:szCs w:val="24"/>
              </w:rPr>
              <w:t>19. 10</w:t>
            </w:r>
          </w:p>
        </w:tc>
        <w:tc>
          <w:tcPr>
            <w:tcW w:w="2520" w:type="dxa"/>
          </w:tcPr>
          <w:p w:rsidR="00860864" w:rsidRPr="00F250A1" w:rsidRDefault="00860864" w:rsidP="00860864">
            <w:pPr>
              <w:pStyle w:val="a3"/>
              <w:rPr>
                <w:sz w:val="24"/>
                <w:szCs w:val="24"/>
              </w:rPr>
            </w:pPr>
            <w:r w:rsidRPr="00F250A1">
              <w:rPr>
                <w:b/>
                <w:sz w:val="24"/>
                <w:szCs w:val="24"/>
              </w:rPr>
              <w:t>Тема 4.</w:t>
            </w:r>
            <w:r w:rsidRPr="00F250A1">
              <w:rPr>
                <w:sz w:val="24"/>
                <w:szCs w:val="24"/>
              </w:rPr>
              <w:t xml:space="preserve"> </w:t>
            </w:r>
            <w:r w:rsidRPr="00F250A1">
              <w:rPr>
                <w:b/>
                <w:sz w:val="24"/>
                <w:szCs w:val="24"/>
              </w:rPr>
              <w:t>Средневековая культура</w:t>
            </w: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Культура европейского Средневековья:</w:t>
            </w:r>
          </w:p>
          <w:p w:rsidR="00860864" w:rsidRPr="005351EE" w:rsidRDefault="00860864" w:rsidP="00860864">
            <w:pPr>
              <w:pStyle w:val="7"/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ind w:left="72" w:firstLine="0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Романский стиль.</w:t>
            </w:r>
          </w:p>
          <w:p w:rsidR="00860864" w:rsidRPr="005351EE" w:rsidRDefault="00860864" w:rsidP="00860864">
            <w:pPr>
              <w:pStyle w:val="7"/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ind w:left="72" w:firstLine="0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Готическое наследие.</w:t>
            </w:r>
          </w:p>
          <w:p w:rsidR="00860864" w:rsidRPr="005351EE" w:rsidRDefault="00860864" w:rsidP="00860864">
            <w:pPr>
              <w:tabs>
                <w:tab w:val="left" w:pos="12"/>
              </w:tabs>
              <w:jc w:val="both"/>
              <w:rPr>
                <w:b/>
              </w:rPr>
            </w:pPr>
            <w:r w:rsidRPr="005351EE">
              <w:rPr>
                <w:b/>
              </w:rPr>
              <w:t>Вопросы для самопроверки: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Расскажите о формировании европейского социально-экономического, политического и культурного пространства.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Когда существовал романский стиль?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Каковы особенности романского стиля?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Назовите характерные черты романского храма.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Вам известно об архитектуре замков романского стиля?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Назовите хронологические рамки существования готики.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Каково происхождение термина – готика?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В чем отличие готики от романики?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Опишите наиболее выдающиеся архитектурные сооружения готического периода.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такое – «пламенеющая готика»?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 готический стиль проявлялся в моде, убранстве интерьеров?</w:t>
            </w:r>
          </w:p>
          <w:p w:rsidR="00860864" w:rsidRPr="005351EE" w:rsidRDefault="00860864" w:rsidP="00860864">
            <w:pPr>
              <w:pStyle w:val="3"/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Каковы особенности средневековой живописи?</w:t>
            </w:r>
          </w:p>
          <w:p w:rsidR="00860864" w:rsidRPr="005351EE" w:rsidRDefault="00860864" w:rsidP="00860864">
            <w:pPr>
              <w:tabs>
                <w:tab w:val="left" w:pos="12"/>
                <w:tab w:val="left" w:pos="862"/>
              </w:tabs>
              <w:ind w:firstLine="12"/>
              <w:jc w:val="both"/>
              <w:rPr>
                <w:b/>
              </w:rPr>
            </w:pPr>
            <w:r w:rsidRPr="005351EE">
              <w:rPr>
                <w:b/>
              </w:rPr>
              <w:t>Темы докладов и сообщений:</w:t>
            </w:r>
          </w:p>
          <w:p w:rsidR="00860864" w:rsidRPr="005351EE" w:rsidRDefault="00860864" w:rsidP="00860864">
            <w:pPr>
              <w:numPr>
                <w:ilvl w:val="1"/>
                <w:numId w:val="12"/>
              </w:numPr>
              <w:tabs>
                <w:tab w:val="clear" w:pos="1485"/>
                <w:tab w:val="left" w:pos="12"/>
                <w:tab w:val="num" w:pos="792"/>
                <w:tab w:val="left" w:pos="862"/>
              </w:tabs>
              <w:ind w:hanging="1485"/>
              <w:jc w:val="both"/>
            </w:pPr>
            <w:r w:rsidRPr="005351EE">
              <w:t>Мир средневекового человека: социальные связи, отношение к труду, быт, семья.</w:t>
            </w:r>
          </w:p>
          <w:p w:rsidR="00860864" w:rsidRPr="005351EE" w:rsidRDefault="00860864" w:rsidP="00860864">
            <w:pPr>
              <w:numPr>
                <w:ilvl w:val="1"/>
                <w:numId w:val="12"/>
              </w:numPr>
              <w:tabs>
                <w:tab w:val="clear" w:pos="1485"/>
                <w:tab w:val="left" w:pos="12"/>
                <w:tab w:val="num" w:pos="792"/>
                <w:tab w:val="left" w:pos="862"/>
              </w:tabs>
              <w:ind w:hanging="1485"/>
              <w:jc w:val="both"/>
            </w:pPr>
            <w:r w:rsidRPr="005351EE">
              <w:t>Национальные отличия романского стиля.</w:t>
            </w:r>
          </w:p>
          <w:p w:rsidR="00860864" w:rsidRPr="005351EE" w:rsidRDefault="00860864" w:rsidP="00860864">
            <w:pPr>
              <w:numPr>
                <w:ilvl w:val="1"/>
                <w:numId w:val="12"/>
              </w:numPr>
              <w:tabs>
                <w:tab w:val="clear" w:pos="1485"/>
                <w:tab w:val="left" w:pos="12"/>
                <w:tab w:val="num" w:pos="792"/>
                <w:tab w:val="left" w:pos="862"/>
              </w:tabs>
              <w:ind w:hanging="1485"/>
              <w:jc w:val="both"/>
            </w:pPr>
            <w:r w:rsidRPr="005351EE">
              <w:t>Романская архитектура.</w:t>
            </w:r>
          </w:p>
          <w:p w:rsidR="00860864" w:rsidRPr="005351EE" w:rsidRDefault="00860864" w:rsidP="00860864">
            <w:pPr>
              <w:numPr>
                <w:ilvl w:val="1"/>
                <w:numId w:val="12"/>
              </w:numPr>
              <w:tabs>
                <w:tab w:val="clear" w:pos="1485"/>
                <w:tab w:val="left" w:pos="12"/>
                <w:tab w:val="num" w:pos="792"/>
                <w:tab w:val="left" w:pos="862"/>
              </w:tabs>
              <w:ind w:hanging="1485"/>
              <w:jc w:val="both"/>
            </w:pPr>
            <w:r w:rsidRPr="005351EE">
              <w:t>Готический храм.</w:t>
            </w:r>
          </w:p>
          <w:p w:rsidR="00860864" w:rsidRPr="005351EE" w:rsidRDefault="00860864" w:rsidP="00860864">
            <w:pPr>
              <w:numPr>
                <w:ilvl w:val="1"/>
                <w:numId w:val="12"/>
              </w:numPr>
              <w:tabs>
                <w:tab w:val="clear" w:pos="1485"/>
                <w:tab w:val="left" w:pos="12"/>
                <w:tab w:val="num" w:pos="792"/>
                <w:tab w:val="left" w:pos="862"/>
              </w:tabs>
              <w:ind w:hanging="1485"/>
              <w:jc w:val="both"/>
            </w:pPr>
            <w:r w:rsidRPr="005351EE">
              <w:t>Национальные отличия готического стиля.</w:t>
            </w:r>
          </w:p>
          <w:p w:rsidR="00860864" w:rsidRPr="005351EE" w:rsidRDefault="00860864" w:rsidP="00860864">
            <w:pPr>
              <w:numPr>
                <w:ilvl w:val="1"/>
                <w:numId w:val="12"/>
              </w:numPr>
              <w:tabs>
                <w:tab w:val="clear" w:pos="1485"/>
                <w:tab w:val="left" w:pos="12"/>
                <w:tab w:val="num" w:pos="792"/>
                <w:tab w:val="left" w:pos="862"/>
              </w:tabs>
              <w:ind w:hanging="1485"/>
              <w:jc w:val="both"/>
            </w:pPr>
            <w:r w:rsidRPr="005351EE">
              <w:t>Проявления готического стиля в скульптуре, декоративно-прикладном искусстве, одежде.</w:t>
            </w:r>
          </w:p>
          <w:p w:rsidR="00860864" w:rsidRPr="005351EE" w:rsidRDefault="00860864" w:rsidP="00860864">
            <w:pPr>
              <w:numPr>
                <w:ilvl w:val="1"/>
                <w:numId w:val="12"/>
              </w:numPr>
              <w:tabs>
                <w:tab w:val="clear" w:pos="1485"/>
                <w:tab w:val="left" w:pos="12"/>
                <w:tab w:val="num" w:pos="792"/>
                <w:tab w:val="left" w:pos="862"/>
              </w:tabs>
              <w:ind w:hanging="1485"/>
              <w:jc w:val="both"/>
            </w:pPr>
            <w:r w:rsidRPr="005351EE">
              <w:t>Средневековый европейский университет.</w:t>
            </w:r>
          </w:p>
          <w:p w:rsidR="00860864" w:rsidRPr="005351EE" w:rsidRDefault="00860864" w:rsidP="00860864">
            <w:pPr>
              <w:numPr>
                <w:ilvl w:val="1"/>
                <w:numId w:val="12"/>
              </w:numPr>
              <w:tabs>
                <w:tab w:val="clear" w:pos="1485"/>
                <w:tab w:val="left" w:pos="12"/>
                <w:tab w:val="num" w:pos="792"/>
                <w:tab w:val="left" w:pos="862"/>
              </w:tabs>
              <w:ind w:hanging="1485"/>
              <w:jc w:val="both"/>
            </w:pPr>
            <w:r w:rsidRPr="005351EE">
              <w:t>Каролингское возрождение.</w:t>
            </w:r>
          </w:p>
          <w:p w:rsidR="00860864" w:rsidRPr="005351EE" w:rsidRDefault="00860864" w:rsidP="00860864">
            <w:pPr>
              <w:numPr>
                <w:ilvl w:val="1"/>
                <w:numId w:val="12"/>
              </w:numPr>
              <w:tabs>
                <w:tab w:val="clear" w:pos="1485"/>
                <w:tab w:val="left" w:pos="12"/>
                <w:tab w:val="num" w:pos="792"/>
                <w:tab w:val="left" w:pos="862"/>
              </w:tabs>
              <w:ind w:hanging="1485"/>
              <w:jc w:val="both"/>
            </w:pPr>
            <w:r w:rsidRPr="005351EE">
              <w:t>Оттоновское возрождение.</w:t>
            </w:r>
          </w:p>
          <w:p w:rsidR="00860864" w:rsidRPr="005351EE" w:rsidRDefault="00860864" w:rsidP="00860864">
            <w:pPr>
              <w:numPr>
                <w:ilvl w:val="1"/>
                <w:numId w:val="12"/>
              </w:numPr>
              <w:tabs>
                <w:tab w:val="clear" w:pos="1485"/>
                <w:tab w:val="left" w:pos="12"/>
                <w:tab w:val="num" w:pos="792"/>
                <w:tab w:val="left" w:pos="862"/>
              </w:tabs>
              <w:ind w:hanging="1485"/>
              <w:jc w:val="both"/>
            </w:pPr>
            <w:r w:rsidRPr="005351EE">
              <w:t>Культура кельтов.</w:t>
            </w:r>
          </w:p>
          <w:p w:rsidR="00860864" w:rsidRPr="005351EE" w:rsidRDefault="00860864" w:rsidP="00860864">
            <w:pPr>
              <w:numPr>
                <w:ilvl w:val="1"/>
                <w:numId w:val="12"/>
              </w:numPr>
              <w:tabs>
                <w:tab w:val="clear" w:pos="1485"/>
                <w:tab w:val="left" w:pos="12"/>
                <w:tab w:val="num" w:pos="792"/>
                <w:tab w:val="left" w:pos="862"/>
              </w:tabs>
              <w:ind w:hanging="1485"/>
              <w:jc w:val="both"/>
            </w:pPr>
            <w:r w:rsidRPr="005351EE">
              <w:t>Средневековый европейский театр.</w:t>
            </w:r>
          </w:p>
          <w:p w:rsidR="00860864" w:rsidRPr="005351EE" w:rsidRDefault="00860864" w:rsidP="00860864">
            <w:pPr>
              <w:numPr>
                <w:ilvl w:val="1"/>
                <w:numId w:val="12"/>
              </w:numPr>
              <w:tabs>
                <w:tab w:val="clear" w:pos="1485"/>
                <w:tab w:val="left" w:pos="12"/>
                <w:tab w:val="num" w:pos="792"/>
              </w:tabs>
              <w:ind w:hanging="1485"/>
              <w:jc w:val="both"/>
            </w:pPr>
            <w:r w:rsidRPr="005351EE">
              <w:t>Ученые европейского Средневековья.</w:t>
            </w:r>
          </w:p>
        </w:tc>
      </w:tr>
      <w:tr w:rsidR="00860864" w:rsidRPr="005351EE">
        <w:trPr>
          <w:cantSplit/>
          <w:trHeight w:val="56"/>
        </w:trPr>
        <w:tc>
          <w:tcPr>
            <w:tcW w:w="720" w:type="dxa"/>
          </w:tcPr>
          <w:p w:rsidR="00860864" w:rsidRPr="005351EE" w:rsidRDefault="00860864" w:rsidP="00860864">
            <w:r w:rsidRPr="005351EE">
              <w:t>8.</w:t>
            </w:r>
          </w:p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  <w:r w:rsidRPr="005351EE">
              <w:rPr>
                <w:szCs w:val="24"/>
              </w:rPr>
              <w:t>26.10</w:t>
            </w:r>
          </w:p>
        </w:tc>
        <w:tc>
          <w:tcPr>
            <w:tcW w:w="2520" w:type="dxa"/>
          </w:tcPr>
          <w:p w:rsidR="00860864" w:rsidRPr="005351EE" w:rsidRDefault="00860864" w:rsidP="00860864">
            <w:pPr>
              <w:pStyle w:val="a3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Тема 4. Средневековая культура</w:t>
            </w:r>
          </w:p>
          <w:p w:rsidR="00860864" w:rsidRPr="005351EE" w:rsidRDefault="00860864" w:rsidP="00860864">
            <w:pPr>
              <w:jc w:val="center"/>
            </w:pP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Культура Византии.</w:t>
            </w:r>
          </w:p>
          <w:p w:rsidR="00860864" w:rsidRPr="005351EE" w:rsidRDefault="00860864" w:rsidP="00860864">
            <w:r w:rsidRPr="005351EE">
              <w:t>1. Периодизации византийской культуры.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2. Характерные черты византийской культуры в живописи, архитектуре, литературе.</w:t>
            </w:r>
          </w:p>
          <w:p w:rsidR="00860864" w:rsidRPr="005351EE" w:rsidRDefault="00860864" w:rsidP="00860864">
            <w:pPr>
              <w:tabs>
                <w:tab w:val="left" w:pos="12"/>
              </w:tabs>
              <w:jc w:val="both"/>
              <w:rPr>
                <w:b/>
              </w:rPr>
            </w:pPr>
            <w:r w:rsidRPr="005351EE">
              <w:rPr>
                <w:b/>
              </w:rPr>
              <w:t>Вопросы для самопроверки:</w:t>
            </w:r>
          </w:p>
          <w:p w:rsidR="00860864" w:rsidRPr="005351EE" w:rsidRDefault="00860864" w:rsidP="00860864">
            <w:pPr>
              <w:pStyle w:val="30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Перечислите отличия в экономико-политическом развитии Византии от Западной Европы. Как они отразились в культуре?</w:t>
            </w:r>
          </w:p>
          <w:p w:rsidR="00860864" w:rsidRPr="005351EE" w:rsidRDefault="00860864" w:rsidP="00860864">
            <w:pPr>
              <w:pStyle w:val="30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Вам известно о византийской системе образования?</w:t>
            </w:r>
          </w:p>
          <w:p w:rsidR="00860864" w:rsidRPr="005351EE" w:rsidRDefault="00860864" w:rsidP="00860864">
            <w:pPr>
              <w:pStyle w:val="30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Какие памятники материальной и духовной культуры были созданы при императоре Юстиниане?</w:t>
            </w:r>
          </w:p>
          <w:p w:rsidR="00860864" w:rsidRPr="005351EE" w:rsidRDefault="00860864" w:rsidP="00860864">
            <w:pPr>
              <w:pStyle w:val="30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В чем отличие базилик от крестово-купольных храмов? Какой тип храмового строительства преобладал в Византии?</w:t>
            </w:r>
          </w:p>
          <w:p w:rsidR="00860864" w:rsidRPr="005351EE" w:rsidRDefault="00860864" w:rsidP="00860864">
            <w:pPr>
              <w:pStyle w:val="30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Расскажите об эволюции мозаичного искусства.</w:t>
            </w:r>
          </w:p>
          <w:p w:rsidR="00860864" w:rsidRPr="005351EE" w:rsidRDefault="00860864" w:rsidP="00860864">
            <w:pPr>
              <w:pStyle w:val="30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такое – «античный импрессионизм»?</w:t>
            </w:r>
          </w:p>
          <w:p w:rsidR="00860864" w:rsidRPr="005351EE" w:rsidRDefault="00860864" w:rsidP="00860864">
            <w:pPr>
              <w:pStyle w:val="30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такое – икона, и как она создавалась?</w:t>
            </w:r>
          </w:p>
          <w:p w:rsidR="00860864" w:rsidRPr="005351EE" w:rsidRDefault="00860864" w:rsidP="00860864">
            <w:pPr>
              <w:pStyle w:val="30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Какие достижения в области научной мысли Византийской империи Вам известны?</w:t>
            </w:r>
          </w:p>
          <w:p w:rsidR="00860864" w:rsidRPr="005351EE" w:rsidRDefault="00860864" w:rsidP="00860864">
            <w:pPr>
              <w:pStyle w:val="30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 развивалось в Византии музыкальное искусство?</w:t>
            </w:r>
          </w:p>
          <w:p w:rsidR="00860864" w:rsidRPr="005351EE" w:rsidRDefault="00860864" w:rsidP="00860864">
            <w:pPr>
              <w:pStyle w:val="30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Каковы основные различия в области художественной культуры между античными и византийскими образцами?</w:t>
            </w:r>
          </w:p>
          <w:p w:rsidR="00860864" w:rsidRPr="005351EE" w:rsidRDefault="00860864" w:rsidP="00860864">
            <w:pPr>
              <w:pStyle w:val="30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Охарактеризуйте значение культурных связей Византии и Киевской Руси.</w:t>
            </w:r>
          </w:p>
          <w:p w:rsidR="00860864" w:rsidRPr="005351EE" w:rsidRDefault="00860864" w:rsidP="00860864">
            <w:pPr>
              <w:tabs>
                <w:tab w:val="left" w:pos="12"/>
                <w:tab w:val="left" w:pos="862"/>
              </w:tabs>
              <w:ind w:firstLine="12"/>
              <w:jc w:val="both"/>
              <w:rPr>
                <w:b/>
              </w:rPr>
            </w:pPr>
            <w:r w:rsidRPr="005351EE">
              <w:rPr>
                <w:b/>
              </w:rPr>
              <w:t>Темы докладов и сообщений:</w:t>
            </w:r>
          </w:p>
          <w:p w:rsidR="00860864" w:rsidRPr="005351EE" w:rsidRDefault="00860864" w:rsidP="00860864">
            <w:pPr>
              <w:numPr>
                <w:ilvl w:val="0"/>
                <w:numId w:val="26"/>
              </w:numPr>
              <w:tabs>
                <w:tab w:val="left" w:pos="12"/>
                <w:tab w:val="left" w:pos="862"/>
              </w:tabs>
              <w:ind w:hanging="720"/>
              <w:jc w:val="both"/>
            </w:pPr>
            <w:r w:rsidRPr="005351EE">
              <w:t>Храм св. Софии в Константинополе.</w:t>
            </w:r>
          </w:p>
          <w:p w:rsidR="00860864" w:rsidRPr="005351EE" w:rsidRDefault="00860864" w:rsidP="00860864">
            <w:pPr>
              <w:numPr>
                <w:ilvl w:val="0"/>
                <w:numId w:val="26"/>
              </w:numPr>
              <w:tabs>
                <w:tab w:val="left" w:pos="12"/>
                <w:tab w:val="left" w:pos="862"/>
              </w:tabs>
              <w:ind w:hanging="720"/>
              <w:jc w:val="both"/>
            </w:pPr>
            <w:r w:rsidRPr="005351EE">
              <w:t>Византийская иконопись.</w:t>
            </w:r>
          </w:p>
          <w:p w:rsidR="00860864" w:rsidRPr="005351EE" w:rsidRDefault="00860864" w:rsidP="00860864">
            <w:pPr>
              <w:numPr>
                <w:ilvl w:val="0"/>
                <w:numId w:val="26"/>
              </w:numPr>
              <w:tabs>
                <w:tab w:val="left" w:pos="12"/>
                <w:tab w:val="left" w:pos="862"/>
              </w:tabs>
              <w:ind w:hanging="720"/>
              <w:jc w:val="both"/>
            </w:pPr>
            <w:r w:rsidRPr="005351EE">
              <w:t>Особенности византийских храмов.</w:t>
            </w:r>
          </w:p>
          <w:p w:rsidR="00860864" w:rsidRPr="005351EE" w:rsidRDefault="00860864" w:rsidP="00860864">
            <w:pPr>
              <w:numPr>
                <w:ilvl w:val="0"/>
                <w:numId w:val="26"/>
              </w:numPr>
              <w:tabs>
                <w:tab w:val="left" w:pos="12"/>
                <w:tab w:val="left" w:pos="862"/>
              </w:tabs>
              <w:ind w:hanging="720"/>
              <w:jc w:val="both"/>
            </w:pPr>
            <w:r w:rsidRPr="005351EE">
              <w:t>Византийские мозаики.</w:t>
            </w:r>
          </w:p>
          <w:p w:rsidR="00860864" w:rsidRPr="005351EE" w:rsidRDefault="00860864" w:rsidP="00860864">
            <w:pPr>
              <w:numPr>
                <w:ilvl w:val="0"/>
                <w:numId w:val="26"/>
              </w:numPr>
              <w:tabs>
                <w:tab w:val="left" w:pos="12"/>
                <w:tab w:val="left" w:pos="862"/>
              </w:tabs>
              <w:ind w:hanging="720"/>
              <w:jc w:val="both"/>
            </w:pPr>
            <w:r w:rsidRPr="005351EE">
              <w:t>Образование и наука в Византии.</w:t>
            </w:r>
          </w:p>
          <w:p w:rsidR="00860864" w:rsidRPr="005351EE" w:rsidRDefault="00860864" w:rsidP="00860864">
            <w:pPr>
              <w:numPr>
                <w:ilvl w:val="0"/>
                <w:numId w:val="26"/>
              </w:numPr>
              <w:tabs>
                <w:tab w:val="left" w:pos="12"/>
                <w:tab w:val="left" w:pos="862"/>
              </w:tabs>
              <w:ind w:hanging="720"/>
              <w:jc w:val="both"/>
            </w:pPr>
            <w:r w:rsidRPr="005351EE">
              <w:t>Церковная музыкальная культура. Роман Сладкопевец.</w:t>
            </w:r>
          </w:p>
          <w:p w:rsidR="00860864" w:rsidRPr="005351EE" w:rsidRDefault="00860864" w:rsidP="00860864">
            <w:pPr>
              <w:numPr>
                <w:ilvl w:val="0"/>
                <w:numId w:val="26"/>
              </w:numPr>
              <w:tabs>
                <w:tab w:val="left" w:pos="12"/>
                <w:tab w:val="left" w:pos="862"/>
              </w:tabs>
              <w:ind w:hanging="720"/>
              <w:jc w:val="both"/>
            </w:pPr>
            <w:r w:rsidRPr="005351EE">
              <w:t>Константинополь – культурная столица империи.</w:t>
            </w:r>
          </w:p>
          <w:p w:rsidR="00860864" w:rsidRDefault="00860864" w:rsidP="00860864">
            <w:pPr>
              <w:numPr>
                <w:ilvl w:val="0"/>
                <w:numId w:val="26"/>
              </w:numPr>
              <w:tabs>
                <w:tab w:val="left" w:pos="12"/>
                <w:tab w:val="left" w:pos="862"/>
              </w:tabs>
              <w:ind w:hanging="720"/>
              <w:jc w:val="both"/>
            </w:pPr>
            <w:r w:rsidRPr="005351EE">
              <w:t>Византия и Киевская Русь.</w:t>
            </w:r>
          </w:p>
          <w:p w:rsidR="00860864" w:rsidRPr="005351EE" w:rsidRDefault="00860864" w:rsidP="00860864">
            <w:pPr>
              <w:numPr>
                <w:ilvl w:val="0"/>
                <w:numId w:val="26"/>
              </w:numPr>
              <w:tabs>
                <w:tab w:val="left" w:pos="12"/>
                <w:tab w:val="left" w:pos="862"/>
              </w:tabs>
              <w:ind w:hanging="720"/>
              <w:jc w:val="both"/>
            </w:pPr>
            <w:r w:rsidRPr="005351EE">
              <w:t>Византия и средневековый Запад.</w:t>
            </w:r>
          </w:p>
        </w:tc>
      </w:tr>
      <w:tr w:rsidR="00860864" w:rsidRPr="005351EE">
        <w:trPr>
          <w:cantSplit/>
          <w:trHeight w:val="56"/>
        </w:trPr>
        <w:tc>
          <w:tcPr>
            <w:tcW w:w="720" w:type="dxa"/>
          </w:tcPr>
          <w:p w:rsidR="00860864" w:rsidRPr="005351EE" w:rsidRDefault="00860864" w:rsidP="00860864">
            <w:r w:rsidRPr="005351EE">
              <w:t>9.</w:t>
            </w:r>
          </w:p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  <w:r w:rsidRPr="005351EE">
              <w:rPr>
                <w:szCs w:val="24"/>
              </w:rPr>
              <w:t>02.11</w:t>
            </w:r>
          </w:p>
        </w:tc>
        <w:tc>
          <w:tcPr>
            <w:tcW w:w="2520" w:type="dxa"/>
          </w:tcPr>
          <w:p w:rsidR="00860864" w:rsidRDefault="00860864" w:rsidP="0086086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4.</w:t>
            </w:r>
          </w:p>
          <w:p w:rsidR="00860864" w:rsidRPr="003D0EE7" w:rsidRDefault="00860864" w:rsidP="00860864">
            <w:pPr>
              <w:pStyle w:val="a3"/>
              <w:rPr>
                <w:sz w:val="24"/>
                <w:szCs w:val="24"/>
              </w:rPr>
            </w:pPr>
            <w:r w:rsidRPr="003D0EE7">
              <w:rPr>
                <w:b/>
                <w:sz w:val="24"/>
                <w:szCs w:val="24"/>
              </w:rPr>
              <w:t>Средневековая культура</w:t>
            </w: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1. </w:t>
            </w:r>
            <w:r w:rsidRPr="005351EE">
              <w:rPr>
                <w:b w:val="0"/>
                <w:i w:val="0"/>
                <w:sz w:val="24"/>
                <w:szCs w:val="24"/>
              </w:rPr>
              <w:t>Культура арабо-исламского Средневековья.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2. </w:t>
            </w:r>
            <w:r w:rsidRPr="005351EE">
              <w:rPr>
                <w:b w:val="0"/>
                <w:i w:val="0"/>
                <w:sz w:val="24"/>
                <w:szCs w:val="24"/>
              </w:rPr>
              <w:t>Важнейшие историко-культурные памятники мусульманской эпохи Средневековья.</w:t>
            </w:r>
          </w:p>
          <w:p w:rsidR="00860864" w:rsidRPr="005351EE" w:rsidRDefault="00860864" w:rsidP="00860864">
            <w:pPr>
              <w:tabs>
                <w:tab w:val="left" w:pos="12"/>
                <w:tab w:val="left" w:pos="862"/>
              </w:tabs>
              <w:jc w:val="both"/>
              <w:rPr>
                <w:b/>
              </w:rPr>
            </w:pPr>
            <w:r w:rsidRPr="005351EE">
              <w:rPr>
                <w:b/>
              </w:rPr>
              <w:t>Вопросы для самопроверки: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4"/>
              </w:numPr>
              <w:tabs>
                <w:tab w:val="clear" w:pos="1080"/>
                <w:tab w:val="num" w:pos="12"/>
              </w:tabs>
              <w:spacing w:after="0"/>
              <w:ind w:left="12" w:firstLine="0"/>
              <w:jc w:val="both"/>
            </w:pPr>
            <w:r w:rsidRPr="005351EE">
              <w:t>Когда и в связи с чем, зарождается исламская цивилизация?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4"/>
              </w:numPr>
              <w:tabs>
                <w:tab w:val="clear" w:pos="1080"/>
                <w:tab w:val="num" w:pos="12"/>
              </w:tabs>
              <w:spacing w:after="0"/>
              <w:ind w:left="12" w:firstLine="0"/>
              <w:jc w:val="both"/>
            </w:pPr>
            <w:r w:rsidRPr="005351EE">
              <w:t>Охарактеризуйте сущность ислама.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4"/>
              </w:numPr>
              <w:tabs>
                <w:tab w:val="clear" w:pos="1080"/>
                <w:tab w:val="num" w:pos="12"/>
              </w:tabs>
              <w:spacing w:after="0"/>
              <w:ind w:left="12" w:firstLine="0"/>
              <w:jc w:val="both"/>
            </w:pPr>
            <w:r w:rsidRPr="005351EE">
              <w:t>Какие памятники исламской культуры находятся в Мекке?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4"/>
              </w:numPr>
              <w:tabs>
                <w:tab w:val="clear" w:pos="1080"/>
                <w:tab w:val="num" w:pos="12"/>
              </w:tabs>
              <w:spacing w:after="0"/>
              <w:ind w:left="12" w:firstLine="0"/>
              <w:jc w:val="both"/>
            </w:pPr>
            <w:r w:rsidRPr="005351EE">
              <w:t>Каковы особенности изобразительного искусства мусульманского мира?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4"/>
              </w:numPr>
              <w:tabs>
                <w:tab w:val="clear" w:pos="1080"/>
                <w:tab w:val="num" w:pos="12"/>
              </w:tabs>
              <w:spacing w:after="0"/>
              <w:ind w:left="12" w:firstLine="0"/>
              <w:jc w:val="both"/>
            </w:pPr>
            <w:r w:rsidRPr="005351EE">
              <w:t>Что Вам известно об исламской миниатюристике?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4"/>
              </w:numPr>
              <w:tabs>
                <w:tab w:val="clear" w:pos="1080"/>
                <w:tab w:val="num" w:pos="12"/>
              </w:tabs>
              <w:spacing w:after="0"/>
              <w:ind w:left="12" w:firstLine="0"/>
              <w:jc w:val="both"/>
            </w:pPr>
            <w:r w:rsidRPr="005351EE">
              <w:t>Расскажите об архитектурных достижениях средневековья в Дамаске, Багдаде.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4"/>
              </w:numPr>
              <w:tabs>
                <w:tab w:val="clear" w:pos="1080"/>
                <w:tab w:val="num" w:pos="12"/>
              </w:tabs>
              <w:spacing w:after="0"/>
              <w:ind w:left="12" w:firstLine="0"/>
              <w:jc w:val="both"/>
            </w:pPr>
            <w:r w:rsidRPr="005351EE">
              <w:t>Что Вам известно о Самарре?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4"/>
              </w:numPr>
              <w:tabs>
                <w:tab w:val="clear" w:pos="1080"/>
                <w:tab w:val="num" w:pos="12"/>
              </w:tabs>
              <w:spacing w:after="0"/>
              <w:ind w:left="12" w:firstLine="0"/>
              <w:jc w:val="both"/>
            </w:pPr>
            <w:r w:rsidRPr="005351EE">
              <w:t>В чем смелость и новизна философских воззрений Авиценны и Аверроэса?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4"/>
              </w:numPr>
              <w:tabs>
                <w:tab w:val="clear" w:pos="1080"/>
                <w:tab w:val="num" w:pos="12"/>
              </w:tabs>
              <w:spacing w:after="0"/>
              <w:ind w:left="12" w:firstLine="0"/>
              <w:jc w:val="both"/>
            </w:pPr>
            <w:r w:rsidRPr="005351EE">
              <w:t>Каковы достижения арабского мира в области науки?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4"/>
              </w:numPr>
              <w:tabs>
                <w:tab w:val="clear" w:pos="1080"/>
                <w:tab w:val="num" w:pos="12"/>
              </w:tabs>
              <w:spacing w:after="0"/>
              <w:ind w:left="12" w:firstLine="0"/>
              <w:jc w:val="both"/>
            </w:pPr>
            <w:r w:rsidRPr="005351EE">
              <w:t>Какие писатели и поэты, а также литературные памятники средневекового исламского мира вам известны?</w:t>
            </w:r>
          </w:p>
          <w:p w:rsidR="00860864" w:rsidRPr="005351EE" w:rsidRDefault="00860864" w:rsidP="00860864">
            <w:pPr>
              <w:pStyle w:val="a5"/>
              <w:tabs>
                <w:tab w:val="num" w:pos="12"/>
              </w:tabs>
              <w:ind w:left="12"/>
              <w:jc w:val="both"/>
              <w:rPr>
                <w:b/>
              </w:rPr>
            </w:pPr>
            <w:r w:rsidRPr="005351EE">
              <w:rPr>
                <w:b/>
              </w:rPr>
              <w:t>Темы докладов и сообщений: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27"/>
              </w:numPr>
              <w:spacing w:after="0"/>
              <w:ind w:hanging="660"/>
              <w:jc w:val="both"/>
            </w:pPr>
            <w:r w:rsidRPr="005351EE">
              <w:t>Достижения науки арабо-мусульманского мира в период Средневековья.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27"/>
              </w:numPr>
              <w:spacing w:after="0"/>
              <w:ind w:hanging="660"/>
              <w:jc w:val="both"/>
            </w:pPr>
            <w:r w:rsidRPr="005351EE">
              <w:t>Жизнь пророка Мухаммада.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27"/>
              </w:numPr>
              <w:spacing w:after="0"/>
              <w:ind w:hanging="660"/>
              <w:jc w:val="both"/>
            </w:pPr>
            <w:r w:rsidRPr="005351EE">
              <w:t>Происхождение ислама.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27"/>
              </w:numPr>
              <w:spacing w:after="0"/>
              <w:ind w:hanging="660"/>
              <w:jc w:val="both"/>
            </w:pPr>
            <w:r w:rsidRPr="005351EE">
              <w:t>Кааба.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27"/>
              </w:numPr>
              <w:spacing w:after="0"/>
              <w:ind w:hanging="660"/>
              <w:jc w:val="both"/>
            </w:pPr>
            <w:r w:rsidRPr="005351EE">
              <w:t>Особенности изобразительного искусства мусульман.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27"/>
              </w:numPr>
              <w:spacing w:after="0"/>
              <w:ind w:hanging="660"/>
              <w:jc w:val="both"/>
            </w:pPr>
            <w:r w:rsidRPr="005351EE">
              <w:t>Тадж-Махал.</w:t>
            </w:r>
          </w:p>
          <w:p w:rsidR="00860864" w:rsidRPr="005351EE" w:rsidRDefault="00860864" w:rsidP="00860864">
            <w:pPr>
              <w:numPr>
                <w:ilvl w:val="0"/>
                <w:numId w:val="27"/>
              </w:numPr>
              <w:tabs>
                <w:tab w:val="left" w:pos="12"/>
                <w:tab w:val="left" w:pos="862"/>
              </w:tabs>
              <w:ind w:hanging="660"/>
              <w:jc w:val="both"/>
            </w:pPr>
            <w:r w:rsidRPr="005351EE">
              <w:t>Литература и арабо-мусульманского мира в эпоху Средневековья.</w:t>
            </w:r>
          </w:p>
        </w:tc>
      </w:tr>
      <w:tr w:rsidR="00860864" w:rsidRPr="005351EE">
        <w:trPr>
          <w:cantSplit/>
          <w:trHeight w:val="56"/>
        </w:trPr>
        <w:tc>
          <w:tcPr>
            <w:tcW w:w="720" w:type="dxa"/>
          </w:tcPr>
          <w:p w:rsidR="00860864" w:rsidRPr="005351EE" w:rsidRDefault="00860864" w:rsidP="00860864">
            <w:r w:rsidRPr="005351EE">
              <w:t>10.</w:t>
            </w:r>
          </w:p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  <w:r w:rsidRPr="005351EE">
              <w:rPr>
                <w:szCs w:val="24"/>
              </w:rPr>
              <w:t>09. 11</w:t>
            </w:r>
          </w:p>
        </w:tc>
        <w:tc>
          <w:tcPr>
            <w:tcW w:w="2520" w:type="dxa"/>
          </w:tcPr>
          <w:p w:rsidR="00860864" w:rsidRPr="005351EE" w:rsidRDefault="00860864" w:rsidP="00860864">
            <w:pPr>
              <w:jc w:val="center"/>
              <w:rPr>
                <w:b/>
              </w:rPr>
            </w:pPr>
            <w:r w:rsidRPr="005351EE">
              <w:rPr>
                <w:b/>
              </w:rPr>
              <w:t>Тема 4.</w:t>
            </w:r>
          </w:p>
          <w:p w:rsidR="00860864" w:rsidRPr="005351EE" w:rsidRDefault="00860864" w:rsidP="00860864">
            <w:pPr>
              <w:jc w:val="center"/>
            </w:pPr>
            <w:r w:rsidRPr="005351EE">
              <w:rPr>
                <w:b/>
              </w:rPr>
              <w:t>Средневековая культура</w:t>
            </w: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Важнейшие историко-культурные памятники буддийской и конфуцианской культурных традиций эпохи Средневековья.</w:t>
            </w:r>
          </w:p>
          <w:p w:rsidR="00860864" w:rsidRPr="005351EE" w:rsidRDefault="00860864" w:rsidP="00860864">
            <w:pPr>
              <w:ind w:firstLine="12"/>
              <w:jc w:val="both"/>
              <w:rPr>
                <w:b/>
              </w:rPr>
            </w:pPr>
            <w:r w:rsidRPr="005351EE">
              <w:rPr>
                <w:b/>
              </w:rPr>
              <w:t>Вопросы для самопроверки: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5"/>
              </w:numPr>
              <w:spacing w:after="0"/>
              <w:jc w:val="both"/>
            </w:pPr>
            <w:r w:rsidRPr="005351EE">
              <w:t>Расскажите о социально-политическом развитии Индии в период средневековья.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5"/>
              </w:numPr>
              <w:spacing w:after="0"/>
              <w:jc w:val="both"/>
            </w:pPr>
            <w:r w:rsidRPr="005351EE">
              <w:t>Каковы достижения индийской науки?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5"/>
              </w:numPr>
              <w:spacing w:after="0"/>
              <w:jc w:val="both"/>
            </w:pPr>
            <w:r w:rsidRPr="005351EE">
              <w:t>Охарактеризуйте наиболее выдающиеся памятники архитектуры: Тадж-Махал и храм Кайласа, относящиеся к различным культурным традициям.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5"/>
              </w:numPr>
              <w:spacing w:after="0"/>
              <w:jc w:val="both"/>
            </w:pPr>
            <w:r w:rsidRPr="005351EE">
              <w:t>Какие грандиозные сооружения буддийского культа были воздвигнуты в Японии, Камбодже и на острове Ява в Средневековье?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5"/>
              </w:numPr>
              <w:spacing w:after="0"/>
              <w:jc w:val="both"/>
            </w:pPr>
            <w:r w:rsidRPr="005351EE">
              <w:t>Назовите основные культурные достижения династии Тан.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5"/>
              </w:numPr>
              <w:spacing w:after="0"/>
              <w:jc w:val="both"/>
            </w:pPr>
            <w:r w:rsidRPr="005351EE">
              <w:t>Чем характеризуются особенности культуры династии Сун?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5"/>
              </w:numPr>
              <w:spacing w:after="0"/>
              <w:jc w:val="both"/>
            </w:pPr>
            <w:r w:rsidRPr="005351EE">
              <w:t>Расскажите об архитектурных шедеврах минской династии.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5"/>
              </w:numPr>
              <w:spacing w:after="0"/>
              <w:jc w:val="both"/>
            </w:pPr>
            <w:r w:rsidRPr="005351EE">
              <w:t>Каким образом маньчжуры пытались стабилизировать внутреннюю жизнь империи в циньский период?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5"/>
              </w:numPr>
              <w:spacing w:after="0"/>
              <w:jc w:val="both"/>
            </w:pPr>
            <w:r w:rsidRPr="005351EE">
              <w:t>Что Вам известно об изобретениях китайцев в эпоху Средневековья?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5"/>
              </w:numPr>
              <w:spacing w:after="0"/>
              <w:jc w:val="both"/>
            </w:pPr>
            <w:r w:rsidRPr="005351EE">
              <w:t>Назовите основные архитектурные шедевры средневекового Китая.</w:t>
            </w:r>
          </w:p>
          <w:p w:rsidR="00860864" w:rsidRPr="005351EE" w:rsidRDefault="00860864" w:rsidP="00860864">
            <w:pPr>
              <w:pStyle w:val="a5"/>
              <w:jc w:val="both"/>
              <w:rPr>
                <w:b/>
              </w:rPr>
            </w:pPr>
            <w:r w:rsidRPr="005351EE">
              <w:rPr>
                <w:b/>
              </w:rPr>
              <w:t>Темы докладов и сообщений: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33"/>
              </w:numPr>
              <w:tabs>
                <w:tab w:val="clear" w:pos="1125"/>
                <w:tab w:val="num" w:pos="432"/>
              </w:tabs>
              <w:spacing w:after="0"/>
              <w:ind w:hanging="1125"/>
              <w:jc w:val="both"/>
            </w:pPr>
            <w:r w:rsidRPr="005351EE">
              <w:t>Особенности религиозной ситуации в Индии в эпоху Средневековья и ее отражение в художественной культуре.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33"/>
              </w:numPr>
              <w:tabs>
                <w:tab w:val="clear" w:pos="1125"/>
                <w:tab w:val="num" w:pos="432"/>
              </w:tabs>
              <w:spacing w:after="0"/>
              <w:ind w:hanging="1125"/>
              <w:jc w:val="both"/>
            </w:pPr>
            <w:r w:rsidRPr="005351EE">
              <w:t>Храм Кайласа.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33"/>
              </w:numPr>
              <w:tabs>
                <w:tab w:val="clear" w:pos="1125"/>
                <w:tab w:val="num" w:pos="432"/>
              </w:tabs>
              <w:spacing w:after="0"/>
              <w:ind w:hanging="1125"/>
              <w:jc w:val="both"/>
            </w:pPr>
            <w:r w:rsidRPr="005351EE">
              <w:t>Фрески пещерных храмовых комплексов Аджанты и Эллоры.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33"/>
              </w:numPr>
              <w:tabs>
                <w:tab w:val="clear" w:pos="1125"/>
                <w:tab w:val="num" w:pos="432"/>
              </w:tabs>
              <w:spacing w:after="0"/>
              <w:ind w:hanging="1125"/>
              <w:jc w:val="both"/>
            </w:pPr>
            <w:r w:rsidRPr="005351EE">
              <w:t>Боробудур.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33"/>
              </w:numPr>
              <w:tabs>
                <w:tab w:val="clear" w:pos="1125"/>
                <w:tab w:val="num" w:pos="432"/>
              </w:tabs>
              <w:spacing w:after="0"/>
              <w:ind w:hanging="1125"/>
              <w:jc w:val="both"/>
            </w:pPr>
            <w:r w:rsidRPr="005351EE">
              <w:t>Ангкор-Ват.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33"/>
              </w:numPr>
              <w:tabs>
                <w:tab w:val="clear" w:pos="1125"/>
                <w:tab w:val="num" w:pos="432"/>
              </w:tabs>
              <w:spacing w:after="0"/>
              <w:ind w:hanging="1125"/>
              <w:jc w:val="both"/>
            </w:pPr>
            <w:r w:rsidRPr="005351EE">
              <w:t>Фрески монастырского комплекса в Дуньхуане.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33"/>
              </w:numPr>
              <w:tabs>
                <w:tab w:val="clear" w:pos="1125"/>
                <w:tab w:val="num" w:pos="432"/>
              </w:tabs>
              <w:spacing w:after="0"/>
              <w:ind w:hanging="1125"/>
              <w:jc w:val="both"/>
            </w:pPr>
            <w:r w:rsidRPr="005351EE">
              <w:t>Средневековые архитектурные памятники Пекина.</w:t>
            </w:r>
          </w:p>
        </w:tc>
      </w:tr>
      <w:tr w:rsidR="00860864" w:rsidRPr="005351EE">
        <w:trPr>
          <w:cantSplit/>
          <w:trHeight w:val="56"/>
        </w:trPr>
        <w:tc>
          <w:tcPr>
            <w:tcW w:w="720" w:type="dxa"/>
          </w:tcPr>
          <w:p w:rsidR="00860864" w:rsidRPr="005351EE" w:rsidRDefault="00860864" w:rsidP="00860864">
            <w:r w:rsidRPr="005351EE">
              <w:t>11.</w:t>
            </w:r>
          </w:p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  <w:r w:rsidRPr="005351EE">
              <w:rPr>
                <w:szCs w:val="24"/>
              </w:rPr>
              <w:t>16. 11</w:t>
            </w:r>
          </w:p>
        </w:tc>
        <w:tc>
          <w:tcPr>
            <w:tcW w:w="2520" w:type="dxa"/>
          </w:tcPr>
          <w:p w:rsidR="00860864" w:rsidRPr="005351EE" w:rsidRDefault="00860864" w:rsidP="00860864">
            <w:pPr>
              <w:pStyle w:val="a3"/>
              <w:rPr>
                <w:b/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Тема 5. Культура Ренессанса и Нового времени</w:t>
            </w:r>
          </w:p>
          <w:p w:rsidR="00860864" w:rsidRPr="005351EE" w:rsidRDefault="00860864" w:rsidP="00860864">
            <w:pPr>
              <w:jc w:val="center"/>
            </w:pP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Деятельность титанов эпохи Возрождения.</w:t>
            </w:r>
          </w:p>
          <w:p w:rsidR="00860864" w:rsidRPr="005351EE" w:rsidRDefault="00860864" w:rsidP="00860864">
            <w:pPr>
              <w:jc w:val="both"/>
              <w:rPr>
                <w:b/>
              </w:rPr>
            </w:pPr>
            <w:r w:rsidRPr="005351EE">
              <w:rPr>
                <w:b/>
              </w:rPr>
              <w:t>Вопросы для самопроверки:</w:t>
            </w:r>
          </w:p>
          <w:p w:rsidR="00860864" w:rsidRPr="005351EE" w:rsidRDefault="00860864" w:rsidP="00860864">
            <w:pPr>
              <w:numPr>
                <w:ilvl w:val="0"/>
                <w:numId w:val="16"/>
              </w:numPr>
              <w:tabs>
                <w:tab w:val="clear" w:pos="1125"/>
                <w:tab w:val="num" w:pos="12"/>
              </w:tabs>
              <w:ind w:left="12" w:firstLine="0"/>
              <w:jc w:val="both"/>
            </w:pPr>
            <w:r w:rsidRPr="005351EE">
              <w:t>Что понимают под эпохой Возрождения, и каковы ее хронологические рамки?</w:t>
            </w:r>
          </w:p>
          <w:p w:rsidR="00860864" w:rsidRPr="005351EE" w:rsidRDefault="00860864" w:rsidP="00860864">
            <w:pPr>
              <w:numPr>
                <w:ilvl w:val="0"/>
                <w:numId w:val="16"/>
              </w:numPr>
              <w:tabs>
                <w:tab w:val="clear" w:pos="1125"/>
                <w:tab w:val="num" w:pos="12"/>
              </w:tabs>
              <w:ind w:left="12" w:firstLine="0"/>
              <w:jc w:val="both"/>
            </w:pPr>
            <w:r w:rsidRPr="005351EE">
              <w:t>В чем сущность гуманизма? Назовите известных Вам гуманистов.</w:t>
            </w:r>
          </w:p>
          <w:p w:rsidR="00860864" w:rsidRPr="005351EE" w:rsidRDefault="00860864" w:rsidP="00860864">
            <w:pPr>
              <w:numPr>
                <w:ilvl w:val="0"/>
                <w:numId w:val="16"/>
              </w:numPr>
              <w:tabs>
                <w:tab w:val="clear" w:pos="1125"/>
                <w:tab w:val="num" w:pos="12"/>
              </w:tabs>
              <w:ind w:left="12" w:firstLine="0"/>
              <w:jc w:val="both"/>
            </w:pPr>
            <w:r w:rsidRPr="005351EE">
              <w:t>Расскажите о достижениях науки в целом в период Ренессанса.</w:t>
            </w:r>
          </w:p>
          <w:p w:rsidR="00860864" w:rsidRPr="005351EE" w:rsidRDefault="00860864" w:rsidP="00860864">
            <w:pPr>
              <w:numPr>
                <w:ilvl w:val="0"/>
                <w:numId w:val="16"/>
              </w:numPr>
              <w:tabs>
                <w:tab w:val="clear" w:pos="1125"/>
                <w:tab w:val="num" w:pos="12"/>
              </w:tabs>
              <w:ind w:left="12" w:firstLine="0"/>
              <w:jc w:val="both"/>
            </w:pPr>
            <w:r w:rsidRPr="005351EE">
              <w:t>Охарактеризуйте творчество Леонардо да Винчи.</w:t>
            </w:r>
          </w:p>
          <w:p w:rsidR="00860864" w:rsidRPr="005351EE" w:rsidRDefault="00860864" w:rsidP="00860864">
            <w:pPr>
              <w:numPr>
                <w:ilvl w:val="0"/>
                <w:numId w:val="16"/>
              </w:numPr>
              <w:tabs>
                <w:tab w:val="clear" w:pos="1125"/>
                <w:tab w:val="num" w:pos="12"/>
              </w:tabs>
              <w:ind w:left="12" w:firstLine="0"/>
              <w:jc w:val="both"/>
            </w:pPr>
            <w:r w:rsidRPr="005351EE">
              <w:t>Охарактеризуйте творчество Рафаэля Санти.</w:t>
            </w:r>
          </w:p>
          <w:p w:rsidR="00860864" w:rsidRPr="005351EE" w:rsidRDefault="00860864" w:rsidP="00860864">
            <w:pPr>
              <w:numPr>
                <w:ilvl w:val="0"/>
                <w:numId w:val="16"/>
              </w:numPr>
              <w:tabs>
                <w:tab w:val="clear" w:pos="1125"/>
                <w:tab w:val="num" w:pos="12"/>
              </w:tabs>
              <w:ind w:left="12" w:firstLine="0"/>
              <w:jc w:val="both"/>
            </w:pPr>
            <w:r w:rsidRPr="005351EE">
              <w:t>Назовите архитектурные проекты Рафаэля.</w:t>
            </w:r>
          </w:p>
          <w:p w:rsidR="00860864" w:rsidRPr="005351EE" w:rsidRDefault="00860864" w:rsidP="00860864">
            <w:pPr>
              <w:numPr>
                <w:ilvl w:val="0"/>
                <w:numId w:val="16"/>
              </w:numPr>
              <w:tabs>
                <w:tab w:val="clear" w:pos="1125"/>
                <w:tab w:val="num" w:pos="12"/>
              </w:tabs>
              <w:ind w:left="12" w:firstLine="0"/>
              <w:jc w:val="both"/>
            </w:pPr>
            <w:r w:rsidRPr="005351EE">
              <w:t>Охарактеризуйте творчество Микеланджело.</w:t>
            </w:r>
          </w:p>
          <w:p w:rsidR="00860864" w:rsidRPr="005351EE" w:rsidRDefault="00860864" w:rsidP="00860864">
            <w:pPr>
              <w:numPr>
                <w:ilvl w:val="0"/>
                <w:numId w:val="16"/>
              </w:numPr>
              <w:tabs>
                <w:tab w:val="clear" w:pos="1125"/>
                <w:tab w:val="num" w:pos="12"/>
              </w:tabs>
              <w:ind w:left="12" w:firstLine="0"/>
              <w:jc w:val="both"/>
            </w:pPr>
            <w:r w:rsidRPr="005351EE">
              <w:t>Назовите выдающиеся живописные произведения Микеланджело.</w:t>
            </w:r>
          </w:p>
          <w:p w:rsidR="00860864" w:rsidRPr="005351EE" w:rsidRDefault="00860864" w:rsidP="00860864">
            <w:pPr>
              <w:numPr>
                <w:ilvl w:val="0"/>
                <w:numId w:val="16"/>
              </w:numPr>
              <w:tabs>
                <w:tab w:val="clear" w:pos="1125"/>
                <w:tab w:val="num" w:pos="12"/>
              </w:tabs>
              <w:ind w:left="12" w:firstLine="0"/>
              <w:jc w:val="both"/>
            </w:pPr>
            <w:r w:rsidRPr="005351EE">
              <w:t>Перечислите скульптурные шедевры Микеланджело.</w:t>
            </w:r>
          </w:p>
          <w:p w:rsidR="00860864" w:rsidRPr="005351EE" w:rsidRDefault="00860864" w:rsidP="00860864">
            <w:pPr>
              <w:numPr>
                <w:ilvl w:val="0"/>
                <w:numId w:val="16"/>
              </w:numPr>
              <w:tabs>
                <w:tab w:val="clear" w:pos="1125"/>
                <w:tab w:val="num" w:pos="12"/>
              </w:tabs>
              <w:ind w:left="12" w:firstLine="0"/>
              <w:jc w:val="both"/>
            </w:pPr>
            <w:r w:rsidRPr="005351EE">
              <w:t>Какие новшества в архитектуре появляются в эпоху Ренессанса?</w:t>
            </w:r>
          </w:p>
          <w:p w:rsidR="00860864" w:rsidRPr="005351EE" w:rsidRDefault="00860864" w:rsidP="00860864">
            <w:pPr>
              <w:ind w:left="12"/>
              <w:jc w:val="both"/>
              <w:rPr>
                <w:b/>
              </w:rPr>
            </w:pPr>
            <w:r w:rsidRPr="005351EE">
              <w:rPr>
                <w:b/>
              </w:rPr>
              <w:t>Темы докладов и сообщений:</w:t>
            </w:r>
          </w:p>
          <w:p w:rsidR="00860864" w:rsidRPr="005351EE" w:rsidRDefault="00860864" w:rsidP="00860864">
            <w:pPr>
              <w:numPr>
                <w:ilvl w:val="0"/>
                <w:numId w:val="28"/>
              </w:numPr>
              <w:tabs>
                <w:tab w:val="clear" w:pos="1137"/>
                <w:tab w:val="num" w:pos="792"/>
              </w:tabs>
              <w:ind w:hanging="1065"/>
              <w:jc w:val="both"/>
            </w:pPr>
            <w:r w:rsidRPr="005351EE">
              <w:t>Достижения ренессансной науки.</w:t>
            </w:r>
          </w:p>
          <w:p w:rsidR="00860864" w:rsidRPr="005351EE" w:rsidRDefault="00860864" w:rsidP="00860864">
            <w:pPr>
              <w:numPr>
                <w:ilvl w:val="0"/>
                <w:numId w:val="28"/>
              </w:numPr>
              <w:tabs>
                <w:tab w:val="clear" w:pos="1137"/>
                <w:tab w:val="num" w:pos="792"/>
              </w:tabs>
              <w:ind w:hanging="1065"/>
              <w:jc w:val="both"/>
            </w:pPr>
            <w:r w:rsidRPr="005351EE">
              <w:t>Литература эпохи Возрождения.</w:t>
            </w:r>
          </w:p>
          <w:p w:rsidR="00860864" w:rsidRPr="005351EE" w:rsidRDefault="00860864" w:rsidP="00860864">
            <w:pPr>
              <w:numPr>
                <w:ilvl w:val="0"/>
                <w:numId w:val="28"/>
              </w:numPr>
              <w:tabs>
                <w:tab w:val="clear" w:pos="1137"/>
                <w:tab w:val="num" w:pos="792"/>
              </w:tabs>
              <w:ind w:hanging="1065"/>
              <w:jc w:val="both"/>
            </w:pPr>
            <w:r w:rsidRPr="005351EE">
              <w:t>Жизнь и творчество Леонардо да Винчи.</w:t>
            </w:r>
          </w:p>
          <w:p w:rsidR="00860864" w:rsidRPr="005351EE" w:rsidRDefault="00860864" w:rsidP="00860864">
            <w:pPr>
              <w:numPr>
                <w:ilvl w:val="0"/>
                <w:numId w:val="28"/>
              </w:numPr>
              <w:tabs>
                <w:tab w:val="clear" w:pos="1137"/>
                <w:tab w:val="num" w:pos="792"/>
              </w:tabs>
              <w:ind w:hanging="1065"/>
              <w:jc w:val="both"/>
            </w:pPr>
            <w:r w:rsidRPr="005351EE">
              <w:t>Джоконда.</w:t>
            </w:r>
          </w:p>
          <w:p w:rsidR="00860864" w:rsidRPr="005351EE" w:rsidRDefault="00860864" w:rsidP="00860864">
            <w:pPr>
              <w:numPr>
                <w:ilvl w:val="0"/>
                <w:numId w:val="28"/>
              </w:numPr>
              <w:tabs>
                <w:tab w:val="clear" w:pos="1137"/>
                <w:tab w:val="num" w:pos="792"/>
              </w:tabs>
              <w:ind w:hanging="1065"/>
              <w:jc w:val="both"/>
            </w:pPr>
            <w:r w:rsidRPr="005351EE">
              <w:t>Жизнь и творчество Рафаэля.</w:t>
            </w:r>
          </w:p>
          <w:p w:rsidR="00860864" w:rsidRPr="005351EE" w:rsidRDefault="00860864" w:rsidP="00860864">
            <w:pPr>
              <w:numPr>
                <w:ilvl w:val="0"/>
                <w:numId w:val="28"/>
              </w:numPr>
              <w:tabs>
                <w:tab w:val="clear" w:pos="1137"/>
                <w:tab w:val="num" w:pos="792"/>
              </w:tabs>
              <w:ind w:hanging="1065"/>
              <w:jc w:val="both"/>
            </w:pPr>
            <w:r w:rsidRPr="005351EE">
              <w:t>Рафаэль – архитектор.</w:t>
            </w:r>
          </w:p>
          <w:p w:rsidR="00860864" w:rsidRPr="005351EE" w:rsidRDefault="00860864" w:rsidP="00860864">
            <w:pPr>
              <w:numPr>
                <w:ilvl w:val="0"/>
                <w:numId w:val="28"/>
              </w:numPr>
              <w:tabs>
                <w:tab w:val="clear" w:pos="1137"/>
                <w:tab w:val="num" w:pos="792"/>
              </w:tabs>
              <w:ind w:hanging="1065"/>
              <w:jc w:val="both"/>
            </w:pPr>
            <w:r w:rsidRPr="005351EE">
              <w:t>Жизнь и творчество Микеланджело.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28"/>
              </w:numPr>
              <w:tabs>
                <w:tab w:val="clear" w:pos="1137"/>
                <w:tab w:val="num" w:pos="792"/>
              </w:tabs>
              <w:spacing w:after="0"/>
              <w:ind w:hanging="1065"/>
              <w:jc w:val="both"/>
            </w:pPr>
            <w:r w:rsidRPr="005351EE">
              <w:t>Гуманисты.</w:t>
            </w:r>
          </w:p>
        </w:tc>
      </w:tr>
      <w:tr w:rsidR="00860864" w:rsidRPr="005351EE">
        <w:trPr>
          <w:cantSplit/>
          <w:trHeight w:val="56"/>
        </w:trPr>
        <w:tc>
          <w:tcPr>
            <w:tcW w:w="720" w:type="dxa"/>
          </w:tcPr>
          <w:p w:rsidR="00860864" w:rsidRPr="005351EE" w:rsidRDefault="00860864" w:rsidP="00860864">
            <w:r w:rsidRPr="005351EE">
              <w:t>12.</w:t>
            </w:r>
          </w:p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  <w:r w:rsidRPr="005351EE">
              <w:rPr>
                <w:szCs w:val="24"/>
              </w:rPr>
              <w:t>23. 11</w:t>
            </w:r>
          </w:p>
        </w:tc>
        <w:tc>
          <w:tcPr>
            <w:tcW w:w="2520" w:type="dxa"/>
          </w:tcPr>
          <w:p w:rsidR="00860864" w:rsidRPr="005351EE" w:rsidRDefault="00860864" w:rsidP="00860864">
            <w:pPr>
              <w:pStyle w:val="a3"/>
              <w:rPr>
                <w:b/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Тема 5. Культура Ренессанса и Нового времени</w:t>
            </w:r>
          </w:p>
          <w:p w:rsidR="00860864" w:rsidRPr="005351EE" w:rsidRDefault="00860864" w:rsidP="00860864">
            <w:pPr>
              <w:pStyle w:val="a3"/>
              <w:jc w:val="both"/>
            </w:pP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Характеристика стилей:</w:t>
            </w:r>
          </w:p>
          <w:p w:rsidR="00860864" w:rsidRDefault="00860864" w:rsidP="00860864">
            <w:pPr>
              <w:pStyle w:val="7"/>
              <w:numPr>
                <w:ilvl w:val="0"/>
                <w:numId w:val="34"/>
              </w:num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</w:t>
            </w:r>
            <w:r w:rsidRPr="005351EE">
              <w:rPr>
                <w:b w:val="0"/>
                <w:i w:val="0"/>
                <w:sz w:val="24"/>
                <w:szCs w:val="24"/>
              </w:rPr>
              <w:t>арокко</w:t>
            </w:r>
            <w:r>
              <w:rPr>
                <w:b w:val="0"/>
                <w:i w:val="0"/>
                <w:sz w:val="24"/>
                <w:szCs w:val="24"/>
              </w:rPr>
              <w:t>;</w:t>
            </w:r>
          </w:p>
          <w:p w:rsidR="00860864" w:rsidRDefault="00860864" w:rsidP="00860864">
            <w:pPr>
              <w:pStyle w:val="7"/>
              <w:numPr>
                <w:ilvl w:val="0"/>
                <w:numId w:val="34"/>
              </w:numPr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рококо</w:t>
            </w:r>
            <w:r>
              <w:rPr>
                <w:b w:val="0"/>
                <w:i w:val="0"/>
                <w:sz w:val="24"/>
                <w:szCs w:val="24"/>
              </w:rPr>
              <w:t>;</w:t>
            </w:r>
          </w:p>
          <w:p w:rsidR="00860864" w:rsidRDefault="00860864" w:rsidP="00860864">
            <w:pPr>
              <w:pStyle w:val="7"/>
              <w:numPr>
                <w:ilvl w:val="0"/>
                <w:numId w:val="34"/>
              </w:numPr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классицизма</w:t>
            </w:r>
            <w:r>
              <w:rPr>
                <w:b w:val="0"/>
                <w:i w:val="0"/>
                <w:sz w:val="24"/>
                <w:szCs w:val="24"/>
              </w:rPr>
              <w:t>;</w:t>
            </w:r>
          </w:p>
          <w:p w:rsidR="00860864" w:rsidRPr="005351EE" w:rsidRDefault="00860864" w:rsidP="00860864">
            <w:pPr>
              <w:pStyle w:val="7"/>
              <w:numPr>
                <w:ilvl w:val="0"/>
                <w:numId w:val="34"/>
              </w:numPr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ампира.</w:t>
            </w:r>
          </w:p>
          <w:p w:rsidR="00860864" w:rsidRPr="005351EE" w:rsidRDefault="00860864" w:rsidP="00860864">
            <w:pPr>
              <w:pStyle w:val="a5"/>
              <w:tabs>
                <w:tab w:val="left" w:pos="12"/>
              </w:tabs>
              <w:ind w:firstLine="12"/>
              <w:jc w:val="both"/>
              <w:rPr>
                <w:b/>
              </w:rPr>
            </w:pPr>
            <w:r w:rsidRPr="005351EE">
              <w:rPr>
                <w:b/>
              </w:rPr>
              <w:t>Вопросы для самопроверки: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spacing w:after="0"/>
              <w:ind w:left="0" w:firstLine="12"/>
              <w:jc w:val="both"/>
            </w:pPr>
            <w:r w:rsidRPr="005351EE">
              <w:t>Что значит термин – барокко?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spacing w:after="0"/>
              <w:ind w:left="0" w:firstLine="12"/>
              <w:jc w:val="both"/>
            </w:pPr>
            <w:r w:rsidRPr="005351EE">
              <w:t>Назовите хронологические рамки стиля барокко.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spacing w:after="0"/>
              <w:ind w:left="0" w:firstLine="12"/>
              <w:jc w:val="both"/>
            </w:pPr>
            <w:r w:rsidRPr="005351EE">
              <w:t>Охарактеризуйте стиль барокко.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spacing w:after="0"/>
              <w:ind w:left="0" w:firstLine="12"/>
              <w:jc w:val="both"/>
            </w:pPr>
            <w:r w:rsidRPr="005351EE">
              <w:t>В чем противоречивость стиля барокко?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spacing w:after="0"/>
              <w:ind w:left="0" w:firstLine="12"/>
              <w:jc w:val="both"/>
            </w:pPr>
            <w:r w:rsidRPr="005351EE">
              <w:t>В чем отличие барокко от ренессансного стиля?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spacing w:after="0"/>
              <w:ind w:left="0" w:firstLine="12"/>
              <w:jc w:val="both"/>
            </w:pPr>
            <w:r w:rsidRPr="005351EE">
              <w:t>Как стиль барокко проявлялся в живописи и скульптуре.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spacing w:after="0"/>
              <w:ind w:left="0" w:firstLine="12"/>
              <w:jc w:val="both"/>
            </w:pPr>
            <w:r w:rsidRPr="005351EE">
              <w:t>Перечислите архитектурные шедевры барокко.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spacing w:after="0"/>
              <w:ind w:left="0" w:firstLine="12"/>
              <w:jc w:val="both"/>
            </w:pPr>
            <w:r w:rsidRPr="005351EE">
              <w:t>Когда, и в связи с чем, возник стиль рококо?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spacing w:after="0"/>
              <w:ind w:left="0" w:firstLine="12"/>
              <w:jc w:val="both"/>
            </w:pPr>
            <w:r w:rsidRPr="005351EE">
              <w:t>Как проявился стиль рококо в архитектуре, живописи, музыке?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spacing w:after="0"/>
              <w:ind w:left="0" w:firstLine="12"/>
              <w:jc w:val="both"/>
            </w:pPr>
            <w:r w:rsidRPr="005351EE">
              <w:t>Что общего и в чем отличие стилей барокко и рококо?</w:t>
            </w:r>
          </w:p>
          <w:p w:rsidR="00860864" w:rsidRPr="005351EE" w:rsidRDefault="00860864" w:rsidP="00860864">
            <w:pPr>
              <w:numPr>
                <w:ilvl w:val="0"/>
                <w:numId w:val="17"/>
              </w:numPr>
              <w:jc w:val="both"/>
            </w:pPr>
            <w:r w:rsidRPr="005351EE">
              <w:t>Дайте определение понятию – «эпоха Просвещения».</w:t>
            </w:r>
          </w:p>
          <w:p w:rsidR="00860864" w:rsidRPr="005351EE" w:rsidRDefault="00860864" w:rsidP="00860864">
            <w:pPr>
              <w:numPr>
                <w:ilvl w:val="0"/>
                <w:numId w:val="17"/>
              </w:numPr>
              <w:jc w:val="both"/>
            </w:pPr>
            <w:r w:rsidRPr="005351EE">
              <w:t>Что Вам известно о достижениях в области науки в период эпохи Просвещения?</w:t>
            </w:r>
          </w:p>
          <w:p w:rsidR="00860864" w:rsidRPr="005351EE" w:rsidRDefault="00860864" w:rsidP="00860864">
            <w:pPr>
              <w:numPr>
                <w:ilvl w:val="0"/>
                <w:numId w:val="17"/>
              </w:numPr>
              <w:jc w:val="both"/>
            </w:pPr>
            <w:r w:rsidRPr="005351EE">
              <w:t>Дайте определение стиля классицизм.</w:t>
            </w:r>
          </w:p>
          <w:p w:rsidR="00860864" w:rsidRPr="005351EE" w:rsidRDefault="00860864" w:rsidP="00860864">
            <w:pPr>
              <w:numPr>
                <w:ilvl w:val="0"/>
                <w:numId w:val="17"/>
              </w:numPr>
              <w:jc w:val="both"/>
            </w:pPr>
            <w:r w:rsidRPr="005351EE">
              <w:t>Каковы хронологические рамки существования стиля классицизм?</w:t>
            </w:r>
          </w:p>
          <w:p w:rsidR="00860864" w:rsidRPr="005351EE" w:rsidRDefault="00860864" w:rsidP="00860864">
            <w:pPr>
              <w:numPr>
                <w:ilvl w:val="0"/>
                <w:numId w:val="17"/>
              </w:numPr>
              <w:jc w:val="both"/>
            </w:pPr>
            <w:r w:rsidRPr="005351EE">
              <w:t>Как классицизм проявлялся в архитектуре?</w:t>
            </w:r>
          </w:p>
          <w:p w:rsidR="00860864" w:rsidRPr="005351EE" w:rsidRDefault="00860864" w:rsidP="00860864">
            <w:pPr>
              <w:numPr>
                <w:ilvl w:val="0"/>
                <w:numId w:val="17"/>
              </w:numPr>
              <w:jc w:val="both"/>
            </w:pPr>
            <w:r w:rsidRPr="005351EE">
              <w:t>Каковы особенности литературы классицизма.</w:t>
            </w:r>
          </w:p>
          <w:p w:rsidR="00860864" w:rsidRPr="005351EE" w:rsidRDefault="00860864" w:rsidP="00860864">
            <w:pPr>
              <w:numPr>
                <w:ilvl w:val="0"/>
                <w:numId w:val="17"/>
              </w:numPr>
              <w:jc w:val="both"/>
            </w:pPr>
            <w:r w:rsidRPr="005351EE">
              <w:t>Перечислите характерные черты в области скульптур характерные для классицизма.</w:t>
            </w:r>
          </w:p>
          <w:p w:rsidR="00860864" w:rsidRPr="005351EE" w:rsidRDefault="00860864" w:rsidP="00860864">
            <w:pPr>
              <w:numPr>
                <w:ilvl w:val="0"/>
                <w:numId w:val="17"/>
              </w:numPr>
              <w:jc w:val="both"/>
            </w:pPr>
            <w:r w:rsidRPr="005351EE">
              <w:t>Что Вам известно об особенностях живописи классицизма?</w:t>
            </w:r>
          </w:p>
          <w:p w:rsidR="00860864" w:rsidRPr="005351EE" w:rsidRDefault="00860864" w:rsidP="00860864">
            <w:pPr>
              <w:numPr>
                <w:ilvl w:val="0"/>
                <w:numId w:val="17"/>
              </w:numPr>
              <w:jc w:val="both"/>
            </w:pPr>
            <w:r w:rsidRPr="005351EE">
              <w:t>Когда, и в связи с чем, появляется стиль ампир?</w:t>
            </w:r>
          </w:p>
          <w:p w:rsidR="00860864" w:rsidRPr="005351EE" w:rsidRDefault="00860864" w:rsidP="00860864">
            <w:pPr>
              <w:numPr>
                <w:ilvl w:val="0"/>
                <w:numId w:val="17"/>
              </w:numPr>
              <w:jc w:val="both"/>
            </w:pPr>
            <w:r w:rsidRPr="005351EE">
              <w:t>Назовите характерные черты стиля ампир.</w:t>
            </w:r>
          </w:p>
          <w:p w:rsidR="00860864" w:rsidRPr="005351EE" w:rsidRDefault="00860864" w:rsidP="00860864">
            <w:pPr>
              <w:numPr>
                <w:ilvl w:val="0"/>
                <w:numId w:val="17"/>
              </w:numPr>
              <w:jc w:val="both"/>
            </w:pPr>
            <w:r w:rsidRPr="005351EE">
              <w:t>В чем классицизм отличается от барокко?</w:t>
            </w:r>
          </w:p>
          <w:p w:rsidR="00860864" w:rsidRPr="005351EE" w:rsidRDefault="00860864" w:rsidP="00860864">
            <w:pPr>
              <w:pStyle w:val="a5"/>
              <w:tabs>
                <w:tab w:val="left" w:pos="12"/>
              </w:tabs>
              <w:ind w:firstLine="12"/>
              <w:jc w:val="both"/>
              <w:rPr>
                <w:b/>
              </w:rPr>
            </w:pPr>
            <w:r w:rsidRPr="005351EE">
              <w:rPr>
                <w:b/>
              </w:rPr>
              <w:t>Темы докладов и сообщений: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29"/>
              </w:numPr>
              <w:tabs>
                <w:tab w:val="clear" w:pos="1125"/>
                <w:tab w:val="num" w:pos="612"/>
              </w:tabs>
              <w:spacing w:after="0"/>
              <w:ind w:hanging="1053"/>
              <w:jc w:val="both"/>
            </w:pPr>
            <w:r w:rsidRPr="005351EE">
              <w:t>Возникновение стиля барокко.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29"/>
              </w:numPr>
              <w:tabs>
                <w:tab w:val="clear" w:pos="1125"/>
                <w:tab w:val="num" w:pos="612"/>
              </w:tabs>
              <w:spacing w:after="0"/>
              <w:ind w:hanging="1053"/>
              <w:jc w:val="both"/>
            </w:pPr>
            <w:r w:rsidRPr="005351EE">
              <w:t>Живопись барокко.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29"/>
              </w:numPr>
              <w:tabs>
                <w:tab w:val="clear" w:pos="1125"/>
                <w:tab w:val="num" w:pos="612"/>
              </w:tabs>
              <w:spacing w:after="0"/>
              <w:ind w:hanging="1053"/>
              <w:jc w:val="both"/>
            </w:pPr>
            <w:r w:rsidRPr="005351EE">
              <w:t>Архитектура барокко.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29"/>
              </w:numPr>
              <w:tabs>
                <w:tab w:val="clear" w:pos="1125"/>
                <w:tab w:val="num" w:pos="612"/>
              </w:tabs>
              <w:spacing w:after="0"/>
              <w:ind w:hanging="1053"/>
              <w:jc w:val="both"/>
            </w:pPr>
            <w:r w:rsidRPr="005351EE">
              <w:t>Скульптура барокко.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29"/>
              </w:numPr>
              <w:tabs>
                <w:tab w:val="clear" w:pos="1125"/>
                <w:tab w:val="num" w:pos="612"/>
              </w:tabs>
              <w:spacing w:after="0"/>
              <w:ind w:hanging="1053"/>
              <w:jc w:val="both"/>
            </w:pPr>
            <w:r w:rsidRPr="005351EE">
              <w:t>Живопись рококо.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29"/>
              </w:numPr>
              <w:tabs>
                <w:tab w:val="clear" w:pos="1125"/>
                <w:tab w:val="num" w:pos="612"/>
              </w:tabs>
              <w:spacing w:after="0"/>
              <w:ind w:hanging="1053"/>
              <w:jc w:val="both"/>
            </w:pPr>
            <w:r w:rsidRPr="005351EE">
              <w:t>Интерьеры в стиле рококо.</w:t>
            </w:r>
          </w:p>
          <w:p w:rsidR="00860864" w:rsidRPr="005351EE" w:rsidRDefault="00860864" w:rsidP="00860864">
            <w:pPr>
              <w:pStyle w:val="a5"/>
              <w:numPr>
                <w:ilvl w:val="0"/>
                <w:numId w:val="29"/>
              </w:numPr>
              <w:tabs>
                <w:tab w:val="clear" w:pos="1125"/>
                <w:tab w:val="num" w:pos="612"/>
              </w:tabs>
              <w:spacing w:after="0"/>
              <w:ind w:hanging="1053"/>
              <w:jc w:val="both"/>
            </w:pPr>
            <w:r w:rsidRPr="005351EE">
              <w:t>Сравнительная характеристика стилей барокко и рококо.</w:t>
            </w:r>
          </w:p>
          <w:p w:rsidR="00860864" w:rsidRPr="005351EE" w:rsidRDefault="00860864" w:rsidP="00860864">
            <w:pPr>
              <w:numPr>
                <w:ilvl w:val="0"/>
                <w:numId w:val="29"/>
              </w:numPr>
              <w:tabs>
                <w:tab w:val="clear" w:pos="1125"/>
                <w:tab w:val="num" w:pos="612"/>
              </w:tabs>
              <w:ind w:hanging="1053"/>
              <w:jc w:val="both"/>
            </w:pPr>
            <w:r w:rsidRPr="005351EE">
              <w:t>Архитектурные ансамбли времен абсолютизма.</w:t>
            </w:r>
          </w:p>
          <w:p w:rsidR="00860864" w:rsidRPr="005351EE" w:rsidRDefault="00860864" w:rsidP="00860864">
            <w:pPr>
              <w:numPr>
                <w:ilvl w:val="0"/>
                <w:numId w:val="29"/>
              </w:numPr>
              <w:tabs>
                <w:tab w:val="clear" w:pos="1125"/>
                <w:tab w:val="num" w:pos="612"/>
              </w:tabs>
              <w:ind w:hanging="1053"/>
              <w:jc w:val="both"/>
            </w:pPr>
            <w:r w:rsidRPr="005351EE">
              <w:t>Театр классицизма: Корнель, Расин, Мольер.</w:t>
            </w:r>
          </w:p>
          <w:p w:rsidR="00860864" w:rsidRPr="005351EE" w:rsidRDefault="00860864" w:rsidP="00860864">
            <w:pPr>
              <w:numPr>
                <w:ilvl w:val="0"/>
                <w:numId w:val="29"/>
              </w:numPr>
              <w:tabs>
                <w:tab w:val="clear" w:pos="1125"/>
                <w:tab w:val="num" w:pos="612"/>
              </w:tabs>
              <w:ind w:hanging="1053"/>
              <w:jc w:val="both"/>
            </w:pPr>
            <w:r w:rsidRPr="005351EE">
              <w:t>Наука Нового времени.</w:t>
            </w:r>
          </w:p>
          <w:p w:rsidR="00860864" w:rsidRPr="005351EE" w:rsidRDefault="00860864" w:rsidP="00860864">
            <w:pPr>
              <w:numPr>
                <w:ilvl w:val="0"/>
                <w:numId w:val="29"/>
              </w:numPr>
              <w:tabs>
                <w:tab w:val="clear" w:pos="1125"/>
                <w:tab w:val="num" w:pos="612"/>
              </w:tabs>
              <w:ind w:hanging="1053"/>
              <w:jc w:val="both"/>
            </w:pPr>
            <w:r w:rsidRPr="005351EE">
              <w:t>Художники классицисты.</w:t>
            </w:r>
          </w:p>
          <w:p w:rsidR="00860864" w:rsidRPr="005351EE" w:rsidRDefault="00860864" w:rsidP="00860864">
            <w:pPr>
              <w:numPr>
                <w:ilvl w:val="0"/>
                <w:numId w:val="29"/>
              </w:numPr>
              <w:tabs>
                <w:tab w:val="clear" w:pos="1125"/>
                <w:tab w:val="num" w:pos="612"/>
              </w:tabs>
              <w:ind w:hanging="1053"/>
              <w:jc w:val="both"/>
            </w:pPr>
            <w:r w:rsidRPr="005351EE">
              <w:t>Скульптура классицизма.</w:t>
            </w:r>
          </w:p>
          <w:p w:rsidR="00860864" w:rsidRPr="005351EE" w:rsidRDefault="00860864" w:rsidP="00860864">
            <w:pPr>
              <w:numPr>
                <w:ilvl w:val="0"/>
                <w:numId w:val="29"/>
              </w:numPr>
              <w:tabs>
                <w:tab w:val="clear" w:pos="1125"/>
                <w:tab w:val="num" w:pos="612"/>
              </w:tabs>
              <w:ind w:hanging="1053"/>
              <w:jc w:val="both"/>
            </w:pPr>
            <w:r w:rsidRPr="005351EE">
              <w:t>Характерные черты стиля ампир.</w:t>
            </w:r>
          </w:p>
          <w:p w:rsidR="00860864" w:rsidRPr="005351EE" w:rsidRDefault="00860864" w:rsidP="00860864">
            <w:pPr>
              <w:numPr>
                <w:ilvl w:val="0"/>
                <w:numId w:val="29"/>
              </w:numPr>
              <w:tabs>
                <w:tab w:val="clear" w:pos="1125"/>
                <w:tab w:val="num" w:pos="612"/>
              </w:tabs>
              <w:ind w:hanging="1053"/>
              <w:jc w:val="both"/>
            </w:pPr>
            <w:r w:rsidRPr="005351EE">
              <w:t>Отличия барокко и классицизма.</w:t>
            </w:r>
          </w:p>
        </w:tc>
      </w:tr>
      <w:tr w:rsidR="00860864" w:rsidRPr="005351EE">
        <w:trPr>
          <w:cantSplit/>
          <w:trHeight w:val="56"/>
        </w:trPr>
        <w:tc>
          <w:tcPr>
            <w:tcW w:w="720" w:type="dxa"/>
          </w:tcPr>
          <w:p w:rsidR="00860864" w:rsidRPr="005351EE" w:rsidRDefault="00860864" w:rsidP="00860864">
            <w:r w:rsidRPr="005351EE">
              <w:t>13.</w:t>
            </w:r>
          </w:p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  <w:r w:rsidRPr="005351EE">
              <w:rPr>
                <w:szCs w:val="24"/>
              </w:rPr>
              <w:t>30. 11</w:t>
            </w:r>
          </w:p>
        </w:tc>
        <w:tc>
          <w:tcPr>
            <w:tcW w:w="2520" w:type="dxa"/>
          </w:tcPr>
          <w:p w:rsidR="00860864" w:rsidRPr="00FC4B39" w:rsidRDefault="00860864" w:rsidP="00860864">
            <w:pPr>
              <w:pStyle w:val="a3"/>
              <w:rPr>
                <w:sz w:val="24"/>
                <w:szCs w:val="24"/>
              </w:rPr>
            </w:pPr>
            <w:r w:rsidRPr="00FC4B39">
              <w:rPr>
                <w:b/>
                <w:sz w:val="24"/>
                <w:szCs w:val="24"/>
              </w:rPr>
              <w:t>Тема 6. Отечественная культура</w:t>
            </w: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Pr="005351EE" w:rsidRDefault="00860864" w:rsidP="00860864">
            <w:pPr>
              <w:jc w:val="both"/>
            </w:pPr>
            <w:r w:rsidRPr="005351EE">
              <w:t>1. Основные этапы отечественной культуры и их смысловые границы.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2. Культура отечественного Средневековья.</w:t>
            </w:r>
          </w:p>
          <w:p w:rsidR="00860864" w:rsidRPr="005351EE" w:rsidRDefault="00860864" w:rsidP="00860864">
            <w:pPr>
              <w:jc w:val="both"/>
              <w:rPr>
                <w:b/>
              </w:rPr>
            </w:pPr>
            <w:r w:rsidRPr="005351EE">
              <w:rPr>
                <w:b/>
              </w:rPr>
              <w:t>Вопросы для самопроверки:</w:t>
            </w:r>
          </w:p>
          <w:p w:rsidR="00860864" w:rsidRPr="005351EE" w:rsidRDefault="00860864" w:rsidP="00860864">
            <w:pPr>
              <w:numPr>
                <w:ilvl w:val="0"/>
                <w:numId w:val="18"/>
              </w:numPr>
              <w:jc w:val="both"/>
            </w:pPr>
            <w:r w:rsidRPr="005351EE">
              <w:t>Назовите основные этапы отечественной культуры.</w:t>
            </w:r>
          </w:p>
          <w:p w:rsidR="00860864" w:rsidRPr="005351EE" w:rsidRDefault="00860864" w:rsidP="00860864">
            <w:pPr>
              <w:numPr>
                <w:ilvl w:val="0"/>
                <w:numId w:val="18"/>
              </w:numPr>
              <w:jc w:val="both"/>
            </w:pPr>
            <w:r w:rsidRPr="005351EE">
              <w:t>Обоснуйте хронологические и смысловые рамки каждого этапа.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Каковы были религиозные воззрения древних славян?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Назовите причины принятия христианства на Руси? Когда оно было принято?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 отразилось принятие христианства на развитии культуры в Киевской Руси?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Вам известно о былинном эпосе, летописании? Развивалась ли собственно литература в Средневековье на Руси?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Какие виды живописи существовали в Киевской Руси, каким образом шло их развитие?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 xml:space="preserve">Почему на Руси практически не существовало круглой скульптуры? 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Перечислите наиболее яркие архитектурные сооружения, воздвигнутые в Средневековье.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Вам известно о русской средневековой музыкальной и театральной традициях?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18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 xml:space="preserve">Почему </w:t>
            </w:r>
            <w:r w:rsidRPr="005351EE">
              <w:rPr>
                <w:sz w:val="24"/>
                <w:szCs w:val="24"/>
                <w:lang w:val="en-US"/>
              </w:rPr>
              <w:t>XVII</w:t>
            </w:r>
            <w:r w:rsidRPr="005351EE">
              <w:rPr>
                <w:sz w:val="24"/>
                <w:szCs w:val="24"/>
              </w:rPr>
              <w:t xml:space="preserve"> в. считается переходным от эпохи средневековья к Новому времени? Подтвердите это на примере литературы.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18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 xml:space="preserve">Какие новые направления в живописи и архитектуре возникли в </w:t>
            </w:r>
            <w:r w:rsidRPr="005351EE">
              <w:rPr>
                <w:sz w:val="24"/>
                <w:szCs w:val="24"/>
                <w:lang w:val="en-US"/>
              </w:rPr>
              <w:t>XVII</w:t>
            </w:r>
            <w:r w:rsidRPr="005351EE">
              <w:rPr>
                <w:sz w:val="24"/>
                <w:szCs w:val="24"/>
              </w:rPr>
              <w:t xml:space="preserve"> в.?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18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 xml:space="preserve">Каковы были достижения в музыкальной культуре и театре в </w:t>
            </w:r>
            <w:r w:rsidRPr="005351EE">
              <w:rPr>
                <w:sz w:val="24"/>
                <w:szCs w:val="24"/>
                <w:lang w:val="en-US"/>
              </w:rPr>
              <w:t>XVII</w:t>
            </w:r>
            <w:r w:rsidRPr="005351EE">
              <w:rPr>
                <w:sz w:val="24"/>
                <w:szCs w:val="24"/>
              </w:rPr>
              <w:t xml:space="preserve"> в.?</w:t>
            </w:r>
          </w:p>
          <w:p w:rsidR="00860864" w:rsidRPr="005351EE" w:rsidRDefault="00860864" w:rsidP="00860864">
            <w:pPr>
              <w:pStyle w:val="31"/>
              <w:rPr>
                <w:b/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Темы докладов и сообщений:</w:t>
            </w:r>
          </w:p>
          <w:p w:rsidR="00860864" w:rsidRPr="005351EE" w:rsidRDefault="00860864" w:rsidP="00860864">
            <w:pPr>
              <w:numPr>
                <w:ilvl w:val="0"/>
                <w:numId w:val="30"/>
              </w:numPr>
              <w:tabs>
                <w:tab w:val="clear" w:pos="1125"/>
                <w:tab w:val="num" w:pos="432"/>
              </w:tabs>
              <w:ind w:hanging="1053"/>
              <w:jc w:val="both"/>
            </w:pPr>
            <w:r w:rsidRPr="005351EE">
              <w:t>Своеобразие восточнославянской мифологии.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30"/>
              </w:numPr>
              <w:tabs>
                <w:tab w:val="clear" w:pos="1125"/>
                <w:tab w:val="num" w:pos="432"/>
              </w:tabs>
              <w:spacing w:after="0"/>
              <w:ind w:hanging="105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Быт и нравы русичей.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30"/>
              </w:numPr>
              <w:tabs>
                <w:tab w:val="clear" w:pos="1125"/>
                <w:tab w:val="num" w:pos="432"/>
              </w:tabs>
              <w:spacing w:after="0"/>
              <w:ind w:hanging="105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Культура Киевской Руси.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30"/>
              </w:numPr>
              <w:tabs>
                <w:tab w:val="clear" w:pos="1125"/>
                <w:tab w:val="num" w:pos="432"/>
              </w:tabs>
              <w:spacing w:after="0"/>
              <w:ind w:hanging="105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Ярослав Мудрый и его вклад в развитие культуры.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30"/>
              </w:numPr>
              <w:tabs>
                <w:tab w:val="clear" w:pos="1125"/>
                <w:tab w:val="num" w:pos="432"/>
              </w:tabs>
              <w:spacing w:after="0"/>
              <w:ind w:hanging="105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Эволюция средневековой архитектуры.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30"/>
              </w:numPr>
              <w:tabs>
                <w:tab w:val="clear" w:pos="1125"/>
                <w:tab w:val="num" w:pos="432"/>
              </w:tabs>
              <w:spacing w:after="0"/>
              <w:ind w:hanging="105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«Золотой век» русской иконописи.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30"/>
              </w:numPr>
              <w:tabs>
                <w:tab w:val="clear" w:pos="1125"/>
                <w:tab w:val="num" w:pos="432"/>
              </w:tabs>
              <w:spacing w:after="0"/>
              <w:ind w:hanging="105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Андре6й Рублев.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30"/>
              </w:numPr>
              <w:tabs>
                <w:tab w:val="clear" w:pos="1125"/>
                <w:tab w:val="num" w:pos="432"/>
              </w:tabs>
              <w:spacing w:after="0"/>
              <w:ind w:hanging="105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Ансамбль московского Кремля.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30"/>
              </w:numPr>
              <w:tabs>
                <w:tab w:val="clear" w:pos="1125"/>
                <w:tab w:val="num" w:pos="432"/>
              </w:tabs>
              <w:spacing w:after="0"/>
              <w:ind w:hanging="105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Новаторство Симеона Ушакова.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30"/>
              </w:numPr>
              <w:tabs>
                <w:tab w:val="clear" w:pos="1125"/>
                <w:tab w:val="num" w:pos="432"/>
              </w:tabs>
              <w:spacing w:after="0"/>
              <w:ind w:hanging="105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Развитие отечественных музыкальных традиций в эпоху Средневековья.</w:t>
            </w:r>
          </w:p>
          <w:p w:rsidR="00860864" w:rsidRPr="005351EE" w:rsidRDefault="00860864" w:rsidP="00860864">
            <w:pPr>
              <w:numPr>
                <w:ilvl w:val="0"/>
                <w:numId w:val="30"/>
              </w:numPr>
              <w:tabs>
                <w:tab w:val="clear" w:pos="1125"/>
                <w:tab w:val="num" w:pos="432"/>
              </w:tabs>
              <w:ind w:hanging="1053"/>
              <w:jc w:val="both"/>
            </w:pPr>
            <w:r w:rsidRPr="005351EE">
              <w:t>Роль церкви в развитии культуры отечественного Средневековья.</w:t>
            </w:r>
          </w:p>
        </w:tc>
      </w:tr>
      <w:tr w:rsidR="00860864" w:rsidRPr="005351EE">
        <w:trPr>
          <w:cantSplit/>
          <w:trHeight w:val="56"/>
        </w:trPr>
        <w:tc>
          <w:tcPr>
            <w:tcW w:w="720" w:type="dxa"/>
          </w:tcPr>
          <w:p w:rsidR="00860864" w:rsidRPr="005351EE" w:rsidRDefault="00860864" w:rsidP="00860864">
            <w:r w:rsidRPr="005351EE">
              <w:t>14.</w:t>
            </w:r>
          </w:p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  <w:r w:rsidRPr="005351EE">
              <w:rPr>
                <w:szCs w:val="24"/>
              </w:rPr>
              <w:t>07.12</w:t>
            </w:r>
          </w:p>
        </w:tc>
        <w:tc>
          <w:tcPr>
            <w:tcW w:w="2520" w:type="dxa"/>
          </w:tcPr>
          <w:p w:rsidR="00860864" w:rsidRPr="005351EE" w:rsidRDefault="00860864" w:rsidP="00860864">
            <w:pPr>
              <w:jc w:val="center"/>
            </w:pPr>
            <w:r w:rsidRPr="00FC4B39">
              <w:rPr>
                <w:b/>
              </w:rPr>
              <w:t>Тема 6. Отечественная культура</w:t>
            </w: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Рассмотрения стилей классицизм, романтизм и реализм на примере образцов отечественной культуры.</w:t>
            </w:r>
          </w:p>
          <w:p w:rsidR="00860864" w:rsidRPr="005351EE" w:rsidRDefault="00860864" w:rsidP="00860864">
            <w:pPr>
              <w:pStyle w:val="31"/>
              <w:ind w:left="0" w:firstLine="72"/>
              <w:jc w:val="both"/>
              <w:rPr>
                <w:b/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для самопроверки: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3"/>
              </w:numPr>
              <w:spacing w:after="0"/>
              <w:ind w:left="0" w:firstLine="72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Каким образом петровские реформы повлияли на российскую культуру?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3"/>
              </w:numPr>
              <w:spacing w:after="0"/>
              <w:ind w:left="0" w:firstLine="72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Вам известно о российских просветителях? Расскажите о научной деятельности М.В. Ломоносова.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3"/>
              </w:numPr>
              <w:spacing w:after="0"/>
              <w:ind w:left="0" w:firstLine="72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Почему правление Елизаветы Петровны называют культурным Ренессансом в России?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3"/>
              </w:numPr>
              <w:spacing w:after="0"/>
              <w:ind w:left="0" w:firstLine="72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Назовите основных представителей стиля барокко в России в различных областях искусства.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3"/>
              </w:numPr>
              <w:spacing w:after="0"/>
              <w:ind w:left="0" w:firstLine="72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Кто из отечественных художников, архитекторов, литераторов и музыкантов работал в стиле сентиментализма, классицизма?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ind w:left="72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 xml:space="preserve">Какие открытия в области естественных наук мирового уровня были сделаны русскими учеными в </w:t>
            </w:r>
            <w:r w:rsidRPr="005351EE">
              <w:rPr>
                <w:sz w:val="24"/>
                <w:szCs w:val="24"/>
                <w:lang w:val="en-US"/>
              </w:rPr>
              <w:t>XIX</w:t>
            </w:r>
            <w:r w:rsidRPr="005351EE">
              <w:rPr>
                <w:sz w:val="24"/>
                <w:szCs w:val="24"/>
              </w:rPr>
              <w:t xml:space="preserve"> в.?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ind w:left="72" w:firstLine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Вам известно о достижениях русской гуманитарной науки в это время?</w:t>
            </w:r>
          </w:p>
          <w:p w:rsidR="00860864" w:rsidRPr="005351EE" w:rsidRDefault="00860864" w:rsidP="00860864">
            <w:pPr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ind w:left="72" w:firstLine="0"/>
              <w:jc w:val="both"/>
            </w:pPr>
            <w:r w:rsidRPr="005351EE">
              <w:t>Вспомните, чем характеризовался стиль классицизм.</w:t>
            </w:r>
          </w:p>
          <w:p w:rsidR="00860864" w:rsidRPr="005351EE" w:rsidRDefault="00860864" w:rsidP="00860864">
            <w:pPr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ind w:left="72" w:firstLine="0"/>
              <w:jc w:val="both"/>
            </w:pPr>
            <w:r w:rsidRPr="005351EE">
              <w:t>Почему стиль классицизм стал вытесняться романтизмом?</w:t>
            </w:r>
          </w:p>
          <w:p w:rsidR="00860864" w:rsidRPr="005351EE" w:rsidRDefault="00860864" w:rsidP="00860864">
            <w:pPr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ind w:left="72" w:firstLine="0"/>
              <w:jc w:val="both"/>
            </w:pPr>
            <w:r w:rsidRPr="005351EE">
              <w:t xml:space="preserve">В связи с чем, </w:t>
            </w:r>
            <w:r w:rsidRPr="005351EE">
              <w:rPr>
                <w:lang w:val="en-US"/>
              </w:rPr>
              <w:t>XIX</w:t>
            </w:r>
            <w:r w:rsidRPr="005351EE">
              <w:t xml:space="preserve"> в. был назван «золотым веком» русской литературы?</w:t>
            </w:r>
          </w:p>
          <w:p w:rsidR="00860864" w:rsidRPr="005351EE" w:rsidRDefault="00860864" w:rsidP="00860864">
            <w:pPr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ind w:left="72" w:firstLine="0"/>
              <w:jc w:val="both"/>
            </w:pPr>
            <w:r w:rsidRPr="005351EE">
              <w:t>Охарактеризуйте творчество русских художников реалистов.</w:t>
            </w:r>
          </w:p>
          <w:p w:rsidR="00860864" w:rsidRPr="005351EE" w:rsidRDefault="00860864" w:rsidP="00860864">
            <w:pPr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ind w:left="72" w:firstLine="0"/>
              <w:jc w:val="both"/>
            </w:pPr>
            <w:r w:rsidRPr="005351EE">
              <w:t xml:space="preserve">Перечислите основные этапы развития архитектуры в </w:t>
            </w:r>
            <w:r w:rsidRPr="005351EE">
              <w:rPr>
                <w:lang w:val="en-US"/>
              </w:rPr>
              <w:t>XIX</w:t>
            </w:r>
            <w:r w:rsidRPr="005351EE">
              <w:t xml:space="preserve"> в.</w:t>
            </w:r>
          </w:p>
          <w:p w:rsidR="00860864" w:rsidRPr="005351EE" w:rsidRDefault="00860864" w:rsidP="00860864">
            <w:pPr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ind w:left="72" w:firstLine="0"/>
              <w:jc w:val="both"/>
            </w:pPr>
            <w:r w:rsidRPr="005351EE">
              <w:t xml:space="preserve">Имена, каких великих русских композиторов </w:t>
            </w:r>
            <w:r w:rsidRPr="005351EE">
              <w:rPr>
                <w:lang w:val="en-US"/>
              </w:rPr>
              <w:t>XIX</w:t>
            </w:r>
            <w:r w:rsidRPr="005351EE">
              <w:t xml:space="preserve"> в., Вам известны?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spacing w:after="0"/>
              <w:ind w:left="72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Когда в России складывается стиль – реализм?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spacing w:after="0"/>
              <w:ind w:left="72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Охарактеризуйте этот стиль.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spacing w:after="0"/>
              <w:ind w:left="72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В чем отличие реализма от сентиментализма и романтизма?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spacing w:after="0"/>
              <w:ind w:left="72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объединяет реализм с сентиментализмом и романтизмом?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spacing w:after="0"/>
              <w:ind w:left="72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Кто из отечественных художников, архитекторов, литераторов и музыкантов работал в стиле сентиментализма.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spacing w:after="0"/>
              <w:ind w:left="72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Перечислите деятелей отечественной культуры, чье творчество отражало черты романтизма.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spacing w:after="0"/>
              <w:ind w:left="72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Охарактеризуйте отечественную литературу реализма.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spacing w:after="0"/>
              <w:ind w:left="72" w:firstLine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Кто из писателей и художников работал в стиле критического реализма?</w:t>
            </w:r>
          </w:p>
          <w:p w:rsidR="00860864" w:rsidRPr="005351EE" w:rsidRDefault="00860864" w:rsidP="00860864">
            <w:pPr>
              <w:pStyle w:val="31"/>
              <w:tabs>
                <w:tab w:val="num" w:pos="72"/>
              </w:tabs>
              <w:ind w:left="72"/>
              <w:jc w:val="both"/>
              <w:rPr>
                <w:b/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Темы докладов и сообщений:</w:t>
            </w:r>
          </w:p>
          <w:p w:rsidR="00860864" w:rsidRPr="005351EE" w:rsidRDefault="00860864" w:rsidP="00860864">
            <w:pPr>
              <w:pStyle w:val="31"/>
              <w:numPr>
                <w:ilvl w:val="1"/>
                <w:numId w:val="23"/>
              </w:numPr>
              <w:tabs>
                <w:tab w:val="clear" w:pos="1485"/>
                <w:tab w:val="num" w:pos="792"/>
              </w:tabs>
              <w:spacing w:after="0"/>
              <w:ind w:hanging="141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Художники – передвижники.</w:t>
            </w:r>
          </w:p>
          <w:p w:rsidR="00860864" w:rsidRPr="005351EE" w:rsidRDefault="00860864" w:rsidP="00860864">
            <w:pPr>
              <w:pStyle w:val="31"/>
              <w:numPr>
                <w:ilvl w:val="1"/>
                <w:numId w:val="23"/>
              </w:numPr>
              <w:tabs>
                <w:tab w:val="clear" w:pos="1485"/>
                <w:tab w:val="num" w:pos="792"/>
              </w:tabs>
              <w:spacing w:after="0"/>
              <w:ind w:hanging="141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Творчество П.А. Федотова.</w:t>
            </w:r>
          </w:p>
          <w:p w:rsidR="00860864" w:rsidRPr="005351EE" w:rsidRDefault="00860864" w:rsidP="00860864">
            <w:pPr>
              <w:pStyle w:val="31"/>
              <w:numPr>
                <w:ilvl w:val="1"/>
                <w:numId w:val="23"/>
              </w:numPr>
              <w:tabs>
                <w:tab w:val="clear" w:pos="1485"/>
                <w:tab w:val="num" w:pos="792"/>
              </w:tabs>
              <w:spacing w:after="0"/>
              <w:ind w:hanging="141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Реализм в русской литературе.</w:t>
            </w:r>
          </w:p>
          <w:p w:rsidR="00860864" w:rsidRPr="005351EE" w:rsidRDefault="00860864" w:rsidP="00860864">
            <w:pPr>
              <w:pStyle w:val="31"/>
              <w:numPr>
                <w:ilvl w:val="1"/>
                <w:numId w:val="23"/>
              </w:numPr>
              <w:tabs>
                <w:tab w:val="clear" w:pos="1485"/>
                <w:tab w:val="num" w:pos="792"/>
              </w:tabs>
              <w:spacing w:after="0"/>
              <w:ind w:hanging="1413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Российские скульпторы – реалисты.</w:t>
            </w:r>
          </w:p>
        </w:tc>
      </w:tr>
      <w:tr w:rsidR="00860864" w:rsidRPr="005351EE">
        <w:trPr>
          <w:cantSplit/>
          <w:trHeight w:val="56"/>
        </w:trPr>
        <w:tc>
          <w:tcPr>
            <w:tcW w:w="720" w:type="dxa"/>
          </w:tcPr>
          <w:p w:rsidR="00860864" w:rsidRPr="005351EE" w:rsidRDefault="00860864" w:rsidP="00860864">
            <w:r w:rsidRPr="005351EE">
              <w:t>15.</w:t>
            </w:r>
          </w:p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  <w:r w:rsidRPr="005351EE">
              <w:rPr>
                <w:szCs w:val="24"/>
              </w:rPr>
              <w:t>14. 12</w:t>
            </w:r>
          </w:p>
        </w:tc>
        <w:tc>
          <w:tcPr>
            <w:tcW w:w="2520" w:type="dxa"/>
          </w:tcPr>
          <w:p w:rsidR="00860864" w:rsidRPr="005351EE" w:rsidRDefault="00860864" w:rsidP="00860864">
            <w:pPr>
              <w:jc w:val="center"/>
            </w:pPr>
            <w:r w:rsidRPr="00FC4B39">
              <w:rPr>
                <w:b/>
              </w:rPr>
              <w:t>Тема 6. Отечественная культура</w:t>
            </w: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1. Российский модерн.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2. Тоталитарное искусство.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3. Стиль романтизм на примере западноевропейской культуры.</w:t>
            </w:r>
          </w:p>
          <w:p w:rsidR="00860864" w:rsidRPr="005351EE" w:rsidRDefault="00860864" w:rsidP="00860864">
            <w:pPr>
              <w:pStyle w:val="31"/>
              <w:ind w:firstLine="12"/>
              <w:rPr>
                <w:b/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для самопроверки: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19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Когда в России складывается стиль – реализм, и каковы его характеристики?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19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В чем отличие реализма от сентиментализма и романтизма, и что их объединяет?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19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Кто из отечественных художников, архитекторов, литераторов и музыкантов работал в стиле сентиментализма.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19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Перечислите деятелей отечественной культуры, чье творчество отражало черты романтизма.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19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Кто из писателей и художников работал в стиле критического реализма?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19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Назовите архитектурные строения в стиле модерн в Москве.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19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Какие художники творили в стиле модерн?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19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Охарактеризуйте понятие российский «серебряный век».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Охарактеризуйте такие течения в русской литературе, как символизм, акмеизм, футуризм.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 проявлялся модернизм в русской живописи и архитектуре?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Какие цели преследовало советское государство, осуществляя культурную революцию?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Расскажите о наиболее важных достижениях советской науки.</w:t>
            </w:r>
          </w:p>
          <w:p w:rsidR="00860864" w:rsidRPr="005351EE" w:rsidRDefault="00860864" w:rsidP="00860864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Охарактеризуйте сущность понятия – «социалистический реализм».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19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 отразился на советской культуре период «оттепели», поясните это определение.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19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Какие литературные направления, существовавшие в 20-е гг., Вам известны?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19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Каким образом архитектурные сооружения должны были пропагандировать торжество социалистической идеологии?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19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Каким образом велась пропаганда идеалов социализма в музыке и кинематографе?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19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Вам известно о культуре русского зарубежья?</w:t>
            </w:r>
          </w:p>
          <w:p w:rsidR="00860864" w:rsidRPr="005351EE" w:rsidRDefault="00860864" w:rsidP="00860864">
            <w:pPr>
              <w:pStyle w:val="31"/>
              <w:ind w:firstLine="12"/>
              <w:rPr>
                <w:b/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Темы докладов и сообщений: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Художники – передвижники.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Творчество П.А. Федотова.</w:t>
            </w:r>
          </w:p>
          <w:p w:rsidR="00860864" w:rsidRPr="005351EE" w:rsidRDefault="00860864" w:rsidP="00860864">
            <w:pPr>
              <w:numPr>
                <w:ilvl w:val="0"/>
                <w:numId w:val="20"/>
              </w:numPr>
              <w:jc w:val="both"/>
            </w:pPr>
            <w:r w:rsidRPr="005351EE">
              <w:t xml:space="preserve">Наука и просвещение в России на рубеже </w:t>
            </w:r>
            <w:r w:rsidRPr="005351EE">
              <w:rPr>
                <w:lang w:val="en-US"/>
              </w:rPr>
              <w:t>XIX</w:t>
            </w:r>
            <w:r w:rsidRPr="005351EE">
              <w:t xml:space="preserve"> – </w:t>
            </w:r>
            <w:r w:rsidRPr="005351EE">
              <w:rPr>
                <w:lang w:val="en-US"/>
              </w:rPr>
              <w:t>XX</w:t>
            </w:r>
            <w:r w:rsidRPr="005351EE">
              <w:t xml:space="preserve"> вв.</w:t>
            </w:r>
          </w:p>
          <w:p w:rsidR="00860864" w:rsidRPr="005351EE" w:rsidRDefault="00860864" w:rsidP="00860864">
            <w:pPr>
              <w:numPr>
                <w:ilvl w:val="0"/>
                <w:numId w:val="20"/>
              </w:numPr>
              <w:jc w:val="both"/>
            </w:pPr>
            <w:r w:rsidRPr="005351EE">
              <w:t>Ритуал в советской культуре.</w:t>
            </w:r>
          </w:p>
          <w:p w:rsidR="00860864" w:rsidRPr="005351EE" w:rsidRDefault="00860864" w:rsidP="00860864">
            <w:pPr>
              <w:numPr>
                <w:ilvl w:val="0"/>
                <w:numId w:val="20"/>
              </w:numPr>
              <w:jc w:val="both"/>
            </w:pPr>
            <w:r w:rsidRPr="005351EE">
              <w:t>Основные направления в развитии советской литературы.</w:t>
            </w:r>
          </w:p>
          <w:p w:rsidR="00860864" w:rsidRPr="005351EE" w:rsidRDefault="00860864" w:rsidP="00860864">
            <w:pPr>
              <w:numPr>
                <w:ilvl w:val="0"/>
                <w:numId w:val="20"/>
              </w:numPr>
              <w:jc w:val="both"/>
            </w:pPr>
            <w:r w:rsidRPr="005351EE">
              <w:t>Архитектура сталинских высоток.</w:t>
            </w:r>
          </w:p>
          <w:p w:rsidR="00860864" w:rsidRPr="005351EE" w:rsidRDefault="00860864" w:rsidP="00860864">
            <w:pPr>
              <w:numPr>
                <w:ilvl w:val="0"/>
                <w:numId w:val="20"/>
              </w:numPr>
              <w:jc w:val="both"/>
            </w:pPr>
            <w:r w:rsidRPr="005351EE">
              <w:t>Советская музыка.</w:t>
            </w:r>
          </w:p>
          <w:p w:rsidR="00860864" w:rsidRPr="005351EE" w:rsidRDefault="00860864" w:rsidP="00860864">
            <w:pPr>
              <w:numPr>
                <w:ilvl w:val="0"/>
                <w:numId w:val="20"/>
              </w:numPr>
              <w:jc w:val="both"/>
            </w:pPr>
            <w:r w:rsidRPr="005351EE">
              <w:t>Достижения советского кинематографа.</w:t>
            </w:r>
          </w:p>
          <w:p w:rsidR="00860864" w:rsidRPr="005351EE" w:rsidRDefault="00860864" w:rsidP="00860864">
            <w:pPr>
              <w:numPr>
                <w:ilvl w:val="0"/>
                <w:numId w:val="20"/>
              </w:numPr>
              <w:jc w:val="both"/>
            </w:pPr>
            <w:r w:rsidRPr="005351EE">
              <w:t>Соцреализм в живописи.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Реализм в русской литературе.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Российские скульпторы – реалисты.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Деятельность представителей направления «Мир искусства».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Жизнь и творчество Ф.О. Шехтеля.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Русский модерн.</w:t>
            </w:r>
          </w:p>
          <w:p w:rsidR="00860864" w:rsidRPr="005351EE" w:rsidRDefault="00860864" w:rsidP="00860864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860864" w:rsidRPr="005351EE" w:rsidRDefault="00860864" w:rsidP="00860864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60864" w:rsidRPr="005351EE">
        <w:trPr>
          <w:cantSplit/>
          <w:trHeight w:val="56"/>
        </w:trPr>
        <w:tc>
          <w:tcPr>
            <w:tcW w:w="720" w:type="dxa"/>
          </w:tcPr>
          <w:p w:rsidR="00860864" w:rsidRPr="005351EE" w:rsidRDefault="00860864" w:rsidP="00860864">
            <w:r w:rsidRPr="005351EE">
              <w:t>16.</w:t>
            </w:r>
          </w:p>
        </w:tc>
        <w:tc>
          <w:tcPr>
            <w:tcW w:w="1080" w:type="dxa"/>
          </w:tcPr>
          <w:p w:rsidR="00860864" w:rsidRPr="005351EE" w:rsidRDefault="00860864" w:rsidP="00860864">
            <w:pPr>
              <w:pStyle w:val="1"/>
              <w:rPr>
                <w:szCs w:val="24"/>
              </w:rPr>
            </w:pPr>
            <w:r w:rsidRPr="005351EE">
              <w:rPr>
                <w:szCs w:val="24"/>
              </w:rPr>
              <w:t>21. 12</w:t>
            </w:r>
          </w:p>
        </w:tc>
        <w:tc>
          <w:tcPr>
            <w:tcW w:w="2520" w:type="dxa"/>
          </w:tcPr>
          <w:p w:rsidR="00860864" w:rsidRPr="005351EE" w:rsidRDefault="00860864" w:rsidP="00860864">
            <w:pPr>
              <w:jc w:val="center"/>
            </w:pPr>
            <w:r w:rsidRPr="005351EE">
              <w:rPr>
                <w:b/>
              </w:rPr>
              <w:t xml:space="preserve">Тема 7. Западноевропейская культура </w:t>
            </w:r>
            <w:r w:rsidRPr="005351EE">
              <w:rPr>
                <w:b/>
                <w:lang w:val="en-US"/>
              </w:rPr>
              <w:t>XIX</w:t>
            </w:r>
            <w:r w:rsidRPr="005351EE">
              <w:rPr>
                <w:b/>
              </w:rPr>
              <w:t xml:space="preserve"> – </w:t>
            </w:r>
            <w:r w:rsidRPr="005351EE">
              <w:rPr>
                <w:b/>
                <w:lang w:val="en-US"/>
              </w:rPr>
              <w:t>XX</w:t>
            </w:r>
            <w:r w:rsidRPr="005351EE">
              <w:rPr>
                <w:b/>
              </w:rPr>
              <w:t xml:space="preserve"> веков</w:t>
            </w:r>
          </w:p>
        </w:tc>
        <w:tc>
          <w:tcPr>
            <w:tcW w:w="6957" w:type="dxa"/>
          </w:tcPr>
          <w:p w:rsidR="00860864" w:rsidRPr="005351EE" w:rsidRDefault="00860864" w:rsidP="00860864">
            <w:pPr>
              <w:pStyle w:val="a3"/>
              <w:jc w:val="both"/>
              <w:rPr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Вопросы к семинару: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1. </w:t>
            </w:r>
            <w:r w:rsidRPr="005351EE">
              <w:rPr>
                <w:b w:val="0"/>
                <w:i w:val="0"/>
                <w:sz w:val="24"/>
                <w:szCs w:val="24"/>
              </w:rPr>
              <w:t>Главные направление стиля модерн и их проявления в изобразительном искусстве.</w:t>
            </w:r>
          </w:p>
          <w:p w:rsidR="00860864" w:rsidRPr="005351EE" w:rsidRDefault="00860864" w:rsidP="00860864">
            <w:pPr>
              <w:pStyle w:val="7"/>
              <w:jc w:val="both"/>
              <w:rPr>
                <w:b w:val="0"/>
                <w:i w:val="0"/>
                <w:sz w:val="24"/>
                <w:szCs w:val="24"/>
              </w:rPr>
            </w:pPr>
            <w:r w:rsidRPr="005351EE">
              <w:rPr>
                <w:b w:val="0"/>
                <w:i w:val="0"/>
                <w:sz w:val="24"/>
                <w:szCs w:val="24"/>
              </w:rPr>
              <w:t>2. Модернизм и постмодернизм.</w:t>
            </w:r>
          </w:p>
          <w:p w:rsidR="00860864" w:rsidRPr="005351EE" w:rsidRDefault="00860864" w:rsidP="00860864">
            <w:pPr>
              <w:rPr>
                <w:b/>
              </w:rPr>
            </w:pPr>
            <w:r w:rsidRPr="005351EE">
              <w:rPr>
                <w:b/>
              </w:rPr>
              <w:t>Вопросы для самопроверки: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Охарактеризуйте стиль романтизм и назовите его предшественников.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Каким образом романтизм был отображен в западноевропейской живописи.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Назовите представителей романтизма в западной литературе?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 xml:space="preserve">Расскажите об итальянском оперном искусстве </w:t>
            </w:r>
            <w:r w:rsidRPr="005351EE">
              <w:rPr>
                <w:sz w:val="24"/>
                <w:szCs w:val="24"/>
                <w:lang w:val="en-US"/>
              </w:rPr>
              <w:t>XIX</w:t>
            </w:r>
            <w:r w:rsidRPr="005351EE">
              <w:rPr>
                <w:sz w:val="24"/>
                <w:szCs w:val="24"/>
              </w:rPr>
              <w:t xml:space="preserve"> в. Что обозначает термин – веризм?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такое – реализм и в чем его отличия от романтизма?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В каких видах искусства романтизм нашел свое воплощение?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Когда возник стиль модерн.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Перечислите названия стиля модерн в различных странах.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Охарактеризуйте стиль модерн.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Вам известно об архитектурных сооружениях в стиле модерн в Европе?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В чем заключается сущность импрессионизма?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надо понимать под постимпрессионизмом?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 можно характеризовать – кубизм?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Дайте определения и охарактеризуйте такие направления модернизма в области архитектуры, как конструктивизм, рационализм и функционализм.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Вам известно об экспрессионизме?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В чем сущность примитивизма (наивизма)?</w:t>
            </w:r>
          </w:p>
          <w:p w:rsidR="00860864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Каковы причины появления постмодернизма?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Какие художники творили в стиле – сюрреализм?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Когда появляются поп-арт и концептуализм, в чем их различие?</w:t>
            </w:r>
          </w:p>
          <w:p w:rsidR="00860864" w:rsidRPr="005351EE" w:rsidRDefault="00860864" w:rsidP="00860864">
            <w:pPr>
              <w:pStyle w:val="31"/>
              <w:numPr>
                <w:ilvl w:val="0"/>
                <w:numId w:val="21"/>
              </w:numPr>
              <w:spacing w:after="0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Что такое – китч?</w:t>
            </w:r>
          </w:p>
          <w:p w:rsidR="00860864" w:rsidRPr="005351EE" w:rsidRDefault="00860864" w:rsidP="00860864">
            <w:pPr>
              <w:pStyle w:val="31"/>
              <w:rPr>
                <w:b/>
                <w:sz w:val="24"/>
                <w:szCs w:val="24"/>
              </w:rPr>
            </w:pPr>
            <w:r w:rsidRPr="005351EE">
              <w:rPr>
                <w:b/>
                <w:sz w:val="24"/>
                <w:szCs w:val="24"/>
              </w:rPr>
              <w:t>Темы докладов и сообщений:</w:t>
            </w:r>
          </w:p>
          <w:p w:rsidR="00860864" w:rsidRPr="005351EE" w:rsidRDefault="00860864" w:rsidP="00860864">
            <w:pPr>
              <w:numPr>
                <w:ilvl w:val="1"/>
                <w:numId w:val="21"/>
              </w:numPr>
              <w:tabs>
                <w:tab w:val="clear" w:pos="1485"/>
                <w:tab w:val="num" w:pos="432"/>
              </w:tabs>
              <w:ind w:hanging="1485"/>
            </w:pPr>
            <w:r w:rsidRPr="005351EE">
              <w:t>Романтизм в западноевропейской литературе.</w:t>
            </w:r>
          </w:p>
          <w:p w:rsidR="00860864" w:rsidRPr="005351EE" w:rsidRDefault="00860864" w:rsidP="00860864">
            <w:pPr>
              <w:numPr>
                <w:ilvl w:val="1"/>
                <w:numId w:val="21"/>
              </w:numPr>
              <w:tabs>
                <w:tab w:val="clear" w:pos="1485"/>
                <w:tab w:val="num" w:pos="432"/>
              </w:tabs>
              <w:ind w:hanging="1485"/>
            </w:pPr>
            <w:r w:rsidRPr="005351EE">
              <w:t>Творчество музыкантов – романтиков.</w:t>
            </w:r>
          </w:p>
          <w:p w:rsidR="00860864" w:rsidRPr="005351EE" w:rsidRDefault="00860864" w:rsidP="00860864">
            <w:pPr>
              <w:numPr>
                <w:ilvl w:val="1"/>
                <w:numId w:val="21"/>
              </w:numPr>
              <w:tabs>
                <w:tab w:val="clear" w:pos="1485"/>
                <w:tab w:val="num" w:pos="432"/>
              </w:tabs>
              <w:ind w:hanging="1485"/>
            </w:pPr>
            <w:r w:rsidRPr="005351EE">
              <w:t>Западноевропейская живопись в стиле романтизм.</w:t>
            </w:r>
          </w:p>
          <w:p w:rsidR="00860864" w:rsidRPr="005351EE" w:rsidRDefault="00860864" w:rsidP="00860864">
            <w:pPr>
              <w:numPr>
                <w:ilvl w:val="1"/>
                <w:numId w:val="21"/>
              </w:numPr>
              <w:tabs>
                <w:tab w:val="clear" w:pos="1485"/>
                <w:tab w:val="num" w:pos="432"/>
              </w:tabs>
              <w:ind w:hanging="1485"/>
            </w:pPr>
            <w:r w:rsidRPr="005351EE">
              <w:t xml:space="preserve">Итальянское оперное искусство </w:t>
            </w:r>
            <w:r w:rsidRPr="005351EE">
              <w:rPr>
                <w:lang w:val="en-US"/>
              </w:rPr>
              <w:t>XIX</w:t>
            </w:r>
            <w:r w:rsidRPr="005351EE">
              <w:t xml:space="preserve"> в.</w:t>
            </w:r>
          </w:p>
          <w:p w:rsidR="00860864" w:rsidRPr="005351EE" w:rsidRDefault="00860864" w:rsidP="00860864">
            <w:pPr>
              <w:numPr>
                <w:ilvl w:val="1"/>
                <w:numId w:val="21"/>
              </w:numPr>
              <w:tabs>
                <w:tab w:val="clear" w:pos="1485"/>
                <w:tab w:val="num" w:pos="432"/>
              </w:tabs>
              <w:ind w:hanging="1485"/>
            </w:pPr>
            <w:r w:rsidRPr="005351EE">
              <w:t>Творчество А. Гауди.</w:t>
            </w:r>
          </w:p>
          <w:p w:rsidR="00860864" w:rsidRPr="005351EE" w:rsidRDefault="00860864" w:rsidP="00860864">
            <w:pPr>
              <w:numPr>
                <w:ilvl w:val="1"/>
                <w:numId w:val="21"/>
              </w:numPr>
              <w:tabs>
                <w:tab w:val="clear" w:pos="1485"/>
                <w:tab w:val="num" w:pos="432"/>
              </w:tabs>
              <w:ind w:hanging="1485"/>
            </w:pPr>
            <w:r w:rsidRPr="005351EE">
              <w:t>Живопись А. Мухи.</w:t>
            </w:r>
          </w:p>
          <w:p w:rsidR="00860864" w:rsidRPr="005351EE" w:rsidRDefault="00860864" w:rsidP="00860864">
            <w:pPr>
              <w:numPr>
                <w:ilvl w:val="1"/>
                <w:numId w:val="21"/>
              </w:numPr>
              <w:tabs>
                <w:tab w:val="clear" w:pos="1485"/>
                <w:tab w:val="num" w:pos="432"/>
              </w:tabs>
              <w:ind w:hanging="1485"/>
            </w:pPr>
            <w:r w:rsidRPr="005351EE">
              <w:t>Основоположник стиля модерн Х. Ван де Вельде.</w:t>
            </w:r>
          </w:p>
          <w:p w:rsidR="00860864" w:rsidRPr="005351EE" w:rsidRDefault="00860864" w:rsidP="00860864">
            <w:pPr>
              <w:pStyle w:val="31"/>
              <w:numPr>
                <w:ilvl w:val="1"/>
                <w:numId w:val="21"/>
              </w:numPr>
              <w:tabs>
                <w:tab w:val="clear" w:pos="1485"/>
                <w:tab w:val="num" w:pos="432"/>
              </w:tabs>
              <w:spacing w:after="0"/>
              <w:ind w:hanging="1485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Современная массовая культура.</w:t>
            </w:r>
          </w:p>
          <w:p w:rsidR="00860864" w:rsidRPr="005351EE" w:rsidRDefault="00860864" w:rsidP="00860864">
            <w:pPr>
              <w:pStyle w:val="31"/>
              <w:numPr>
                <w:ilvl w:val="1"/>
                <w:numId w:val="21"/>
              </w:numPr>
              <w:tabs>
                <w:tab w:val="clear" w:pos="1485"/>
                <w:tab w:val="num" w:pos="432"/>
              </w:tabs>
              <w:spacing w:after="0"/>
              <w:ind w:hanging="1485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Взаимодействие культур Востока и Запада.</w:t>
            </w:r>
          </w:p>
          <w:p w:rsidR="00860864" w:rsidRPr="005351EE" w:rsidRDefault="00860864" w:rsidP="00860864">
            <w:pPr>
              <w:pStyle w:val="31"/>
              <w:numPr>
                <w:ilvl w:val="1"/>
                <w:numId w:val="21"/>
              </w:numPr>
              <w:tabs>
                <w:tab w:val="clear" w:pos="1485"/>
                <w:tab w:val="num" w:pos="432"/>
              </w:tabs>
              <w:spacing w:after="0"/>
              <w:ind w:hanging="1485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Научно-техническая революция и культура.</w:t>
            </w:r>
          </w:p>
          <w:p w:rsidR="00860864" w:rsidRPr="005351EE" w:rsidRDefault="00860864" w:rsidP="00860864">
            <w:pPr>
              <w:pStyle w:val="31"/>
              <w:numPr>
                <w:ilvl w:val="1"/>
                <w:numId w:val="21"/>
              </w:numPr>
              <w:tabs>
                <w:tab w:val="clear" w:pos="1485"/>
                <w:tab w:val="num" w:pos="432"/>
              </w:tabs>
              <w:spacing w:after="0"/>
              <w:ind w:hanging="1485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Римский клуб. Анализ глобальных проблем современности.</w:t>
            </w:r>
          </w:p>
          <w:p w:rsidR="00860864" w:rsidRPr="005351EE" w:rsidRDefault="00860864" w:rsidP="00860864">
            <w:pPr>
              <w:pStyle w:val="31"/>
              <w:numPr>
                <w:ilvl w:val="1"/>
                <w:numId w:val="21"/>
              </w:numPr>
              <w:tabs>
                <w:tab w:val="clear" w:pos="1485"/>
                <w:tab w:val="num" w:pos="432"/>
              </w:tabs>
              <w:spacing w:after="0"/>
              <w:ind w:hanging="1485"/>
              <w:jc w:val="both"/>
              <w:rPr>
                <w:sz w:val="24"/>
                <w:szCs w:val="24"/>
              </w:rPr>
            </w:pPr>
            <w:r w:rsidRPr="005351EE">
              <w:rPr>
                <w:sz w:val="24"/>
                <w:szCs w:val="24"/>
              </w:rPr>
              <w:t>Творчество художников абстракционистов.</w:t>
            </w:r>
          </w:p>
          <w:p w:rsidR="00860864" w:rsidRPr="00860864" w:rsidRDefault="00860864" w:rsidP="00860864">
            <w:pPr>
              <w:pStyle w:val="31"/>
              <w:numPr>
                <w:ilvl w:val="1"/>
                <w:numId w:val="21"/>
              </w:numPr>
              <w:tabs>
                <w:tab w:val="clear" w:pos="1485"/>
                <w:tab w:val="num" w:pos="432"/>
              </w:tabs>
              <w:spacing w:after="0"/>
              <w:ind w:hanging="1485"/>
              <w:jc w:val="both"/>
              <w:rPr>
                <w:sz w:val="24"/>
                <w:szCs w:val="24"/>
              </w:rPr>
            </w:pPr>
            <w:r w:rsidRPr="00860864">
              <w:rPr>
                <w:sz w:val="24"/>
                <w:szCs w:val="24"/>
              </w:rPr>
              <w:t>Творчество художников постимпрессионистов.</w:t>
            </w:r>
          </w:p>
          <w:p w:rsidR="00860864" w:rsidRPr="005351EE" w:rsidRDefault="00860864" w:rsidP="00860864">
            <w:pPr>
              <w:pStyle w:val="31"/>
              <w:numPr>
                <w:ilvl w:val="1"/>
                <w:numId w:val="21"/>
              </w:numPr>
              <w:tabs>
                <w:tab w:val="clear" w:pos="1485"/>
                <w:tab w:val="num" w:pos="432"/>
              </w:tabs>
              <w:spacing w:after="0"/>
              <w:ind w:hanging="1485"/>
              <w:jc w:val="both"/>
            </w:pPr>
            <w:r w:rsidRPr="00860864">
              <w:rPr>
                <w:sz w:val="24"/>
                <w:szCs w:val="24"/>
              </w:rPr>
              <w:t>Сюрреализм.</w:t>
            </w:r>
          </w:p>
        </w:tc>
      </w:tr>
    </w:tbl>
    <w:p w:rsidR="004912D9" w:rsidRDefault="004912D9">
      <w:bookmarkStart w:id="0" w:name="_GoBack"/>
      <w:bookmarkEnd w:id="0"/>
    </w:p>
    <w:sectPr w:rsidR="00491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2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39239F"/>
    <w:multiLevelType w:val="singleLevel"/>
    <w:tmpl w:val="790C3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8DC0F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0E3023"/>
    <w:multiLevelType w:val="hybridMultilevel"/>
    <w:tmpl w:val="F2F422DE"/>
    <w:lvl w:ilvl="0" w:tplc="19400B1C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E409F"/>
    <w:multiLevelType w:val="hybridMultilevel"/>
    <w:tmpl w:val="662AC9BE"/>
    <w:lvl w:ilvl="0" w:tplc="9C480E1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19400B1C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CA48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97A1B33"/>
    <w:multiLevelType w:val="hybridMultilevel"/>
    <w:tmpl w:val="75E67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0B3F96"/>
    <w:multiLevelType w:val="hybridMultilevel"/>
    <w:tmpl w:val="C51A1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400B1C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D85040"/>
    <w:multiLevelType w:val="singleLevel"/>
    <w:tmpl w:val="00E24F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1FB11149"/>
    <w:multiLevelType w:val="singleLevel"/>
    <w:tmpl w:val="8A8EC94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24B1507D"/>
    <w:multiLevelType w:val="singleLevel"/>
    <w:tmpl w:val="19400B1C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1">
    <w:nsid w:val="27133A03"/>
    <w:multiLevelType w:val="hybridMultilevel"/>
    <w:tmpl w:val="8690DD14"/>
    <w:lvl w:ilvl="0" w:tplc="19400B1C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A58FC"/>
    <w:multiLevelType w:val="hybridMultilevel"/>
    <w:tmpl w:val="E30A8B2E"/>
    <w:lvl w:ilvl="0" w:tplc="19400B1C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727F3C"/>
    <w:multiLevelType w:val="hybridMultilevel"/>
    <w:tmpl w:val="F3C2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8366C"/>
    <w:multiLevelType w:val="singleLevel"/>
    <w:tmpl w:val="1938FF30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</w:abstractNum>
  <w:abstractNum w:abstractNumId="15">
    <w:nsid w:val="311F38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19D175C"/>
    <w:multiLevelType w:val="hybridMultilevel"/>
    <w:tmpl w:val="CF8853B2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7">
    <w:nsid w:val="39083A01"/>
    <w:multiLevelType w:val="hybridMultilevel"/>
    <w:tmpl w:val="E202E436"/>
    <w:lvl w:ilvl="0" w:tplc="19400B1C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3202D6"/>
    <w:multiLevelType w:val="hybridMultilevel"/>
    <w:tmpl w:val="162CF0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061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3CDF6F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D4841CA"/>
    <w:multiLevelType w:val="hybridMultilevel"/>
    <w:tmpl w:val="29D8A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1628A1"/>
    <w:multiLevelType w:val="hybridMultilevel"/>
    <w:tmpl w:val="BC3E2C1E"/>
    <w:lvl w:ilvl="0" w:tplc="19400B1C">
      <w:start w:val="1"/>
      <w:numFmt w:val="decimal"/>
      <w:lvlText w:val="%1."/>
      <w:lvlJc w:val="left"/>
      <w:pPr>
        <w:tabs>
          <w:tab w:val="num" w:pos="1137"/>
        </w:tabs>
        <w:ind w:left="113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3">
    <w:nsid w:val="41F21E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49E1638"/>
    <w:multiLevelType w:val="singleLevel"/>
    <w:tmpl w:val="53622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468D4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EC26B5"/>
    <w:multiLevelType w:val="hybridMultilevel"/>
    <w:tmpl w:val="D8140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400B1C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B80C24"/>
    <w:multiLevelType w:val="hybridMultilevel"/>
    <w:tmpl w:val="C95C8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7536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AF204E4"/>
    <w:multiLevelType w:val="hybridMultilevel"/>
    <w:tmpl w:val="9ACAD508"/>
    <w:lvl w:ilvl="0" w:tplc="19400B1C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4E3A23"/>
    <w:multiLevelType w:val="hybridMultilevel"/>
    <w:tmpl w:val="2EB8B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8569D5"/>
    <w:multiLevelType w:val="hybridMultilevel"/>
    <w:tmpl w:val="CC185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B65B5F"/>
    <w:multiLevelType w:val="singleLevel"/>
    <w:tmpl w:val="1938FF30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</w:abstractNum>
  <w:abstractNum w:abstractNumId="33">
    <w:nsid w:val="7EED18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28"/>
  </w:num>
  <w:num w:numId="3">
    <w:abstractNumId w:val="5"/>
  </w:num>
  <w:num w:numId="4">
    <w:abstractNumId w:val="24"/>
  </w:num>
  <w:num w:numId="5">
    <w:abstractNumId w:val="2"/>
  </w:num>
  <w:num w:numId="6">
    <w:abstractNumId w:val="25"/>
  </w:num>
  <w:num w:numId="7">
    <w:abstractNumId w:val="18"/>
  </w:num>
  <w:num w:numId="8">
    <w:abstractNumId w:val="20"/>
  </w:num>
  <w:num w:numId="9">
    <w:abstractNumId w:val="19"/>
  </w:num>
  <w:num w:numId="10">
    <w:abstractNumId w:val="9"/>
  </w:num>
  <w:num w:numId="11">
    <w:abstractNumId w:val="8"/>
  </w:num>
  <w:num w:numId="12">
    <w:abstractNumId w:val="26"/>
  </w:num>
  <w:num w:numId="13">
    <w:abstractNumId w:val="0"/>
  </w:num>
  <w:num w:numId="14">
    <w:abstractNumId w:val="1"/>
  </w:num>
  <w:num w:numId="15">
    <w:abstractNumId w:val="33"/>
  </w:num>
  <w:num w:numId="16">
    <w:abstractNumId w:val="10"/>
  </w:num>
  <w:num w:numId="17">
    <w:abstractNumId w:val="15"/>
  </w:num>
  <w:num w:numId="18">
    <w:abstractNumId w:val="23"/>
  </w:num>
  <w:num w:numId="19">
    <w:abstractNumId w:val="32"/>
  </w:num>
  <w:num w:numId="20">
    <w:abstractNumId w:val="14"/>
  </w:num>
  <w:num w:numId="21">
    <w:abstractNumId w:val="4"/>
  </w:num>
  <w:num w:numId="22">
    <w:abstractNumId w:val="13"/>
  </w:num>
  <w:num w:numId="23">
    <w:abstractNumId w:val="7"/>
  </w:num>
  <w:num w:numId="24">
    <w:abstractNumId w:val="21"/>
  </w:num>
  <w:num w:numId="25">
    <w:abstractNumId w:val="30"/>
  </w:num>
  <w:num w:numId="26">
    <w:abstractNumId w:val="27"/>
  </w:num>
  <w:num w:numId="27">
    <w:abstractNumId w:val="16"/>
  </w:num>
  <w:num w:numId="28">
    <w:abstractNumId w:val="22"/>
  </w:num>
  <w:num w:numId="29">
    <w:abstractNumId w:val="3"/>
  </w:num>
  <w:num w:numId="30">
    <w:abstractNumId w:val="29"/>
  </w:num>
  <w:num w:numId="31">
    <w:abstractNumId w:val="17"/>
  </w:num>
  <w:num w:numId="32">
    <w:abstractNumId w:val="11"/>
  </w:num>
  <w:num w:numId="33">
    <w:abstractNumId w:val="1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864"/>
    <w:rsid w:val="000446E3"/>
    <w:rsid w:val="000F3F6F"/>
    <w:rsid w:val="00144B45"/>
    <w:rsid w:val="001F41A1"/>
    <w:rsid w:val="0022414E"/>
    <w:rsid w:val="002936A9"/>
    <w:rsid w:val="003A05C2"/>
    <w:rsid w:val="004912D9"/>
    <w:rsid w:val="00567F8F"/>
    <w:rsid w:val="00831682"/>
    <w:rsid w:val="00860864"/>
    <w:rsid w:val="00961D96"/>
    <w:rsid w:val="009A1876"/>
    <w:rsid w:val="00C0338F"/>
    <w:rsid w:val="00C41A40"/>
    <w:rsid w:val="00C4416C"/>
    <w:rsid w:val="00C50153"/>
    <w:rsid w:val="00E04A2D"/>
    <w:rsid w:val="00EB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0C1CE-F349-46BD-A0F7-45A2EA5F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864"/>
    <w:rPr>
      <w:sz w:val="24"/>
      <w:szCs w:val="24"/>
    </w:rPr>
  </w:style>
  <w:style w:type="paragraph" w:styleId="1">
    <w:name w:val="heading 1"/>
    <w:basedOn w:val="a"/>
    <w:next w:val="a"/>
    <w:qFormat/>
    <w:rsid w:val="00860864"/>
    <w:pPr>
      <w:keepNext/>
      <w:jc w:val="center"/>
      <w:outlineLvl w:val="0"/>
    </w:pPr>
    <w:rPr>
      <w:szCs w:val="20"/>
    </w:rPr>
  </w:style>
  <w:style w:type="paragraph" w:styleId="7">
    <w:name w:val="heading 7"/>
    <w:basedOn w:val="a"/>
    <w:next w:val="a"/>
    <w:qFormat/>
    <w:rsid w:val="00860864"/>
    <w:pPr>
      <w:keepNext/>
      <w:jc w:val="center"/>
      <w:outlineLvl w:val="6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60864"/>
    <w:pPr>
      <w:jc w:val="center"/>
    </w:pPr>
    <w:rPr>
      <w:sz w:val="28"/>
      <w:szCs w:val="20"/>
    </w:rPr>
  </w:style>
  <w:style w:type="paragraph" w:styleId="a4">
    <w:name w:val="Body Text Indent"/>
    <w:basedOn w:val="a"/>
    <w:rsid w:val="00860864"/>
    <w:pPr>
      <w:ind w:left="-57" w:firstLine="720"/>
      <w:jc w:val="both"/>
    </w:pPr>
    <w:rPr>
      <w:sz w:val="28"/>
      <w:szCs w:val="20"/>
    </w:rPr>
  </w:style>
  <w:style w:type="paragraph" w:styleId="2">
    <w:name w:val="Body Text Indent 2"/>
    <w:basedOn w:val="a"/>
    <w:rsid w:val="00860864"/>
    <w:pPr>
      <w:spacing w:after="120" w:line="480" w:lineRule="auto"/>
      <w:ind w:left="283"/>
    </w:pPr>
  </w:style>
  <w:style w:type="paragraph" w:styleId="20">
    <w:name w:val="Body Text 2"/>
    <w:basedOn w:val="a"/>
    <w:rsid w:val="00860864"/>
    <w:pPr>
      <w:spacing w:after="120" w:line="480" w:lineRule="auto"/>
    </w:pPr>
  </w:style>
  <w:style w:type="paragraph" w:styleId="a5">
    <w:name w:val="Body Text"/>
    <w:basedOn w:val="a"/>
    <w:rsid w:val="00860864"/>
    <w:pPr>
      <w:spacing w:after="120"/>
    </w:pPr>
  </w:style>
  <w:style w:type="paragraph" w:styleId="3">
    <w:name w:val="List 3"/>
    <w:basedOn w:val="a"/>
    <w:rsid w:val="00860864"/>
    <w:pPr>
      <w:ind w:left="849" w:hanging="283"/>
    </w:pPr>
    <w:rPr>
      <w:sz w:val="20"/>
      <w:szCs w:val="20"/>
    </w:rPr>
  </w:style>
  <w:style w:type="paragraph" w:styleId="30">
    <w:name w:val="List Continue 3"/>
    <w:basedOn w:val="a"/>
    <w:rsid w:val="00860864"/>
    <w:pPr>
      <w:spacing w:after="120"/>
      <w:ind w:left="849"/>
    </w:pPr>
    <w:rPr>
      <w:sz w:val="20"/>
      <w:szCs w:val="20"/>
    </w:rPr>
  </w:style>
  <w:style w:type="paragraph" w:styleId="31">
    <w:name w:val="Body Text Indent 3"/>
    <w:basedOn w:val="a"/>
    <w:rsid w:val="00860864"/>
    <w:pPr>
      <w:spacing w:after="120"/>
      <w:ind w:left="283"/>
    </w:pPr>
    <w:rPr>
      <w:sz w:val="16"/>
      <w:szCs w:val="16"/>
    </w:rPr>
  </w:style>
  <w:style w:type="paragraph" w:styleId="a6">
    <w:name w:val="Document Map"/>
    <w:basedOn w:val="a"/>
    <w:semiHidden/>
    <w:rsid w:val="0086086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3793</Words>
  <Characters>21622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25365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Марина</dc:creator>
  <cp:keywords/>
  <dc:description/>
  <cp:lastModifiedBy>Irina</cp:lastModifiedBy>
  <cp:revision>2</cp:revision>
  <dcterms:created xsi:type="dcterms:W3CDTF">2014-07-20T13:08:00Z</dcterms:created>
  <dcterms:modified xsi:type="dcterms:W3CDTF">2014-07-20T13:08:00Z</dcterms:modified>
</cp:coreProperties>
</file>