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0A0" w:rsidRPr="00F81A05" w:rsidRDefault="00DC10A0" w:rsidP="00F81A05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57861">
        <w:rPr>
          <w:rFonts w:ascii="Times New Roman" w:hAnsi="Times New Roman" w:cs="Times New Roman"/>
          <w:b/>
          <w:sz w:val="44"/>
          <w:szCs w:val="44"/>
        </w:rPr>
        <w:t>Московский Государственный Университет Путей Сообщения</w:t>
      </w:r>
    </w:p>
    <w:p w:rsidR="00DC10A0" w:rsidRDefault="00DC10A0" w:rsidP="00DC10A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10A0" w:rsidRDefault="00DC10A0" w:rsidP="00DC10A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10A0" w:rsidRDefault="00DC10A0" w:rsidP="00DC10A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10A0" w:rsidRDefault="00DC10A0" w:rsidP="00DC10A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10A0" w:rsidRDefault="00DC10A0" w:rsidP="00DC10A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10A0" w:rsidRDefault="00DC10A0" w:rsidP="00DC10A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10A0" w:rsidRDefault="00DC10A0" w:rsidP="00DC10A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10A0" w:rsidRDefault="00DC10A0" w:rsidP="00DC10A0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B57861">
        <w:rPr>
          <w:rFonts w:ascii="Times New Roman" w:hAnsi="Times New Roman" w:cs="Times New Roman"/>
          <w:b/>
          <w:sz w:val="96"/>
          <w:szCs w:val="96"/>
        </w:rPr>
        <w:t>Курсовая работа</w:t>
      </w:r>
    </w:p>
    <w:p w:rsidR="00DC10A0" w:rsidRPr="00B57861" w:rsidRDefault="00DC10A0" w:rsidP="00DC10A0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C10A0" w:rsidRPr="00400217" w:rsidRDefault="00400217" w:rsidP="00DC10A0">
      <w:pPr>
        <w:pStyle w:val="a3"/>
        <w:ind w:left="567"/>
        <w:rPr>
          <w:rFonts w:ascii="Times New Roman" w:hAnsi="Times New Roman" w:cs="Times New Roman"/>
          <w:b/>
          <w:color w:val="808080"/>
          <w:sz w:val="36"/>
          <w:szCs w:val="36"/>
        </w:rPr>
      </w:pPr>
      <w:r w:rsidRPr="00400217">
        <w:rPr>
          <w:rFonts w:ascii="Times New Roman" w:hAnsi="Times New Roman" w:cs="Times New Roman"/>
          <w:b/>
          <w:color w:val="808080"/>
          <w:sz w:val="36"/>
          <w:szCs w:val="36"/>
        </w:rPr>
        <w:t>по дисциплине</w:t>
      </w:r>
      <w:r w:rsidR="00DC10A0" w:rsidRPr="00400217">
        <w:rPr>
          <w:rFonts w:ascii="Times New Roman" w:hAnsi="Times New Roman" w:cs="Times New Roman"/>
          <w:b/>
          <w:color w:val="808080"/>
          <w:sz w:val="36"/>
          <w:szCs w:val="36"/>
        </w:rPr>
        <w:t xml:space="preserve">: </w:t>
      </w:r>
    </w:p>
    <w:p w:rsidR="00DC10A0" w:rsidRPr="00B57861" w:rsidRDefault="00DC10A0" w:rsidP="00DC10A0">
      <w:pPr>
        <w:pStyle w:val="a3"/>
        <w:ind w:left="567"/>
        <w:rPr>
          <w:rFonts w:ascii="Times New Roman" w:hAnsi="Times New Roman" w:cs="Times New Roman"/>
          <w:b/>
          <w:sz w:val="36"/>
          <w:szCs w:val="36"/>
        </w:rPr>
      </w:pPr>
      <w:r w:rsidRPr="00B57861">
        <w:rPr>
          <w:rFonts w:ascii="Times New Roman" w:hAnsi="Times New Roman" w:cs="Times New Roman"/>
          <w:b/>
          <w:sz w:val="36"/>
          <w:szCs w:val="36"/>
        </w:rPr>
        <w:t>«Вычислительные задачи в системах управления»</w:t>
      </w:r>
    </w:p>
    <w:p w:rsidR="00DC10A0" w:rsidRPr="00B57861" w:rsidRDefault="00DC10A0" w:rsidP="00DC10A0">
      <w:pPr>
        <w:pStyle w:val="a3"/>
        <w:ind w:left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10A0" w:rsidRPr="00400217" w:rsidRDefault="00DC10A0" w:rsidP="00DC10A0">
      <w:pPr>
        <w:pStyle w:val="a3"/>
        <w:ind w:left="567"/>
        <w:rPr>
          <w:rFonts w:ascii="Times New Roman" w:hAnsi="Times New Roman" w:cs="Times New Roman"/>
          <w:b/>
          <w:color w:val="666699"/>
          <w:sz w:val="36"/>
          <w:szCs w:val="36"/>
        </w:rPr>
      </w:pPr>
      <w:r w:rsidRPr="00400217">
        <w:rPr>
          <w:rFonts w:ascii="Times New Roman" w:hAnsi="Times New Roman" w:cs="Times New Roman"/>
          <w:b/>
          <w:color w:val="666699"/>
          <w:sz w:val="36"/>
          <w:szCs w:val="36"/>
        </w:rPr>
        <w:t xml:space="preserve">на тему </w:t>
      </w:r>
    </w:p>
    <w:p w:rsidR="00DC10A0" w:rsidRPr="00B57861" w:rsidRDefault="00DC10A0" w:rsidP="00DC10A0">
      <w:pPr>
        <w:pStyle w:val="a3"/>
        <w:ind w:left="567"/>
        <w:rPr>
          <w:rFonts w:ascii="Times New Roman" w:hAnsi="Times New Roman" w:cs="Times New Roman"/>
          <w:b/>
          <w:sz w:val="36"/>
          <w:szCs w:val="36"/>
        </w:rPr>
      </w:pPr>
      <w:r w:rsidRPr="00B57861">
        <w:rPr>
          <w:rFonts w:ascii="Times New Roman" w:hAnsi="Times New Roman" w:cs="Times New Roman"/>
          <w:b/>
          <w:sz w:val="36"/>
          <w:szCs w:val="36"/>
        </w:rPr>
        <w:t>«Решение системы обыкновенных дифференциальных уравнений»</w:t>
      </w:r>
    </w:p>
    <w:p w:rsidR="00DC10A0" w:rsidRDefault="00DC10A0" w:rsidP="00DC10A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10A0" w:rsidRDefault="00DC10A0" w:rsidP="00DC10A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10A0" w:rsidRPr="00400217" w:rsidRDefault="00DC10A0" w:rsidP="00DC10A0">
      <w:pPr>
        <w:pStyle w:val="a3"/>
        <w:jc w:val="center"/>
        <w:rPr>
          <w:rFonts w:ascii="Times New Roman" w:hAnsi="Times New Roman" w:cs="Times New Roman"/>
          <w:b/>
          <w:color w:val="808080"/>
          <w:sz w:val="32"/>
          <w:szCs w:val="32"/>
        </w:rPr>
      </w:pPr>
    </w:p>
    <w:p w:rsidR="00DC10A0" w:rsidRDefault="00DC10A0" w:rsidP="00DC10A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10A0" w:rsidRDefault="00DC10A0" w:rsidP="00DC10A0">
      <w:pPr>
        <w:pStyle w:val="a3"/>
        <w:ind w:left="5103"/>
        <w:rPr>
          <w:rFonts w:ascii="Times New Roman" w:hAnsi="Times New Roman" w:cs="Times New Roman"/>
          <w:b/>
          <w:sz w:val="32"/>
          <w:szCs w:val="32"/>
        </w:rPr>
      </w:pPr>
    </w:p>
    <w:p w:rsidR="00DC10A0" w:rsidRDefault="00DC10A0" w:rsidP="00DC10A0">
      <w:pPr>
        <w:pStyle w:val="a3"/>
        <w:ind w:left="5103"/>
        <w:rPr>
          <w:rFonts w:ascii="Times New Roman" w:hAnsi="Times New Roman" w:cs="Times New Roman"/>
          <w:b/>
          <w:sz w:val="32"/>
          <w:szCs w:val="32"/>
        </w:rPr>
      </w:pPr>
    </w:p>
    <w:p w:rsidR="00DC10A0" w:rsidRDefault="00DC10A0" w:rsidP="00DC10A0">
      <w:pPr>
        <w:pStyle w:val="a3"/>
        <w:ind w:left="5103"/>
        <w:rPr>
          <w:rFonts w:ascii="Times New Roman" w:hAnsi="Times New Roman" w:cs="Times New Roman"/>
          <w:b/>
          <w:sz w:val="32"/>
          <w:szCs w:val="32"/>
        </w:rPr>
      </w:pPr>
    </w:p>
    <w:p w:rsidR="00DC10A0" w:rsidRDefault="00DC10A0" w:rsidP="00DC10A0">
      <w:pPr>
        <w:pStyle w:val="a3"/>
        <w:ind w:left="5103"/>
        <w:rPr>
          <w:rFonts w:ascii="Times New Roman" w:hAnsi="Times New Roman" w:cs="Times New Roman"/>
          <w:b/>
          <w:sz w:val="32"/>
          <w:szCs w:val="32"/>
        </w:rPr>
      </w:pPr>
    </w:p>
    <w:p w:rsidR="00DC10A0" w:rsidRDefault="00DC10A0" w:rsidP="00DC10A0">
      <w:pPr>
        <w:pStyle w:val="a3"/>
        <w:ind w:left="5103"/>
        <w:rPr>
          <w:rFonts w:ascii="Times New Roman" w:hAnsi="Times New Roman" w:cs="Times New Roman"/>
          <w:b/>
          <w:sz w:val="32"/>
          <w:szCs w:val="32"/>
        </w:rPr>
      </w:pPr>
    </w:p>
    <w:p w:rsidR="00DC10A0" w:rsidRDefault="00DC10A0" w:rsidP="00DC10A0">
      <w:pPr>
        <w:pStyle w:val="a3"/>
        <w:ind w:left="5103"/>
        <w:rPr>
          <w:rFonts w:ascii="Times New Roman" w:hAnsi="Times New Roman" w:cs="Times New Roman"/>
          <w:b/>
          <w:sz w:val="32"/>
          <w:szCs w:val="32"/>
        </w:rPr>
      </w:pPr>
    </w:p>
    <w:p w:rsidR="000C6300" w:rsidRDefault="000C6300" w:rsidP="00DC10A0">
      <w:pPr>
        <w:pStyle w:val="a3"/>
        <w:ind w:left="5103"/>
        <w:rPr>
          <w:rFonts w:ascii="Times New Roman" w:hAnsi="Times New Roman" w:cs="Times New Roman"/>
          <w:b/>
          <w:sz w:val="32"/>
          <w:szCs w:val="32"/>
        </w:rPr>
      </w:pPr>
    </w:p>
    <w:p w:rsidR="00511E3C" w:rsidRDefault="00DC10A0" w:rsidP="00F81A0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Москва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b/>
            <w:sz w:val="32"/>
            <w:szCs w:val="32"/>
          </w:rPr>
          <w:t>2005 г</w:t>
        </w:r>
      </w:smartTag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E64D8B" w:rsidRPr="00397D61" w:rsidRDefault="00511E3C" w:rsidP="00DC10A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  <w:r w:rsidR="00397D61" w:rsidRPr="00397D61">
        <w:rPr>
          <w:rFonts w:ascii="Times New Roman" w:hAnsi="Times New Roman" w:cs="Times New Roman"/>
          <w:b/>
          <w:sz w:val="36"/>
          <w:szCs w:val="36"/>
        </w:rPr>
        <w:lastRenderedPageBreak/>
        <w:t>ПОЯСНИТЕЛЬНАЯ ЗАПИСКА</w:t>
      </w:r>
    </w:p>
    <w:p w:rsidR="00E64D8B" w:rsidRDefault="00E64D8B" w:rsidP="00DC10A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4D8B" w:rsidRDefault="00D050E4" w:rsidP="00DC10A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СОДЕРЖАНИЕ</w:t>
      </w:r>
    </w:p>
    <w:p w:rsidR="00E64D8B" w:rsidRDefault="00E64D8B" w:rsidP="00DC10A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425A" w:rsidRPr="0077425A" w:rsidRDefault="0077425A" w:rsidP="00697333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32"/>
          <w:szCs w:val="32"/>
        </w:rPr>
      </w:pPr>
      <w:r w:rsidRPr="0077425A">
        <w:rPr>
          <w:rFonts w:ascii="Times New Roman" w:hAnsi="Times New Roman" w:cs="Times New Roman"/>
          <w:sz w:val="32"/>
          <w:szCs w:val="32"/>
        </w:rPr>
        <w:t xml:space="preserve">Назначение и характеристика </w:t>
      </w:r>
      <w:r w:rsidR="00641464">
        <w:rPr>
          <w:rFonts w:ascii="Times New Roman" w:hAnsi="Times New Roman" w:cs="Times New Roman"/>
          <w:sz w:val="32"/>
          <w:szCs w:val="32"/>
        </w:rPr>
        <w:t>программы</w:t>
      </w:r>
    </w:p>
    <w:p w:rsidR="0077425A" w:rsidRPr="002116A4" w:rsidRDefault="0077425A" w:rsidP="00697333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исходные, нормативно-справочные и промежуточные данные</w:t>
      </w:r>
    </w:p>
    <w:p w:rsidR="002116A4" w:rsidRPr="002116A4" w:rsidRDefault="002116A4" w:rsidP="00697333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Математическое описание способа решения</w:t>
      </w:r>
    </w:p>
    <w:p w:rsidR="002116A4" w:rsidRPr="002116A4" w:rsidRDefault="002116A4" w:rsidP="00697333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Алгоритм решения </w:t>
      </w:r>
    </w:p>
    <w:p w:rsidR="002116A4" w:rsidRPr="002116A4" w:rsidRDefault="002116A4" w:rsidP="00697333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Текст программы</w:t>
      </w:r>
    </w:p>
    <w:p w:rsidR="002116A4" w:rsidRPr="00062D19" w:rsidRDefault="002116A4" w:rsidP="00697333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Результат работы программы</w:t>
      </w:r>
    </w:p>
    <w:p w:rsidR="00062D19" w:rsidRPr="002116A4" w:rsidRDefault="00062D19" w:rsidP="00697333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График функции</w:t>
      </w:r>
    </w:p>
    <w:p w:rsidR="002116A4" w:rsidRPr="002116A4" w:rsidRDefault="002116A4" w:rsidP="00697333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Заключение</w:t>
      </w:r>
    </w:p>
    <w:p w:rsidR="002116A4" w:rsidRPr="0077425A" w:rsidRDefault="002116A4" w:rsidP="00697333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Список использованной литературы</w:t>
      </w:r>
    </w:p>
    <w:p w:rsidR="00511E3C" w:rsidRDefault="00696179" w:rsidP="00697333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77425A">
        <w:rPr>
          <w:rFonts w:ascii="Times New Roman" w:hAnsi="Times New Roman" w:cs="Times New Roman"/>
          <w:sz w:val="32"/>
          <w:szCs w:val="32"/>
        </w:rPr>
        <w:br w:type="page"/>
      </w:r>
      <w:r w:rsidR="00697333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D050E4">
        <w:rPr>
          <w:rFonts w:ascii="Times New Roman" w:hAnsi="Times New Roman" w:cs="Times New Roman"/>
          <w:b/>
          <w:sz w:val="32"/>
          <w:szCs w:val="32"/>
        </w:rPr>
        <w:t>НАЗНАЧЕНИЕ И ХАРАКТЕРИСТИКА ПРОГРАММЫ</w:t>
      </w:r>
    </w:p>
    <w:p w:rsidR="00797A13" w:rsidRDefault="00797A13" w:rsidP="00DC10A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7A13" w:rsidRPr="00697333" w:rsidRDefault="00797A13" w:rsidP="00797A13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предназначена для решения системы обыкновенных дифференциальных уравнений</w:t>
      </w:r>
      <w:r w:rsidR="00E76A6F">
        <w:rPr>
          <w:rFonts w:ascii="Times New Roman" w:hAnsi="Times New Roman" w:cs="Times New Roman"/>
          <w:sz w:val="28"/>
          <w:szCs w:val="28"/>
        </w:rPr>
        <w:t xml:space="preserve"> </w:t>
      </w:r>
      <w:r w:rsidR="00E76A6F" w:rsidRPr="00E76A6F">
        <w:rPr>
          <w:rFonts w:ascii="Times New Roman" w:hAnsi="Times New Roman" w:cs="Times New Roman"/>
          <w:sz w:val="28"/>
          <w:szCs w:val="28"/>
          <w:u w:val="single"/>
        </w:rPr>
        <w:t>Методом проб и коррекции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D396C" w:rsidRPr="00697333" w:rsidRDefault="00DD396C" w:rsidP="00797A13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97A13" w:rsidRPr="00697333" w:rsidRDefault="00DD396C" w:rsidP="00DD396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97333">
        <w:rPr>
          <w:rFonts w:ascii="Times New Roman" w:hAnsi="Times New Roman" w:cs="Times New Roman"/>
          <w:sz w:val="28"/>
          <w:szCs w:val="28"/>
        </w:rPr>
        <w:t>1’=-3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97333">
        <w:rPr>
          <w:rFonts w:ascii="Times New Roman" w:hAnsi="Times New Roman" w:cs="Times New Roman"/>
          <w:sz w:val="28"/>
          <w:szCs w:val="28"/>
        </w:rPr>
        <w:t>1+48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97333">
        <w:rPr>
          <w:rFonts w:ascii="Times New Roman" w:hAnsi="Times New Roman" w:cs="Times New Roman"/>
          <w:sz w:val="28"/>
          <w:szCs w:val="28"/>
        </w:rPr>
        <w:t>2-28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97333">
        <w:rPr>
          <w:rFonts w:ascii="Times New Roman" w:hAnsi="Times New Roman" w:cs="Times New Roman"/>
          <w:sz w:val="28"/>
          <w:szCs w:val="28"/>
        </w:rPr>
        <w:t>3</w:t>
      </w:r>
    </w:p>
    <w:p w:rsidR="00DD396C" w:rsidRPr="00697333" w:rsidRDefault="00DD396C" w:rsidP="00DD396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97333">
        <w:rPr>
          <w:rFonts w:ascii="Times New Roman" w:hAnsi="Times New Roman" w:cs="Times New Roman"/>
          <w:sz w:val="28"/>
          <w:szCs w:val="28"/>
        </w:rPr>
        <w:t>2’=-4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97333">
        <w:rPr>
          <w:rFonts w:ascii="Times New Roman" w:hAnsi="Times New Roman" w:cs="Times New Roman"/>
          <w:sz w:val="28"/>
          <w:szCs w:val="28"/>
        </w:rPr>
        <w:t>1+40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97333">
        <w:rPr>
          <w:rFonts w:ascii="Times New Roman" w:hAnsi="Times New Roman" w:cs="Times New Roman"/>
          <w:sz w:val="28"/>
          <w:szCs w:val="28"/>
        </w:rPr>
        <w:t>2-22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97333">
        <w:rPr>
          <w:rFonts w:ascii="Times New Roman" w:hAnsi="Times New Roman" w:cs="Times New Roman"/>
          <w:sz w:val="28"/>
          <w:szCs w:val="28"/>
        </w:rPr>
        <w:t>3</w:t>
      </w:r>
    </w:p>
    <w:p w:rsidR="00797A13" w:rsidRPr="002245E1" w:rsidRDefault="00DD396C" w:rsidP="002245E1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97333">
        <w:rPr>
          <w:rFonts w:ascii="Times New Roman" w:hAnsi="Times New Roman" w:cs="Times New Roman"/>
          <w:sz w:val="28"/>
          <w:szCs w:val="28"/>
        </w:rPr>
        <w:t>3’</w:t>
      </w:r>
      <w:r>
        <w:rPr>
          <w:rFonts w:ascii="Times New Roman" w:hAnsi="Times New Roman" w:cs="Times New Roman"/>
          <w:sz w:val="28"/>
          <w:szCs w:val="28"/>
          <w:lang w:val="en-US"/>
        </w:rPr>
        <w:t>=-6y1+57y2-31y3</w:t>
      </w:r>
      <w:r w:rsidR="002245E1" w:rsidRPr="002245E1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="002245E1">
        <w:rPr>
          <w:rFonts w:ascii="Times New Roman" w:hAnsi="Times New Roman" w:cs="Times New Roman"/>
          <w:sz w:val="28"/>
          <w:szCs w:val="28"/>
        </w:rPr>
        <w:t>при</w:t>
      </w:r>
      <w:r w:rsidR="002245E1" w:rsidRPr="008E5A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45E1">
        <w:rPr>
          <w:rFonts w:ascii="Times New Roman" w:hAnsi="Times New Roman" w:cs="Times New Roman"/>
          <w:sz w:val="28"/>
          <w:szCs w:val="28"/>
        </w:rPr>
        <w:t>а</w:t>
      </w:r>
      <w:r w:rsidR="002245E1" w:rsidRPr="008E5A1D">
        <w:rPr>
          <w:rFonts w:ascii="Times New Roman" w:hAnsi="Times New Roman" w:cs="Times New Roman"/>
          <w:sz w:val="28"/>
          <w:szCs w:val="28"/>
          <w:lang w:val="en-US"/>
        </w:rPr>
        <w:t>=0</w:t>
      </w:r>
      <w:r w:rsidR="002245E1">
        <w:rPr>
          <w:rFonts w:ascii="Times New Roman" w:hAnsi="Times New Roman" w:cs="Times New Roman"/>
          <w:sz w:val="28"/>
          <w:szCs w:val="28"/>
          <w:lang w:val="en-US"/>
        </w:rPr>
        <w:t>, b=3, y</w:t>
      </w:r>
      <w:r w:rsidR="002245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2245E1">
        <w:rPr>
          <w:rFonts w:ascii="Times New Roman" w:hAnsi="Times New Roman" w:cs="Times New Roman"/>
          <w:sz w:val="28"/>
          <w:szCs w:val="28"/>
          <w:lang w:val="en-US"/>
        </w:rPr>
        <w:t>(a)=1, y</w:t>
      </w:r>
      <w:r w:rsidR="002245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2245E1">
        <w:rPr>
          <w:rFonts w:ascii="Times New Roman" w:hAnsi="Times New Roman" w:cs="Times New Roman"/>
          <w:sz w:val="28"/>
          <w:szCs w:val="28"/>
          <w:lang w:val="en-US"/>
        </w:rPr>
        <w:t>(a)=1, y</w:t>
      </w:r>
      <w:r w:rsidR="002245E1" w:rsidRPr="00DD396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2245E1">
        <w:rPr>
          <w:rFonts w:ascii="Times New Roman" w:hAnsi="Times New Roman" w:cs="Times New Roman"/>
          <w:sz w:val="28"/>
          <w:szCs w:val="28"/>
          <w:lang w:val="en-US"/>
        </w:rPr>
        <w:t>(a)=</w:t>
      </w:r>
      <w:r w:rsidR="002245E1" w:rsidRPr="002245E1">
        <w:rPr>
          <w:rFonts w:ascii="Times New Roman" w:hAnsi="Times New Roman" w:cs="Times New Roman"/>
          <w:sz w:val="28"/>
          <w:szCs w:val="28"/>
          <w:lang w:val="en-US"/>
        </w:rPr>
        <w:t>1</w:t>
      </w:r>
    </w:p>
    <w:p w:rsidR="00DD396C" w:rsidRPr="00DD396C" w:rsidRDefault="00DD396C" w:rsidP="00797A13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97A13" w:rsidRDefault="008E5A1D" w:rsidP="00DD396C">
      <w:pPr>
        <w:pStyle w:val="a3"/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Программа решает систему методом прогноза и коррекции</w:t>
      </w:r>
      <w:r w:rsidR="00343BCD">
        <w:rPr>
          <w:rFonts w:ascii="Times New Roman" w:hAnsi="Times New Roman" w:cs="Times New Roman"/>
          <w:sz w:val="28"/>
          <w:szCs w:val="28"/>
        </w:rPr>
        <w:t xml:space="preserve"> (исправленный метод Эйлера)</w:t>
      </w:r>
      <w:r w:rsidR="00DD396C">
        <w:rPr>
          <w:rFonts w:ascii="Times New Roman" w:hAnsi="Times New Roman" w:cs="Times New Roman"/>
          <w:sz w:val="28"/>
          <w:szCs w:val="28"/>
        </w:rPr>
        <w:t>. Точность решения ε=0.</w:t>
      </w:r>
      <w:r w:rsidR="001B28EF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DD396C">
        <w:rPr>
          <w:rFonts w:ascii="Times New Roman" w:hAnsi="Times New Roman" w:cs="Times New Roman"/>
          <w:sz w:val="28"/>
          <w:szCs w:val="28"/>
        </w:rPr>
        <w:t>00</w:t>
      </w:r>
      <w:r w:rsidR="00DD396C" w:rsidRPr="00DD396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396C">
        <w:rPr>
          <w:rFonts w:ascii="Times New Roman" w:hAnsi="Times New Roman" w:cs="Times New Roman"/>
          <w:sz w:val="28"/>
          <w:szCs w:val="28"/>
        </w:rPr>
        <w:t xml:space="preserve"> Способ выбора шага – переменный</w:t>
      </w:r>
      <w:r>
        <w:rPr>
          <w:rFonts w:ascii="Times New Roman" w:hAnsi="Times New Roman" w:cs="Times New Roman"/>
          <w:sz w:val="28"/>
          <w:szCs w:val="28"/>
        </w:rPr>
        <w:t xml:space="preserve"> шаг, выбираемый по верхней оценке остаточного члена</w:t>
      </w:r>
      <w:r w:rsidR="00DD396C">
        <w:rPr>
          <w:rFonts w:ascii="Times New Roman" w:hAnsi="Times New Roman" w:cs="Times New Roman"/>
          <w:sz w:val="28"/>
          <w:szCs w:val="28"/>
        </w:rPr>
        <w:t xml:space="preserve">. Характер системы – линейная </w:t>
      </w:r>
      <w:r>
        <w:rPr>
          <w:rFonts w:ascii="Times New Roman" w:hAnsi="Times New Roman" w:cs="Times New Roman"/>
          <w:sz w:val="28"/>
          <w:szCs w:val="28"/>
        </w:rPr>
        <w:t>автономная.</w:t>
      </w:r>
      <w:r w:rsidR="00DD39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E5A1D" w:rsidRPr="008E5A1D" w:rsidRDefault="008E5A1D" w:rsidP="00DC10A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1E3C" w:rsidRDefault="00511E3C" w:rsidP="00697333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697333" w:rsidRDefault="00697333" w:rsidP="00697333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697333" w:rsidRDefault="00697333" w:rsidP="00697333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6946EA" w:rsidRDefault="006946EA" w:rsidP="00DC10A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102D" w:rsidRDefault="000C102D" w:rsidP="000C102D">
      <w:pPr>
        <w:pStyle w:val="a3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описания переменных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775"/>
        <w:gridCol w:w="8364"/>
      </w:tblGrid>
      <w:tr w:rsidR="000C102D">
        <w:tc>
          <w:tcPr>
            <w:tcW w:w="1775" w:type="dxa"/>
            <w:shd w:val="clear" w:color="auto" w:fill="C0C0C0"/>
            <w:vAlign w:val="center"/>
          </w:tcPr>
          <w:p w:rsidR="000C102D" w:rsidRDefault="000C102D" w:rsidP="000C10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Обозначение в программе</w:t>
            </w:r>
          </w:p>
        </w:tc>
        <w:tc>
          <w:tcPr>
            <w:tcW w:w="8364" w:type="dxa"/>
            <w:shd w:val="clear" w:color="auto" w:fill="C0C0C0"/>
            <w:vAlign w:val="center"/>
          </w:tcPr>
          <w:p w:rsidR="000C102D" w:rsidRDefault="000C102D" w:rsidP="000C10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7C60CF">
        <w:tc>
          <w:tcPr>
            <w:tcW w:w="1775" w:type="dxa"/>
          </w:tcPr>
          <w:p w:rsidR="007C60CF" w:rsidRDefault="007C60CF" w:rsidP="005866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8364" w:type="dxa"/>
          </w:tcPr>
          <w:p w:rsidR="007C60CF" w:rsidRPr="007C60CF" w:rsidRDefault="007C60CF" w:rsidP="005866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Счетчик шагов интегрирования</w:t>
            </w:r>
          </w:p>
        </w:tc>
      </w:tr>
      <w:tr w:rsidR="007C60CF">
        <w:tc>
          <w:tcPr>
            <w:tcW w:w="1775" w:type="dxa"/>
          </w:tcPr>
          <w:p w:rsidR="007C60CF" w:rsidRPr="00A73DE0" w:rsidRDefault="007C60CF" w:rsidP="005866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Y1,y2.y3</w:t>
            </w:r>
          </w:p>
        </w:tc>
        <w:tc>
          <w:tcPr>
            <w:tcW w:w="8364" w:type="dxa"/>
          </w:tcPr>
          <w:p w:rsidR="007C60CF" w:rsidRPr="007C60CF" w:rsidRDefault="007C60CF" w:rsidP="005866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Неизвестные системы</w:t>
            </w:r>
          </w:p>
        </w:tc>
      </w:tr>
      <w:tr w:rsidR="007C60CF">
        <w:tc>
          <w:tcPr>
            <w:tcW w:w="1775" w:type="dxa"/>
          </w:tcPr>
          <w:p w:rsidR="007C60CF" w:rsidRDefault="007C60CF" w:rsidP="005866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</w:p>
        </w:tc>
        <w:tc>
          <w:tcPr>
            <w:tcW w:w="8364" w:type="dxa"/>
          </w:tcPr>
          <w:p w:rsidR="007C60CF" w:rsidRPr="008F47BC" w:rsidRDefault="007C60CF" w:rsidP="005866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 интегрирования</w:t>
            </w:r>
          </w:p>
        </w:tc>
      </w:tr>
      <w:tr w:rsidR="007C60CF">
        <w:tc>
          <w:tcPr>
            <w:tcW w:w="1775" w:type="dxa"/>
          </w:tcPr>
          <w:p w:rsidR="007C60CF" w:rsidRDefault="007C60CF" w:rsidP="005866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sumR</w:t>
            </w:r>
          </w:p>
        </w:tc>
        <w:tc>
          <w:tcPr>
            <w:tcW w:w="8364" w:type="dxa"/>
          </w:tcPr>
          <w:p w:rsidR="007C60CF" w:rsidRPr="007C60CF" w:rsidRDefault="007C60CF" w:rsidP="005866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погрешность</w:t>
            </w:r>
            <w:r w:rsidRPr="007C60C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суммируется на всем отрезке</w:t>
            </w:r>
            <w:r w:rsidRPr="007C60C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C60CF">
        <w:tc>
          <w:tcPr>
            <w:tcW w:w="1775" w:type="dxa"/>
          </w:tcPr>
          <w:p w:rsidR="007C60CF" w:rsidRPr="007C60CF" w:rsidRDefault="007C60CF" w:rsidP="005866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  <w:tc>
          <w:tcPr>
            <w:tcW w:w="8364" w:type="dxa"/>
          </w:tcPr>
          <w:p w:rsidR="007C60CF" w:rsidRPr="007C60CF" w:rsidRDefault="007C60CF" w:rsidP="005866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Погрешность на одном шаге</w:t>
            </w:r>
          </w:p>
        </w:tc>
      </w:tr>
      <w:tr w:rsidR="00320260">
        <w:tc>
          <w:tcPr>
            <w:tcW w:w="1775" w:type="dxa"/>
          </w:tcPr>
          <w:p w:rsidR="00320260" w:rsidRPr="007C60CF" w:rsidRDefault="00320260" w:rsidP="005866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k1,k2</w:t>
            </w:r>
          </w:p>
        </w:tc>
        <w:tc>
          <w:tcPr>
            <w:tcW w:w="8364" w:type="dxa"/>
          </w:tcPr>
          <w:p w:rsidR="00320260" w:rsidRPr="007C60CF" w:rsidRDefault="00320260" w:rsidP="005866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Приращение функции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7C60C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(к2 более точное чем к1)</w:t>
            </w:r>
          </w:p>
        </w:tc>
      </w:tr>
      <w:tr w:rsidR="00320260">
        <w:tc>
          <w:tcPr>
            <w:tcW w:w="1775" w:type="dxa"/>
          </w:tcPr>
          <w:p w:rsidR="00320260" w:rsidRDefault="00320260" w:rsidP="005866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C1,c2</w:t>
            </w:r>
          </w:p>
        </w:tc>
        <w:tc>
          <w:tcPr>
            <w:tcW w:w="8364" w:type="dxa"/>
          </w:tcPr>
          <w:p w:rsidR="00320260" w:rsidRPr="007C60CF" w:rsidRDefault="00320260" w:rsidP="005866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Приращение функции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7C60C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(с2 более точное чем с1)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</w:t>
            </w:r>
          </w:p>
        </w:tc>
      </w:tr>
      <w:tr w:rsidR="00320260">
        <w:tc>
          <w:tcPr>
            <w:tcW w:w="1775" w:type="dxa"/>
          </w:tcPr>
          <w:p w:rsidR="00320260" w:rsidRDefault="00320260" w:rsidP="005866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Z1,z2</w:t>
            </w:r>
          </w:p>
        </w:tc>
        <w:tc>
          <w:tcPr>
            <w:tcW w:w="8364" w:type="dxa"/>
          </w:tcPr>
          <w:p w:rsidR="00320260" w:rsidRPr="007C60CF" w:rsidRDefault="00320260" w:rsidP="005866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Приращение функции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7C60C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3202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более точное чем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</w:tr>
      <w:tr w:rsidR="00320260">
        <w:tc>
          <w:tcPr>
            <w:tcW w:w="1775" w:type="dxa"/>
          </w:tcPr>
          <w:p w:rsidR="00320260" w:rsidRDefault="00320260" w:rsidP="005866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dmax</w:t>
            </w:r>
          </w:p>
        </w:tc>
        <w:tc>
          <w:tcPr>
            <w:tcW w:w="8364" w:type="dxa"/>
          </w:tcPr>
          <w:p w:rsidR="00320260" w:rsidRPr="007C60CF" w:rsidRDefault="00320260" w:rsidP="005866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3-я производная</w:t>
            </w:r>
          </w:p>
        </w:tc>
      </w:tr>
      <w:tr w:rsidR="00320260">
        <w:tc>
          <w:tcPr>
            <w:tcW w:w="1775" w:type="dxa"/>
          </w:tcPr>
          <w:p w:rsidR="00320260" w:rsidRDefault="00320260" w:rsidP="005866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d3y1</w:t>
            </w:r>
          </w:p>
        </w:tc>
        <w:tc>
          <w:tcPr>
            <w:tcW w:w="8364" w:type="dxa"/>
          </w:tcPr>
          <w:p w:rsidR="00320260" w:rsidRPr="008F47BC" w:rsidRDefault="00320260" w:rsidP="005866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Третья производная функции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8F47B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</w:tr>
      <w:tr w:rsidR="00320260">
        <w:tc>
          <w:tcPr>
            <w:tcW w:w="1775" w:type="dxa"/>
          </w:tcPr>
          <w:p w:rsidR="00320260" w:rsidRDefault="00320260" w:rsidP="005866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d3y2</w:t>
            </w:r>
          </w:p>
        </w:tc>
        <w:tc>
          <w:tcPr>
            <w:tcW w:w="8364" w:type="dxa"/>
          </w:tcPr>
          <w:p w:rsidR="00320260" w:rsidRPr="008F47BC" w:rsidRDefault="00320260" w:rsidP="005866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Третья производная функции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8F47B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</w:tr>
      <w:tr w:rsidR="00150351">
        <w:tc>
          <w:tcPr>
            <w:tcW w:w="1775" w:type="dxa"/>
          </w:tcPr>
          <w:p w:rsidR="00150351" w:rsidRPr="00150351" w:rsidRDefault="00150351" w:rsidP="0015035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8364" w:type="dxa"/>
          </w:tcPr>
          <w:p w:rsidR="00150351" w:rsidRPr="00EE7CD6" w:rsidRDefault="00150351" w:rsidP="001503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Переменная х</w:t>
            </w:r>
          </w:p>
        </w:tc>
      </w:tr>
    </w:tbl>
    <w:p w:rsidR="00DD396C" w:rsidRDefault="00DD396C" w:rsidP="00E055F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0217" w:rsidRDefault="00400217" w:rsidP="00E055F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73DA" w:rsidRPr="000C73DA" w:rsidRDefault="000C73DA" w:rsidP="000C73DA">
      <w:pPr>
        <w:framePr w:w="4536" w:h="240" w:wrap="auto" w:vAnchor="text" w:hAnchor="text" w:x="81" w:y="720"/>
        <w:widowControl/>
        <w:rPr>
          <w:rFonts w:ascii="Arial" w:hAnsi="Arial" w:cs="Arial"/>
        </w:rPr>
      </w:pPr>
    </w:p>
    <w:p w:rsidR="000C73DA" w:rsidRPr="000C73DA" w:rsidRDefault="000C73DA" w:rsidP="000C73DA">
      <w:pPr>
        <w:framePr w:w="2171" w:h="255" w:wrap="auto" w:vAnchor="text" w:hAnchor="text" w:x="5474" w:y="980"/>
        <w:widowControl/>
        <w:rPr>
          <w:rFonts w:ascii="Arial" w:hAnsi="Arial" w:cs="Arial"/>
        </w:rPr>
      </w:pPr>
    </w:p>
    <w:p w:rsidR="000C73DA" w:rsidRPr="000C73DA" w:rsidRDefault="000C73DA" w:rsidP="000C73DA">
      <w:pPr>
        <w:framePr w:w="2501" w:h="255" w:wrap="auto" w:vAnchor="text" w:hAnchor="text" w:x="4703" w:y="1469"/>
        <w:widowControl/>
        <w:rPr>
          <w:rFonts w:ascii="Arial" w:hAnsi="Arial" w:cs="Arial"/>
        </w:rPr>
      </w:pPr>
    </w:p>
    <w:p w:rsidR="00400217" w:rsidRDefault="00400217" w:rsidP="00697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0217" w:rsidRDefault="00400217" w:rsidP="00E055F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0217" w:rsidRDefault="00400217" w:rsidP="00E055F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D396C" w:rsidRDefault="00DD396C" w:rsidP="00E055F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D396C" w:rsidRPr="007C60CF" w:rsidRDefault="00DD396C" w:rsidP="00697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3002" w:rsidRPr="007C60CF" w:rsidRDefault="00523002" w:rsidP="00E055F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23002" w:rsidRPr="007C60CF" w:rsidRDefault="00523002" w:rsidP="00E055F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153E" w:rsidRPr="00C92B82" w:rsidRDefault="0029153E" w:rsidP="00DD396C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511E3C" w:rsidRPr="000760F6" w:rsidRDefault="00F10C1F" w:rsidP="000760F6">
      <w:pPr>
        <w:framePr w:w="6596" w:h="255" w:wrap="auto" w:vAnchor="text" w:hAnchor="text" w:x="81" w:y="444"/>
        <w:widowControl/>
        <w:rPr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  <w:pict>
          <v:group id="_x0000_s1183" editas="canvas" style="width:531pt;height:639pt;mso-position-horizontal-relative:char;mso-position-vertical-relative:line" coordorigin="1774,737" coordsize="7724,929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84" type="#_x0000_t75" style="position:absolute;left:1774;top:737;width:7724;height:9295" o:preferrelative="f">
              <v:fill o:detectmouseclick="t"/>
              <v:path o:extrusionok="t" o:connecttype="none"/>
              <o:lock v:ext="edit" text="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185" type="#_x0000_t116" style="position:absolute;left:2429;top:868;width:1047;height:262"/>
            <v:line id="_x0000_s1186" style="position:absolute" from="2953,1130" to="2954,1391">
              <v:stroke endarrow="block"/>
            </v:lin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187" type="#_x0000_t109" style="position:absolute;left:2167;top:1392;width:1571;height:785">
              <v:textbox>
                <w:txbxContent>
                  <w:p w:rsidR="000760F6" w:rsidRDefault="000760F6" w:rsidP="000760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Y1:=1</w:t>
                    </w:r>
                  </w:p>
                  <w:p w:rsidR="000760F6" w:rsidRDefault="000760F6" w:rsidP="000760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Y2:=1</w:t>
                    </w:r>
                  </w:p>
                  <w:p w:rsidR="000760F6" w:rsidRPr="00AB2EEB" w:rsidRDefault="000760F6" w:rsidP="000760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Y3:=1</w:t>
                    </w:r>
                  </w:p>
                </w:txbxContent>
              </v:textbox>
            </v:shape>
            <v:line id="_x0000_s1188" style="position:absolute" from="2952,2177" to="2957,2437">
              <v:stroke endarrow="block"/>
            </v:line>
            <v:group id="_x0000_s1189" style="position:absolute;left:6225;top:2570;width:1571;height:787;flip:y" coordorigin="3476,2570" coordsize="1572,786">
              <v:line id="_x0000_s1190" style="position:absolute;flip:x" from="3476,2570" to="3738,2832"/>
              <v:line id="_x0000_s1191" style="position:absolute;rotation:90;flip:x" from="4785,2570" to="5048,2833"/>
              <v:line id="_x0000_s1192" style="position:absolute" from="3738,2570" to="4785,2571"/>
              <v:line id="_x0000_s1193" style="position:absolute" from="3476,2832" to="3477,3355"/>
              <v:line id="_x0000_s1194" style="position:absolute" from="5047,2832" to="5048,3356"/>
              <v:line id="_x0000_s1195" style="position:absolute" from="3476,3355" to="5047,3356"/>
            </v:group>
            <v:group id="_x0000_s1196" style="position:absolute;left:2167;top:2439;width:1572;height:786" coordorigin="3476,2570" coordsize="1572,786">
              <v:line id="_x0000_s1197" style="position:absolute;flip:x" from="3476,2570" to="3738,2832"/>
              <v:line id="_x0000_s1198" style="position:absolute;rotation:90;flip:x" from="4785,2570" to="5048,2833"/>
              <v:line id="_x0000_s1199" style="position:absolute" from="3738,2570" to="4785,2571"/>
              <v:line id="_x0000_s1200" style="position:absolute" from="3476,2832" to="3477,3355"/>
              <v:line id="_x0000_s1201" style="position:absolute" from="5047,2832" to="5048,3356"/>
              <v:line id="_x0000_s1202" style="position:absolute" from="3476,3355" to="5047,3356"/>
            </v:group>
            <v:line id="_x0000_s1203" style="position:absolute" from="2952,3224" to="2957,3485">
              <v:stroke endarrow="block"/>
            </v:line>
            <v:shape id="_x0000_s1204" type="#_x0000_t109" style="position:absolute;left:2167;top:3486;width:1571;height:655">
              <v:textbox>
                <w:txbxContent>
                  <w:p w:rsidR="000760F6" w:rsidRDefault="000760F6" w:rsidP="000760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D3y1:=.......</w:t>
                    </w:r>
                  </w:p>
                  <w:p w:rsidR="000760F6" w:rsidRDefault="000760F6" w:rsidP="000760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D3y2:=.......</w:t>
                    </w:r>
                  </w:p>
                  <w:p w:rsidR="000760F6" w:rsidRDefault="000760F6" w:rsidP="000760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D3y3:=.......</w:t>
                    </w:r>
                  </w:p>
                  <w:p w:rsidR="000760F6" w:rsidRPr="00AB2EEB" w:rsidRDefault="000760F6" w:rsidP="000760F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line id="_x0000_s1205" style="position:absolute" from="2952,4141" to="2957,4402">
              <v:stroke endarrow="block"/>
            </v:line>
            <v:line id="_x0000_s1206" style="position:absolute" from="2952,5188" to="2957,5449">
              <v:stroke endarrow="block"/>
            </v:line>
            <v:rect id="_x0000_s1207" style="position:absolute;left:2298;top:5450;width:1309;height:523">
              <v:textbox>
                <w:txbxContent>
                  <w:p w:rsidR="000760F6" w:rsidRPr="00601390" w:rsidRDefault="000760F6" w:rsidP="000760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Dmax:=d3y1</w:t>
                    </w:r>
                  </w:p>
                </w:txbxContent>
              </v:textbox>
            </v:rect>
            <v:line id="_x0000_s1208" style="position:absolute" from="2952,5974" to="2953,6366">
              <v:stroke endarrow="block"/>
            </v:line>
            <v:line id="_x0000_s1209" style="position:absolute" from="3869,4795" to="4264,4797"/>
            <v:line id="_x0000_s1210" style="position:absolute" from="5309,5188" to="5310,5450">
              <v:stroke endarrow="block"/>
            </v:line>
            <v:rect id="_x0000_s1211" style="position:absolute;left:4654;top:5450;width:1311;height:523">
              <v:textbox>
                <w:txbxContent>
                  <w:p w:rsidR="000760F6" w:rsidRPr="00601390" w:rsidRDefault="000760F6" w:rsidP="000760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Dmax:=d3y2</w:t>
                    </w:r>
                  </w:p>
                </w:txbxContent>
              </v:textbox>
            </v:rect>
            <v:line id="_x0000_s1212" style="position:absolute" from="6356,4795" to="7272,4796"/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213" type="#_x0000_t110" style="position:absolute;left:1905;top:4403;width:2095;height:784"/>
            <v:shape id="_x0000_s1214" type="#_x0000_t110" style="position:absolute;left:4261;top:4403;width:2096;height:783"/>
            <v:line id="_x0000_s1215" style="position:absolute" from="5309,5974" to="5309,6235"/>
            <v:line id="_x0000_s1216" style="position:absolute;flip:x" from="3083,6235" to="5309,6235">
              <v:stroke endarrow="block"/>
            </v:line>
            <v:rect id="_x0000_s1217" style="position:absolute;left:6487;top:5450;width:1311;height:523">
              <v:textbox>
                <w:txbxContent>
                  <w:p w:rsidR="000760F6" w:rsidRPr="00601390" w:rsidRDefault="000760F6" w:rsidP="000760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Dmax:=d3y3</w:t>
                    </w:r>
                  </w:p>
                </w:txbxContent>
              </v:textbox>
            </v:rect>
            <v:line id="_x0000_s1218" style="position:absolute" from="7272,4795" to="7272,5450">
              <v:stroke endarrow="block"/>
            </v:line>
            <v:line id="_x0000_s1219" style="position:absolute" from="7272,5974" to="7273,6236"/>
            <v:line id="_x0000_s1220" style="position:absolute;flip:x" from="5309,6235" to="7272,6235"/>
            <v:rect id="_x0000_s1221" style="position:absolute;left:2298;top:6366;width:1309;height:2619">
              <v:textbox>
                <w:txbxContent>
                  <w:p w:rsidR="000760F6" w:rsidRDefault="000760F6" w:rsidP="000760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H:=</w:t>
                    </w:r>
                  </w:p>
                  <w:p w:rsidR="000760F6" w:rsidRDefault="000760F6" w:rsidP="000760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K1:=</w:t>
                    </w:r>
                  </w:p>
                  <w:p w:rsidR="000760F6" w:rsidRDefault="000760F6" w:rsidP="000760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C1:=</w:t>
                    </w:r>
                  </w:p>
                  <w:p w:rsidR="000760F6" w:rsidRDefault="000760F6" w:rsidP="000760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Z1:=</w:t>
                    </w:r>
                  </w:p>
                  <w:p w:rsidR="000760F6" w:rsidRDefault="000760F6" w:rsidP="000760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K2:=</w:t>
                    </w:r>
                  </w:p>
                  <w:p w:rsidR="000760F6" w:rsidRDefault="000760F6" w:rsidP="000760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C2:=</w:t>
                    </w:r>
                  </w:p>
                  <w:p w:rsidR="000760F6" w:rsidRDefault="000760F6" w:rsidP="000760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Z2:=</w:t>
                    </w:r>
                  </w:p>
                  <w:p w:rsidR="000760F6" w:rsidRDefault="000760F6" w:rsidP="000760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Y1:=</w:t>
                    </w:r>
                  </w:p>
                  <w:p w:rsidR="000760F6" w:rsidRDefault="000760F6" w:rsidP="000760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Y2:=</w:t>
                    </w:r>
                  </w:p>
                  <w:p w:rsidR="000760F6" w:rsidRDefault="000760F6" w:rsidP="000760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Y3:=</w:t>
                    </w:r>
                  </w:p>
                  <w:p w:rsidR="000760F6" w:rsidRDefault="000760F6" w:rsidP="000760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R:=</w:t>
                    </w:r>
                  </w:p>
                  <w:p w:rsidR="000760F6" w:rsidRDefault="000760F6" w:rsidP="000760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sumR:=R+sumR</w:t>
                    </w:r>
                  </w:p>
                  <w:p w:rsidR="000760F6" w:rsidRDefault="00113B5F" w:rsidP="000760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x:=h+x</w:t>
                    </w:r>
                  </w:p>
                  <w:p w:rsidR="000760F6" w:rsidRPr="00601390" w:rsidRDefault="000760F6" w:rsidP="000760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k:=k+1</w:t>
                    </w:r>
                  </w:p>
                </w:txbxContent>
              </v:textbox>
            </v:rect>
            <v:line id="_x0000_s1222" style="position:absolute" from="2952,8985" to="2954,9247">
              <v:stroke endarrow="block"/>
            </v:line>
            <v:oval id="_x0000_s1223" style="position:absolute;left:2761;top:9259;width:393;height:392">
              <v:textbox>
                <w:txbxContent>
                  <w:p w:rsidR="000760F6" w:rsidRPr="005450CC" w:rsidRDefault="000760F6" w:rsidP="000760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oval>
            <v:oval id="_x0000_s1224" style="position:absolute;left:6822;top:901;width:394;height:392">
              <v:textbox>
                <w:txbxContent>
                  <w:p w:rsidR="000760F6" w:rsidRPr="005450CC" w:rsidRDefault="000760F6" w:rsidP="000760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oval>
            <v:line id="_x0000_s1225" style="position:absolute" from="7011,1261" to="7012,1522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26" type="#_x0000_t202" style="position:absolute;left:6487;top:2832;width:1047;height:393" strokecolor="white">
              <v:textbox>
                <w:txbxContent>
                  <w:p w:rsidR="000760F6" w:rsidRPr="005450CC" w:rsidRDefault="000760F6" w:rsidP="000760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Shag&gt;=3</w:t>
                    </w:r>
                  </w:p>
                </w:txbxContent>
              </v:textbox>
            </v:shape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_x0000_s1227" type="#_x0000_t114" style="position:absolute;left:6225;top:1522;width:1571;height:786">
              <v:textbox>
                <w:txbxContent>
                  <w:p w:rsidR="009F795B" w:rsidRDefault="009F795B"/>
                </w:txbxContent>
              </v:textbox>
            </v:shape>
            <v:line id="_x0000_s1228" style="position:absolute" from="7011,2308" to="7012,2569">
              <v:stroke endarrow="block"/>
            </v:line>
            <v:line id="_x0000_s1229" style="position:absolute" from="7011,3355" to="7012,3616">
              <v:stroke endarrow="block"/>
            </v:line>
            <v:shape id="_x0000_s1230" type="#_x0000_t116" style="position:absolute;left:6487;top:3617;width:1048;height:393">
              <v:textbox>
                <w:txbxContent>
                  <w:p w:rsidR="000760F6" w:rsidRPr="005450CC" w:rsidRDefault="000760F6" w:rsidP="000760F6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end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11E3C" w:rsidRDefault="00D050E4" w:rsidP="009F795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АЛГОРИТМ РЕШЕНИЯ ЗАДАЧИ</w:t>
      </w:r>
    </w:p>
    <w:p w:rsidR="006D2FCC" w:rsidRDefault="006D2FCC" w:rsidP="006D2FCC">
      <w:pPr>
        <w:pStyle w:val="a3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30FB" w:rsidRPr="00DC30FB" w:rsidRDefault="006D2FCC" w:rsidP="00DC30FB">
      <w:pPr>
        <w:pStyle w:val="a3"/>
        <w:ind w:left="360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  <w:r w:rsidR="000406D5" w:rsidRPr="00DC30FB"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="000406D5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="000406D5" w:rsidRPr="00DC30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050E4">
        <w:rPr>
          <w:rFonts w:ascii="Times New Roman" w:hAnsi="Times New Roman" w:cs="Times New Roman"/>
          <w:b/>
          <w:sz w:val="32"/>
          <w:szCs w:val="32"/>
        </w:rPr>
        <w:t>ТЕКСТ</w:t>
      </w:r>
      <w:r w:rsidR="00D050E4" w:rsidRPr="00DC30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050E4">
        <w:rPr>
          <w:rFonts w:ascii="Times New Roman" w:hAnsi="Times New Roman" w:cs="Times New Roman"/>
          <w:b/>
          <w:sz w:val="32"/>
          <w:szCs w:val="32"/>
        </w:rPr>
        <w:t>ПРОГРАММЫ</w:t>
      </w:r>
    </w:p>
    <w:p w:rsidR="00DC30FB" w:rsidRPr="00484CC4" w:rsidRDefault="00DC30FB" w:rsidP="00DC30FB">
      <w:pPr>
        <w:pStyle w:val="a3"/>
      </w:pPr>
      <w:r w:rsidRPr="00484CC4">
        <w:t>{Программа для решения систем диф.уравнений методом проб и коррекции}</w:t>
      </w:r>
    </w:p>
    <w:p w:rsidR="00DC30FB" w:rsidRPr="007E1019" w:rsidRDefault="00DC30FB" w:rsidP="00DC30FB">
      <w:pPr>
        <w:pStyle w:val="a3"/>
        <w:rPr>
          <w:lang w:val="en-US"/>
        </w:rPr>
      </w:pPr>
      <w:r w:rsidRPr="00DC30FB">
        <w:t xml:space="preserve">                               </w:t>
      </w:r>
      <w:r w:rsidRPr="007E1019">
        <w:rPr>
          <w:lang w:val="en-US"/>
        </w:rPr>
        <w:t>{$n+}</w:t>
      </w:r>
    </w:p>
    <w:p w:rsidR="00DC30FB" w:rsidRPr="007E1019" w:rsidRDefault="00DC30FB" w:rsidP="00DC30FB">
      <w:pPr>
        <w:pStyle w:val="a3"/>
        <w:rPr>
          <w:lang w:val="en-US"/>
        </w:rPr>
      </w:pPr>
      <w:r w:rsidRPr="007E1019">
        <w:rPr>
          <w:lang w:val="en-US"/>
        </w:rPr>
        <w:t>program metod_prob_i_korrekcii;</w:t>
      </w:r>
    </w:p>
    <w:p w:rsidR="00DC30FB" w:rsidRPr="007E1019" w:rsidRDefault="00DC30FB" w:rsidP="00DC30FB">
      <w:pPr>
        <w:pStyle w:val="a3"/>
        <w:rPr>
          <w:lang w:val="en-US"/>
        </w:rPr>
      </w:pPr>
      <w:r w:rsidRPr="007E1019">
        <w:rPr>
          <w:lang w:val="en-US"/>
        </w:rPr>
        <w:t>uses</w:t>
      </w:r>
    </w:p>
    <w:p w:rsidR="00DC30FB" w:rsidRPr="007E1019" w:rsidRDefault="00DC30FB" w:rsidP="00DC30FB">
      <w:pPr>
        <w:pStyle w:val="a3"/>
        <w:rPr>
          <w:lang w:val="en-US"/>
        </w:rPr>
      </w:pPr>
      <w:r w:rsidRPr="007E1019">
        <w:rPr>
          <w:lang w:val="en-US"/>
        </w:rPr>
        <w:t xml:space="preserve"> crt;</w:t>
      </w:r>
    </w:p>
    <w:p w:rsidR="00DC30FB" w:rsidRPr="007E1019" w:rsidRDefault="00DC30FB" w:rsidP="00DC30FB">
      <w:pPr>
        <w:pStyle w:val="a3"/>
        <w:rPr>
          <w:lang w:val="en-US"/>
        </w:rPr>
      </w:pPr>
      <w:r w:rsidRPr="007E1019">
        <w:rPr>
          <w:lang w:val="en-US"/>
        </w:rPr>
        <w:t>var</w:t>
      </w:r>
    </w:p>
    <w:p w:rsidR="00DC30FB" w:rsidRPr="007E1019" w:rsidRDefault="00DC30FB" w:rsidP="00DC30FB">
      <w:pPr>
        <w:pStyle w:val="a3"/>
        <w:rPr>
          <w:lang w:val="en-US"/>
        </w:rPr>
      </w:pPr>
      <w:r w:rsidRPr="007E1019">
        <w:rPr>
          <w:lang w:val="en-US"/>
        </w:rPr>
        <w:t xml:space="preserve"> y1,y2,y3 :  extended;</w:t>
      </w:r>
    </w:p>
    <w:p w:rsidR="00DC30FB" w:rsidRPr="007E1019" w:rsidRDefault="00DC30FB" w:rsidP="00DC30FB">
      <w:pPr>
        <w:pStyle w:val="a3"/>
        <w:rPr>
          <w:lang w:val="en-US"/>
        </w:rPr>
      </w:pPr>
      <w:r w:rsidRPr="007E1019">
        <w:rPr>
          <w:lang w:val="en-US"/>
        </w:rPr>
        <w:t xml:space="preserve"> k1,c1,z1 : extended ;</w:t>
      </w:r>
    </w:p>
    <w:p w:rsidR="00DC30FB" w:rsidRPr="007E1019" w:rsidRDefault="00DC30FB" w:rsidP="00DC30FB">
      <w:pPr>
        <w:pStyle w:val="a3"/>
        <w:rPr>
          <w:lang w:val="en-US"/>
        </w:rPr>
      </w:pPr>
      <w:r w:rsidRPr="007E1019">
        <w:rPr>
          <w:lang w:val="en-US"/>
        </w:rPr>
        <w:t xml:space="preserve"> k2,c2,z2 : extended;</w:t>
      </w:r>
    </w:p>
    <w:p w:rsidR="00DC30FB" w:rsidRPr="007E1019" w:rsidRDefault="00DC30FB" w:rsidP="00DC30FB">
      <w:pPr>
        <w:pStyle w:val="a3"/>
        <w:rPr>
          <w:lang w:val="en-US"/>
        </w:rPr>
      </w:pPr>
      <w:r w:rsidRPr="007E1019">
        <w:rPr>
          <w:lang w:val="en-US"/>
        </w:rPr>
        <w:t xml:space="preserve"> k3,c3,z3 : extended;</w:t>
      </w:r>
    </w:p>
    <w:p w:rsidR="00DC30FB" w:rsidRPr="007E1019" w:rsidRDefault="00DC30FB" w:rsidP="00DC30FB">
      <w:pPr>
        <w:pStyle w:val="a3"/>
        <w:rPr>
          <w:lang w:val="en-US"/>
        </w:rPr>
      </w:pPr>
      <w:r w:rsidRPr="007E1019">
        <w:rPr>
          <w:lang w:val="en-US"/>
        </w:rPr>
        <w:t xml:space="preserve"> k : integer; {</w:t>
      </w:r>
      <w:r w:rsidRPr="00484CC4">
        <w:t>номера</w:t>
      </w:r>
      <w:r w:rsidRPr="007E1019">
        <w:rPr>
          <w:lang w:val="en-US"/>
        </w:rPr>
        <w:t xml:space="preserve"> </w:t>
      </w:r>
      <w:r w:rsidRPr="00484CC4">
        <w:t>шагов</w:t>
      </w:r>
      <w:r w:rsidRPr="007E1019">
        <w:rPr>
          <w:lang w:val="en-US"/>
        </w:rPr>
        <w:t xml:space="preserve"> </w:t>
      </w:r>
      <w:r w:rsidRPr="00484CC4">
        <w:t>интегрирования</w:t>
      </w:r>
      <w:r w:rsidRPr="007E1019">
        <w:rPr>
          <w:lang w:val="en-US"/>
        </w:rPr>
        <w:t>}</w:t>
      </w:r>
    </w:p>
    <w:p w:rsidR="00DC30FB" w:rsidRPr="00484CC4" w:rsidRDefault="00DC30FB" w:rsidP="00DC30FB">
      <w:pPr>
        <w:pStyle w:val="a3"/>
      </w:pPr>
      <w:r w:rsidRPr="007E1019">
        <w:rPr>
          <w:lang w:val="en-US"/>
        </w:rPr>
        <w:t xml:space="preserve"> </w:t>
      </w:r>
      <w:r w:rsidRPr="00484CC4">
        <w:t>h : real;  {шаг интегрирования}</w:t>
      </w:r>
    </w:p>
    <w:p w:rsidR="00DC30FB" w:rsidRPr="00484CC4" w:rsidRDefault="00DC30FB" w:rsidP="00DC30FB">
      <w:pPr>
        <w:pStyle w:val="a3"/>
      </w:pPr>
      <w:r w:rsidRPr="00484CC4">
        <w:t xml:space="preserve"> R : real; {погрешность на к-ом шаге}</w:t>
      </w:r>
    </w:p>
    <w:p w:rsidR="00DC30FB" w:rsidRPr="00484CC4" w:rsidRDefault="00DC30FB" w:rsidP="00DC30FB">
      <w:pPr>
        <w:pStyle w:val="a3"/>
      </w:pPr>
      <w:r w:rsidRPr="00484CC4">
        <w:t xml:space="preserve"> sumR : real; {суммарная погрешность}</w:t>
      </w:r>
    </w:p>
    <w:p w:rsidR="00DC30FB" w:rsidRPr="00484CC4" w:rsidRDefault="00DC30FB" w:rsidP="00DC30FB">
      <w:pPr>
        <w:pStyle w:val="a3"/>
      </w:pPr>
      <w:r w:rsidRPr="00484CC4">
        <w:t xml:space="preserve"> x : real;  {отрезок интегрирования}</w:t>
      </w:r>
    </w:p>
    <w:p w:rsidR="00DC30FB" w:rsidRPr="00484CC4" w:rsidRDefault="00DC30FB" w:rsidP="00DC30FB">
      <w:pPr>
        <w:pStyle w:val="a3"/>
      </w:pPr>
      <w:r w:rsidRPr="00484CC4">
        <w:t xml:space="preserve"> d3y1,d3y2,d3y3,dmax : extended; { 3-я производная }</w:t>
      </w:r>
    </w:p>
    <w:p w:rsidR="00DC30FB" w:rsidRPr="007E1019" w:rsidRDefault="00DC30FB" w:rsidP="00DC30FB">
      <w:pPr>
        <w:pStyle w:val="a3"/>
        <w:rPr>
          <w:lang w:val="en-US"/>
        </w:rPr>
      </w:pPr>
      <w:r w:rsidRPr="00484CC4">
        <w:t xml:space="preserve"> </w:t>
      </w:r>
      <w:r w:rsidRPr="007E1019">
        <w:rPr>
          <w:lang w:val="en-US"/>
        </w:rPr>
        <w:t>print : integer;</w:t>
      </w:r>
    </w:p>
    <w:p w:rsidR="00DC30FB" w:rsidRPr="007E1019" w:rsidRDefault="00DC30FB" w:rsidP="00DC30FB">
      <w:pPr>
        <w:pStyle w:val="a3"/>
        <w:rPr>
          <w:lang w:val="en-US"/>
        </w:rPr>
      </w:pPr>
      <w:r w:rsidRPr="007E1019">
        <w:rPr>
          <w:lang w:val="en-US"/>
        </w:rPr>
        <w:t xml:space="preserve"> f : text;</w:t>
      </w:r>
    </w:p>
    <w:p w:rsidR="00DC30FB" w:rsidRPr="007E1019" w:rsidRDefault="00DC30FB" w:rsidP="00DC30FB">
      <w:pPr>
        <w:pStyle w:val="a3"/>
        <w:rPr>
          <w:lang w:val="en-US"/>
        </w:rPr>
      </w:pPr>
      <w:r w:rsidRPr="007E1019">
        <w:rPr>
          <w:lang w:val="en-US"/>
        </w:rPr>
        <w:t>begin</w:t>
      </w:r>
    </w:p>
    <w:p w:rsidR="00DC30FB" w:rsidRPr="007E1019" w:rsidRDefault="00DC30FB" w:rsidP="00DC30FB">
      <w:pPr>
        <w:pStyle w:val="a3"/>
        <w:rPr>
          <w:lang w:val="en-US"/>
        </w:rPr>
      </w:pPr>
      <w:r w:rsidRPr="007E1019">
        <w:rPr>
          <w:lang w:val="en-US"/>
        </w:rPr>
        <w:t xml:space="preserve">  textbackground(white);</w:t>
      </w:r>
    </w:p>
    <w:p w:rsidR="00DC30FB" w:rsidRPr="00DC30FB" w:rsidRDefault="00DC30FB" w:rsidP="00DC30FB">
      <w:pPr>
        <w:pStyle w:val="a3"/>
      </w:pPr>
      <w:r w:rsidRPr="007E1019">
        <w:rPr>
          <w:lang w:val="en-US"/>
        </w:rPr>
        <w:t xml:space="preserve">  clrscr</w:t>
      </w:r>
      <w:r w:rsidRPr="00DC30FB">
        <w:t>;</w:t>
      </w:r>
    </w:p>
    <w:p w:rsidR="00DC30FB" w:rsidRPr="00DC30FB" w:rsidRDefault="00DC30FB" w:rsidP="00DC30FB">
      <w:pPr>
        <w:pStyle w:val="a3"/>
      </w:pPr>
      <w:r w:rsidRPr="00DC30FB">
        <w:t xml:space="preserve">  </w:t>
      </w:r>
      <w:r w:rsidRPr="007E1019">
        <w:rPr>
          <w:lang w:val="en-US"/>
        </w:rPr>
        <w:t>y</w:t>
      </w:r>
      <w:r w:rsidRPr="00DC30FB">
        <w:t xml:space="preserve">1:=1; { </w:t>
      </w:r>
      <w:r w:rsidRPr="007E1019">
        <w:rPr>
          <w:lang w:val="en-US"/>
        </w:rPr>
        <w:t>y</w:t>
      </w:r>
      <w:r w:rsidRPr="00DC30FB">
        <w:t xml:space="preserve">1 </w:t>
      </w:r>
      <w:r w:rsidRPr="00484CC4">
        <w:t>в</w:t>
      </w:r>
      <w:r w:rsidRPr="00DC30FB">
        <w:t xml:space="preserve"> </w:t>
      </w:r>
      <w:r w:rsidRPr="00484CC4">
        <w:t>начале</w:t>
      </w:r>
      <w:r w:rsidRPr="00DC30FB">
        <w:t xml:space="preserve"> </w:t>
      </w:r>
      <w:r w:rsidRPr="00484CC4">
        <w:t>отрезка</w:t>
      </w:r>
      <w:r w:rsidRPr="00DC30FB">
        <w:t xml:space="preserve"> </w:t>
      </w:r>
      <w:r w:rsidRPr="00484CC4">
        <w:t>интегрирования</w:t>
      </w:r>
      <w:r w:rsidRPr="00DC30FB">
        <w:t xml:space="preserve"> }</w:t>
      </w:r>
    </w:p>
    <w:p w:rsidR="00DC30FB" w:rsidRPr="007E1019" w:rsidRDefault="00DC30FB" w:rsidP="00DC30FB">
      <w:pPr>
        <w:pStyle w:val="a3"/>
        <w:rPr>
          <w:lang w:val="en-US"/>
        </w:rPr>
      </w:pPr>
      <w:r w:rsidRPr="00DC30FB">
        <w:t xml:space="preserve">  </w:t>
      </w:r>
      <w:r w:rsidRPr="007E1019">
        <w:rPr>
          <w:lang w:val="en-US"/>
        </w:rPr>
        <w:t>y2:=1;</w:t>
      </w:r>
    </w:p>
    <w:p w:rsidR="00DC30FB" w:rsidRPr="007E1019" w:rsidRDefault="00DC30FB" w:rsidP="00DC30FB">
      <w:pPr>
        <w:pStyle w:val="a3"/>
        <w:rPr>
          <w:lang w:val="en-US"/>
        </w:rPr>
      </w:pPr>
      <w:r w:rsidRPr="007E1019">
        <w:rPr>
          <w:lang w:val="en-US"/>
        </w:rPr>
        <w:t xml:space="preserve">  y3:=1;</w:t>
      </w:r>
    </w:p>
    <w:p w:rsidR="00DC30FB" w:rsidRPr="007E1019" w:rsidRDefault="00DC30FB" w:rsidP="00DC30FB">
      <w:pPr>
        <w:pStyle w:val="a3"/>
        <w:rPr>
          <w:lang w:val="en-US"/>
        </w:rPr>
      </w:pPr>
      <w:r w:rsidRPr="007E1019">
        <w:rPr>
          <w:lang w:val="en-US"/>
        </w:rPr>
        <w:t xml:space="preserve">  assign(f,'c:\f.txt');</w:t>
      </w:r>
    </w:p>
    <w:p w:rsidR="00DC30FB" w:rsidRPr="00484CC4" w:rsidRDefault="00DC30FB" w:rsidP="00DC30FB">
      <w:pPr>
        <w:pStyle w:val="a3"/>
      </w:pPr>
      <w:r w:rsidRPr="007E1019">
        <w:rPr>
          <w:lang w:val="en-US"/>
        </w:rPr>
        <w:t xml:space="preserve">  </w:t>
      </w:r>
      <w:r w:rsidRPr="00484CC4">
        <w:t>rewrite(f); {результаты вычислений запишутся в текстовый файл}</w:t>
      </w:r>
    </w:p>
    <w:p w:rsidR="00DC30FB" w:rsidRPr="007E1019" w:rsidRDefault="00DC30FB" w:rsidP="00DC30FB">
      <w:pPr>
        <w:pStyle w:val="a3"/>
        <w:rPr>
          <w:lang w:val="en-US"/>
        </w:rPr>
      </w:pPr>
      <w:r w:rsidRPr="00484CC4">
        <w:t xml:space="preserve">  </w:t>
      </w:r>
      <w:r w:rsidRPr="007E1019">
        <w:rPr>
          <w:lang w:val="en-US"/>
        </w:rPr>
        <w:t>repeat</w:t>
      </w:r>
    </w:p>
    <w:p w:rsidR="00DC30FB" w:rsidRPr="007E1019" w:rsidRDefault="00DC30FB" w:rsidP="00DC30FB">
      <w:pPr>
        <w:pStyle w:val="a3"/>
        <w:rPr>
          <w:lang w:val="en-US"/>
        </w:rPr>
      </w:pPr>
      <w:r w:rsidRPr="007E1019">
        <w:rPr>
          <w:lang w:val="en-US"/>
        </w:rPr>
        <w:t xml:space="preserve">    d3y1:=-51*y1+552*y2-316*y3;</w:t>
      </w:r>
    </w:p>
    <w:p w:rsidR="00DC30FB" w:rsidRPr="007E1019" w:rsidRDefault="00DC30FB" w:rsidP="00DC30FB">
      <w:pPr>
        <w:pStyle w:val="a3"/>
        <w:rPr>
          <w:lang w:val="en-US"/>
        </w:rPr>
      </w:pPr>
      <w:r w:rsidRPr="007E1019">
        <w:rPr>
          <w:lang w:val="en-US"/>
        </w:rPr>
        <w:t xml:space="preserve">    d3y2:=-52*y1+490*y2-274*y3;</w:t>
      </w:r>
    </w:p>
    <w:p w:rsidR="00DC30FB" w:rsidRPr="007E1019" w:rsidRDefault="00DC30FB" w:rsidP="00DC30FB">
      <w:pPr>
        <w:pStyle w:val="a3"/>
        <w:rPr>
          <w:lang w:val="en-US"/>
        </w:rPr>
      </w:pPr>
      <w:r w:rsidRPr="007E1019">
        <w:rPr>
          <w:lang w:val="en-US"/>
        </w:rPr>
        <w:t xml:space="preserve">    d3y3:=-78*y1+723*y2-403*y3;</w:t>
      </w:r>
    </w:p>
    <w:p w:rsidR="00DC30FB" w:rsidRPr="007E1019" w:rsidRDefault="00DC30FB" w:rsidP="00DC30FB">
      <w:pPr>
        <w:pStyle w:val="a3"/>
        <w:rPr>
          <w:lang w:val="en-US"/>
        </w:rPr>
      </w:pPr>
      <w:r w:rsidRPr="007E1019">
        <w:rPr>
          <w:lang w:val="en-US"/>
        </w:rPr>
        <w:t xml:space="preserve">    if (d3y1&gt;d3y2)and(d3y1&gt;d3y3)</w:t>
      </w:r>
    </w:p>
    <w:p w:rsidR="00DC30FB" w:rsidRPr="007E1019" w:rsidRDefault="00DC30FB" w:rsidP="00DC30FB">
      <w:pPr>
        <w:pStyle w:val="a3"/>
        <w:rPr>
          <w:lang w:val="en-US"/>
        </w:rPr>
      </w:pPr>
      <w:r w:rsidRPr="007E1019">
        <w:rPr>
          <w:lang w:val="en-US"/>
        </w:rPr>
        <w:t xml:space="preserve">     then dmax:=d3y1</w:t>
      </w:r>
    </w:p>
    <w:p w:rsidR="00DC30FB" w:rsidRPr="007E1019" w:rsidRDefault="00DC30FB" w:rsidP="00DC30FB">
      <w:pPr>
        <w:pStyle w:val="a3"/>
        <w:rPr>
          <w:lang w:val="en-US"/>
        </w:rPr>
      </w:pPr>
      <w:r w:rsidRPr="007E1019">
        <w:rPr>
          <w:lang w:val="en-US"/>
        </w:rPr>
        <w:t xml:space="preserve">     else</w:t>
      </w:r>
    </w:p>
    <w:p w:rsidR="00DC30FB" w:rsidRPr="007E1019" w:rsidRDefault="00DC30FB" w:rsidP="00DC30FB">
      <w:pPr>
        <w:pStyle w:val="a3"/>
        <w:rPr>
          <w:lang w:val="en-US"/>
        </w:rPr>
      </w:pPr>
      <w:r w:rsidRPr="007E1019">
        <w:rPr>
          <w:lang w:val="en-US"/>
        </w:rPr>
        <w:t xml:space="preserve">      if (d3y2&gt;d3y1)and(d3y2&gt;d3y3)</w:t>
      </w:r>
    </w:p>
    <w:p w:rsidR="00DC30FB" w:rsidRPr="007E1019" w:rsidRDefault="00DC30FB" w:rsidP="00DC30FB">
      <w:pPr>
        <w:pStyle w:val="a3"/>
        <w:rPr>
          <w:lang w:val="en-US"/>
        </w:rPr>
      </w:pPr>
      <w:r w:rsidRPr="007E1019">
        <w:rPr>
          <w:lang w:val="en-US"/>
        </w:rPr>
        <w:t xml:space="preserve">       then dmax:=d3y2</w:t>
      </w:r>
    </w:p>
    <w:p w:rsidR="00DC30FB" w:rsidRPr="007E1019" w:rsidRDefault="00DC30FB" w:rsidP="00DC30FB">
      <w:pPr>
        <w:pStyle w:val="a3"/>
        <w:rPr>
          <w:lang w:val="en-US"/>
        </w:rPr>
      </w:pPr>
      <w:r w:rsidRPr="007E1019">
        <w:rPr>
          <w:lang w:val="en-US"/>
        </w:rPr>
        <w:t xml:space="preserve">       else dmax:=d3y3;</w:t>
      </w:r>
    </w:p>
    <w:p w:rsidR="00DC30FB" w:rsidRPr="007E1019" w:rsidRDefault="00DC30FB" w:rsidP="00DC30FB">
      <w:pPr>
        <w:pStyle w:val="a3"/>
        <w:rPr>
          <w:lang w:val="en-US"/>
        </w:rPr>
      </w:pPr>
      <w:r w:rsidRPr="007E1019">
        <w:rPr>
          <w:lang w:val="en-US"/>
        </w:rPr>
        <w:t xml:space="preserve">    h:=exp((1/3)*ln(12*0.0001/dmax));</w:t>
      </w:r>
    </w:p>
    <w:p w:rsidR="00DC30FB" w:rsidRPr="007E1019" w:rsidRDefault="00DC30FB" w:rsidP="00DC30FB">
      <w:pPr>
        <w:pStyle w:val="a3"/>
        <w:rPr>
          <w:lang w:val="en-US"/>
        </w:rPr>
      </w:pPr>
      <w:r w:rsidRPr="007E1019">
        <w:rPr>
          <w:lang w:val="en-US"/>
        </w:rPr>
        <w:t xml:space="preserve">    textcolor(blue);</w:t>
      </w:r>
    </w:p>
    <w:p w:rsidR="00DC30FB" w:rsidRPr="00484CC4" w:rsidRDefault="00DC30FB" w:rsidP="00DC30FB">
      <w:pPr>
        <w:pStyle w:val="a3"/>
      </w:pPr>
      <w:r w:rsidRPr="007E1019">
        <w:rPr>
          <w:lang w:val="en-US"/>
        </w:rPr>
        <w:t xml:space="preserve">   </w:t>
      </w:r>
      <w:r w:rsidRPr="00484CC4">
        <w:t>{ writeln(k,'-ый шаг интегрирования равен ',h:1:9);}</w:t>
      </w:r>
    </w:p>
    <w:p w:rsidR="00DC30FB" w:rsidRPr="00484CC4" w:rsidRDefault="00DC30FB" w:rsidP="00DC30FB">
      <w:pPr>
        <w:pStyle w:val="a3"/>
      </w:pPr>
      <w:r w:rsidRPr="00484CC4">
        <w:t xml:space="preserve">    k1:=h*(-3*y1+48*y2-28*y3);  {для y1}</w:t>
      </w:r>
    </w:p>
    <w:p w:rsidR="00DC30FB" w:rsidRPr="00484CC4" w:rsidRDefault="00DC30FB" w:rsidP="00DC30FB">
      <w:pPr>
        <w:pStyle w:val="a3"/>
      </w:pPr>
      <w:r w:rsidRPr="00484CC4">
        <w:t xml:space="preserve">    c1:=h*(-4*y1+40*y2-22*y3);  {для y2}</w:t>
      </w:r>
    </w:p>
    <w:p w:rsidR="00DC30FB" w:rsidRPr="00484CC4" w:rsidRDefault="00DC30FB" w:rsidP="00DC30FB">
      <w:pPr>
        <w:pStyle w:val="a3"/>
      </w:pPr>
      <w:r w:rsidRPr="00484CC4">
        <w:t xml:space="preserve">    z1:=h*(-6*y1+57*y2-31*y3);  {для y3}</w:t>
      </w:r>
    </w:p>
    <w:p w:rsidR="00DC30FB" w:rsidRPr="00484CC4" w:rsidRDefault="00DC30FB" w:rsidP="00DC30FB">
      <w:pPr>
        <w:pStyle w:val="a3"/>
      </w:pPr>
    </w:p>
    <w:p w:rsidR="00DC30FB" w:rsidRPr="00484CC4" w:rsidRDefault="00DC30FB" w:rsidP="00DC30FB">
      <w:pPr>
        <w:pStyle w:val="a3"/>
      </w:pPr>
      <w:r w:rsidRPr="00484CC4">
        <w:t xml:space="preserve">    k2:=h*(-3*(y1+k1)+48*(y2+c1)-28*(y3+z1));  {для y1}</w:t>
      </w:r>
    </w:p>
    <w:p w:rsidR="00DC30FB" w:rsidRPr="00484CC4" w:rsidRDefault="00DC30FB" w:rsidP="00DC30FB">
      <w:pPr>
        <w:pStyle w:val="a3"/>
      </w:pPr>
      <w:r w:rsidRPr="00484CC4">
        <w:t xml:space="preserve">    c2:=h*(-4*(y1+k1)+40*(y2+c1)-22*(y3+z1));  {для y2}</w:t>
      </w:r>
    </w:p>
    <w:p w:rsidR="00DC30FB" w:rsidRPr="00484CC4" w:rsidRDefault="00DC30FB" w:rsidP="00DC30FB">
      <w:pPr>
        <w:pStyle w:val="a3"/>
      </w:pPr>
      <w:r w:rsidRPr="00484CC4">
        <w:t xml:space="preserve">    z2:=h*(-6*(y1+k1)+57*(y2+c1)-31*(y3+z1));  {для y3}</w:t>
      </w:r>
    </w:p>
    <w:p w:rsidR="00DC30FB" w:rsidRPr="00484CC4" w:rsidRDefault="00DC30FB" w:rsidP="00DC30FB">
      <w:pPr>
        <w:pStyle w:val="a3"/>
      </w:pPr>
    </w:p>
    <w:p w:rsidR="00DC30FB" w:rsidRPr="007E1019" w:rsidRDefault="00DC30FB" w:rsidP="00DC30FB">
      <w:pPr>
        <w:pStyle w:val="a3"/>
        <w:rPr>
          <w:lang w:val="en-US"/>
        </w:rPr>
      </w:pPr>
      <w:r w:rsidRPr="00DC30FB">
        <w:t xml:space="preserve">    </w:t>
      </w:r>
      <w:r w:rsidRPr="007E1019">
        <w:rPr>
          <w:lang w:val="en-US"/>
        </w:rPr>
        <w:t>y1:=y1+((k1+k2)/2);</w:t>
      </w:r>
    </w:p>
    <w:p w:rsidR="00DC30FB" w:rsidRPr="007E1019" w:rsidRDefault="00DC30FB" w:rsidP="00DC30FB">
      <w:pPr>
        <w:pStyle w:val="a3"/>
        <w:rPr>
          <w:lang w:val="en-US"/>
        </w:rPr>
      </w:pPr>
      <w:r w:rsidRPr="007E1019">
        <w:rPr>
          <w:lang w:val="en-US"/>
        </w:rPr>
        <w:t xml:space="preserve">    y2:=y2+(c1+c2)/2;</w:t>
      </w:r>
    </w:p>
    <w:p w:rsidR="00DC30FB" w:rsidRPr="007E1019" w:rsidRDefault="00DC30FB" w:rsidP="00DC30FB">
      <w:pPr>
        <w:pStyle w:val="a3"/>
        <w:rPr>
          <w:lang w:val="en-US"/>
        </w:rPr>
      </w:pPr>
      <w:r w:rsidRPr="007E1019">
        <w:rPr>
          <w:lang w:val="en-US"/>
        </w:rPr>
        <w:t xml:space="preserve">    y3:=y3+(z1+z2)/2;</w:t>
      </w:r>
    </w:p>
    <w:p w:rsidR="00DC30FB" w:rsidRPr="007E1019" w:rsidRDefault="00DC30FB" w:rsidP="00DC30FB">
      <w:pPr>
        <w:pStyle w:val="a3"/>
        <w:rPr>
          <w:lang w:val="en-US"/>
        </w:rPr>
      </w:pPr>
    </w:p>
    <w:p w:rsidR="00DC30FB" w:rsidRPr="007E1019" w:rsidRDefault="00DC30FB" w:rsidP="00DC30FB">
      <w:pPr>
        <w:pStyle w:val="a3"/>
        <w:rPr>
          <w:lang w:val="en-US"/>
        </w:rPr>
      </w:pPr>
    </w:p>
    <w:p w:rsidR="00DC30FB" w:rsidRPr="00484CC4" w:rsidRDefault="00DC30FB" w:rsidP="00DC30FB">
      <w:pPr>
        <w:pStyle w:val="a3"/>
      </w:pPr>
      <w:r w:rsidRPr="007E1019">
        <w:rPr>
          <w:lang w:val="en-US"/>
        </w:rPr>
        <w:t xml:space="preserve">    </w:t>
      </w:r>
      <w:r w:rsidRPr="00484CC4">
        <w:t>R:=(h*h*h)*dmax/12; {погрешность метода на одном шаге инт-ния}</w:t>
      </w:r>
    </w:p>
    <w:p w:rsidR="00DC30FB" w:rsidRPr="00484CC4" w:rsidRDefault="00DC30FB" w:rsidP="00DC30FB">
      <w:pPr>
        <w:pStyle w:val="a3"/>
      </w:pPr>
      <w:r w:rsidRPr="00484CC4">
        <w:t xml:space="preserve">    textcolor(black);</w:t>
      </w:r>
    </w:p>
    <w:p w:rsidR="00DC30FB" w:rsidRPr="00484CC4" w:rsidRDefault="00DC30FB" w:rsidP="00DC30FB">
      <w:pPr>
        <w:pStyle w:val="a3"/>
      </w:pPr>
      <w:r w:rsidRPr="00484CC4">
        <w:t xml:space="preserve">    sumR:=R+sumR;  {суммарная погрешность}</w:t>
      </w:r>
    </w:p>
    <w:p w:rsidR="00DC30FB" w:rsidRPr="007E1019" w:rsidRDefault="00DC30FB" w:rsidP="00DC30FB">
      <w:pPr>
        <w:pStyle w:val="a3"/>
        <w:rPr>
          <w:lang w:val="en-US"/>
        </w:rPr>
      </w:pPr>
      <w:r w:rsidRPr="00484CC4">
        <w:t xml:space="preserve">    </w:t>
      </w:r>
      <w:r w:rsidRPr="007E1019">
        <w:rPr>
          <w:lang w:val="en-US"/>
        </w:rPr>
        <w:t>x:=x+h;</w:t>
      </w:r>
    </w:p>
    <w:p w:rsidR="00DC30FB" w:rsidRPr="007E1019" w:rsidRDefault="00DC30FB" w:rsidP="00DC30FB">
      <w:pPr>
        <w:pStyle w:val="a3"/>
        <w:rPr>
          <w:lang w:val="en-US"/>
        </w:rPr>
      </w:pPr>
      <w:r w:rsidRPr="007E1019">
        <w:rPr>
          <w:lang w:val="en-US"/>
        </w:rPr>
        <w:t xml:space="preserve">    k:=k+1;</w:t>
      </w:r>
    </w:p>
    <w:p w:rsidR="00DC30FB" w:rsidRPr="007E1019" w:rsidRDefault="00DC30FB" w:rsidP="00DC30FB">
      <w:pPr>
        <w:pStyle w:val="a3"/>
        <w:rPr>
          <w:lang w:val="en-US"/>
        </w:rPr>
      </w:pPr>
      <w:r w:rsidRPr="007E1019">
        <w:rPr>
          <w:lang w:val="en-US"/>
        </w:rPr>
        <w:t xml:space="preserve">    print:=k+100;</w:t>
      </w:r>
    </w:p>
    <w:p w:rsidR="00DC30FB" w:rsidRPr="00484CC4" w:rsidRDefault="00DC30FB" w:rsidP="00DC30FB">
      <w:pPr>
        <w:pStyle w:val="a3"/>
      </w:pPr>
      <w:r w:rsidRPr="007E1019">
        <w:rPr>
          <w:lang w:val="en-US"/>
        </w:rPr>
        <w:t xml:space="preserve">    </w:t>
      </w:r>
      <w:r w:rsidRPr="00484CC4">
        <w:t>if ((print mod 100)=0)or(k=1)  {значения печатаются с шагом 80}</w:t>
      </w:r>
    </w:p>
    <w:p w:rsidR="00DC30FB" w:rsidRPr="00484CC4" w:rsidRDefault="00DC30FB" w:rsidP="00DC30FB">
      <w:pPr>
        <w:pStyle w:val="a3"/>
      </w:pPr>
      <w:r w:rsidRPr="00484CC4">
        <w:t xml:space="preserve">     then</w:t>
      </w:r>
    </w:p>
    <w:p w:rsidR="00DC30FB" w:rsidRPr="00484CC4" w:rsidRDefault="00DC30FB" w:rsidP="00DC30FB">
      <w:pPr>
        <w:pStyle w:val="a3"/>
      </w:pPr>
      <w:r w:rsidRPr="00484CC4">
        <w:t xml:space="preserve">        begin</w:t>
      </w:r>
    </w:p>
    <w:p w:rsidR="00DC30FB" w:rsidRPr="00484CC4" w:rsidRDefault="00DC30FB" w:rsidP="00DC30FB">
      <w:pPr>
        <w:pStyle w:val="a3"/>
      </w:pPr>
      <w:r w:rsidRPr="00484CC4">
        <w:t xml:space="preserve">         {печать в текстовый файл}</w:t>
      </w:r>
    </w:p>
    <w:p w:rsidR="00DC30FB" w:rsidRPr="00484CC4" w:rsidRDefault="00DC30FB" w:rsidP="00DC30FB">
      <w:pPr>
        <w:pStyle w:val="a3"/>
      </w:pPr>
    </w:p>
    <w:p w:rsidR="00DC30FB" w:rsidRPr="007E1019" w:rsidRDefault="00DC30FB" w:rsidP="00DC30FB">
      <w:pPr>
        <w:pStyle w:val="a3"/>
        <w:rPr>
          <w:lang w:val="en-US"/>
        </w:rPr>
      </w:pPr>
      <w:r w:rsidRPr="00484CC4">
        <w:t xml:space="preserve">          </w:t>
      </w:r>
      <w:r w:rsidRPr="007E1019">
        <w:rPr>
          <w:lang w:val="en-US"/>
        </w:rPr>
        <w:t>writeln(f,'Y1= ',y1:0:3,' Y2=',y2:0:3,' Y3=',y3:0:3);</w:t>
      </w:r>
    </w:p>
    <w:p w:rsidR="00DC30FB" w:rsidRPr="00484CC4" w:rsidRDefault="00DC30FB" w:rsidP="00DC30FB">
      <w:pPr>
        <w:pStyle w:val="a3"/>
      </w:pPr>
      <w:r w:rsidRPr="007E1019">
        <w:rPr>
          <w:lang w:val="en-US"/>
        </w:rPr>
        <w:t xml:space="preserve">          </w:t>
      </w:r>
      <w:r w:rsidRPr="00484CC4">
        <w:t>writeln(f,k,'-ый шаг интегрирования равен ',h:1:9);</w:t>
      </w:r>
    </w:p>
    <w:p w:rsidR="00DC30FB" w:rsidRPr="00484CC4" w:rsidRDefault="00DC30FB" w:rsidP="00DC30FB">
      <w:pPr>
        <w:pStyle w:val="a3"/>
      </w:pPr>
      <w:r w:rsidRPr="00484CC4">
        <w:t xml:space="preserve">          writeln(f,' погрешность метода на ',k,'-ом шаге   R=',R:1:4);</w:t>
      </w:r>
    </w:p>
    <w:p w:rsidR="00DC30FB" w:rsidRPr="007E1019" w:rsidRDefault="00DC30FB" w:rsidP="00DC30FB">
      <w:pPr>
        <w:pStyle w:val="a3"/>
        <w:rPr>
          <w:lang w:val="en-US"/>
        </w:rPr>
      </w:pPr>
      <w:r w:rsidRPr="00484CC4">
        <w:t xml:space="preserve">          </w:t>
      </w:r>
      <w:r w:rsidRPr="007E1019">
        <w:rPr>
          <w:lang w:val="en-US"/>
        </w:rPr>
        <w:t>writeln(f,' X= ',x:1:3);</w:t>
      </w:r>
    </w:p>
    <w:p w:rsidR="00DC30FB" w:rsidRPr="007E1019" w:rsidRDefault="00DC30FB" w:rsidP="00DC30FB">
      <w:pPr>
        <w:pStyle w:val="a3"/>
        <w:rPr>
          <w:lang w:val="en-US"/>
        </w:rPr>
      </w:pPr>
      <w:r w:rsidRPr="007E1019">
        <w:rPr>
          <w:lang w:val="en-US"/>
        </w:rPr>
        <w:t xml:space="preserve">         {</w:t>
      </w:r>
      <w:r w:rsidRPr="00484CC4">
        <w:t>печать</w:t>
      </w:r>
      <w:r w:rsidRPr="007E1019">
        <w:rPr>
          <w:lang w:val="en-US"/>
        </w:rPr>
        <w:t xml:space="preserve"> </w:t>
      </w:r>
      <w:r w:rsidRPr="00484CC4">
        <w:t>в</w:t>
      </w:r>
      <w:r w:rsidRPr="007E1019">
        <w:rPr>
          <w:lang w:val="en-US"/>
        </w:rPr>
        <w:t xml:space="preserve"> </w:t>
      </w:r>
      <w:r w:rsidRPr="00484CC4">
        <w:t>паскале</w:t>
      </w:r>
      <w:r w:rsidRPr="007E1019">
        <w:rPr>
          <w:lang w:val="en-US"/>
        </w:rPr>
        <w:t>}</w:t>
      </w:r>
    </w:p>
    <w:p w:rsidR="00DC30FB" w:rsidRPr="007E1019" w:rsidRDefault="00DC30FB" w:rsidP="00DC30FB">
      <w:pPr>
        <w:pStyle w:val="a3"/>
        <w:rPr>
          <w:lang w:val="en-US"/>
        </w:rPr>
      </w:pPr>
      <w:r w:rsidRPr="007E1019">
        <w:rPr>
          <w:lang w:val="en-US"/>
        </w:rPr>
        <w:t xml:space="preserve">          writeln('Y1= ',y1:0:3,' Y2=',y2:0:3,' Y3=',y3:0:3);</w:t>
      </w:r>
    </w:p>
    <w:p w:rsidR="00DC30FB" w:rsidRPr="00484CC4" w:rsidRDefault="00DC30FB" w:rsidP="00DC30FB">
      <w:pPr>
        <w:pStyle w:val="a3"/>
      </w:pPr>
      <w:r w:rsidRPr="007E1019">
        <w:rPr>
          <w:lang w:val="en-US"/>
        </w:rPr>
        <w:t xml:space="preserve">          </w:t>
      </w:r>
      <w:r w:rsidRPr="00484CC4">
        <w:t>writeln(k,'-ый шаг интегрирования равен ',h:1:9);</w:t>
      </w:r>
    </w:p>
    <w:p w:rsidR="00DC30FB" w:rsidRPr="00484CC4" w:rsidRDefault="00DC30FB" w:rsidP="00DC30FB">
      <w:pPr>
        <w:pStyle w:val="a3"/>
      </w:pPr>
      <w:r w:rsidRPr="00484CC4">
        <w:t xml:space="preserve">          writeln(' погрешность метода на ',k,'-ом шаге   R=',R:1:4);</w:t>
      </w:r>
    </w:p>
    <w:p w:rsidR="00DC30FB" w:rsidRPr="007E1019" w:rsidRDefault="00DC30FB" w:rsidP="00DC30FB">
      <w:pPr>
        <w:pStyle w:val="a3"/>
        <w:rPr>
          <w:lang w:val="en-US"/>
        </w:rPr>
      </w:pPr>
      <w:r w:rsidRPr="00484CC4">
        <w:t xml:space="preserve">          </w:t>
      </w:r>
      <w:r w:rsidRPr="007E1019">
        <w:rPr>
          <w:lang w:val="en-US"/>
        </w:rPr>
        <w:t>writeln(' X= ',x:1:3);</w:t>
      </w:r>
    </w:p>
    <w:p w:rsidR="00DC30FB" w:rsidRPr="00484CC4" w:rsidRDefault="00DC30FB" w:rsidP="00DC30FB">
      <w:pPr>
        <w:pStyle w:val="a3"/>
      </w:pPr>
      <w:r w:rsidRPr="007E1019">
        <w:rPr>
          <w:lang w:val="en-US"/>
        </w:rPr>
        <w:t xml:space="preserve">        </w:t>
      </w:r>
      <w:r w:rsidRPr="00484CC4">
        <w:t>end;</w:t>
      </w:r>
    </w:p>
    <w:p w:rsidR="00DC30FB" w:rsidRPr="00484CC4" w:rsidRDefault="00DC30FB" w:rsidP="00DC30FB">
      <w:pPr>
        <w:pStyle w:val="a3"/>
      </w:pPr>
      <w:r w:rsidRPr="00484CC4">
        <w:t xml:space="preserve">  until x&gt;=3;   {конец отрезка интегрирования}</w:t>
      </w:r>
    </w:p>
    <w:p w:rsidR="00DC30FB" w:rsidRPr="00484CC4" w:rsidRDefault="00DC30FB" w:rsidP="00DC30FB">
      <w:pPr>
        <w:pStyle w:val="a3"/>
      </w:pPr>
      <w:r w:rsidRPr="00484CC4">
        <w:t xml:space="preserve">    close(f);</w:t>
      </w:r>
    </w:p>
    <w:p w:rsidR="00DC30FB" w:rsidRPr="00484CC4" w:rsidRDefault="00DC30FB" w:rsidP="00DC30FB">
      <w:pPr>
        <w:pStyle w:val="a3"/>
      </w:pPr>
      <w:r w:rsidRPr="00484CC4">
        <w:t xml:space="preserve">    readkey;</w:t>
      </w:r>
    </w:p>
    <w:p w:rsidR="00DC30FB" w:rsidRPr="00484CC4" w:rsidRDefault="00DC30FB" w:rsidP="00DC30FB">
      <w:pPr>
        <w:pStyle w:val="a3"/>
      </w:pPr>
      <w:r w:rsidRPr="00484CC4">
        <w:t>end.</w:t>
      </w:r>
    </w:p>
    <w:p w:rsidR="00683E0B" w:rsidRPr="00F434CA" w:rsidRDefault="00683E0B" w:rsidP="00DC10A0">
      <w:pPr>
        <w:pStyle w:val="a3"/>
      </w:pPr>
    </w:p>
    <w:p w:rsidR="004E6BC8" w:rsidRDefault="004E6BC8" w:rsidP="00E800A1">
      <w:pPr>
        <w:pStyle w:val="a3"/>
      </w:pPr>
      <w:r w:rsidRPr="00F434CA">
        <w:t xml:space="preserve"> </w:t>
      </w: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F434CA" w:rsidRDefault="00F434CA" w:rsidP="00F434CA">
      <w:pPr>
        <w:suppressAutoHyphens/>
        <w:jc w:val="center"/>
        <w:rPr>
          <w:b/>
          <w:sz w:val="36"/>
          <w:szCs w:val="36"/>
        </w:rPr>
      </w:pPr>
      <w:r w:rsidRPr="00D30170">
        <w:rPr>
          <w:b/>
          <w:sz w:val="36"/>
          <w:szCs w:val="36"/>
        </w:rPr>
        <w:t>Результат работы программы</w:t>
      </w:r>
    </w:p>
    <w:p w:rsidR="00F434CA" w:rsidRPr="003E5765" w:rsidRDefault="00F434CA" w:rsidP="00F434CA">
      <w:pPr>
        <w:suppressAutoHyphens/>
        <w:jc w:val="center"/>
        <w:rPr>
          <w:b/>
          <w:sz w:val="36"/>
          <w:szCs w:val="36"/>
        </w:rPr>
      </w:pPr>
    </w:p>
    <w:p w:rsidR="00F434CA" w:rsidRPr="00725DA3" w:rsidRDefault="00F434CA" w:rsidP="00F434CA">
      <w:pPr>
        <w:suppressAutoHyphens/>
        <w:rPr>
          <w:b/>
        </w:rPr>
      </w:pPr>
      <w:r w:rsidRPr="00725DA3">
        <w:rPr>
          <w:b/>
        </w:rPr>
        <w:t>Y1= 1.299 Y2=1.246 Y3=1.352</w:t>
      </w:r>
    </w:p>
    <w:p w:rsidR="00F434CA" w:rsidRDefault="00F434CA" w:rsidP="00F434CA">
      <w:pPr>
        <w:suppressAutoHyphens/>
        <w:ind w:left="132" w:hanging="132"/>
      </w:pPr>
      <w:r>
        <w:t>1-ый шаг интегрирования равен 0.017052522 погрешность метода на 1-ом шаге   R=0.0001 X= 0.017</w:t>
      </w:r>
    </w:p>
    <w:p w:rsidR="00F434CA" w:rsidRDefault="00F434CA" w:rsidP="00F434CA">
      <w:pPr>
        <w:suppressAutoHyphens/>
        <w:ind w:left="132" w:hanging="132"/>
      </w:pPr>
    </w:p>
    <w:p w:rsidR="00F434CA" w:rsidRPr="00725DA3" w:rsidRDefault="00F434CA" w:rsidP="00F434CA">
      <w:pPr>
        <w:suppressAutoHyphens/>
        <w:rPr>
          <w:b/>
        </w:rPr>
      </w:pPr>
      <w:r w:rsidRPr="00725DA3">
        <w:rPr>
          <w:b/>
        </w:rPr>
        <w:t>Y1= 124.121 Y2=110.241 Y3=161.694</w:t>
      </w:r>
    </w:p>
    <w:p w:rsidR="00F434CA" w:rsidRDefault="00F434CA" w:rsidP="00F434CA">
      <w:pPr>
        <w:suppressAutoHyphens/>
        <w:ind w:left="132" w:hanging="132"/>
      </w:pPr>
      <w:r>
        <w:t>100-ый шаг интегрирования равен 0.006313207 погрешность метода на 100-ом шаге   R=0.0001 X= 0.996</w:t>
      </w:r>
    </w:p>
    <w:p w:rsidR="00F434CA" w:rsidRDefault="00F434CA" w:rsidP="00F434CA">
      <w:pPr>
        <w:suppressAutoHyphens/>
        <w:ind w:left="132" w:hanging="132"/>
      </w:pPr>
    </w:p>
    <w:p w:rsidR="00F434CA" w:rsidRPr="00725DA3" w:rsidRDefault="00F434CA" w:rsidP="00F434CA">
      <w:pPr>
        <w:suppressAutoHyphens/>
        <w:rPr>
          <w:b/>
        </w:rPr>
      </w:pPr>
      <w:r w:rsidRPr="00725DA3">
        <w:rPr>
          <w:b/>
        </w:rPr>
        <w:t>Y1= 553.260 Y2=508.101 Y3=752.419</w:t>
      </w:r>
    </w:p>
    <w:p w:rsidR="00F434CA" w:rsidRDefault="00F434CA" w:rsidP="00F434CA">
      <w:pPr>
        <w:suppressAutoHyphens/>
        <w:ind w:left="132" w:hanging="132"/>
      </w:pPr>
      <w:r>
        <w:t>200-ый шаг интегрирования равен 0.003867977 погрешность метода на 200-ом шаге   R=0.0001 X= 1.484</w:t>
      </w:r>
    </w:p>
    <w:p w:rsidR="00F434CA" w:rsidRDefault="00F434CA" w:rsidP="00F434CA">
      <w:pPr>
        <w:suppressAutoHyphens/>
        <w:ind w:left="132" w:hanging="132"/>
      </w:pPr>
    </w:p>
    <w:p w:rsidR="00F434CA" w:rsidRPr="00725DA3" w:rsidRDefault="00F434CA" w:rsidP="00F434CA">
      <w:pPr>
        <w:suppressAutoHyphens/>
        <w:rPr>
          <w:b/>
        </w:rPr>
      </w:pPr>
      <w:r w:rsidRPr="00725DA3">
        <w:rPr>
          <w:b/>
        </w:rPr>
        <w:t>Y1= 1466.039 Y2=1372.205 Y3=2039.611</w:t>
      </w:r>
    </w:p>
    <w:p w:rsidR="00F434CA" w:rsidRDefault="00F434CA" w:rsidP="00F434CA">
      <w:pPr>
        <w:suppressAutoHyphens/>
        <w:ind w:left="132" w:hanging="132"/>
      </w:pPr>
      <w:r>
        <w:t>300-ый шаг интегрирования равен 0.002788804 погрешность метода на 300-ом шаге   R=0.0001 X= 1.811</w:t>
      </w:r>
    </w:p>
    <w:p w:rsidR="00F434CA" w:rsidRDefault="00F434CA" w:rsidP="00F434CA">
      <w:pPr>
        <w:suppressAutoHyphens/>
        <w:ind w:left="132" w:hanging="132"/>
      </w:pPr>
    </w:p>
    <w:p w:rsidR="00F434CA" w:rsidRPr="00725DA3" w:rsidRDefault="00F434CA" w:rsidP="00F434CA">
      <w:pPr>
        <w:suppressAutoHyphens/>
        <w:rPr>
          <w:b/>
        </w:rPr>
      </w:pPr>
      <w:r w:rsidRPr="00725DA3">
        <w:rPr>
          <w:b/>
        </w:rPr>
        <w:t>Y1= 3040.150 Y2=2880.244 Y3=4289.805</w:t>
      </w:r>
    </w:p>
    <w:p w:rsidR="00F434CA" w:rsidRDefault="00F434CA" w:rsidP="00F434CA">
      <w:pPr>
        <w:suppressAutoHyphens/>
        <w:ind w:left="132" w:hanging="132"/>
      </w:pPr>
      <w:r>
        <w:t>400-ый шаг интегрирования равен 0.002180586 погрешность метода на 400-ом шаге   R=0.0001 X= 2.057</w:t>
      </w:r>
    </w:p>
    <w:p w:rsidR="00F434CA" w:rsidRDefault="00F434CA" w:rsidP="00F434CA">
      <w:pPr>
        <w:suppressAutoHyphens/>
        <w:ind w:left="132" w:hanging="132"/>
      </w:pPr>
    </w:p>
    <w:p w:rsidR="00F434CA" w:rsidRPr="00725DA3" w:rsidRDefault="00F434CA" w:rsidP="00F434CA">
      <w:pPr>
        <w:suppressAutoHyphens/>
        <w:rPr>
          <w:b/>
        </w:rPr>
      </w:pPr>
      <w:r w:rsidRPr="00725DA3">
        <w:rPr>
          <w:b/>
        </w:rPr>
        <w:t>Y1= 5453.307 Y2=5209.931 Y3=7769.572</w:t>
      </w:r>
    </w:p>
    <w:p w:rsidR="00F434CA" w:rsidRDefault="00F434CA" w:rsidP="00F434CA">
      <w:pPr>
        <w:suppressAutoHyphens/>
        <w:ind w:left="132" w:hanging="132"/>
      </w:pPr>
      <w:r>
        <w:t>500-ый шаг интегрирования равен 0.001790200 погрешность метода на 500-ом шаге   R=0.0001 X= 2.254</w:t>
      </w:r>
    </w:p>
    <w:p w:rsidR="00F434CA" w:rsidRDefault="00F434CA" w:rsidP="00F434CA">
      <w:pPr>
        <w:suppressAutoHyphens/>
        <w:ind w:left="132" w:hanging="132"/>
      </w:pPr>
    </w:p>
    <w:p w:rsidR="00F434CA" w:rsidRPr="00725DA3" w:rsidRDefault="00F434CA" w:rsidP="00F434CA">
      <w:pPr>
        <w:suppressAutoHyphens/>
        <w:rPr>
          <w:b/>
        </w:rPr>
      </w:pPr>
      <w:r w:rsidRPr="00725DA3">
        <w:rPr>
          <w:b/>
        </w:rPr>
        <w:t>Y1= 8883.238 Y2=8538.993 Y3=12745.503</w:t>
      </w:r>
    </w:p>
    <w:p w:rsidR="00F434CA" w:rsidRDefault="00F434CA" w:rsidP="00F434CA">
      <w:pPr>
        <w:suppressAutoHyphens/>
        <w:ind w:left="132" w:hanging="132"/>
      </w:pPr>
      <w:r>
        <w:t>600-ый шаг интегрирования равен 0.001518382 погрешность метода на 600-ом шаге   R=0.0001 X= 2.418</w:t>
      </w:r>
    </w:p>
    <w:p w:rsidR="00F434CA" w:rsidRDefault="00F434CA" w:rsidP="00F434CA">
      <w:pPr>
        <w:suppressAutoHyphens/>
        <w:ind w:left="132" w:hanging="132"/>
      </w:pPr>
    </w:p>
    <w:p w:rsidR="00F434CA" w:rsidRPr="00725DA3" w:rsidRDefault="00F434CA" w:rsidP="00F434CA">
      <w:pPr>
        <w:suppressAutoHyphens/>
        <w:rPr>
          <w:b/>
        </w:rPr>
      </w:pPr>
      <w:r w:rsidRPr="00725DA3">
        <w:rPr>
          <w:b/>
        </w:rPr>
        <w:t>Y1= 13507.680 Y2=13045.166 Y3=19484.200</w:t>
      </w:r>
    </w:p>
    <w:p w:rsidR="00F434CA" w:rsidRDefault="00F434CA" w:rsidP="00F434CA">
      <w:pPr>
        <w:suppressAutoHyphens/>
        <w:ind w:left="132" w:hanging="132"/>
      </w:pPr>
      <w:r>
        <w:t>700-ый шаг интегрирования равен 0.001318231 погрешность метода на 700-ом шаге   R=0.0001 X= 2.559</w:t>
      </w:r>
    </w:p>
    <w:p w:rsidR="00F434CA" w:rsidRDefault="00F434CA" w:rsidP="00F434CA">
      <w:pPr>
        <w:suppressAutoHyphens/>
        <w:ind w:left="132" w:hanging="132"/>
      </w:pPr>
    </w:p>
    <w:p w:rsidR="00F434CA" w:rsidRPr="00725DA3" w:rsidRDefault="00F434CA" w:rsidP="00F434CA">
      <w:pPr>
        <w:suppressAutoHyphens/>
        <w:rPr>
          <w:b/>
        </w:rPr>
      </w:pPr>
      <w:r w:rsidRPr="00725DA3">
        <w:rPr>
          <w:b/>
        </w:rPr>
        <w:t>Y1= 19504.375 Y2=18906.192 Y3=28252.276</w:t>
      </w:r>
    </w:p>
    <w:p w:rsidR="00F434CA" w:rsidRDefault="00F434CA" w:rsidP="00F434CA">
      <w:pPr>
        <w:suppressAutoHyphens/>
        <w:ind w:left="132" w:hanging="132"/>
      </w:pPr>
      <w:r>
        <w:t>800-ый шаг интегрирования равен 0.001164704 погрешность метода на 800-ом шаге   R=0.0001 X= 2.683</w:t>
      </w:r>
    </w:p>
    <w:p w:rsidR="00F434CA" w:rsidRDefault="00F434CA" w:rsidP="00F434CA">
      <w:pPr>
        <w:suppressAutoHyphens/>
        <w:ind w:left="132" w:hanging="132"/>
      </w:pPr>
    </w:p>
    <w:p w:rsidR="00F434CA" w:rsidRPr="00725DA3" w:rsidRDefault="00F434CA" w:rsidP="00F434CA">
      <w:pPr>
        <w:suppressAutoHyphens/>
        <w:rPr>
          <w:b/>
        </w:rPr>
      </w:pPr>
      <w:r w:rsidRPr="00725DA3">
        <w:rPr>
          <w:b/>
        </w:rPr>
        <w:t>Y1= 27051.068 Y2=26299.816 Y3=39316.349</w:t>
      </w:r>
    </w:p>
    <w:p w:rsidR="00F434CA" w:rsidRDefault="00F434CA" w:rsidP="00F434CA">
      <w:pPr>
        <w:suppressAutoHyphens/>
        <w:ind w:left="132" w:hanging="132"/>
      </w:pPr>
      <w:r>
        <w:t>900-ый шаг интегрирования равен 0.001043208 погрешность метода на 900-ом шаге   R=0.0001 X= 2.793</w:t>
      </w:r>
    </w:p>
    <w:p w:rsidR="00F434CA" w:rsidRDefault="00F434CA" w:rsidP="00F434CA">
      <w:pPr>
        <w:suppressAutoHyphens/>
        <w:ind w:left="132" w:hanging="132"/>
      </w:pPr>
    </w:p>
    <w:p w:rsidR="00F434CA" w:rsidRPr="00725DA3" w:rsidRDefault="00F434CA" w:rsidP="00F434CA">
      <w:pPr>
        <w:suppressAutoHyphens/>
        <w:rPr>
          <w:b/>
        </w:rPr>
      </w:pPr>
      <w:r w:rsidRPr="00725DA3">
        <w:rPr>
          <w:b/>
        </w:rPr>
        <w:t>Y1= 36325.510 Y2=35403.788 Y3=52943.043</w:t>
      </w:r>
    </w:p>
    <w:p w:rsidR="00F434CA" w:rsidRDefault="00F434CA" w:rsidP="00F434CA">
      <w:pPr>
        <w:suppressAutoHyphens/>
        <w:ind w:left="132" w:hanging="132"/>
      </w:pPr>
      <w:r>
        <w:t>1000-ый шаг интегрирования равен 0.000944666 погрешность метода на 1000-ом шаге   R=0.0001 X= 2.892</w:t>
      </w:r>
    </w:p>
    <w:p w:rsidR="00F434CA" w:rsidRDefault="00F434CA" w:rsidP="00F434CA">
      <w:pPr>
        <w:suppressAutoHyphens/>
        <w:ind w:left="132" w:hanging="132"/>
      </w:pPr>
    </w:p>
    <w:p w:rsidR="00F434CA" w:rsidRPr="00725DA3" w:rsidRDefault="00F434CA" w:rsidP="00F434CA">
      <w:pPr>
        <w:suppressAutoHyphens/>
        <w:rPr>
          <w:b/>
        </w:rPr>
      </w:pPr>
      <w:r w:rsidRPr="00725DA3">
        <w:rPr>
          <w:b/>
        </w:rPr>
        <w:t>Y1= 47505.454 Y2=46395.860 Y3=69398.988</w:t>
      </w:r>
    </w:p>
    <w:p w:rsidR="00F434CA" w:rsidRDefault="00F434CA" w:rsidP="00F434CA">
      <w:pPr>
        <w:suppressAutoHyphens/>
        <w:ind w:left="132" w:hanging="132"/>
      </w:pPr>
      <w:r>
        <w:t>1100-ый шаг интегрирования равен 0.000863134 погрешность метода на 1100-ом шаге   R=0.0001 X= 2.983</w:t>
      </w: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Default="00CE0107" w:rsidP="00E800A1">
      <w:pPr>
        <w:pStyle w:val="a3"/>
      </w:pPr>
    </w:p>
    <w:p w:rsidR="00CE0107" w:rsidRPr="00CE0107" w:rsidRDefault="00CE0107" w:rsidP="00E800A1">
      <w:pPr>
        <w:pStyle w:val="a3"/>
      </w:pPr>
    </w:p>
    <w:p w:rsidR="00DC10A0" w:rsidRDefault="00DC10A0" w:rsidP="00DC10A0">
      <w:pPr>
        <w:pStyle w:val="a3"/>
      </w:pPr>
    </w:p>
    <w:p w:rsidR="00A73DE0" w:rsidRPr="00B17CD7" w:rsidRDefault="00A73DE0" w:rsidP="0069617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0107" w:rsidRPr="003B0E81" w:rsidRDefault="00CE0107" w:rsidP="003B0E81">
      <w:pPr>
        <w:pStyle w:val="a3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CE0107" w:rsidRPr="00CE0107" w:rsidRDefault="00CE0107" w:rsidP="0069617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3DE0" w:rsidRPr="00B17CD7" w:rsidRDefault="00A73DE0" w:rsidP="0069617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6179" w:rsidRDefault="00D050E4" w:rsidP="00F07B5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ЗАКЛЮЧЕНИЕ</w:t>
      </w:r>
      <w:r w:rsidR="00696179">
        <w:rPr>
          <w:rFonts w:ascii="Times New Roman" w:hAnsi="Times New Roman" w:cs="Times New Roman"/>
          <w:b/>
          <w:sz w:val="32"/>
          <w:szCs w:val="32"/>
        </w:rPr>
        <w:tab/>
      </w:r>
    </w:p>
    <w:p w:rsidR="00EA1315" w:rsidRDefault="00EA1315" w:rsidP="00F07B5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2D19" w:rsidRPr="00062D19" w:rsidRDefault="00062D19" w:rsidP="00062D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062D19">
        <w:rPr>
          <w:rFonts w:ascii="Times New Roman" w:hAnsi="Times New Roman" w:cs="Times New Roman"/>
          <w:sz w:val="28"/>
          <w:szCs w:val="28"/>
        </w:rPr>
        <w:t xml:space="preserve">Данная программа написании на алгоритмическом языке </w:t>
      </w:r>
      <w:r w:rsidRPr="00062D19">
        <w:rPr>
          <w:rFonts w:ascii="Times New Roman" w:hAnsi="Times New Roman" w:cs="Times New Roman"/>
          <w:sz w:val="28"/>
          <w:szCs w:val="28"/>
          <w:lang w:val="en-US"/>
        </w:rPr>
        <w:t>Turbo</w:t>
      </w:r>
      <w:r w:rsidRPr="00062D19">
        <w:rPr>
          <w:rFonts w:ascii="Times New Roman" w:hAnsi="Times New Roman" w:cs="Times New Roman"/>
          <w:sz w:val="28"/>
          <w:szCs w:val="28"/>
        </w:rPr>
        <w:t>-</w:t>
      </w:r>
      <w:r w:rsidRPr="00062D19">
        <w:rPr>
          <w:rFonts w:ascii="Times New Roman" w:hAnsi="Times New Roman" w:cs="Times New Roman"/>
          <w:sz w:val="28"/>
          <w:szCs w:val="28"/>
          <w:lang w:val="en-US"/>
        </w:rPr>
        <w:t>Pascal</w:t>
      </w:r>
      <w:r w:rsidRPr="00062D19">
        <w:rPr>
          <w:rFonts w:ascii="Times New Roman" w:hAnsi="Times New Roman" w:cs="Times New Roman"/>
          <w:sz w:val="28"/>
          <w:szCs w:val="28"/>
        </w:rPr>
        <w:t>.</w:t>
      </w:r>
    </w:p>
    <w:p w:rsidR="00EA1315" w:rsidRPr="00062D19" w:rsidRDefault="00062D19" w:rsidP="00062D19">
      <w:pPr>
        <w:pStyle w:val="a3"/>
        <w:rPr>
          <w:rFonts w:ascii="Times New Roman" w:hAnsi="Times New Roman" w:cs="Times New Roman"/>
          <w:sz w:val="28"/>
          <w:szCs w:val="28"/>
        </w:rPr>
      </w:pPr>
      <w:r w:rsidRPr="00062D19">
        <w:rPr>
          <w:rFonts w:ascii="Times New Roman" w:hAnsi="Times New Roman" w:cs="Times New Roman"/>
          <w:sz w:val="28"/>
          <w:szCs w:val="28"/>
        </w:rPr>
        <w:t xml:space="preserve"> И работает следующим образом:</w:t>
      </w:r>
    </w:p>
    <w:p w:rsidR="00062D19" w:rsidRDefault="00062D19" w:rsidP="00062D19">
      <w:pPr>
        <w:pStyle w:val="a3"/>
        <w:rPr>
          <w:rFonts w:ascii="Times New Roman" w:hAnsi="Times New Roman" w:cs="Times New Roman"/>
          <w:sz w:val="28"/>
          <w:szCs w:val="28"/>
        </w:rPr>
      </w:pPr>
      <w:r w:rsidRPr="00062D19">
        <w:rPr>
          <w:rFonts w:ascii="Times New Roman" w:hAnsi="Times New Roman" w:cs="Times New Roman"/>
          <w:sz w:val="28"/>
          <w:szCs w:val="28"/>
        </w:rPr>
        <w:t xml:space="preserve">Организуется цикл по переменной  «х» на интервале от «а» до «в» , шаг интегрирования переменный. Результаты расчетов печатаются в текстовый файл с шагом равным 100.  </w:t>
      </w:r>
    </w:p>
    <w:p w:rsidR="00062D19" w:rsidRPr="00062D19" w:rsidRDefault="00062D19" w:rsidP="00062D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по полученным результатам строится график в </w:t>
      </w:r>
      <w:r>
        <w:rPr>
          <w:rFonts w:ascii="Times New Roman" w:hAnsi="Times New Roman" w:cs="Times New Roman"/>
          <w:sz w:val="28"/>
          <w:szCs w:val="28"/>
          <w:lang w:val="en-US"/>
        </w:rPr>
        <w:t>Exel</w:t>
      </w:r>
      <w:r w:rsidRPr="00062D19">
        <w:rPr>
          <w:rFonts w:ascii="Times New Roman" w:hAnsi="Times New Roman" w:cs="Times New Roman"/>
          <w:sz w:val="28"/>
          <w:szCs w:val="28"/>
        </w:rPr>
        <w:t>.</w:t>
      </w:r>
    </w:p>
    <w:p w:rsidR="00EA1315" w:rsidRDefault="00EA1315" w:rsidP="00F07B5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1315" w:rsidRDefault="00D050E4" w:rsidP="00F07B57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 ИСПОЛЬЗОВАННЫХ ИСТОЧНИКОВ</w:t>
      </w:r>
    </w:p>
    <w:p w:rsidR="00696179" w:rsidRDefault="00696179" w:rsidP="00EA1315">
      <w:pPr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</w:p>
    <w:p w:rsidR="00EA1315" w:rsidRDefault="00EA1315" w:rsidP="00BE058B">
      <w:pPr>
        <w:numPr>
          <w:ilvl w:val="0"/>
          <w:numId w:val="1"/>
        </w:numPr>
        <w:shd w:val="clear" w:color="auto" w:fill="FFFFFF"/>
        <w:tabs>
          <w:tab w:val="clear" w:pos="1440"/>
          <w:tab w:val="left" w:pos="900"/>
        </w:tabs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Максимов В.М. «Решение на ЭВМ систем обыкновенных дифференциальных уравнений. Методические указания к курсовой работе.» Москва, </w:t>
      </w:r>
      <w:smartTag w:uri="urn:schemas-microsoft-com:office:smarttags" w:element="metricconverter">
        <w:smartTagPr>
          <w:attr w:name="ProductID" w:val="1995 г"/>
        </w:smartTagPr>
        <w:r>
          <w:rPr>
            <w:rFonts w:ascii="Times New Roman" w:hAnsi="Times New Roman" w:cs="Times New Roman"/>
            <w:color w:val="000000"/>
            <w:sz w:val="28"/>
            <w:szCs w:val="28"/>
          </w:rPr>
          <w:t>1995 г</w:t>
        </w:r>
      </w:smartTag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A1315" w:rsidRPr="00EA1315" w:rsidRDefault="00EA1315" w:rsidP="00BE058B">
      <w:pPr>
        <w:numPr>
          <w:ilvl w:val="0"/>
          <w:numId w:val="1"/>
        </w:numPr>
        <w:shd w:val="clear" w:color="auto" w:fill="FFFFFF"/>
        <w:tabs>
          <w:tab w:val="clear" w:pos="1440"/>
          <w:tab w:val="left" w:pos="900"/>
        </w:tabs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Максимов В.М. лекции по дисциплине «Вычислительные задачи в системах управления»,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color w:val="000000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96179" w:rsidRPr="00696179" w:rsidRDefault="00696179" w:rsidP="00DC10A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930A72" w:rsidRDefault="00930A72">
      <w:bookmarkStart w:id="0" w:name="_GoBack"/>
      <w:bookmarkEnd w:id="0"/>
    </w:p>
    <w:sectPr w:rsidR="00930A72" w:rsidSect="004D7B69">
      <w:headerReference w:type="even" r:id="rId7"/>
      <w:headerReference w:type="default" r:id="rId8"/>
      <w:pgSz w:w="11909" w:h="16834"/>
      <w:pgMar w:top="1440" w:right="578" w:bottom="720" w:left="482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19D" w:rsidRDefault="0020419D">
      <w:r>
        <w:separator/>
      </w:r>
    </w:p>
  </w:endnote>
  <w:endnote w:type="continuationSeparator" w:id="0">
    <w:p w:rsidR="0020419D" w:rsidRDefault="0020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19D" w:rsidRDefault="0020419D">
      <w:r>
        <w:separator/>
      </w:r>
    </w:p>
  </w:footnote>
  <w:footnote w:type="continuationSeparator" w:id="0">
    <w:p w:rsidR="0020419D" w:rsidRDefault="00204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831" w:rsidRDefault="00B07831" w:rsidP="00113B5F">
    <w:pPr>
      <w:pStyle w:val="a5"/>
      <w:framePr w:wrap="around" w:vAnchor="text" w:hAnchor="margin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7831" w:rsidRDefault="00B07831" w:rsidP="00113B5F">
    <w:pPr>
      <w:pStyle w:val="a5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D61" w:rsidRDefault="00397D61" w:rsidP="00113B5F">
    <w:pPr>
      <w:pStyle w:val="a5"/>
      <w:framePr w:wrap="around" w:vAnchor="text" w:hAnchor="margin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91899">
      <w:rPr>
        <w:rStyle w:val="a6"/>
        <w:noProof/>
      </w:rPr>
      <w:t>3</w:t>
    </w:r>
    <w:r>
      <w:rPr>
        <w:rStyle w:val="a6"/>
      </w:rPr>
      <w:fldChar w:fldCharType="end"/>
    </w:r>
  </w:p>
  <w:p w:rsidR="00B07831" w:rsidRDefault="00B07831" w:rsidP="00113B5F">
    <w:pPr>
      <w:pStyle w:val="a5"/>
      <w:framePr w:wrap="around" w:vAnchor="text" w:hAnchor="margin" w:xAlign="center" w:y="1"/>
      <w:ind w:right="360" w:firstLine="360"/>
      <w:rPr>
        <w:rStyle w:val="a6"/>
      </w:rPr>
    </w:pPr>
  </w:p>
  <w:p w:rsidR="00B07831" w:rsidRDefault="00B0783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63DFD"/>
    <w:multiLevelType w:val="hybridMultilevel"/>
    <w:tmpl w:val="9CC4B8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31FA8"/>
    <w:multiLevelType w:val="multilevel"/>
    <w:tmpl w:val="C2CCC192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6E5ECB"/>
    <w:multiLevelType w:val="multilevel"/>
    <w:tmpl w:val="B8D073B2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105A01"/>
    <w:multiLevelType w:val="hybridMultilevel"/>
    <w:tmpl w:val="37C29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B21AE5"/>
    <w:multiLevelType w:val="hybridMultilevel"/>
    <w:tmpl w:val="DFC64F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FB36EB"/>
    <w:multiLevelType w:val="hybridMultilevel"/>
    <w:tmpl w:val="C2CCC192"/>
    <w:lvl w:ilvl="0" w:tplc="37B6BC1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094F5D"/>
    <w:multiLevelType w:val="multilevel"/>
    <w:tmpl w:val="07300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3F5847"/>
    <w:multiLevelType w:val="hybridMultilevel"/>
    <w:tmpl w:val="E5F203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4B3828"/>
    <w:multiLevelType w:val="hybridMultilevel"/>
    <w:tmpl w:val="5A34E172"/>
    <w:lvl w:ilvl="0" w:tplc="37B6BC1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75567BA"/>
    <w:multiLevelType w:val="hybridMultilevel"/>
    <w:tmpl w:val="2AB6F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B70608"/>
    <w:multiLevelType w:val="hybridMultilevel"/>
    <w:tmpl w:val="061E14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A3494B"/>
    <w:multiLevelType w:val="hybridMultilevel"/>
    <w:tmpl w:val="ECEA795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69B80FB7"/>
    <w:multiLevelType w:val="hybridMultilevel"/>
    <w:tmpl w:val="14427D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9118E7"/>
    <w:multiLevelType w:val="hybridMultilevel"/>
    <w:tmpl w:val="0A6C2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924F56"/>
    <w:multiLevelType w:val="hybridMultilevel"/>
    <w:tmpl w:val="B0262A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F21E22"/>
    <w:multiLevelType w:val="hybridMultilevel"/>
    <w:tmpl w:val="52308C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10"/>
  </w:num>
  <w:num w:numId="10">
    <w:abstractNumId w:val="4"/>
  </w:num>
  <w:num w:numId="11">
    <w:abstractNumId w:val="13"/>
  </w:num>
  <w:num w:numId="12">
    <w:abstractNumId w:val="14"/>
  </w:num>
  <w:num w:numId="13">
    <w:abstractNumId w:val="7"/>
  </w:num>
  <w:num w:numId="14">
    <w:abstractNumId w:val="0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0A0"/>
    <w:rsid w:val="00003B40"/>
    <w:rsid w:val="000261A1"/>
    <w:rsid w:val="000406D5"/>
    <w:rsid w:val="00062D19"/>
    <w:rsid w:val="000760F6"/>
    <w:rsid w:val="00081D37"/>
    <w:rsid w:val="000C102D"/>
    <w:rsid w:val="000C6300"/>
    <w:rsid w:val="000C73DA"/>
    <w:rsid w:val="00113B5F"/>
    <w:rsid w:val="00150351"/>
    <w:rsid w:val="00154242"/>
    <w:rsid w:val="00171227"/>
    <w:rsid w:val="00180956"/>
    <w:rsid w:val="001B28EF"/>
    <w:rsid w:val="001E7E4A"/>
    <w:rsid w:val="0020419D"/>
    <w:rsid w:val="002116A4"/>
    <w:rsid w:val="002245E1"/>
    <w:rsid w:val="002678BC"/>
    <w:rsid w:val="0029153E"/>
    <w:rsid w:val="002A2461"/>
    <w:rsid w:val="002C598C"/>
    <w:rsid w:val="00320260"/>
    <w:rsid w:val="00320E2C"/>
    <w:rsid w:val="00343BCD"/>
    <w:rsid w:val="00357741"/>
    <w:rsid w:val="00397D61"/>
    <w:rsid w:val="003B0E81"/>
    <w:rsid w:val="00400217"/>
    <w:rsid w:val="00402786"/>
    <w:rsid w:val="004A2E38"/>
    <w:rsid w:val="004A6D9E"/>
    <w:rsid w:val="004D7B69"/>
    <w:rsid w:val="004E6BC8"/>
    <w:rsid w:val="0050447E"/>
    <w:rsid w:val="00511E3C"/>
    <w:rsid w:val="00523002"/>
    <w:rsid w:val="0053259D"/>
    <w:rsid w:val="005450CC"/>
    <w:rsid w:val="005465DF"/>
    <w:rsid w:val="0058663F"/>
    <w:rsid w:val="005916D8"/>
    <w:rsid w:val="005A4742"/>
    <w:rsid w:val="00601390"/>
    <w:rsid w:val="00641464"/>
    <w:rsid w:val="00671F93"/>
    <w:rsid w:val="00683E0B"/>
    <w:rsid w:val="00687008"/>
    <w:rsid w:val="006946EA"/>
    <w:rsid w:val="00696179"/>
    <w:rsid w:val="00697333"/>
    <w:rsid w:val="006D2FCC"/>
    <w:rsid w:val="006D5E2C"/>
    <w:rsid w:val="00761482"/>
    <w:rsid w:val="0077425A"/>
    <w:rsid w:val="00774D8C"/>
    <w:rsid w:val="00797A13"/>
    <w:rsid w:val="007C60CF"/>
    <w:rsid w:val="00846E48"/>
    <w:rsid w:val="008E5A1D"/>
    <w:rsid w:val="008F47BC"/>
    <w:rsid w:val="009024A4"/>
    <w:rsid w:val="00930A72"/>
    <w:rsid w:val="0094262F"/>
    <w:rsid w:val="00960DD2"/>
    <w:rsid w:val="0099229D"/>
    <w:rsid w:val="009C664E"/>
    <w:rsid w:val="009F795B"/>
    <w:rsid w:val="00A20C5B"/>
    <w:rsid w:val="00A23037"/>
    <w:rsid w:val="00A73DE0"/>
    <w:rsid w:val="00A91899"/>
    <w:rsid w:val="00AB2EEB"/>
    <w:rsid w:val="00AB498A"/>
    <w:rsid w:val="00B07831"/>
    <w:rsid w:val="00B17CD7"/>
    <w:rsid w:val="00B27CA1"/>
    <w:rsid w:val="00B561EC"/>
    <w:rsid w:val="00B63F75"/>
    <w:rsid w:val="00B93FF6"/>
    <w:rsid w:val="00BB3B8F"/>
    <w:rsid w:val="00BE058B"/>
    <w:rsid w:val="00BE69EC"/>
    <w:rsid w:val="00C12BB9"/>
    <w:rsid w:val="00C451CF"/>
    <w:rsid w:val="00C92B82"/>
    <w:rsid w:val="00CE0107"/>
    <w:rsid w:val="00D050E4"/>
    <w:rsid w:val="00D71A7E"/>
    <w:rsid w:val="00D72FF0"/>
    <w:rsid w:val="00D9300B"/>
    <w:rsid w:val="00DC10A0"/>
    <w:rsid w:val="00DC30FB"/>
    <w:rsid w:val="00DD0F8D"/>
    <w:rsid w:val="00DD14BD"/>
    <w:rsid w:val="00DD396C"/>
    <w:rsid w:val="00DF2C9A"/>
    <w:rsid w:val="00E055F2"/>
    <w:rsid w:val="00E238FC"/>
    <w:rsid w:val="00E35966"/>
    <w:rsid w:val="00E64D8B"/>
    <w:rsid w:val="00E76A6F"/>
    <w:rsid w:val="00E800A1"/>
    <w:rsid w:val="00E977D9"/>
    <w:rsid w:val="00EA1315"/>
    <w:rsid w:val="00EB02C5"/>
    <w:rsid w:val="00EE7CD6"/>
    <w:rsid w:val="00F07B57"/>
    <w:rsid w:val="00F10C1F"/>
    <w:rsid w:val="00F17C10"/>
    <w:rsid w:val="00F434CA"/>
    <w:rsid w:val="00F81A05"/>
    <w:rsid w:val="00F91188"/>
    <w:rsid w:val="00FD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32">
      <o:colormenu v:ext="edit" strokecolor="whit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chartTrackingRefBased/>
  <w15:docId w15:val="{E7B65555-87C6-4B25-8F99-97F31125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0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C10A0"/>
    <w:pPr>
      <w:widowControl/>
      <w:autoSpaceDE/>
      <w:autoSpaceDN/>
      <w:adjustRightInd/>
    </w:pPr>
  </w:style>
  <w:style w:type="table" w:styleId="a4">
    <w:name w:val="Table Grid"/>
    <w:basedOn w:val="a1"/>
    <w:rsid w:val="00E64D8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797A1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97A13"/>
  </w:style>
  <w:style w:type="paragraph" w:styleId="a7">
    <w:name w:val="footer"/>
    <w:basedOn w:val="a"/>
    <w:rsid w:val="00397D6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Университет Путей Сообщения</vt:lpstr>
    </vt:vector>
  </TitlesOfParts>
  <Company>Home</Company>
  <LinksUpToDate>false</LinksUpToDate>
  <CharactersWithSpaces>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 Путей Сообщения</dc:title>
  <dc:subject/>
  <dc:creator>Smus</dc:creator>
  <cp:keywords/>
  <dc:description/>
  <cp:lastModifiedBy>Irina</cp:lastModifiedBy>
  <cp:revision>2</cp:revision>
  <cp:lastPrinted>2005-12-07T08:50:00Z</cp:lastPrinted>
  <dcterms:created xsi:type="dcterms:W3CDTF">2014-10-03T14:19:00Z</dcterms:created>
  <dcterms:modified xsi:type="dcterms:W3CDTF">2014-10-03T14:19:00Z</dcterms:modified>
</cp:coreProperties>
</file>