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94" w:rsidRDefault="00FD4C94" w:rsidP="00B9012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9012F" w:rsidRPr="00BB2B0B" w:rsidRDefault="00B9012F" w:rsidP="00B9012F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МОСКОВСКИЙ ИНСТИТУТ ЛИНГВИСТИКИ</w:t>
      </w:r>
    </w:p>
    <w:p w:rsidR="00B9012F" w:rsidRPr="00262E7A" w:rsidRDefault="00B9012F" w:rsidP="00B9012F">
      <w:pPr>
        <w:spacing w:line="360" w:lineRule="auto"/>
        <w:ind w:firstLine="709"/>
        <w:jc w:val="center"/>
        <w:rPr>
          <w:sz w:val="28"/>
          <w:szCs w:val="28"/>
        </w:rPr>
      </w:pPr>
      <w:r w:rsidRPr="00262E7A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  <w:r w:rsidR="000832E4">
        <w:rPr>
          <w:sz w:val="28"/>
          <w:szCs w:val="28"/>
        </w:rPr>
        <w:t>социально-культурного сервиса и туризма</w:t>
      </w:r>
      <w:r w:rsidRPr="00262E7A">
        <w:rPr>
          <w:sz w:val="28"/>
          <w:szCs w:val="28"/>
        </w:rPr>
        <w:t xml:space="preserve"> </w:t>
      </w:r>
    </w:p>
    <w:p w:rsidR="00B9012F" w:rsidRPr="00262E7A" w:rsidRDefault="00B9012F" w:rsidP="00B9012F">
      <w:pPr>
        <w:spacing w:line="360" w:lineRule="auto"/>
        <w:ind w:firstLine="709"/>
        <w:jc w:val="center"/>
        <w:rPr>
          <w:sz w:val="28"/>
          <w:szCs w:val="28"/>
        </w:rPr>
      </w:pPr>
    </w:p>
    <w:p w:rsidR="00B9012F" w:rsidRPr="00262E7A" w:rsidRDefault="00B9012F" w:rsidP="00B9012F">
      <w:pPr>
        <w:spacing w:line="360" w:lineRule="auto"/>
        <w:ind w:firstLine="709"/>
        <w:jc w:val="center"/>
        <w:rPr>
          <w:sz w:val="28"/>
          <w:szCs w:val="28"/>
        </w:rPr>
      </w:pPr>
    </w:p>
    <w:p w:rsidR="00B9012F" w:rsidRPr="00262E7A" w:rsidRDefault="00B9012F" w:rsidP="00B9012F">
      <w:pPr>
        <w:spacing w:line="360" w:lineRule="auto"/>
        <w:ind w:firstLine="709"/>
        <w:jc w:val="center"/>
        <w:rPr>
          <w:sz w:val="28"/>
          <w:szCs w:val="28"/>
        </w:rPr>
      </w:pPr>
    </w:p>
    <w:p w:rsidR="00B9012F" w:rsidRPr="00262E7A" w:rsidRDefault="00B9012F" w:rsidP="00B9012F">
      <w:pPr>
        <w:spacing w:line="360" w:lineRule="auto"/>
        <w:ind w:firstLine="709"/>
        <w:jc w:val="center"/>
        <w:rPr>
          <w:sz w:val="28"/>
          <w:szCs w:val="28"/>
        </w:rPr>
      </w:pPr>
    </w:p>
    <w:p w:rsidR="00B9012F" w:rsidRPr="00262E7A" w:rsidRDefault="00B9012F" w:rsidP="00B9012F">
      <w:pPr>
        <w:spacing w:line="360" w:lineRule="auto"/>
        <w:ind w:firstLine="709"/>
        <w:jc w:val="center"/>
        <w:rPr>
          <w:sz w:val="28"/>
          <w:szCs w:val="28"/>
        </w:rPr>
      </w:pPr>
    </w:p>
    <w:p w:rsidR="00B9012F" w:rsidRPr="00262E7A" w:rsidRDefault="00B9012F" w:rsidP="00B9012F">
      <w:pPr>
        <w:spacing w:line="360" w:lineRule="auto"/>
        <w:ind w:firstLine="709"/>
        <w:jc w:val="center"/>
        <w:rPr>
          <w:sz w:val="28"/>
          <w:szCs w:val="28"/>
        </w:rPr>
      </w:pPr>
    </w:p>
    <w:p w:rsidR="00B9012F" w:rsidRPr="00262E7A" w:rsidRDefault="00B9012F" w:rsidP="00B9012F">
      <w:pPr>
        <w:spacing w:line="360" w:lineRule="auto"/>
        <w:ind w:firstLine="709"/>
        <w:jc w:val="center"/>
        <w:rPr>
          <w:sz w:val="28"/>
          <w:szCs w:val="28"/>
        </w:rPr>
      </w:pPr>
    </w:p>
    <w:p w:rsidR="00B9012F" w:rsidRPr="00262E7A" w:rsidRDefault="00B9012F" w:rsidP="00B9012F">
      <w:pPr>
        <w:spacing w:line="360" w:lineRule="auto"/>
        <w:ind w:firstLine="709"/>
        <w:jc w:val="center"/>
        <w:rPr>
          <w:sz w:val="28"/>
          <w:szCs w:val="36"/>
        </w:rPr>
      </w:pPr>
    </w:p>
    <w:p w:rsidR="00B9012F" w:rsidRPr="00DB4BE8" w:rsidRDefault="00B9012F" w:rsidP="00DB4BE8">
      <w:pPr>
        <w:spacing w:line="360" w:lineRule="auto"/>
        <w:ind w:left="2832" w:firstLine="708"/>
        <w:rPr>
          <w:sz w:val="32"/>
          <w:szCs w:val="32"/>
        </w:rPr>
      </w:pPr>
      <w:r w:rsidRPr="00DB4BE8">
        <w:rPr>
          <w:sz w:val="32"/>
          <w:szCs w:val="32"/>
        </w:rPr>
        <w:t>Реферат</w:t>
      </w:r>
      <w:r w:rsidR="00A24A60" w:rsidRPr="00DB4BE8">
        <w:rPr>
          <w:sz w:val="32"/>
          <w:szCs w:val="32"/>
        </w:rPr>
        <w:t xml:space="preserve"> </w:t>
      </w:r>
      <w:r w:rsidRPr="00DB4BE8">
        <w:rPr>
          <w:sz w:val="32"/>
          <w:szCs w:val="32"/>
        </w:rPr>
        <w:t>по дисциплине</w:t>
      </w:r>
    </w:p>
    <w:p w:rsidR="00B9012F" w:rsidRPr="00DB4BE8" w:rsidRDefault="00B9012F" w:rsidP="00A24A60">
      <w:pPr>
        <w:spacing w:line="360" w:lineRule="auto"/>
        <w:ind w:firstLine="709"/>
        <w:jc w:val="center"/>
        <w:rPr>
          <w:sz w:val="32"/>
          <w:szCs w:val="32"/>
        </w:rPr>
      </w:pPr>
      <w:r w:rsidRPr="00DB4BE8">
        <w:rPr>
          <w:sz w:val="32"/>
          <w:szCs w:val="32"/>
        </w:rPr>
        <w:t>«</w:t>
      </w:r>
      <w:r w:rsidR="000832E4">
        <w:rPr>
          <w:sz w:val="32"/>
          <w:szCs w:val="32"/>
        </w:rPr>
        <w:t>Профессиональная этика и этикет</w:t>
      </w:r>
      <w:r w:rsidRPr="00DB4BE8">
        <w:rPr>
          <w:sz w:val="32"/>
          <w:szCs w:val="32"/>
        </w:rPr>
        <w:t>»</w:t>
      </w:r>
    </w:p>
    <w:p w:rsidR="00B9012F" w:rsidRPr="00DB4BE8" w:rsidRDefault="00B9012F" w:rsidP="00A24A60">
      <w:pPr>
        <w:spacing w:line="360" w:lineRule="auto"/>
        <w:ind w:firstLine="709"/>
        <w:jc w:val="center"/>
        <w:rPr>
          <w:sz w:val="32"/>
          <w:szCs w:val="32"/>
        </w:rPr>
      </w:pPr>
      <w:r w:rsidRPr="00DB4BE8">
        <w:rPr>
          <w:sz w:val="32"/>
          <w:szCs w:val="32"/>
        </w:rPr>
        <w:t>на тему:</w:t>
      </w:r>
    </w:p>
    <w:p w:rsidR="00B9012F" w:rsidRDefault="00B9012F" w:rsidP="00A24A60">
      <w:pPr>
        <w:spacing w:line="360" w:lineRule="auto"/>
        <w:ind w:firstLine="709"/>
        <w:jc w:val="center"/>
        <w:rPr>
          <w:sz w:val="32"/>
          <w:szCs w:val="32"/>
        </w:rPr>
      </w:pPr>
      <w:r w:rsidRPr="00DB4BE8">
        <w:rPr>
          <w:sz w:val="32"/>
          <w:szCs w:val="32"/>
        </w:rPr>
        <w:t>«Деловой этикет стран Латинской Америки»</w:t>
      </w:r>
    </w:p>
    <w:p w:rsidR="000832E4" w:rsidRPr="00DB4BE8" w:rsidRDefault="000832E4" w:rsidP="00A24A60">
      <w:pPr>
        <w:spacing w:line="36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Максименко Ярославы.</w:t>
      </w:r>
    </w:p>
    <w:p w:rsidR="00B9012F" w:rsidRPr="00262E7A" w:rsidRDefault="00B9012F" w:rsidP="00B9012F">
      <w:pPr>
        <w:spacing w:line="360" w:lineRule="auto"/>
        <w:ind w:firstLine="709"/>
        <w:jc w:val="center"/>
        <w:rPr>
          <w:sz w:val="28"/>
          <w:szCs w:val="28"/>
        </w:rPr>
      </w:pPr>
    </w:p>
    <w:p w:rsidR="00B9012F" w:rsidRPr="00262E7A" w:rsidRDefault="00B9012F" w:rsidP="00B9012F">
      <w:pPr>
        <w:spacing w:line="360" w:lineRule="auto"/>
        <w:ind w:firstLine="709"/>
        <w:jc w:val="center"/>
        <w:rPr>
          <w:sz w:val="28"/>
          <w:szCs w:val="28"/>
        </w:rPr>
      </w:pPr>
    </w:p>
    <w:p w:rsidR="00B9012F" w:rsidRPr="00262E7A" w:rsidRDefault="00B9012F" w:rsidP="00B9012F">
      <w:pPr>
        <w:spacing w:line="360" w:lineRule="auto"/>
        <w:ind w:firstLine="709"/>
        <w:jc w:val="center"/>
        <w:rPr>
          <w:sz w:val="28"/>
          <w:szCs w:val="28"/>
        </w:rPr>
      </w:pPr>
    </w:p>
    <w:p w:rsidR="00B9012F" w:rsidRPr="00262E7A" w:rsidRDefault="00B9012F" w:rsidP="00B9012F">
      <w:pPr>
        <w:spacing w:line="360" w:lineRule="auto"/>
        <w:ind w:firstLine="709"/>
        <w:jc w:val="center"/>
        <w:rPr>
          <w:sz w:val="28"/>
          <w:szCs w:val="28"/>
        </w:rPr>
      </w:pPr>
    </w:p>
    <w:p w:rsidR="00B9012F" w:rsidRPr="00262E7A" w:rsidRDefault="00B9012F" w:rsidP="00B9012F">
      <w:pPr>
        <w:spacing w:line="360" w:lineRule="auto"/>
        <w:ind w:firstLine="709"/>
        <w:jc w:val="center"/>
        <w:rPr>
          <w:sz w:val="28"/>
          <w:szCs w:val="28"/>
        </w:rPr>
      </w:pPr>
    </w:p>
    <w:p w:rsidR="00B9012F" w:rsidRPr="00262E7A" w:rsidRDefault="00B9012F" w:rsidP="00B9012F">
      <w:pPr>
        <w:spacing w:line="360" w:lineRule="auto"/>
        <w:ind w:firstLine="709"/>
        <w:jc w:val="center"/>
        <w:rPr>
          <w:sz w:val="28"/>
          <w:szCs w:val="28"/>
        </w:rPr>
      </w:pPr>
    </w:p>
    <w:p w:rsidR="00B9012F" w:rsidRPr="00262E7A" w:rsidRDefault="00B9012F" w:rsidP="00B9012F">
      <w:pPr>
        <w:spacing w:line="360" w:lineRule="auto"/>
        <w:ind w:firstLine="709"/>
        <w:jc w:val="center"/>
        <w:rPr>
          <w:sz w:val="28"/>
          <w:szCs w:val="28"/>
        </w:rPr>
      </w:pPr>
    </w:p>
    <w:p w:rsidR="00B9012F" w:rsidRPr="00262E7A" w:rsidRDefault="00B9012F" w:rsidP="00B9012F">
      <w:pPr>
        <w:spacing w:line="360" w:lineRule="auto"/>
        <w:ind w:firstLine="709"/>
        <w:jc w:val="center"/>
        <w:rPr>
          <w:sz w:val="28"/>
          <w:szCs w:val="28"/>
        </w:rPr>
      </w:pPr>
    </w:p>
    <w:p w:rsidR="00B9012F" w:rsidRPr="00262E7A" w:rsidRDefault="00B9012F" w:rsidP="00B9012F">
      <w:pPr>
        <w:spacing w:line="360" w:lineRule="auto"/>
        <w:ind w:firstLine="709"/>
        <w:jc w:val="center"/>
        <w:rPr>
          <w:sz w:val="28"/>
          <w:szCs w:val="28"/>
        </w:rPr>
      </w:pPr>
    </w:p>
    <w:p w:rsidR="00DB4BE8" w:rsidRDefault="00DB4BE8" w:rsidP="00B9012F">
      <w:pPr>
        <w:spacing w:line="360" w:lineRule="auto"/>
        <w:ind w:firstLine="709"/>
        <w:jc w:val="center"/>
        <w:rPr>
          <w:sz w:val="28"/>
          <w:szCs w:val="28"/>
        </w:rPr>
      </w:pPr>
    </w:p>
    <w:p w:rsidR="00DB4BE8" w:rsidRDefault="00DB4BE8" w:rsidP="00B9012F">
      <w:pPr>
        <w:spacing w:line="360" w:lineRule="auto"/>
        <w:ind w:firstLine="709"/>
        <w:jc w:val="center"/>
        <w:rPr>
          <w:sz w:val="28"/>
          <w:szCs w:val="28"/>
        </w:rPr>
      </w:pPr>
    </w:p>
    <w:p w:rsidR="00DB4BE8" w:rsidRDefault="00DB4BE8" w:rsidP="00B9012F">
      <w:pPr>
        <w:spacing w:line="360" w:lineRule="auto"/>
        <w:ind w:firstLine="709"/>
        <w:jc w:val="center"/>
        <w:rPr>
          <w:sz w:val="28"/>
          <w:szCs w:val="28"/>
        </w:rPr>
      </w:pPr>
    </w:p>
    <w:p w:rsidR="00DB4BE8" w:rsidRDefault="00DB4BE8" w:rsidP="00B9012F">
      <w:pPr>
        <w:spacing w:line="360" w:lineRule="auto"/>
        <w:ind w:firstLine="709"/>
        <w:jc w:val="center"/>
        <w:rPr>
          <w:sz w:val="28"/>
          <w:szCs w:val="28"/>
        </w:rPr>
      </w:pPr>
    </w:p>
    <w:p w:rsidR="00B9012F" w:rsidRPr="00262E7A" w:rsidRDefault="00B9012F" w:rsidP="00DB4BE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Pr="00262E7A">
        <w:rPr>
          <w:sz w:val="28"/>
          <w:szCs w:val="28"/>
        </w:rPr>
        <w:t xml:space="preserve">, </w:t>
      </w:r>
      <w:r>
        <w:rPr>
          <w:sz w:val="28"/>
          <w:szCs w:val="28"/>
        </w:rPr>
        <w:t>2010</w:t>
      </w:r>
    </w:p>
    <w:p w:rsidR="00B9012F" w:rsidRPr="00262E7A" w:rsidRDefault="00B9012F" w:rsidP="00B9012F">
      <w:pPr>
        <w:spacing w:line="360" w:lineRule="auto"/>
        <w:ind w:firstLine="709"/>
        <w:jc w:val="both"/>
        <w:rPr>
          <w:sz w:val="28"/>
          <w:szCs w:val="28"/>
        </w:rPr>
      </w:pPr>
      <w:r w:rsidRPr="00262E7A">
        <w:rPr>
          <w:sz w:val="28"/>
          <w:szCs w:val="28"/>
        </w:rPr>
        <w:br w:type="page"/>
        <w:t>СОДЕРЖАНИЕ</w:t>
      </w:r>
    </w:p>
    <w:p w:rsidR="00B9012F" w:rsidRPr="00262E7A" w:rsidRDefault="00B9012F" w:rsidP="00B9012F">
      <w:pPr>
        <w:spacing w:line="360" w:lineRule="auto"/>
        <w:ind w:firstLine="709"/>
        <w:jc w:val="both"/>
        <w:rPr>
          <w:sz w:val="28"/>
          <w:szCs w:val="28"/>
        </w:rPr>
      </w:pPr>
    </w:p>
    <w:p w:rsidR="00B9012F" w:rsidRPr="00262E7A" w:rsidRDefault="00B9012F" w:rsidP="00B9012F">
      <w:pPr>
        <w:spacing w:line="360" w:lineRule="auto"/>
        <w:jc w:val="both"/>
        <w:rPr>
          <w:sz w:val="28"/>
          <w:szCs w:val="28"/>
        </w:rPr>
      </w:pPr>
      <w:r w:rsidRPr="00262E7A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…………………………………………………………………………..3</w:t>
      </w:r>
    </w:p>
    <w:p w:rsidR="00B9012F" w:rsidRPr="00262E7A" w:rsidRDefault="00B9012F" w:rsidP="00B9012F">
      <w:pPr>
        <w:spacing w:line="360" w:lineRule="auto"/>
        <w:jc w:val="both"/>
        <w:rPr>
          <w:sz w:val="28"/>
          <w:szCs w:val="28"/>
        </w:rPr>
      </w:pPr>
      <w:r w:rsidRPr="00262E7A">
        <w:rPr>
          <w:sz w:val="28"/>
          <w:szCs w:val="28"/>
        </w:rPr>
        <w:t xml:space="preserve">1. </w:t>
      </w:r>
      <w:r>
        <w:rPr>
          <w:sz w:val="28"/>
          <w:szCs w:val="28"/>
        </w:rPr>
        <w:t>Общая характеристика национальных особенностей стран Латинской Америки…………………………………………………………………………....5</w:t>
      </w:r>
    </w:p>
    <w:p w:rsidR="00B9012F" w:rsidRDefault="00B9012F" w:rsidP="00B901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62E7A">
        <w:rPr>
          <w:sz w:val="28"/>
          <w:szCs w:val="28"/>
        </w:rPr>
        <w:t xml:space="preserve"> </w:t>
      </w:r>
      <w:r>
        <w:rPr>
          <w:sz w:val="28"/>
          <w:szCs w:val="28"/>
        </w:rPr>
        <w:t>Аргентина…………………………………………………………………….....8</w:t>
      </w:r>
    </w:p>
    <w:p w:rsidR="00B9012F" w:rsidRPr="00262E7A" w:rsidRDefault="00B9012F" w:rsidP="00B9012F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2.1. Общая характеристика……………………………………………………….8</w:t>
      </w:r>
    </w:p>
    <w:p w:rsidR="00B9012F" w:rsidRDefault="00B9012F" w:rsidP="00B901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62E7A">
        <w:rPr>
          <w:sz w:val="28"/>
          <w:szCs w:val="28"/>
        </w:rPr>
        <w:t xml:space="preserve"> Особенности делового </w:t>
      </w:r>
      <w:r>
        <w:rPr>
          <w:sz w:val="28"/>
          <w:szCs w:val="28"/>
        </w:rPr>
        <w:t>общения……………………………………………..9</w:t>
      </w:r>
    </w:p>
    <w:p w:rsidR="00B9012F" w:rsidRDefault="00B9012F" w:rsidP="00B901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 Национальные праздники…………………………………………………...12</w:t>
      </w:r>
    </w:p>
    <w:p w:rsidR="00B9012F" w:rsidRDefault="00B9012F" w:rsidP="00B901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Бразилия……………………………………………………………………….13</w:t>
      </w:r>
    </w:p>
    <w:p w:rsidR="00B9012F" w:rsidRPr="00262E7A" w:rsidRDefault="00B9012F" w:rsidP="00B901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 Общая характеристика……………………………………………………....13</w:t>
      </w:r>
    </w:p>
    <w:p w:rsidR="00B9012F" w:rsidRPr="00262E7A" w:rsidRDefault="00B9012F" w:rsidP="00B901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262E7A">
        <w:rPr>
          <w:sz w:val="28"/>
          <w:szCs w:val="28"/>
        </w:rPr>
        <w:t xml:space="preserve"> Особенности делового </w:t>
      </w:r>
      <w:r>
        <w:rPr>
          <w:sz w:val="28"/>
          <w:szCs w:val="28"/>
        </w:rPr>
        <w:t>этикета……………………………………………...14</w:t>
      </w:r>
    </w:p>
    <w:p w:rsidR="00B9012F" w:rsidRPr="00262E7A" w:rsidRDefault="00B9012F" w:rsidP="00B901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262E7A">
        <w:rPr>
          <w:sz w:val="28"/>
          <w:szCs w:val="28"/>
        </w:rPr>
        <w:t xml:space="preserve"> Национальные </w:t>
      </w:r>
      <w:r>
        <w:rPr>
          <w:sz w:val="28"/>
          <w:szCs w:val="28"/>
        </w:rPr>
        <w:t>праздники…………………………………………………...16</w:t>
      </w:r>
    </w:p>
    <w:p w:rsidR="00B9012F" w:rsidRPr="00262E7A" w:rsidRDefault="00B9012F" w:rsidP="00B9012F">
      <w:pPr>
        <w:spacing w:line="360" w:lineRule="auto"/>
        <w:jc w:val="both"/>
        <w:rPr>
          <w:sz w:val="28"/>
          <w:szCs w:val="28"/>
        </w:rPr>
      </w:pPr>
      <w:r w:rsidRPr="00262E7A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……………………………………………………………………….18</w:t>
      </w:r>
    </w:p>
    <w:p w:rsidR="00B9012F" w:rsidRPr="00262E7A" w:rsidRDefault="00B9012F" w:rsidP="00B9012F">
      <w:pPr>
        <w:spacing w:line="360" w:lineRule="auto"/>
        <w:jc w:val="both"/>
        <w:rPr>
          <w:sz w:val="28"/>
          <w:szCs w:val="28"/>
        </w:rPr>
      </w:pPr>
      <w:r w:rsidRPr="00262E7A">
        <w:rPr>
          <w:sz w:val="28"/>
          <w:szCs w:val="28"/>
        </w:rPr>
        <w:t>Перечень источников</w:t>
      </w:r>
      <w:r>
        <w:rPr>
          <w:sz w:val="28"/>
          <w:szCs w:val="28"/>
        </w:rPr>
        <w:t>……………………………………………………………19</w:t>
      </w:r>
    </w:p>
    <w:p w:rsidR="0094168D" w:rsidRPr="003F3E90" w:rsidRDefault="00B9012F" w:rsidP="00B9012F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3F3E90" w:rsidRPr="003F3E90">
        <w:rPr>
          <w:b/>
          <w:sz w:val="32"/>
          <w:szCs w:val="32"/>
        </w:rPr>
        <w:t>Введение.</w:t>
      </w:r>
    </w:p>
    <w:p w:rsidR="0094168D" w:rsidRPr="00262E7A" w:rsidRDefault="0094168D" w:rsidP="005A1B61">
      <w:pPr>
        <w:spacing w:line="360" w:lineRule="auto"/>
        <w:ind w:firstLine="708"/>
        <w:jc w:val="both"/>
        <w:rPr>
          <w:sz w:val="28"/>
          <w:szCs w:val="28"/>
        </w:rPr>
      </w:pPr>
      <w:r w:rsidRPr="00262E7A">
        <w:rPr>
          <w:sz w:val="28"/>
          <w:szCs w:val="28"/>
        </w:rPr>
        <w:t>Этикет (etuquette) – французское слово, означающее манеру, способ вести себя в обществе. Современные исследователи жизни общества и историки утверждают, что родиной этикета является Италия XIV в., которая не только отличалась от варварской Англии, Германии и даже Франции уважением к силе, богатству и родовитости, но также полагала обязательным наличие у богатых и знатных людей приятных манер, любезного обхождения, умения вести себя в обществе. Более того, весьма желательным считалась также образованность – и это тогда, когда, например, Франция не уважала представителей наук, презирала ученых, считала их занятия бессмысленными. Исторически этикет возник, прежде всего, во дворцах, поэтому и был назван дворцовым или государственным.</w:t>
      </w:r>
    </w:p>
    <w:p w:rsidR="0094168D" w:rsidRPr="00262E7A" w:rsidRDefault="0094168D" w:rsidP="0094168D">
      <w:pPr>
        <w:spacing w:line="360" w:lineRule="auto"/>
        <w:ind w:firstLine="709"/>
        <w:jc w:val="both"/>
        <w:rPr>
          <w:sz w:val="28"/>
          <w:szCs w:val="28"/>
        </w:rPr>
      </w:pPr>
      <w:r w:rsidRPr="00262E7A">
        <w:rPr>
          <w:sz w:val="28"/>
          <w:szCs w:val="28"/>
        </w:rPr>
        <w:t>Естественным образом нормы поведения государей при встречах, развиваясь, дали жизнь дипломатическому этикету, поскольку дипломаты при переговорах выражали государственную точку зрения. Одновременно развивался воинский этикет, поддерживающий стройность и строгость правил поведения в армии, без которого порядок просто был бы невозможен. Появились и другие виды этикета – светский, иногда сейчас называемый общегражданским. Самым «молодым» является деловой этикет.</w:t>
      </w:r>
    </w:p>
    <w:p w:rsidR="0094168D" w:rsidRPr="00262E7A" w:rsidRDefault="0094168D" w:rsidP="0094168D">
      <w:pPr>
        <w:spacing w:line="360" w:lineRule="auto"/>
        <w:ind w:firstLine="709"/>
        <w:jc w:val="both"/>
        <w:rPr>
          <w:sz w:val="28"/>
          <w:szCs w:val="28"/>
        </w:rPr>
      </w:pPr>
      <w:r w:rsidRPr="00262E7A">
        <w:rPr>
          <w:sz w:val="28"/>
          <w:szCs w:val="28"/>
        </w:rPr>
        <w:t>Требования этикета, в том числе и делового, не носят абсолютного характера, они меняются с течением времени под влиянием м</w:t>
      </w:r>
      <w:r>
        <w:rPr>
          <w:sz w:val="28"/>
          <w:szCs w:val="28"/>
        </w:rPr>
        <w:t>ногих</w:t>
      </w:r>
      <w:r w:rsidRPr="00262E7A">
        <w:rPr>
          <w:sz w:val="28"/>
          <w:szCs w:val="28"/>
        </w:rPr>
        <w:t xml:space="preserve"> факторов. Современному деловому человеку можно рекомендовать не просто слепо и безоговорочно исполнять требования делового этикета, но постараться понять их внутренний смысл и содержание, которое и делает их необходимыми в деловом общении. Манеры отражают внутреннюю культуру человека, его истинное отношение к морали, его понимание моральных требований, а также – его интеллект.</w:t>
      </w:r>
    </w:p>
    <w:p w:rsidR="0094168D" w:rsidRPr="00262E7A" w:rsidRDefault="0094168D" w:rsidP="0094168D">
      <w:pPr>
        <w:spacing w:line="360" w:lineRule="auto"/>
        <w:ind w:firstLine="709"/>
        <w:jc w:val="both"/>
        <w:rPr>
          <w:sz w:val="28"/>
          <w:szCs w:val="28"/>
        </w:rPr>
      </w:pPr>
      <w:r w:rsidRPr="00262E7A">
        <w:rPr>
          <w:sz w:val="28"/>
          <w:szCs w:val="28"/>
        </w:rPr>
        <w:t xml:space="preserve">Деловой этикет – важная составляющая деловых отношений, которая базируюется на многовековой мудрости, определяющей представления о духовных ценностях (справедливости, честности, верности слову и т.д.). Установление прочных деловых отношений с зарубежными партнёрами возможно только при условии изучения делового этикета той страны, в которую предстоит отправиться. В связи с этим целью данной работы является рассмотрение национальных особенностей делового поведения в странах </w:t>
      </w:r>
      <w:r w:rsidR="003F3E90">
        <w:rPr>
          <w:sz w:val="28"/>
          <w:szCs w:val="28"/>
        </w:rPr>
        <w:t>Латинской Америки</w:t>
      </w:r>
      <w:r w:rsidRPr="00262E7A">
        <w:rPr>
          <w:sz w:val="28"/>
          <w:szCs w:val="28"/>
        </w:rPr>
        <w:t>.</w:t>
      </w:r>
    </w:p>
    <w:p w:rsidR="003F3E90" w:rsidRPr="003F3E90" w:rsidRDefault="0094168D" w:rsidP="003F3E90">
      <w:pPr>
        <w:spacing w:line="360" w:lineRule="auto"/>
        <w:jc w:val="both"/>
        <w:rPr>
          <w:b/>
          <w:sz w:val="32"/>
          <w:szCs w:val="32"/>
        </w:rPr>
      </w:pPr>
      <w:r w:rsidRPr="00262E7A">
        <w:rPr>
          <w:sz w:val="28"/>
          <w:szCs w:val="28"/>
        </w:rPr>
        <w:br w:type="page"/>
      </w:r>
      <w:r w:rsidR="003F3E90" w:rsidRPr="003F3E90">
        <w:rPr>
          <w:b/>
          <w:sz w:val="32"/>
          <w:szCs w:val="32"/>
        </w:rPr>
        <w:t>Общая характеристика национальных особенностей стран Латинской Америки.</w:t>
      </w:r>
    </w:p>
    <w:p w:rsidR="004B3E87" w:rsidRPr="004B3E87" w:rsidRDefault="004B3E87" w:rsidP="005A1B61">
      <w:pPr>
        <w:spacing w:line="360" w:lineRule="auto"/>
        <w:ind w:firstLine="708"/>
        <w:rPr>
          <w:sz w:val="28"/>
          <w:szCs w:val="28"/>
        </w:rPr>
      </w:pPr>
      <w:r w:rsidRPr="004B3E87">
        <w:rPr>
          <w:sz w:val="28"/>
          <w:szCs w:val="28"/>
        </w:rPr>
        <w:t xml:space="preserve">В Латинской Америке много </w:t>
      </w:r>
      <w:r w:rsidR="003F3E90">
        <w:rPr>
          <w:sz w:val="28"/>
          <w:szCs w:val="28"/>
        </w:rPr>
        <w:t>государств</w:t>
      </w:r>
      <w:r w:rsidRPr="004B3E87">
        <w:rPr>
          <w:sz w:val="28"/>
          <w:szCs w:val="28"/>
        </w:rPr>
        <w:t>, обычаи которых не похожи на правила этикета и обычаи других стран, например, в Азии или Европе, но имеют в то же время некоторые общие черты.</w:t>
      </w:r>
      <w:r w:rsidR="003F3E90">
        <w:rPr>
          <w:sz w:val="28"/>
          <w:szCs w:val="28"/>
        </w:rPr>
        <w:t xml:space="preserve"> </w:t>
      </w:r>
      <w:r w:rsidRPr="004B3E87">
        <w:rPr>
          <w:sz w:val="28"/>
          <w:szCs w:val="28"/>
        </w:rPr>
        <w:t>Зная эти особенности правил этикета, вы сможете чувствовать себя комфортно в путешествии или в деловой поездке.</w:t>
      </w:r>
    </w:p>
    <w:p w:rsidR="004B3E87" w:rsidRPr="004B3E87" w:rsidRDefault="004B3E87" w:rsidP="003F3E90">
      <w:pPr>
        <w:spacing w:line="360" w:lineRule="auto"/>
        <w:ind w:firstLine="708"/>
        <w:rPr>
          <w:sz w:val="28"/>
          <w:szCs w:val="28"/>
        </w:rPr>
      </w:pPr>
      <w:r w:rsidRPr="004B3E87">
        <w:rPr>
          <w:sz w:val="28"/>
          <w:szCs w:val="28"/>
        </w:rPr>
        <w:t>Намечая переговоры, следует учитывать, что в Латинской Америке так же жарко, как и в Испании, поэтому там тоже принято в середине дня устраивать сиесту — 2-3-часовой перерыв на обед и сон, так что для переговоров это время не подходит.</w:t>
      </w:r>
    </w:p>
    <w:p w:rsidR="004B3E87" w:rsidRPr="004B3E87" w:rsidRDefault="004B3E87" w:rsidP="003F3E90">
      <w:pPr>
        <w:spacing w:line="360" w:lineRule="auto"/>
        <w:ind w:firstLine="708"/>
        <w:rPr>
          <w:sz w:val="28"/>
          <w:szCs w:val="28"/>
        </w:rPr>
      </w:pPr>
      <w:r w:rsidRPr="004B3E87">
        <w:rPr>
          <w:sz w:val="28"/>
          <w:szCs w:val="28"/>
        </w:rPr>
        <w:t>В процессе переговоров латиноамериканцы часто переходят на «ты» в знак своего особого расположения к гостю.</w:t>
      </w:r>
    </w:p>
    <w:p w:rsidR="004B3E87" w:rsidRPr="004B3E87" w:rsidRDefault="004B3E87" w:rsidP="003F3E90">
      <w:pPr>
        <w:spacing w:line="360" w:lineRule="auto"/>
        <w:ind w:firstLine="708"/>
        <w:rPr>
          <w:sz w:val="28"/>
          <w:szCs w:val="28"/>
        </w:rPr>
      </w:pPr>
      <w:r w:rsidRPr="004B3E87">
        <w:rPr>
          <w:sz w:val="28"/>
          <w:szCs w:val="28"/>
        </w:rPr>
        <w:t>К подаркам здесь относятся проще, чем, например, на Ближнем Востоке, и очень любят их. Особенно ценятся подарки, отвечающие вкусам и привязанностям хозяина. Поэтому, если вам требуется сделать деловой подарок, желательно заранее выяснить, что нравится вашему партнеру.</w:t>
      </w:r>
    </w:p>
    <w:p w:rsidR="004B3E87" w:rsidRPr="004B3E87" w:rsidRDefault="004B3E87" w:rsidP="004B3E87">
      <w:pPr>
        <w:spacing w:line="360" w:lineRule="auto"/>
        <w:rPr>
          <w:sz w:val="28"/>
          <w:szCs w:val="28"/>
        </w:rPr>
      </w:pPr>
      <w:r w:rsidRPr="004B3E87">
        <w:rPr>
          <w:sz w:val="28"/>
          <w:szCs w:val="28"/>
        </w:rPr>
        <w:t>В подарках ценится оригинальность. В обыденных случаях дарят букет цветов, бутылку вина или коробку шоколадных конфет. Однако с цветами необходимо быть осторожным, так как в разных странах существует различная символика. Например, в Гватемале траурные цветы — белые, а в Мексике или Бразилии — лиловые. Не следует дарить желтые цветы в Чили, где они означают презрение.</w:t>
      </w:r>
    </w:p>
    <w:p w:rsidR="00DC51AB" w:rsidRDefault="004B3E87" w:rsidP="003F3E90">
      <w:pPr>
        <w:spacing w:line="360" w:lineRule="auto"/>
        <w:ind w:firstLine="708"/>
        <w:rPr>
          <w:sz w:val="28"/>
          <w:szCs w:val="28"/>
        </w:rPr>
      </w:pPr>
      <w:r w:rsidRPr="004B3E87">
        <w:rPr>
          <w:sz w:val="28"/>
          <w:szCs w:val="28"/>
        </w:rPr>
        <w:t>Латиноамериканцы в своей массе довольно гостеприимны</w:t>
      </w:r>
      <w:r w:rsidR="00DC51AB">
        <w:rPr>
          <w:sz w:val="28"/>
          <w:szCs w:val="28"/>
        </w:rPr>
        <w:t>. Они любят вести бизнес не спеша, предпочитают сначала наладить дружеские отношения, а уже потом садиться за стол переговоров. Личные связи здесь – главное: прежде чем вести бизнес с каким-либо человеком, нужно, чтобы вас представила друг другу третья сторона – организация, например, банк, юридическая или консалтинговая фирма, общий знакомый или друг.</w:t>
      </w:r>
    </w:p>
    <w:p w:rsidR="00DC51AB" w:rsidRDefault="00DC51AB" w:rsidP="003F3E9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 всех деловых встречах следует</w:t>
      </w:r>
      <w:r w:rsidR="003F3E90">
        <w:rPr>
          <w:sz w:val="28"/>
          <w:szCs w:val="28"/>
        </w:rPr>
        <w:t xml:space="preserve"> договариваться примерно за две-три </w:t>
      </w:r>
      <w:r>
        <w:rPr>
          <w:sz w:val="28"/>
          <w:szCs w:val="28"/>
        </w:rPr>
        <w:t xml:space="preserve">недели, подтверждать дату как до отъезда, так и после прибытия. Основное время для встреч – утро, с 10.00 до 12.30. Планируйте на каждую встречу по 2-3 часа, очень часто они переходят в деловой ланч, поскольку трапеза – главное в Латинской Америке. </w:t>
      </w:r>
    </w:p>
    <w:p w:rsidR="00DC51AB" w:rsidRDefault="00DC51AB" w:rsidP="003F3E9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Встречи начинаются, как правило, с общего разговора, цель которого – узнать партнера как человека (исключение – Венесуэла, где предпочитают переходить сразу к делу). Сами переговоры идут очень медленно, потребуется не одна встреча. Очень важно не показывать своего нетерпения или раздражения по поводу низкого темпа развития переговоров. </w:t>
      </w:r>
    </w:p>
    <w:p w:rsidR="00E308C4" w:rsidRDefault="00E308C4" w:rsidP="003F3E9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От вас будут ждать пунктуальности, а представитель другой стороны, скорее всего, будет опаздывать на несколько минут или на полчаса. Приветствие – дружелюбное, несколько затянутое рукопожатие.</w:t>
      </w:r>
    </w:p>
    <w:p w:rsidR="00E308C4" w:rsidRDefault="00E308C4" w:rsidP="003F3E9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Установление дружеских отношений означает неформальное общение вне офиса – а латиноамериканцы любят развлекаться как в ресторанах, так и дома. И хотя главный способ такого общения здесь – деловые ланчи (длящиеся полтора – два часа), популярны и деловые ужины. В Латинской Америке ужин – поздняя трапеза, которая иногда начинается в 10 вечера или позже.</w:t>
      </w:r>
    </w:p>
    <w:p w:rsidR="00E308C4" w:rsidRDefault="00E308C4" w:rsidP="003F3E9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Если вы приглашены домой на вечеринку или ужин, считается хорошим тоном приходить на 15-30 мин позже. Не следует обсуждать деловые вопросы, если только сам хозяин не затронет эту тему.</w:t>
      </w:r>
    </w:p>
    <w:p w:rsidR="00E308C4" w:rsidRPr="003F3E90" w:rsidRDefault="00E308C4" w:rsidP="004B3E87">
      <w:pPr>
        <w:spacing w:line="360" w:lineRule="auto"/>
        <w:rPr>
          <w:i/>
          <w:sz w:val="28"/>
          <w:szCs w:val="28"/>
        </w:rPr>
      </w:pPr>
      <w:r w:rsidRPr="003F3E90">
        <w:rPr>
          <w:i/>
          <w:sz w:val="28"/>
          <w:szCs w:val="28"/>
        </w:rPr>
        <w:t>Одежда.</w:t>
      </w:r>
    </w:p>
    <w:p w:rsidR="00E308C4" w:rsidRDefault="00E308C4" w:rsidP="004B3E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Латинской Америке большое внимание уделяется деловой одежде и ухоженному виду. Неформальный стиль здесь не приветствуется. Для мужчин стандартом являются темные костюмы серого или синего цвета с хорошо выглаженной белой сорочкой, консервативным галстуком и начищенными ботинками, для более торжественных случаев нужен смокинг.</w:t>
      </w:r>
    </w:p>
    <w:p w:rsidR="00E308C4" w:rsidRPr="004B3E87" w:rsidRDefault="00E308C4" w:rsidP="004B3E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женщин – строгие платья, юбочные и брючные костюмы, к которым обязательны туфли на каблуках и макияж. Украшения должны быть сведены к минимуму. Для ужина уместно элегантное консервативное платье или гарнитур из юбки и блузки. Для торжественных случаев – коктейльные или вечерние платья.</w:t>
      </w:r>
    </w:p>
    <w:p w:rsidR="004B3E87" w:rsidRDefault="004B3E87" w:rsidP="004B3E87">
      <w:pPr>
        <w:spacing w:line="360" w:lineRule="auto"/>
        <w:ind w:firstLine="709"/>
        <w:jc w:val="both"/>
        <w:rPr>
          <w:sz w:val="28"/>
          <w:szCs w:val="28"/>
        </w:rPr>
      </w:pPr>
      <w:r w:rsidRPr="00262E7A">
        <w:rPr>
          <w:sz w:val="28"/>
          <w:szCs w:val="28"/>
        </w:rPr>
        <w:t>При деловом общении в Перу следует помнить, что перуанцы придерживаются всех формальностей делового этикета, а нарушение их расцениваются как оскорбление. Даже сев на непредназначенное место на званом обеде, Вы рискуете нанести серьезную обиду. Деловые отношения могут дать сильную трещину из-за того, что в приглашении холостяку будет приписка «с супругой» или неправильно названа должность приглашенного. В Перу практически все важные деловые вопросы решаются на званых обедах, поэтому это тоже нужно учитывать.</w:t>
      </w:r>
    </w:p>
    <w:p w:rsidR="003F3E90" w:rsidRDefault="003F3E90" w:rsidP="003F3E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подробно национальные особенности делового общения рассмотрим на примере двух крупнейших стран Латинской Америки – Аргентины и Бразилии.</w:t>
      </w:r>
    </w:p>
    <w:p w:rsidR="00F44416" w:rsidRPr="003F3E90" w:rsidRDefault="003F3E90" w:rsidP="003F3E90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082FFA" w:rsidRPr="003F3E90">
        <w:rPr>
          <w:b/>
          <w:sz w:val="32"/>
          <w:szCs w:val="32"/>
        </w:rPr>
        <w:t>Аргентина.</w:t>
      </w:r>
    </w:p>
    <w:p w:rsidR="005A1B61" w:rsidRPr="005A1B61" w:rsidRDefault="005A1B61" w:rsidP="003F3E90">
      <w:pPr>
        <w:spacing w:line="360" w:lineRule="auto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П.</w:t>
      </w:r>
      <w:r w:rsidRPr="005A1B61">
        <w:rPr>
          <w:b/>
          <w:i/>
          <w:sz w:val="28"/>
          <w:szCs w:val="28"/>
        </w:rPr>
        <w:t>1. Общая характеристика.</w:t>
      </w:r>
    </w:p>
    <w:p w:rsidR="00082FFA" w:rsidRPr="004E6AFF" w:rsidRDefault="00082FFA" w:rsidP="003F3E90">
      <w:pPr>
        <w:spacing w:line="360" w:lineRule="auto"/>
        <w:ind w:firstLine="708"/>
        <w:rPr>
          <w:sz w:val="28"/>
          <w:szCs w:val="28"/>
        </w:rPr>
      </w:pPr>
      <w:r w:rsidRPr="004E6AFF">
        <w:rPr>
          <w:sz w:val="28"/>
          <w:szCs w:val="28"/>
        </w:rPr>
        <w:t>Аргентинцы славятся своим «латинским» характером: они очень дружелюбны и улыбчивы – это их визитная карточка. Вежливость и доброжелательность здесь такой же обычай, как и следование веяниям моды, внимание к имиджу. При приветствии хорошо знакомые люди целуют друг друга в щ</w:t>
      </w:r>
      <w:r w:rsidR="004E6AFF">
        <w:rPr>
          <w:sz w:val="28"/>
          <w:szCs w:val="28"/>
        </w:rPr>
        <w:t>е</w:t>
      </w:r>
      <w:r w:rsidRPr="004E6AFF">
        <w:rPr>
          <w:sz w:val="28"/>
          <w:szCs w:val="28"/>
        </w:rPr>
        <w:t>ку, малознакомые – обмениваются рукопожатием.</w:t>
      </w:r>
    </w:p>
    <w:p w:rsidR="00082FFA" w:rsidRDefault="00082FFA" w:rsidP="003F3E90">
      <w:pPr>
        <w:spacing w:line="360" w:lineRule="auto"/>
        <w:ind w:firstLine="708"/>
        <w:rPr>
          <w:sz w:val="28"/>
          <w:szCs w:val="28"/>
        </w:rPr>
      </w:pPr>
      <w:r w:rsidRPr="004E6AFF">
        <w:rPr>
          <w:sz w:val="28"/>
          <w:szCs w:val="28"/>
        </w:rPr>
        <w:t>Аргентинцы не повышают голоса при общении, обращаясь к малознакомым людям, вместо «ты» говорят «вы», соблюдая «табель о рангах». На «ты»</w:t>
      </w:r>
      <w:r w:rsidR="004E6AFF" w:rsidRPr="004E6AFF">
        <w:rPr>
          <w:sz w:val="28"/>
          <w:szCs w:val="28"/>
        </w:rPr>
        <w:t xml:space="preserve"> могут перейти только после длительного общения</w:t>
      </w:r>
      <w:r w:rsidR="004E6AFF">
        <w:rPr>
          <w:sz w:val="28"/>
          <w:szCs w:val="28"/>
        </w:rPr>
        <w:t>, поэтому не следует самим спешить с предложением перейти на «ты».</w:t>
      </w:r>
    </w:p>
    <w:p w:rsidR="004E6AFF" w:rsidRDefault="004E6AFF" w:rsidP="003F3E9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стране любят иностранцев вообще и русских в частности. Русский человек для них – европеец, носитель высокой культуры и традиций. Однако сами аргентинцы не любят ездить за границу, отдавая предпочтение путешествиям по своей стране. </w:t>
      </w:r>
    </w:p>
    <w:p w:rsidR="004E6AFF" w:rsidRDefault="004E6AFF" w:rsidP="003F3E9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Аргентинцы – патриоты своей страны: даже получая образование за рубежом, они стараются вернуться на родину, у них сильна связь с семьей.</w:t>
      </w:r>
    </w:p>
    <w:p w:rsidR="004E6AFF" w:rsidRDefault="004E6AFF" w:rsidP="004E6A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Аргентинцы очень обидчивы, но не злопамятны в силу своего экспрессивного характера. Прекратить любой конфликт можно моментально, приложив минимум усилий.</w:t>
      </w:r>
    </w:p>
    <w:p w:rsidR="004E6AFF" w:rsidRDefault="004E6AFF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 людей этой страны имеется свое представление о том, каково должно быть расстояние между людьми при общении. При разговоре они стараются приблизиться к вам максимально близко – это элемент местного этикета. Если вы будете отодвигаться от собеседника, это может быть расценено как неучтивость и нежелание общаться.</w:t>
      </w:r>
    </w:p>
    <w:p w:rsidR="004E6AFF" w:rsidRDefault="004E6AFF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Аргентинцы щедро раздают свои обещания, которые довольно часто никогда не будут выполнены. Обещания даются без просьбы и повода, часто просто от хорошего настроения, чтобы приободрить вас.  Вам обещают что-либо</w:t>
      </w:r>
      <w:r w:rsidR="00593F3D">
        <w:rPr>
          <w:sz w:val="28"/>
          <w:szCs w:val="28"/>
        </w:rPr>
        <w:t>, но как только слышите слово «</w:t>
      </w:r>
      <w:r w:rsidR="00593F3D">
        <w:rPr>
          <w:sz w:val="28"/>
          <w:szCs w:val="28"/>
          <w:lang w:val="en-US"/>
        </w:rPr>
        <w:t>manana</w:t>
      </w:r>
      <w:r w:rsidR="00593F3D">
        <w:rPr>
          <w:sz w:val="28"/>
          <w:szCs w:val="28"/>
        </w:rPr>
        <w:t>»</w:t>
      </w:r>
      <w:r w:rsidR="00593F3D" w:rsidRPr="00593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3F3D">
        <w:rPr>
          <w:sz w:val="28"/>
          <w:szCs w:val="28"/>
        </w:rPr>
        <w:t>(«завтра,  послезавтра, позже»), можете забыть об обещанном. Это больше относится к повседневному общению, а в бизнесе это слово – вежливая форма отказа.</w:t>
      </w:r>
    </w:p>
    <w:p w:rsidR="00593F3D" w:rsidRDefault="00593F3D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Аргентинцы щедры сами на комплименты и очень ценят комплименты, произнесенные на испанском. Они доброжелательно относятся к попыткам иностранцев говорить на их языке.</w:t>
      </w:r>
    </w:p>
    <w:p w:rsidR="00593F3D" w:rsidRDefault="00593F3D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Аргентинцы очень общительны, поэтому деловые переговоры, особенно за обеденным столом, бывают многочасовыми. Опоздание на полчаса для аргентинца вполне допустима, но пунктуальность других вызывает в них чувство уважения.</w:t>
      </w:r>
    </w:p>
    <w:p w:rsidR="00593F3D" w:rsidRDefault="00593F3D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стране буквально все жители – ярые болельщики футбола, поэтому стоит избегать в своем гардеробе красно-белых (цвет болельщиков Ривер) и сине-желтых (цвет команды Боки) сочетаний, чтобы не возникло каких-либо недоразумений.</w:t>
      </w:r>
    </w:p>
    <w:p w:rsidR="00593F3D" w:rsidRDefault="00593F3D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Встают аргентинцы довольно поздно, поэтому обедают около 16.00 – 18.00, а ужин проходит после </w:t>
      </w:r>
      <w:r w:rsidRPr="00593F3D">
        <w:rPr>
          <w:sz w:val="28"/>
          <w:szCs w:val="28"/>
        </w:rPr>
        <w:t>21</w:t>
      </w:r>
      <w:r>
        <w:rPr>
          <w:sz w:val="28"/>
          <w:szCs w:val="28"/>
        </w:rPr>
        <w:t>.00, причем большее внимание уделяется именно ужину. Трапеза обычно проходит степенно, с соблюдением каких-либо ритуалов (у каждой семьи они могут быть свои), и обязательно сопровождается долгими беседами «обо всем» - о политике, футболе, танго, семье, бизнесе, погоде и т.д.</w:t>
      </w:r>
    </w:p>
    <w:p w:rsidR="00593F3D" w:rsidRDefault="00593F3D" w:rsidP="004E6A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Стоит избегать таких тем, как:</w:t>
      </w:r>
    </w:p>
    <w:p w:rsidR="00593F3D" w:rsidRDefault="00D06593" w:rsidP="00D0659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Территориальные споры между Аргентиной и Чили.</w:t>
      </w:r>
    </w:p>
    <w:p w:rsidR="00D06593" w:rsidRDefault="00D06593" w:rsidP="00D0659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Война на Фолклендских островах.</w:t>
      </w:r>
    </w:p>
    <w:p w:rsidR="00D06593" w:rsidRPr="005A1B61" w:rsidRDefault="005A1B61" w:rsidP="00D06593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П.2. </w:t>
      </w:r>
      <w:r w:rsidR="00D06593" w:rsidRPr="005A1B61">
        <w:rPr>
          <w:b/>
          <w:i/>
          <w:sz w:val="28"/>
          <w:szCs w:val="28"/>
        </w:rPr>
        <w:t>Деловое общение.</w:t>
      </w:r>
    </w:p>
    <w:p w:rsidR="00D06593" w:rsidRDefault="00D06593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Аргентине ни один значительный шаг не делается без ведома и совета с христором (или хестором, от «</w:t>
      </w:r>
      <w:r>
        <w:rPr>
          <w:sz w:val="28"/>
          <w:szCs w:val="28"/>
          <w:lang w:val="en-US"/>
        </w:rPr>
        <w:t>gestion</w:t>
      </w:r>
      <w:r>
        <w:rPr>
          <w:sz w:val="28"/>
          <w:szCs w:val="28"/>
        </w:rPr>
        <w:t xml:space="preserve">» - управление). Христор – нечто среднее между юристом, адвокатом, детективом и бизнес-консультантом, человек, хорошо разбирающийся в законодательстве. </w:t>
      </w:r>
    </w:p>
    <w:p w:rsidR="00D06593" w:rsidRDefault="00D06593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Первые деловые контакты необходимо провести с потенциальными представителями ваших интересов «энчуфадос» - людьми, обладающими связями на высоком уровне в определенной сфере бизнеса. Список энчуфадос можно найти в посольстве страны, местном представительстве или в дружественной компании.</w:t>
      </w:r>
    </w:p>
    <w:p w:rsidR="00D06593" w:rsidRDefault="00D06593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Темп переговоров в Аргентине гораздо медленнее европейского – это связано с бюрократией в стране.</w:t>
      </w:r>
      <w:r w:rsidR="005A1B61">
        <w:rPr>
          <w:sz w:val="28"/>
          <w:szCs w:val="28"/>
        </w:rPr>
        <w:t xml:space="preserve"> </w:t>
      </w:r>
      <w:r>
        <w:rPr>
          <w:sz w:val="28"/>
          <w:szCs w:val="28"/>
        </w:rPr>
        <w:t>Даже если части контракта согласованы, это не значит, что контракт согласован полностью. Пока не подписан окончательный вариант договора, будут вестись переговоры.</w:t>
      </w:r>
    </w:p>
    <w:p w:rsidR="00D06593" w:rsidRDefault="00D06593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Процесс переговоров проходит в соответствии с европейским протоколом. Большинство бизнесменов говорят по-английски. После испанского на втором месте идет итальянский, а затем – немецкий.</w:t>
      </w:r>
    </w:p>
    <w:p w:rsidR="00D06593" w:rsidRDefault="00D06593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бизнесе принято обмениваться визитными карточками при первом знакомстве. Аргентинец будет вам признателен, если вы вручите ему визитку на испанском языке. Рукопожатие и легкий кивок головы – такова форма приветствия при первой встрече</w:t>
      </w:r>
      <w:r w:rsidR="00A52E49">
        <w:rPr>
          <w:sz w:val="28"/>
          <w:szCs w:val="28"/>
        </w:rPr>
        <w:t>. В дальнейшем, при завязывании более теплых, дружеских отношений, полное приветствие может включать в себя объятие, рукопожатие, поцелуй и похлопывание по плечу, после чего следует еще одно рукопожатие.</w:t>
      </w:r>
    </w:p>
    <w:p w:rsidR="00A52E49" w:rsidRDefault="00A52E49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Правила обращения в Аргентине несколько отличны от правил других испаноговорящих стран. Аргентинцы обычно не включают в полное имя имена обоих родителей, а используют свое имя или имя и фамилию: </w:t>
      </w:r>
      <w:r w:rsidRPr="00A52E49">
        <w:rPr>
          <w:i/>
          <w:sz w:val="28"/>
          <w:szCs w:val="28"/>
        </w:rPr>
        <w:t>Сеньор Альберто Паз.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Пристава «де» может использована в именах, особенно у женщин, которые хотят прикрепить имена родителей мужа к своему собственному.</w:t>
      </w:r>
    </w:p>
    <w:p w:rsidR="00A52E49" w:rsidRDefault="00A52E49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Формы обращения:</w:t>
      </w:r>
    </w:p>
    <w:p w:rsidR="00A52E49" w:rsidRPr="00A52E49" w:rsidRDefault="00A52E49" w:rsidP="00D06593">
      <w:pPr>
        <w:spacing w:line="360" w:lineRule="auto"/>
        <w:rPr>
          <w:i/>
          <w:sz w:val="28"/>
          <w:szCs w:val="28"/>
        </w:rPr>
      </w:pPr>
      <w:r w:rsidRPr="00A52E49">
        <w:rPr>
          <w:i/>
          <w:sz w:val="28"/>
          <w:szCs w:val="28"/>
        </w:rPr>
        <w:t>Господин – Сеньор</w:t>
      </w:r>
    </w:p>
    <w:p w:rsidR="00A52E49" w:rsidRPr="00A52E49" w:rsidRDefault="00A52E49" w:rsidP="00D06593">
      <w:pPr>
        <w:spacing w:line="360" w:lineRule="auto"/>
        <w:rPr>
          <w:i/>
          <w:sz w:val="28"/>
          <w:szCs w:val="28"/>
        </w:rPr>
      </w:pPr>
      <w:r w:rsidRPr="00A52E49">
        <w:rPr>
          <w:i/>
          <w:sz w:val="28"/>
          <w:szCs w:val="28"/>
        </w:rPr>
        <w:t>Госпожа – Сеньора</w:t>
      </w:r>
    </w:p>
    <w:p w:rsidR="00A52E49" w:rsidRDefault="00A52E49" w:rsidP="00D06593">
      <w:pPr>
        <w:spacing w:line="360" w:lineRule="auto"/>
        <w:rPr>
          <w:i/>
          <w:sz w:val="28"/>
          <w:szCs w:val="28"/>
        </w:rPr>
      </w:pPr>
      <w:r w:rsidRPr="00A52E49">
        <w:rPr>
          <w:i/>
          <w:sz w:val="28"/>
          <w:szCs w:val="28"/>
        </w:rPr>
        <w:t>К незамужней девушке – Сеньорита.</w:t>
      </w:r>
      <w:r>
        <w:rPr>
          <w:i/>
          <w:sz w:val="28"/>
          <w:szCs w:val="28"/>
        </w:rPr>
        <w:t xml:space="preserve"> </w:t>
      </w:r>
    </w:p>
    <w:p w:rsidR="00A52E49" w:rsidRDefault="00A52E49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Деловая жизнь Аргентины на 90% протекает в Буэнос-Айресе. Рабочая неделя составляет 44ч – 5 девятичасовых дней. В некоторых отраслях, например, в строительстве, рабочий день на час короче (труд рабочих считается тяжелым). Недостающие часы отрабатываются по субботам, до обеда. Любая работа сверх этого считается сверхурочной. В будни она оплачивается в полуторном размере, а в субботу после полудня и в воскресенье – в двойном.</w:t>
      </w:r>
    </w:p>
    <w:p w:rsidR="00A52E49" w:rsidRDefault="00A52E49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 производстве и в строительстве работа начинается в 7-8 часов утра, коммерческие и официальные учреждения могут открываться и в 10. Сиесты как таковой в Аргентине нет. Перерыв на обед короткий, а многие, стремясь не растягивать рабочий день, трудятся вообще без перерыва.</w:t>
      </w:r>
    </w:p>
    <w:p w:rsidR="00A52E49" w:rsidRDefault="00A52E49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Вопросами бизнеса принято заниматься после обеда и до позднего вечера.</w:t>
      </w:r>
    </w:p>
    <w:p w:rsidR="00852CC7" w:rsidRDefault="00852CC7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Бизнес-стиль довольно консервативен: темный костюм с неброским, но обязательно дорогим галстуком для мужчин; белые или светлые блузки с темной юбкой или брюками – для женщин. Не приветствуются крупные ювелирные украшения.</w:t>
      </w:r>
    </w:p>
    <w:p w:rsidR="00852CC7" w:rsidRDefault="00852CC7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Для загородного пикника с деловым партнером («асадо») предпочтительны слаксы с блейзером или курткой. Женщинам категорически запрещается появляться в шортах, исключение – приглашение в бассейн.</w:t>
      </w:r>
    </w:p>
    <w:p w:rsidR="00852CC7" w:rsidRDefault="00852CC7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Аргентине любят и с большим удовольствием принимают подарки. Высокие пошлины на импортный алкоголь делает его первоклассным подарком (исключение - вина).</w:t>
      </w:r>
    </w:p>
    <w:p w:rsidR="00852CC7" w:rsidRDefault="00852CC7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Если подарок от фирмы, не следует логотип компании наносить на видное место, лучше поставить его один раз в незаметном месте.</w:t>
      </w:r>
    </w:p>
    <w:p w:rsidR="00852CC7" w:rsidRDefault="00852CC7" w:rsidP="005A1B61">
      <w:pPr>
        <w:spacing w:line="360" w:lineRule="auto"/>
        <w:ind w:firstLine="708"/>
        <w:rPr>
          <w:sz w:val="28"/>
          <w:szCs w:val="28"/>
        </w:rPr>
      </w:pPr>
      <w:r w:rsidRPr="005A1B61">
        <w:rPr>
          <w:i/>
          <w:sz w:val="28"/>
          <w:szCs w:val="28"/>
        </w:rPr>
        <w:t>Не стоит дарить</w:t>
      </w:r>
      <w:r>
        <w:rPr>
          <w:sz w:val="28"/>
          <w:szCs w:val="28"/>
        </w:rPr>
        <w:t>: ножи, острые предметы, изделия из кожи (Аргентина – крупнейший производитель скота, кожи).</w:t>
      </w:r>
    </w:p>
    <w:p w:rsidR="00852CC7" w:rsidRDefault="00852CC7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Если вас пригласили в дом, то лучшими подарками будут цветы, шоколадные изделия или спиртные напитки из вашей страны.</w:t>
      </w:r>
    </w:p>
    <w:p w:rsidR="00852CC7" w:rsidRDefault="00852CC7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Чаевые в Аргентине обязательны, и составляют 5-10% от суммы счета. В фешенебельных заведениях чаевые часто включены в счет. На рынках и в небольших частным магазинчиках можно и принято торговаться.</w:t>
      </w:r>
    </w:p>
    <w:p w:rsidR="00852CC7" w:rsidRDefault="00852CC7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2006 году в стране введен в действие антитабачный закон, согласно которому курение в общественных местах запрещено. Для курильщиков в ресторанах, барах и ночных клубах существуют специально отведенные места, площадь которых не менее 100 кв.м.</w:t>
      </w:r>
    </w:p>
    <w:p w:rsidR="00852CC7" w:rsidRDefault="00852CC7" w:rsidP="00D06593">
      <w:pPr>
        <w:spacing w:line="360" w:lineRule="auto"/>
        <w:rPr>
          <w:sz w:val="28"/>
          <w:szCs w:val="28"/>
        </w:rPr>
      </w:pPr>
    </w:p>
    <w:p w:rsidR="00852CC7" w:rsidRPr="005A1B61" w:rsidRDefault="005A1B61" w:rsidP="00D06593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П.3.</w:t>
      </w:r>
      <w:r w:rsidR="00852CC7" w:rsidRPr="005A1B61">
        <w:rPr>
          <w:b/>
          <w:i/>
          <w:sz w:val="28"/>
          <w:szCs w:val="28"/>
        </w:rPr>
        <w:t>Национальные праздники:</w:t>
      </w:r>
    </w:p>
    <w:p w:rsidR="00852CC7" w:rsidRDefault="00852CC7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января – Новый год.</w:t>
      </w:r>
    </w:p>
    <w:p w:rsidR="00852CC7" w:rsidRDefault="00852CC7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мая – День труда.</w:t>
      </w:r>
    </w:p>
    <w:p w:rsidR="00852CC7" w:rsidRDefault="00852CC7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 мая – годовщина Майской революции.</w:t>
      </w:r>
    </w:p>
    <w:p w:rsidR="00852CC7" w:rsidRDefault="00852CC7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Понедельник, ближайший к 10 июня, - Мальвины.</w:t>
      </w:r>
    </w:p>
    <w:p w:rsidR="00852CC7" w:rsidRDefault="00852CC7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Понедельник, ближайший к 20 июня, - День флага.</w:t>
      </w:r>
    </w:p>
    <w:p w:rsidR="00852CC7" w:rsidRDefault="00852CC7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 июля – День независимости.</w:t>
      </w:r>
    </w:p>
    <w:p w:rsidR="00852CC7" w:rsidRDefault="00852CC7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 августа</w:t>
      </w:r>
      <w:r w:rsidR="00B67C82">
        <w:rPr>
          <w:sz w:val="28"/>
          <w:szCs w:val="28"/>
        </w:rPr>
        <w:t xml:space="preserve"> – День смерти генерала Хосе де Сан Мартина.</w:t>
      </w:r>
    </w:p>
    <w:p w:rsidR="00B67C82" w:rsidRDefault="00B67C82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 октября – День Колумба.</w:t>
      </w:r>
    </w:p>
    <w:p w:rsidR="00B67C82" w:rsidRDefault="00B67C82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 декабря – </w:t>
      </w:r>
      <w:r>
        <w:rPr>
          <w:sz w:val="28"/>
          <w:szCs w:val="28"/>
          <w:lang w:val="en-US"/>
        </w:rPr>
        <w:t>Immaculate</w:t>
      </w:r>
      <w:r w:rsidRPr="00B67C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Conception</w:t>
      </w:r>
      <w:r>
        <w:rPr>
          <w:sz w:val="28"/>
          <w:szCs w:val="28"/>
        </w:rPr>
        <w:t>.</w:t>
      </w:r>
    </w:p>
    <w:p w:rsidR="00B67C82" w:rsidRDefault="00B67C82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 декабря – Рождество.</w:t>
      </w:r>
    </w:p>
    <w:p w:rsidR="005A1B61" w:rsidRDefault="00B67C82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31 декабря – Банковский праздник.</w:t>
      </w:r>
    </w:p>
    <w:p w:rsidR="00B67C82" w:rsidRPr="005A1B61" w:rsidRDefault="005A1B61" w:rsidP="00D06593">
      <w:pPr>
        <w:spacing w:line="360" w:lineRule="auto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B67C82" w:rsidRPr="005A1B61">
        <w:rPr>
          <w:b/>
          <w:sz w:val="32"/>
          <w:szCs w:val="32"/>
        </w:rPr>
        <w:t>Бразилия.</w:t>
      </w:r>
    </w:p>
    <w:p w:rsidR="005A1B61" w:rsidRPr="005A1B61" w:rsidRDefault="005A1B61" w:rsidP="005A1B61">
      <w:pPr>
        <w:spacing w:line="360" w:lineRule="auto"/>
        <w:ind w:firstLine="708"/>
        <w:rPr>
          <w:b/>
          <w:i/>
          <w:sz w:val="28"/>
          <w:szCs w:val="28"/>
        </w:rPr>
      </w:pPr>
      <w:r w:rsidRPr="005A1B61">
        <w:rPr>
          <w:b/>
          <w:i/>
          <w:sz w:val="28"/>
          <w:szCs w:val="28"/>
        </w:rPr>
        <w:t>П.1. Общая характеристика.</w:t>
      </w:r>
    </w:p>
    <w:p w:rsidR="00B67C82" w:rsidRDefault="00B67C82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Бразилии национальность не имеет значение, жителей объединяет одно – они бразильцы! Доброжелательность, открытость, готовность шутить в любой ситуации – вот настоящий бразильский характер. Им свойственна сентиментальность, душевная теплота, поэзия, деликатность.</w:t>
      </w:r>
    </w:p>
    <w:p w:rsidR="00B67C82" w:rsidRDefault="00B67C82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Бразильцы – эмоциональный, жизнелюбивый, улыбчивый народ. Очень дружелюбны к иностранцам. Люди этой страны необыкновенно отзывчивы, рады прийти на помощь. </w:t>
      </w:r>
    </w:p>
    <w:p w:rsidR="00B67C82" w:rsidRDefault="00B67C82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Бразильцы очень легко переходят на «ты» благодаря своей коммуникабельности и дружелюбию.</w:t>
      </w:r>
    </w:p>
    <w:p w:rsidR="00B67C82" w:rsidRDefault="00B67C82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Сегодня Бразилия – развитая индустриальная страна, успешно конкурирующая на мировых рынках в таких областях, как аэрокосмическая отрасль, автомобилестроение, информатика, биотехнологии.</w:t>
      </w:r>
    </w:p>
    <w:p w:rsidR="00B67C82" w:rsidRDefault="00B67C82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Являясь одним из лидеров по экспорту сельскохозяйственной</w:t>
      </w:r>
      <w:r w:rsidR="00411B29">
        <w:rPr>
          <w:sz w:val="28"/>
          <w:szCs w:val="28"/>
        </w:rPr>
        <w:t xml:space="preserve"> продукции и животноводства, Бразилия каждый год наращивает объемы производства и усиливает свои позиции в мире. Согласно последним исследованиям, бразильцы тратят на трудовую деятельность практически столько же времени, сколько японцы и немцы.</w:t>
      </w:r>
    </w:p>
    <w:p w:rsidR="00411B29" w:rsidRDefault="00411B29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той же активностью, с которой они работают, бразильцы любят отдыхать. Расслабиться помогают телевидение, футбол и друзья. По выходным бразильские города пустеют, люди выбираются загород. </w:t>
      </w:r>
    </w:p>
    <w:p w:rsidR="00032175" w:rsidRDefault="00032175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 бразильцев много праздников. Наиболее активно отмечаются религиозные и семейные даты. Неизменным элементом любого торжества является застолье. «Квинтэссенцией» традиций отдыха является Карнавал, продолжающийся в течение недели и привлекающий не только местных жителей, но и туристов со всего мира.</w:t>
      </w:r>
    </w:p>
    <w:p w:rsidR="00032175" w:rsidRDefault="00032175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Бразилия – страна, где подарок измеряется ценой. Бразильские женщины всех сословий и возрастов очень любят золотые украшения и меха. В Бразилии считается приличным дарить все, что стоит дорого и выглядит респектабельно.</w:t>
      </w:r>
    </w:p>
    <w:p w:rsidR="00032175" w:rsidRDefault="00032175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Другая сторона Бразилии – криминогенная обстановка определенных районов страны. В машине лучше ездить с поднятыми стеклами и не останавливаться на светофорах на безлюдных улицах незнакомого района. Не стоит носить дорогие украшения и большие суммы наличных, если рядом нет охраны.</w:t>
      </w:r>
    </w:p>
    <w:p w:rsidR="00032175" w:rsidRPr="005A1B61" w:rsidRDefault="005A1B61" w:rsidP="00D06593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П.2.</w:t>
      </w:r>
      <w:r w:rsidR="00032175" w:rsidRPr="005A1B61">
        <w:rPr>
          <w:b/>
          <w:i/>
          <w:sz w:val="28"/>
          <w:szCs w:val="28"/>
        </w:rPr>
        <w:t>Деловое общение.</w:t>
      </w:r>
    </w:p>
    <w:p w:rsidR="00032175" w:rsidRDefault="00032175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Бразильцы ведут бизнес на личной основе и ожидают длительных взаимовыгодных отношений. Прежде чем отправиться в Бразилию, стоит позаботиться о серьезном посреднике, который поможет привлечь нужных людей. Лучше стараться избегать деловой активности в период подготовки и проведения ежегодного карнавала в Рио, проходящего за неделю до Великого поста по католическому календарю.</w:t>
      </w:r>
    </w:p>
    <w:p w:rsidR="00032175" w:rsidRDefault="00032175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Рабочее время начинается в 8.30 и заканчивается в 17.30, но люди, ответственные за решение, обычно бывают на местах ближе ко второй половине дня и работают до позднего вечера.</w:t>
      </w:r>
    </w:p>
    <w:p w:rsidR="00032175" w:rsidRDefault="00032175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Деловую встречу лучше планировать заранее – хотя бы за неделю – и на первую половину дня (10.00 – 12.00)</w:t>
      </w:r>
      <w:r w:rsidR="00895ED1">
        <w:rPr>
          <w:sz w:val="28"/>
          <w:szCs w:val="28"/>
        </w:rPr>
        <w:t>, иначе она может перейти в деловой ланч, за которым деловые вопросы обсуждаться не будут. К вопросам бизнеса можно будет перейти только после того, как подадут кофе.</w:t>
      </w:r>
    </w:p>
    <w:p w:rsidR="00895ED1" w:rsidRDefault="00895ED1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Для легкой отвлекающей беседы подходит тема футбола. Не стоит вдаваться в дискуссии о политике и об отношениях с Аргентиной – давней соперницей Бразилии.</w:t>
      </w:r>
    </w:p>
    <w:p w:rsidR="00895ED1" w:rsidRDefault="00895ED1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 время переговоров вопросы обсуждаются одновременно и параллельно, а не последовательно, как принято, например, у американцев или немцев. В Бразилии принято и нужно торговаться. </w:t>
      </w:r>
    </w:p>
    <w:p w:rsidR="00895ED1" w:rsidRDefault="00895ED1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Не рекомендуется менять свою команду переговорщиков, т.к. бразильцы больше ценят человека, чем фирму. Стиль руководства в Бразилии довольно свободный, поэтому деловая беседа может прерываться телефонными звонками или входящими сотрудниками. Бразильцы весьма импульсивны, поэтому не нужно удивляться большим количеством физических контактов с бразильской стороны.</w:t>
      </w:r>
    </w:p>
    <w:p w:rsidR="00895ED1" w:rsidRDefault="00895ED1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Рекомендуется быть гибким и спокойным до окончательного принятия решения, а не выстраивать агрессивное поведение. Многим бизнесменам может не понравиться присутствие на переговорах юриста, нотариуса или бухгалтера из другой страны.</w:t>
      </w:r>
    </w:p>
    <w:p w:rsidR="00895ED1" w:rsidRDefault="00895ED1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Процесс представления и приветствия может быть довольно бурным, с энергичным рукопожатием, а по мере развития дружеских отношений может выражаться и в объятиях. Женщины часто при приветствии целуют друг друга в щечку. В некоторых районах женщина целует в щеку дважды, если вы женаты или замужем, или трижды – если нет. Такой дополнительный поцелуй – на семейное счастье.</w:t>
      </w:r>
    </w:p>
    <w:p w:rsidR="00895ED1" w:rsidRDefault="00895ED1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Обмен визитными карточками происходит по общепринятой схеме. </w:t>
      </w:r>
      <w:r w:rsidR="007D6371">
        <w:rPr>
          <w:sz w:val="28"/>
          <w:szCs w:val="28"/>
        </w:rPr>
        <w:t xml:space="preserve">Приветствуются карточки на португальском языке (на английском тоже возможны). </w:t>
      </w:r>
    </w:p>
    <w:p w:rsidR="007D6371" w:rsidRDefault="007D6371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 правилам бразильского этикета рукопожатием принято обмениваться по окончании деловой встречи со всеми присутствующими.</w:t>
      </w:r>
    </w:p>
    <w:p w:rsidR="007D6371" w:rsidRDefault="007D6371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 бразильцев много имен. Если на визитной карточке партнера написано: </w:t>
      </w:r>
      <w:r w:rsidRPr="007D6371">
        <w:rPr>
          <w:i/>
          <w:sz w:val="28"/>
          <w:szCs w:val="28"/>
        </w:rPr>
        <w:t>Лукас Жильберто Сильва Риккардо</w:t>
      </w:r>
      <w:r>
        <w:rPr>
          <w:sz w:val="28"/>
          <w:szCs w:val="28"/>
        </w:rPr>
        <w:t xml:space="preserve">, то обращаться следует – сеньор </w:t>
      </w:r>
      <w:r w:rsidRPr="007D6371">
        <w:rPr>
          <w:i/>
          <w:sz w:val="28"/>
          <w:szCs w:val="28"/>
        </w:rPr>
        <w:t>Риккардо</w:t>
      </w:r>
      <w:r>
        <w:rPr>
          <w:sz w:val="28"/>
          <w:szCs w:val="28"/>
        </w:rPr>
        <w:t xml:space="preserve">. </w:t>
      </w:r>
    </w:p>
    <w:p w:rsidR="007D6371" w:rsidRDefault="005A1B61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Если извест</w:t>
      </w:r>
      <w:r w:rsidR="007D6371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7D6371">
        <w:rPr>
          <w:sz w:val="28"/>
          <w:szCs w:val="28"/>
        </w:rPr>
        <w:t xml:space="preserve"> звание</w:t>
      </w:r>
      <w:r>
        <w:rPr>
          <w:sz w:val="28"/>
          <w:szCs w:val="28"/>
        </w:rPr>
        <w:t xml:space="preserve">, то к человеку </w:t>
      </w:r>
      <w:r w:rsidR="007D6371">
        <w:rPr>
          <w:sz w:val="28"/>
          <w:szCs w:val="28"/>
        </w:rPr>
        <w:t xml:space="preserve"> следует обращаться </w:t>
      </w:r>
      <w:r w:rsidR="007D6371">
        <w:rPr>
          <w:i/>
          <w:sz w:val="28"/>
          <w:szCs w:val="28"/>
        </w:rPr>
        <w:t>звание</w:t>
      </w:r>
      <w:r w:rsidR="007D6371" w:rsidRPr="007D6371">
        <w:rPr>
          <w:i/>
          <w:sz w:val="28"/>
          <w:szCs w:val="28"/>
        </w:rPr>
        <w:t>+фамили</w:t>
      </w:r>
      <w:r w:rsidR="007D6371">
        <w:rPr>
          <w:i/>
          <w:sz w:val="28"/>
          <w:szCs w:val="28"/>
        </w:rPr>
        <w:t xml:space="preserve">я. </w:t>
      </w:r>
      <w:r w:rsidR="007D6371">
        <w:rPr>
          <w:sz w:val="28"/>
          <w:szCs w:val="28"/>
        </w:rPr>
        <w:t xml:space="preserve">Например, «профессор Риккардо», однако некоторые бразильцы предпочитают представляться, используя </w:t>
      </w:r>
      <w:r w:rsidR="007D6371" w:rsidRPr="007D6371">
        <w:rPr>
          <w:i/>
          <w:sz w:val="28"/>
          <w:szCs w:val="28"/>
        </w:rPr>
        <w:t>звание+имя</w:t>
      </w:r>
      <w:r w:rsidR="007D6371">
        <w:rPr>
          <w:sz w:val="28"/>
          <w:szCs w:val="28"/>
        </w:rPr>
        <w:t xml:space="preserve"> «доктор Лукас».</w:t>
      </w:r>
    </w:p>
    <w:p w:rsidR="007D6371" w:rsidRDefault="007D6371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деловой сфере бразильцы предпочитают консервативный стиль, поэтому темный костюм обязателен на встречи с деловыми партнерами и представителями власти. Женщинам стоит избегать сочетаний желтого и зеленого, так как это цвета бразильского флага. Лучше использовать нейтральную гамму.</w:t>
      </w:r>
    </w:p>
    <w:p w:rsidR="007D6371" w:rsidRDefault="007D6371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Вручение деловых подарков необязательно на первой встрече, лучше заказать хороший обед или ужин. Подарки же вручают по окончанию формальной части переговоров.</w:t>
      </w:r>
    </w:p>
    <w:p w:rsidR="007D6371" w:rsidRDefault="007D6371" w:rsidP="00D06593">
      <w:pPr>
        <w:spacing w:line="360" w:lineRule="auto"/>
        <w:rPr>
          <w:sz w:val="28"/>
          <w:szCs w:val="28"/>
        </w:rPr>
      </w:pPr>
      <w:r w:rsidRPr="005A1B61">
        <w:rPr>
          <w:i/>
          <w:sz w:val="28"/>
          <w:szCs w:val="28"/>
        </w:rPr>
        <w:t>При выборе подарка стоит избегать</w:t>
      </w:r>
      <w:r>
        <w:rPr>
          <w:sz w:val="28"/>
          <w:szCs w:val="28"/>
        </w:rPr>
        <w:t>:</w:t>
      </w:r>
    </w:p>
    <w:p w:rsidR="007D6371" w:rsidRDefault="007D6371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малинового и черного цвета – это цвета траура;</w:t>
      </w:r>
    </w:p>
    <w:p w:rsidR="007D6371" w:rsidRDefault="007D6371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ножей – это символ разрыва дружбы;</w:t>
      </w:r>
    </w:p>
    <w:p w:rsidR="007D6371" w:rsidRDefault="007D6371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носовых платков – знак печали.</w:t>
      </w:r>
    </w:p>
    <w:p w:rsidR="007D6371" w:rsidRDefault="007D6371" w:rsidP="00D06593">
      <w:pPr>
        <w:spacing w:line="360" w:lineRule="auto"/>
        <w:rPr>
          <w:sz w:val="28"/>
          <w:szCs w:val="28"/>
        </w:rPr>
      </w:pPr>
      <w:r w:rsidRPr="005A1B61">
        <w:rPr>
          <w:i/>
          <w:sz w:val="28"/>
          <w:szCs w:val="28"/>
        </w:rPr>
        <w:t>Лучше подарить</w:t>
      </w:r>
      <w:r>
        <w:rPr>
          <w:sz w:val="28"/>
          <w:szCs w:val="28"/>
        </w:rPr>
        <w:t>:</w:t>
      </w:r>
    </w:p>
    <w:p w:rsidR="007D6371" w:rsidRDefault="007D6371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небольшие электронные приборчики, калькуляторы;</w:t>
      </w:r>
    </w:p>
    <w:p w:rsidR="007D6371" w:rsidRDefault="007D6371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ручки с символикой вашей компании;</w:t>
      </w:r>
    </w:p>
    <w:p w:rsidR="007D6371" w:rsidRDefault="007D6371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альбомы с видами вашей страны</w:t>
      </w:r>
      <w:r w:rsidR="00B26DF4">
        <w:rPr>
          <w:sz w:val="28"/>
          <w:szCs w:val="28"/>
        </w:rPr>
        <w:t>.</w:t>
      </w:r>
    </w:p>
    <w:p w:rsidR="00B26DF4" w:rsidRPr="005A1B61" w:rsidRDefault="00B26DF4" w:rsidP="00D06593">
      <w:pPr>
        <w:spacing w:line="360" w:lineRule="auto"/>
        <w:rPr>
          <w:i/>
          <w:sz w:val="28"/>
          <w:szCs w:val="28"/>
        </w:rPr>
      </w:pPr>
      <w:r w:rsidRPr="005A1B61">
        <w:rPr>
          <w:i/>
          <w:sz w:val="28"/>
          <w:szCs w:val="28"/>
        </w:rPr>
        <w:t>Приглашение в дом – особое событие, лучше взять с собой:</w:t>
      </w:r>
    </w:p>
    <w:p w:rsidR="00B26DF4" w:rsidRDefault="00B26DF4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коробку печенья, конфет;</w:t>
      </w:r>
    </w:p>
    <w:p w:rsidR="00B26DF4" w:rsidRDefault="00B26DF4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шампанское или алкогольный напиток вашей страны;</w:t>
      </w:r>
    </w:p>
    <w:p w:rsidR="00B26DF4" w:rsidRDefault="00B26DF4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подарки для детей: тенниски, футболки, значки с логотипом вашей страны или престижного ВУЗа России.</w:t>
      </w:r>
    </w:p>
    <w:p w:rsidR="00B26DF4" w:rsidRDefault="00B26DF4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Чаевые в дорогих ресторанах и барах составляют до 10% от счета, хотя часто в него уже входит плата за обслуживание. В дешевых закусочных – 1-2 реал, в кафе на пляже чаевые давать не принято. Носильщику в отеле или аэропорте обычно вручают 1 реал за место багажа.</w:t>
      </w:r>
    </w:p>
    <w:p w:rsidR="00B26DF4" w:rsidRDefault="00B26DF4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Чаевые обязательно оставлять парикмахерам (10-20%), дежурным бензозаправочных станций, чистильщикам обуви.</w:t>
      </w:r>
    </w:p>
    <w:p w:rsidR="00B26DF4" w:rsidRDefault="00B26DF4" w:rsidP="005A1B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такси счет округляют в большую сторону, а за включение кондиционера – отдельная плата.</w:t>
      </w:r>
    </w:p>
    <w:p w:rsidR="00B26DF4" w:rsidRPr="005A1B61" w:rsidRDefault="005A1B61" w:rsidP="00D06593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П.3.</w:t>
      </w:r>
      <w:r w:rsidR="00B26DF4" w:rsidRPr="005A1B61">
        <w:rPr>
          <w:b/>
          <w:i/>
          <w:sz w:val="28"/>
          <w:szCs w:val="28"/>
        </w:rPr>
        <w:t>Национальные праздники:</w:t>
      </w:r>
    </w:p>
    <w:p w:rsidR="00B26DF4" w:rsidRDefault="00B26DF4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 января – национальный праздник День всеобщего содружества и Новый год.</w:t>
      </w:r>
    </w:p>
    <w:p w:rsidR="00B26DF4" w:rsidRDefault="00B26DF4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 января – День основания Рио-де-Жанейро.</w:t>
      </w:r>
    </w:p>
    <w:p w:rsidR="00B26DF4" w:rsidRDefault="00B26DF4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Последний день Масленицы – Карнавал.</w:t>
      </w:r>
    </w:p>
    <w:p w:rsidR="00B26DF4" w:rsidRDefault="00B26DF4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Апрель – Святая суббота.</w:t>
      </w:r>
      <w:r w:rsidR="00B9012F">
        <w:rPr>
          <w:sz w:val="28"/>
          <w:szCs w:val="28"/>
        </w:rPr>
        <w:t xml:space="preserve"> </w:t>
      </w:r>
    </w:p>
    <w:p w:rsidR="00B26DF4" w:rsidRDefault="00B26DF4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Апрель – Пасха.</w:t>
      </w:r>
    </w:p>
    <w:p w:rsidR="00B26DF4" w:rsidRDefault="00B26DF4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мая – Праздник труда.</w:t>
      </w:r>
    </w:p>
    <w:p w:rsidR="00B26DF4" w:rsidRDefault="00B26DF4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Конец мая – Праздник Тела Господня.</w:t>
      </w:r>
    </w:p>
    <w:p w:rsidR="00B26DF4" w:rsidRDefault="00B26DF4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 июня – Тирадентис.</w:t>
      </w:r>
    </w:p>
    <w:p w:rsidR="00B26DF4" w:rsidRDefault="00B26DF4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 сентября – День независимости.</w:t>
      </w:r>
    </w:p>
    <w:p w:rsidR="00B26DF4" w:rsidRDefault="00B26DF4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 октября – Явление Богородицы.</w:t>
      </w:r>
    </w:p>
    <w:p w:rsidR="00B26DF4" w:rsidRDefault="00B26DF4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ноября – День Всех Святых.</w:t>
      </w:r>
    </w:p>
    <w:p w:rsidR="00B26DF4" w:rsidRDefault="00B26DF4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 ноября – День провозглашения республики.</w:t>
      </w:r>
    </w:p>
    <w:p w:rsidR="00B26DF4" w:rsidRPr="007D6371" w:rsidRDefault="00B26DF4" w:rsidP="00D06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24 – 25 декабря – Рождество.</w:t>
      </w:r>
    </w:p>
    <w:p w:rsidR="00B9012F" w:rsidRPr="00B9012F" w:rsidRDefault="00B9012F" w:rsidP="00B901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Pr="00B9012F">
        <w:rPr>
          <w:b/>
          <w:sz w:val="32"/>
          <w:szCs w:val="32"/>
        </w:rPr>
        <w:t>Заключение</w:t>
      </w:r>
      <w:r>
        <w:rPr>
          <w:sz w:val="28"/>
          <w:szCs w:val="28"/>
        </w:rPr>
        <w:t>.</w:t>
      </w:r>
      <w:r w:rsidRPr="00B9012F">
        <w:rPr>
          <w:sz w:val="28"/>
          <w:szCs w:val="28"/>
        </w:rPr>
        <w:t xml:space="preserve"> </w:t>
      </w:r>
    </w:p>
    <w:p w:rsidR="00B9012F" w:rsidRPr="00262E7A" w:rsidRDefault="00B9012F" w:rsidP="00B9012F">
      <w:pPr>
        <w:spacing w:line="360" w:lineRule="auto"/>
        <w:ind w:firstLine="708"/>
        <w:jc w:val="both"/>
        <w:rPr>
          <w:sz w:val="28"/>
          <w:szCs w:val="28"/>
        </w:rPr>
      </w:pPr>
      <w:r w:rsidRPr="00262E7A">
        <w:rPr>
          <w:sz w:val="28"/>
          <w:szCs w:val="28"/>
        </w:rPr>
        <w:t>Деловой этикет сформировался в течение длительного времени как результат постоянного отбора правил и форм наиболее целесообразного делового поведения, способствующего успеху в деловых отношениях.</w:t>
      </w:r>
    </w:p>
    <w:p w:rsidR="00B9012F" w:rsidRPr="00262E7A" w:rsidRDefault="00B9012F" w:rsidP="00B9012F">
      <w:pPr>
        <w:spacing w:line="360" w:lineRule="auto"/>
        <w:ind w:firstLine="709"/>
        <w:jc w:val="both"/>
        <w:rPr>
          <w:sz w:val="28"/>
          <w:szCs w:val="28"/>
        </w:rPr>
      </w:pPr>
      <w:r w:rsidRPr="00262E7A">
        <w:rPr>
          <w:sz w:val="28"/>
          <w:szCs w:val="28"/>
        </w:rPr>
        <w:t xml:space="preserve">Вследствие стремительного всемирного процесса объединения и усиления экономических связей происходит рост рынков экспорта и импорта, многие компании становятся многонациональными. Деловой успех стал в большей степени определяться знанием и соблюдением этикета бизнесменами тех стран, с которыми они сотрудничают. Местный этикет при ведении дел за границей – большая проблема для тех, кто ездит в деловые поездки по разным странам. Не менее важно знать об особенностях культуры, традиций и правил хорошего тона стран, откуда в компанию приезжают деловые партнеры. </w:t>
      </w:r>
    </w:p>
    <w:p w:rsidR="00B9012F" w:rsidRPr="00262E7A" w:rsidRDefault="00B9012F" w:rsidP="00B9012F">
      <w:pPr>
        <w:spacing w:line="360" w:lineRule="auto"/>
        <w:ind w:firstLine="709"/>
        <w:jc w:val="both"/>
        <w:rPr>
          <w:sz w:val="28"/>
          <w:szCs w:val="28"/>
        </w:rPr>
      </w:pPr>
      <w:r w:rsidRPr="00262E7A">
        <w:rPr>
          <w:sz w:val="28"/>
          <w:szCs w:val="28"/>
        </w:rPr>
        <w:t xml:space="preserve">Необходимо твердо усвоить, что и как надо делать в тех или иных ситуациях в конкретных странах. Национальные особенности, история, климат, исторически сложившиеся моральные нормы оказывают влияние на то, как бизнесмены одеваются, ведут себя, что считают приличным и достойным, и что является знаком ненадежности или неуважения к деловому партнеру. Однако, несмотря на существующие отличия в традициях и правилах в разных странах, основные принципы остаются постоянными – уважение к деловому партнеру и его времени, уважение его права на личную жизнь и поддержание определенной дистанции при деловом общении, уважение к культуре и истории данной страны. </w:t>
      </w:r>
    </w:p>
    <w:p w:rsidR="00E308C4" w:rsidRDefault="00B9012F" w:rsidP="00A24A60">
      <w:pPr>
        <w:spacing w:line="360" w:lineRule="auto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B9012F">
        <w:rPr>
          <w:b/>
          <w:sz w:val="32"/>
          <w:szCs w:val="32"/>
        </w:rPr>
        <w:t>Перечень источников.</w:t>
      </w:r>
    </w:p>
    <w:p w:rsidR="00B9012F" w:rsidRPr="00A24A60" w:rsidRDefault="00A24A60" w:rsidP="00A24A60">
      <w:pPr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A24A60">
        <w:rPr>
          <w:sz w:val="32"/>
          <w:szCs w:val="32"/>
        </w:rPr>
        <w:t>Е.С. Игнатьева/Международный бизнес-этикет, - М.: Вече, 2009</w:t>
      </w:r>
    </w:p>
    <w:p w:rsidR="00A24A60" w:rsidRPr="00A24A60" w:rsidRDefault="00A24A60" w:rsidP="00A24A60">
      <w:pPr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A24A60">
        <w:rPr>
          <w:sz w:val="32"/>
          <w:szCs w:val="32"/>
        </w:rPr>
        <w:t>П.Пост, П.Пост/Деловой этикет. Персональные коммуникации для профессионального успеха, - М., 2009</w:t>
      </w:r>
    </w:p>
    <w:p w:rsidR="00A24A60" w:rsidRPr="00A24A60" w:rsidRDefault="00A24A60" w:rsidP="00A24A60">
      <w:pPr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A24A60">
        <w:rPr>
          <w:sz w:val="32"/>
          <w:szCs w:val="32"/>
        </w:rPr>
        <w:t>Ю.Гофманн, С.Гельбах-Гроссер/Деловой этикет для женщин, - М., 2009</w:t>
      </w:r>
    </w:p>
    <w:p w:rsidR="00A24A60" w:rsidRDefault="00A24A60" w:rsidP="00A24A60">
      <w:pPr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A24A60">
        <w:rPr>
          <w:sz w:val="32"/>
          <w:szCs w:val="32"/>
        </w:rPr>
        <w:t xml:space="preserve">Современная энциклопедия. Этикет/Авт.сост. Гусев И.Е.      </w:t>
      </w:r>
    </w:p>
    <w:p w:rsidR="00A24A60" w:rsidRPr="00A24A60" w:rsidRDefault="00A24A60" w:rsidP="00A24A60">
      <w:pPr>
        <w:spacing w:line="360" w:lineRule="auto"/>
        <w:ind w:left="360"/>
        <w:rPr>
          <w:sz w:val="32"/>
          <w:szCs w:val="32"/>
        </w:rPr>
      </w:pPr>
      <w:r w:rsidRPr="00A24A60">
        <w:rPr>
          <w:sz w:val="32"/>
          <w:szCs w:val="32"/>
        </w:rPr>
        <w:t>Минск:Харвест, 2000</w:t>
      </w:r>
    </w:p>
    <w:p w:rsidR="00A24A60" w:rsidRPr="00A24A60" w:rsidRDefault="00A24A60" w:rsidP="00A24A60">
      <w:pPr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A24A60">
        <w:rPr>
          <w:sz w:val="32"/>
          <w:szCs w:val="32"/>
        </w:rPr>
        <w:t>http://pravila-etiketa.com/</w:t>
      </w:r>
    </w:p>
    <w:p w:rsidR="00A24A60" w:rsidRPr="00A24A60" w:rsidRDefault="00A24A60" w:rsidP="00A24A60">
      <w:pPr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A24A60">
        <w:rPr>
          <w:sz w:val="32"/>
          <w:szCs w:val="32"/>
        </w:rPr>
        <w:t>http://www.proeticet.com/</w:t>
      </w:r>
    </w:p>
    <w:p w:rsidR="00A24A60" w:rsidRPr="00262E7A" w:rsidRDefault="00A24A60" w:rsidP="00A24A60">
      <w:pPr>
        <w:spacing w:line="360" w:lineRule="auto"/>
        <w:jc w:val="both"/>
        <w:rPr>
          <w:sz w:val="28"/>
          <w:szCs w:val="28"/>
        </w:rPr>
      </w:pPr>
    </w:p>
    <w:p w:rsidR="00A24A60" w:rsidRPr="00B9012F" w:rsidRDefault="00A24A60" w:rsidP="00A24A60">
      <w:pPr>
        <w:spacing w:line="360" w:lineRule="auto"/>
        <w:ind w:left="360"/>
        <w:rPr>
          <w:sz w:val="32"/>
          <w:szCs w:val="32"/>
        </w:rPr>
      </w:pPr>
      <w:bookmarkStart w:id="0" w:name="_GoBack"/>
      <w:bookmarkEnd w:id="0"/>
    </w:p>
    <w:sectPr w:rsidR="00A24A60" w:rsidRPr="00B9012F" w:rsidSect="00B9012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516" w:rsidRDefault="00675516">
      <w:r>
        <w:separator/>
      </w:r>
    </w:p>
  </w:endnote>
  <w:endnote w:type="continuationSeparator" w:id="0">
    <w:p w:rsidR="00675516" w:rsidRDefault="0067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2E4" w:rsidRDefault="000832E4" w:rsidP="00B9012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32E4" w:rsidRDefault="000832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2E4" w:rsidRDefault="000832E4" w:rsidP="00B9012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4C94">
      <w:rPr>
        <w:rStyle w:val="a6"/>
        <w:noProof/>
      </w:rPr>
      <w:t>2</w:t>
    </w:r>
    <w:r>
      <w:rPr>
        <w:rStyle w:val="a6"/>
      </w:rPr>
      <w:fldChar w:fldCharType="end"/>
    </w:r>
  </w:p>
  <w:p w:rsidR="000832E4" w:rsidRDefault="000832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516" w:rsidRDefault="00675516">
      <w:r>
        <w:separator/>
      </w:r>
    </w:p>
  </w:footnote>
  <w:footnote w:type="continuationSeparator" w:id="0">
    <w:p w:rsidR="00675516" w:rsidRDefault="00675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05C66"/>
    <w:multiLevelType w:val="hybridMultilevel"/>
    <w:tmpl w:val="1E88D334"/>
    <w:lvl w:ilvl="0" w:tplc="CDDE4D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C1D31FE"/>
    <w:multiLevelType w:val="hybridMultilevel"/>
    <w:tmpl w:val="4E64B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3712A"/>
    <w:multiLevelType w:val="hybridMultilevel"/>
    <w:tmpl w:val="CAEEC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74491E"/>
    <w:multiLevelType w:val="hybridMultilevel"/>
    <w:tmpl w:val="D53601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E87"/>
    <w:rsid w:val="00032175"/>
    <w:rsid w:val="00082FFA"/>
    <w:rsid w:val="000832E4"/>
    <w:rsid w:val="003F3E90"/>
    <w:rsid w:val="00411B29"/>
    <w:rsid w:val="004B3E87"/>
    <w:rsid w:val="004E6AFF"/>
    <w:rsid w:val="00544871"/>
    <w:rsid w:val="00593F3D"/>
    <w:rsid w:val="005A1B61"/>
    <w:rsid w:val="00675516"/>
    <w:rsid w:val="007D6371"/>
    <w:rsid w:val="00852CC7"/>
    <w:rsid w:val="00895ED1"/>
    <w:rsid w:val="0094168D"/>
    <w:rsid w:val="00A24A60"/>
    <w:rsid w:val="00A52E49"/>
    <w:rsid w:val="00B26DF4"/>
    <w:rsid w:val="00B67C82"/>
    <w:rsid w:val="00B9012F"/>
    <w:rsid w:val="00C35E38"/>
    <w:rsid w:val="00D06593"/>
    <w:rsid w:val="00DB3DAB"/>
    <w:rsid w:val="00DB4BE8"/>
    <w:rsid w:val="00DC51AB"/>
    <w:rsid w:val="00E308C4"/>
    <w:rsid w:val="00F00ACF"/>
    <w:rsid w:val="00F44416"/>
    <w:rsid w:val="00F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71D1F-839B-4096-BB3D-8EF338D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3E87"/>
    <w:pPr>
      <w:spacing w:before="100" w:beforeAutospacing="1" w:after="100" w:afterAutospacing="1"/>
    </w:pPr>
  </w:style>
  <w:style w:type="character" w:styleId="a4">
    <w:name w:val="Hyperlink"/>
    <w:basedOn w:val="a0"/>
    <w:rsid w:val="004B3E87"/>
    <w:rPr>
      <w:color w:val="0000FF"/>
      <w:u w:val="single"/>
    </w:rPr>
  </w:style>
  <w:style w:type="paragraph" w:styleId="a5">
    <w:name w:val="footer"/>
    <w:basedOn w:val="a"/>
    <w:rsid w:val="00B9012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9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1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94896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475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3494</Words>
  <Characters>19921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Национальные особенности стран Латинской Америки</vt:lpstr>
    </vt:vector>
  </TitlesOfParts>
  <Company>Home</Company>
  <LinksUpToDate>false</LinksUpToDate>
  <CharactersWithSpaces>23369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Национальные особенности стран Латинской Америки</dc:title>
  <dc:subject/>
  <dc:creator>Ясенинка</dc:creator>
  <cp:keywords/>
  <dc:description/>
  <cp:lastModifiedBy>Irina</cp:lastModifiedBy>
  <cp:revision>2</cp:revision>
  <dcterms:created xsi:type="dcterms:W3CDTF">2014-08-18T05:57:00Z</dcterms:created>
  <dcterms:modified xsi:type="dcterms:W3CDTF">2014-08-18T05:57:00Z</dcterms:modified>
</cp:coreProperties>
</file>