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09" w:rsidRDefault="003773C7">
      <w:pPr>
        <w:pStyle w:val="1"/>
        <w:jc w:val="center"/>
      </w:pPr>
      <w:r>
        <w:t>Сочинения на свободную тему - Кто такие отличники 2</w:t>
      </w:r>
    </w:p>
    <w:p w:rsidR="00AB5309" w:rsidRPr="003773C7" w:rsidRDefault="003773C7">
      <w:pPr>
        <w:pStyle w:val="a3"/>
      </w:pPr>
      <w:r>
        <w:t>«Противоядием невежеству является образование», - так сказал в свое время известный ученый Я. А. Коменский. И усилия учителей в школах направлены на то, чтобы распространить среди учеников это «противоядие», избавить нас от невежества, одарить нас столь необходимым - знаниями. Однако не все из нас обладают способностью или желанием принять этот дар. Знания не могут просто быть даны кем-то, но всякий, кто желает овладеть ими, должен достичь этого своими усилиями, собственным стремлением и постоянной деятельностью. Потому что по-настоящему образованный человек - тот, кто обладает глубокими знаниями в различных областях знания, тот, кто имеет способности и к умственной, и к практической деятельности. Именно таких учеников в школах называют отличниками - теми, кто любой материал усваивает на высший балл, на «отлично».</w:t>
      </w:r>
      <w:r>
        <w:br/>
      </w:r>
      <w:r>
        <w:br/>
        <w:t>Потребность в образовании заложена в каждом человеке, и каждый ученик хочет получить отличную отметку на уроке. Но одни радуются, что сумели заучить заданный материал и прекрасно пересказать его, а другие стремятся понять смысл этого материала. Ведь хорошая оценка - это далеко не все, и даже не главное. Образованный человек никогда не удовлетворяется единичным Успехом, поверхностным знанием, туманным и неопределенным пониманием предмета. Он постарается проникнуть в самую суть явления, понять его полностью, изучить со всех сторон. Это и есть</w:t>
      </w:r>
      <w:r>
        <w:br/>
      </w:r>
      <w:r>
        <w:br/>
        <w:t>одна из главных задач, которую хочет решить каждый учитель, - привить ученику не только способность к мышлению, но и желание это мышление развивать. Только тогда знания, полученные учеником, закрепятся в памяти надолго и принесут практические плоды. Плохо, когда голова школьника заполнена множеством сведений, но он не может применять их. О таком человеке говорят, что он много знает, но ничего не умеет. И его уже нельзя назвать в полной мере образованным, то есть настоящим отличником. Учитель оценивает не столько заученные наизусть правила и формулы, сколько понимание самого их смысла. Ведь польза, которую принесет человек в дальнейшей жизни, зависит не от вместимости его памяти, не от количества его знаний, а от их качества. А разве сможет человек, не постигший самой глубины всех явлений, понятий, поступать правильно, достойно жить и внести свой вклад в развитие науки и всего общества?</w:t>
      </w:r>
      <w:r>
        <w:br/>
      </w:r>
      <w:r>
        <w:br/>
        <w:t>Таким образом, отличники - это те, кто находится в постоянной, напряженной работе над собой. Нужно все время развивать себя, самосовершенствоваться и самообразовываться, неустанно стремиться к большему. Потому что, как говорил мудрый педагог К. С. Станиславский, «каждый день, в который вы не пополнили своего образования хотя бы маленьким, но новым для вас куском знания... считайте бесплодно и невозвратно для себя погибшим».</w:t>
      </w:r>
      <w:bookmarkStart w:id="0" w:name="_GoBack"/>
      <w:bookmarkEnd w:id="0"/>
    </w:p>
    <w:sectPr w:rsidR="00AB5309" w:rsidRPr="003773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3C7"/>
    <w:rsid w:val="003773C7"/>
    <w:rsid w:val="00A13AF8"/>
    <w:rsid w:val="00AB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048D2-53E4-4428-B4C8-F4797B8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2344</Characters>
  <Application>Microsoft Office Word</Application>
  <DocSecurity>0</DocSecurity>
  <Lines>19</Lines>
  <Paragraphs>5</Paragraphs>
  <ScaleCrop>false</ScaleCrop>
  <Company>diakov.net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Кто такие отличники 2</dc:title>
  <dc:subject/>
  <dc:creator>Irina</dc:creator>
  <cp:keywords/>
  <dc:description/>
  <cp:lastModifiedBy>Irina</cp:lastModifiedBy>
  <cp:revision>2</cp:revision>
  <dcterms:created xsi:type="dcterms:W3CDTF">2014-09-17T18:42:00Z</dcterms:created>
  <dcterms:modified xsi:type="dcterms:W3CDTF">2014-09-17T18:42:00Z</dcterms:modified>
</cp:coreProperties>
</file>